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10C2" w14:textId="2BD7E06B" w:rsidR="009F276F" w:rsidRPr="00D64AA2" w:rsidRDefault="00EB643D" w:rsidP="00D64AA2">
      <w:pPr>
        <w:widowControl/>
        <w:spacing w:after="120"/>
        <w:jc w:val="left"/>
        <w:rPr>
          <w:rFonts w:ascii="Georgia" w:eastAsia="微软雅黑" w:hAnsi="Georgia" w:cs="宋体"/>
          <w:b/>
          <w:color w:val="000000"/>
          <w:kern w:val="0"/>
          <w:szCs w:val="21"/>
        </w:rPr>
      </w:pPr>
      <w:r w:rsidRPr="00D64AA2">
        <w:rPr>
          <w:rFonts w:ascii="Georgia" w:hAnsi="Georgia" w:cs="宋体"/>
          <w:b/>
          <w:color w:val="000000"/>
          <w:kern w:val="0"/>
          <w:szCs w:val="21"/>
        </w:rPr>
        <w:t>Analysis of</w:t>
      </w:r>
      <w:r w:rsidR="009F276F" w:rsidRPr="00D64AA2">
        <w:rPr>
          <w:rFonts w:ascii="Georgia" w:hAnsi="Georgia" w:cs="宋体"/>
          <w:b/>
          <w:color w:val="000000"/>
          <w:kern w:val="0"/>
          <w:szCs w:val="21"/>
        </w:rPr>
        <w:t xml:space="preserve"> the development of high-power </w:t>
      </w:r>
      <w:r w:rsidRPr="00D64AA2">
        <w:rPr>
          <w:rFonts w:ascii="Georgia" w:hAnsi="Georgia" w:cs="宋体"/>
          <w:b/>
          <w:color w:val="000000"/>
          <w:kern w:val="0"/>
          <w:szCs w:val="21"/>
        </w:rPr>
        <w:t>modules</w:t>
      </w:r>
      <w:r w:rsidR="009F276F" w:rsidRPr="00D64AA2">
        <w:rPr>
          <w:rFonts w:ascii="Georgia" w:hAnsi="Georgia" w:cs="宋体"/>
          <w:b/>
          <w:color w:val="000000"/>
          <w:kern w:val="0"/>
          <w:szCs w:val="21"/>
        </w:rPr>
        <w:t xml:space="preserve"> and the logic </w:t>
      </w:r>
      <w:r w:rsidR="00851B91">
        <w:rPr>
          <w:rFonts w:ascii="Georgia" w:hAnsi="Georgia" w:cs="宋体"/>
          <w:b/>
          <w:color w:val="000000"/>
          <w:kern w:val="0"/>
          <w:szCs w:val="21"/>
        </w:rPr>
        <w:t>behind</w:t>
      </w:r>
      <w:r w:rsidR="009F276F" w:rsidRPr="00D64AA2">
        <w:rPr>
          <w:rFonts w:ascii="Georgia" w:hAnsi="Georgia" w:cs="宋体"/>
          <w:b/>
          <w:color w:val="000000"/>
          <w:kern w:val="0"/>
          <w:szCs w:val="21"/>
        </w:rPr>
        <w:t xml:space="preserve"> the </w:t>
      </w:r>
      <w:r w:rsidRPr="00D64AA2">
        <w:rPr>
          <w:rFonts w:ascii="Georgia" w:hAnsi="Georgia" w:cs="宋体"/>
          <w:b/>
          <w:color w:val="000000"/>
          <w:kern w:val="0"/>
          <w:szCs w:val="21"/>
        </w:rPr>
        <w:t xml:space="preserve">increase </w:t>
      </w:r>
      <w:r w:rsidR="00851B91">
        <w:rPr>
          <w:rFonts w:ascii="Georgia" w:hAnsi="Georgia" w:cs="宋体"/>
          <w:b/>
          <w:color w:val="000000"/>
          <w:kern w:val="0"/>
          <w:szCs w:val="21"/>
        </w:rPr>
        <w:t xml:space="preserve">in size </w:t>
      </w:r>
      <w:r w:rsidRPr="00D64AA2">
        <w:rPr>
          <w:rFonts w:ascii="Georgia" w:hAnsi="Georgia" w:cs="宋体"/>
          <w:b/>
          <w:color w:val="000000"/>
          <w:kern w:val="0"/>
          <w:szCs w:val="21"/>
        </w:rPr>
        <w:t xml:space="preserve">of photovoltaic </w:t>
      </w:r>
      <w:r w:rsidR="009F276F" w:rsidRPr="00D64AA2">
        <w:rPr>
          <w:rFonts w:ascii="Georgia" w:hAnsi="Georgia" w:cs="宋体"/>
          <w:b/>
          <w:color w:val="000000"/>
          <w:kern w:val="0"/>
          <w:szCs w:val="21"/>
        </w:rPr>
        <w:t>silicon</w:t>
      </w:r>
      <w:r w:rsidRPr="00D64AA2">
        <w:rPr>
          <w:rFonts w:ascii="Georgia" w:hAnsi="Georgia" w:cs="宋体"/>
          <w:b/>
          <w:color w:val="000000"/>
          <w:kern w:val="0"/>
          <w:szCs w:val="21"/>
        </w:rPr>
        <w:t xml:space="preserve"> wafer</w:t>
      </w:r>
      <w:r w:rsidR="00851B91">
        <w:rPr>
          <w:rFonts w:ascii="Georgia" w:hAnsi="Georgia" w:cs="宋体"/>
          <w:b/>
          <w:color w:val="000000"/>
          <w:kern w:val="0"/>
          <w:szCs w:val="21"/>
        </w:rPr>
        <w:t>s</w:t>
      </w:r>
    </w:p>
    <w:p w14:paraId="14C0EDAB" w14:textId="6338EEBA" w:rsidR="00D64AA2" w:rsidRPr="00D64AA2" w:rsidRDefault="009F276F" w:rsidP="009F276F">
      <w:pPr>
        <w:widowControl/>
        <w:spacing w:after="120"/>
        <w:jc w:val="left"/>
        <w:rPr>
          <w:rFonts w:ascii="Georgia" w:hAnsi="Georgia" w:cs="宋体"/>
          <w:color w:val="000000"/>
          <w:kern w:val="0"/>
          <w:szCs w:val="21"/>
        </w:rPr>
      </w:pPr>
      <w:r w:rsidRPr="00D64AA2">
        <w:rPr>
          <w:rFonts w:ascii="Georgia" w:eastAsia="微软雅黑" w:hAnsi="Georgia" w:cs="宋体"/>
          <w:color w:val="000000"/>
          <w:kern w:val="0"/>
          <w:szCs w:val="21"/>
        </w:rPr>
        <w:br/>
      </w:r>
      <w:r w:rsidRPr="00D64AA2">
        <w:rPr>
          <w:rFonts w:ascii="Georgia" w:hAnsi="Georgia" w:cs="宋体"/>
          <w:color w:val="000000"/>
          <w:kern w:val="0"/>
          <w:szCs w:val="21"/>
        </w:rPr>
        <w:t>On June 24</w:t>
      </w:r>
      <w:r w:rsidR="000A66FC" w:rsidRPr="00D64AA2">
        <w:rPr>
          <w:rFonts w:ascii="Georgia" w:hAnsi="Georgia" w:cs="宋体"/>
          <w:color w:val="000000"/>
          <w:kern w:val="0"/>
          <w:szCs w:val="21"/>
          <w:vertAlign w:val="superscript"/>
        </w:rPr>
        <w:t>th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>,</w:t>
      </w:r>
      <w:r w:rsidR="00580B93" w:rsidRPr="00D64AA2">
        <w:rPr>
          <w:rFonts w:ascii="Georgia" w:hAnsi="Georgia" w:cs="宋体"/>
          <w:color w:val="000000"/>
          <w:kern w:val="0"/>
          <w:szCs w:val="21"/>
        </w:rPr>
        <w:t xml:space="preserve"> seven 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>companies</w:t>
      </w:r>
      <w:r w:rsidR="005D0C17">
        <w:rPr>
          <w:rFonts w:ascii="Georgia" w:hAnsi="Georgia" w:cs="宋体"/>
          <w:color w:val="000000"/>
          <w:kern w:val="0"/>
          <w:szCs w:val="21"/>
        </w:rPr>
        <w:t>,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> including LONGi</w:t>
      </w:r>
      <w:r w:rsidRPr="00D64AA2">
        <w:rPr>
          <w:rFonts w:ascii="Georgia" w:hAnsi="Georgia" w:cs="宋体"/>
          <w:color w:val="000000"/>
          <w:kern w:val="0"/>
          <w:szCs w:val="21"/>
        </w:rPr>
        <w:t>, Jinko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Solar, 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>JA Solar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, and 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 xml:space="preserve">Canadian Solar jointly released </w:t>
      </w:r>
      <w:r w:rsidR="005D0C17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>M10 (182mm) monocrystalline silicon wafer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. Why </w:t>
      </w:r>
      <w:r w:rsidR="005D0C17">
        <w:rPr>
          <w:rFonts w:ascii="Georgia" w:hAnsi="Georgia" w:cs="宋体"/>
          <w:color w:val="000000"/>
          <w:kern w:val="0"/>
          <w:szCs w:val="21"/>
        </w:rPr>
        <w:t xml:space="preserve">is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this size </w:t>
      </w:r>
      <w:r w:rsidR="005D0C17">
        <w:rPr>
          <w:rFonts w:ascii="Georgia" w:hAnsi="Georgia" w:cs="宋体"/>
          <w:color w:val="000000"/>
          <w:kern w:val="0"/>
          <w:szCs w:val="21"/>
        </w:rPr>
        <w:t xml:space="preserve">of 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 xml:space="preserve">wafer </w:t>
      </w:r>
      <w:r w:rsidR="005D0C17">
        <w:rPr>
          <w:rFonts w:ascii="Georgia" w:hAnsi="Georgia" w:cs="宋体"/>
          <w:color w:val="000000"/>
          <w:kern w:val="0"/>
          <w:szCs w:val="21"/>
        </w:rPr>
        <w:t>being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 xml:space="preserve"> released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in the </w:t>
      </w:r>
      <w:r w:rsidR="001F76A9">
        <w:rPr>
          <w:rFonts w:ascii="Georgia" w:hAnsi="Georgia" w:cs="宋体"/>
          <w:color w:val="000000"/>
          <w:kern w:val="0"/>
          <w:szCs w:val="21"/>
        </w:rPr>
        <w:t xml:space="preserve">face </w:t>
      </w:r>
      <w:r w:rsidRPr="00D64AA2">
        <w:rPr>
          <w:rFonts w:ascii="Georgia" w:hAnsi="Georgia" w:cs="宋体"/>
          <w:color w:val="000000"/>
          <w:kern w:val="0"/>
          <w:szCs w:val="21"/>
        </w:rPr>
        <w:t>of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 xml:space="preserve"> 166mm and 210mm </w:t>
      </w:r>
      <w:r w:rsidR="001F76A9">
        <w:rPr>
          <w:rFonts w:ascii="Georgia" w:hAnsi="Georgia" w:cs="宋体"/>
          <w:color w:val="000000"/>
          <w:kern w:val="0"/>
          <w:szCs w:val="21"/>
        </w:rPr>
        <w:t xml:space="preserve">alternative 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>specifications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? Is this </w:t>
      </w:r>
      <w:r w:rsidR="001F76A9">
        <w:rPr>
          <w:rFonts w:ascii="Georgia" w:hAnsi="Georgia" w:cs="宋体"/>
          <w:color w:val="000000"/>
          <w:kern w:val="0"/>
          <w:szCs w:val="21"/>
        </w:rPr>
        <w:t xml:space="preserve">wafer </w:t>
      </w:r>
      <w:r w:rsidRPr="00D64AA2">
        <w:rPr>
          <w:rFonts w:ascii="Georgia" w:hAnsi="Georgia" w:cs="宋体"/>
          <w:color w:val="000000"/>
          <w:kern w:val="0"/>
          <w:szCs w:val="21"/>
        </w:rPr>
        <w:t>specification a transition product? This article will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explain the </w:t>
      </w:r>
      <w:r w:rsidR="001F76A9">
        <w:rPr>
          <w:rFonts w:ascii="Georgia" w:hAnsi="Georgia" w:cs="宋体"/>
          <w:color w:val="000000"/>
          <w:kern w:val="0"/>
          <w:szCs w:val="21"/>
        </w:rPr>
        <w:t xml:space="preserve">associated </w:t>
      </w:r>
      <w:r w:rsidRPr="00D64AA2">
        <w:rPr>
          <w:rFonts w:ascii="Georgia" w:hAnsi="Georgia" w:cs="宋体"/>
          <w:color w:val="000000"/>
          <w:kern w:val="0"/>
          <w:szCs w:val="21"/>
        </w:rPr>
        <w:t>log</w:t>
      </w:r>
      <w:r w:rsidR="000A66FC" w:rsidRPr="00D64AA2">
        <w:rPr>
          <w:rFonts w:ascii="Georgia" w:hAnsi="Georgia" w:cs="宋体"/>
          <w:color w:val="000000"/>
          <w:kern w:val="0"/>
          <w:szCs w:val="21"/>
        </w:rPr>
        <w:t>ic</w:t>
      </w:r>
      <w:r w:rsidRPr="00D64AA2">
        <w:rPr>
          <w:rFonts w:ascii="Georgia" w:hAnsi="Georgia" w:cs="宋体"/>
          <w:color w:val="000000"/>
          <w:kern w:val="0"/>
          <w:szCs w:val="21"/>
        </w:rPr>
        <w:t>.</w:t>
      </w:r>
    </w:p>
    <w:p w14:paraId="374AAA71" w14:textId="6BFABA3C" w:rsidR="00D64AA2" w:rsidRPr="00D64AA2" w:rsidRDefault="00792564" w:rsidP="00D64AA2">
      <w:pPr>
        <w:widowControl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0" w:firstLine="0"/>
        <w:jc w:val="left"/>
        <w:rPr>
          <w:rFonts w:ascii="Georgia" w:hAnsi="Georgia" w:cs="宋体"/>
          <w:b/>
          <w:bCs/>
          <w:color w:val="000000"/>
          <w:kern w:val="0"/>
          <w:szCs w:val="21"/>
        </w:rPr>
      </w:pPr>
      <w:r w:rsidRPr="00D64AA2">
        <w:rPr>
          <w:rFonts w:ascii="Georgia" w:hAnsi="Georgia" w:cs="宋体"/>
          <w:b/>
          <w:bCs/>
          <w:color w:val="000000"/>
          <w:kern w:val="0"/>
          <w:szCs w:val="21"/>
        </w:rPr>
        <w:t>H</w:t>
      </w:r>
      <w:r w:rsidR="009F276F" w:rsidRPr="00D64AA2">
        <w:rPr>
          <w:rFonts w:ascii="Georgia" w:hAnsi="Georgia" w:cs="宋体"/>
          <w:b/>
          <w:bCs/>
          <w:color w:val="000000"/>
          <w:kern w:val="0"/>
          <w:szCs w:val="21"/>
        </w:rPr>
        <w:t>istory</w:t>
      </w:r>
      <w:r w:rsidRPr="00D64AA2">
        <w:rPr>
          <w:rFonts w:ascii="Georgia" w:hAnsi="Georgia" w:cs="宋体"/>
          <w:b/>
          <w:bCs/>
          <w:color w:val="000000"/>
          <w:kern w:val="0"/>
          <w:szCs w:val="21"/>
        </w:rPr>
        <w:t xml:space="preserve"> Review</w:t>
      </w:r>
    </w:p>
    <w:p w14:paraId="61C78BBA" w14:textId="011CAF1C" w:rsidR="009F276F" w:rsidRPr="00D64AA2" w:rsidRDefault="009F276F" w:rsidP="009F276F">
      <w:pPr>
        <w:widowControl/>
        <w:spacing w:after="120"/>
        <w:jc w:val="left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>The trend of large</w:t>
      </w:r>
      <w:r w:rsidR="00580B93" w:rsidRPr="00D64AA2">
        <w:rPr>
          <w:rFonts w:ascii="Georgia" w:hAnsi="Georgia" w:cs="宋体"/>
          <w:color w:val="000000"/>
          <w:kern w:val="0"/>
          <w:szCs w:val="21"/>
        </w:rPr>
        <w:t>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 photovoltaic modules began in the second half of 2018. At that time, </w:t>
      </w:r>
      <w:r w:rsidR="00580B93" w:rsidRPr="00D64AA2">
        <w:rPr>
          <w:rFonts w:ascii="Georgia" w:hAnsi="Georgia" w:cs="宋体"/>
          <w:color w:val="000000"/>
          <w:kern w:val="0"/>
          <w:szCs w:val="21"/>
        </w:rPr>
        <w:t>monocrystalline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modules using 158.75mm silicon wafers and polycrystalline modules with 166mm silicon wafers </w:t>
      </w:r>
      <w:r w:rsidR="00A820D1">
        <w:rPr>
          <w:rFonts w:ascii="Georgia" w:hAnsi="Georgia" w:cs="宋体"/>
          <w:color w:val="000000"/>
          <w:kern w:val="0"/>
          <w:szCs w:val="21"/>
        </w:rPr>
        <w:t xml:space="preserve">first </w:t>
      </w:r>
      <w:r w:rsidRPr="00D64AA2">
        <w:rPr>
          <w:rFonts w:ascii="Georgia" w:hAnsi="Georgia" w:cs="宋体"/>
          <w:color w:val="000000"/>
          <w:kern w:val="0"/>
          <w:szCs w:val="21"/>
        </w:rPr>
        <w:t>appeared</w:t>
      </w:r>
      <w:r w:rsidR="00A820D1">
        <w:rPr>
          <w:rFonts w:ascii="Georgia" w:hAnsi="Georgia" w:cs="宋体"/>
          <w:color w:val="000000"/>
          <w:kern w:val="0"/>
          <w:szCs w:val="21"/>
        </w:rPr>
        <w:t>, together with</w:t>
      </w:r>
      <w:r w:rsidR="00580B93" w:rsidRPr="00D64AA2">
        <w:rPr>
          <w:rFonts w:ascii="Georgia" w:hAnsi="Georgia" w:cs="宋体"/>
          <w:color w:val="000000"/>
          <w:kern w:val="0"/>
          <w:szCs w:val="21"/>
        </w:rPr>
        <w:t xml:space="preserve"> silicon </w:t>
      </w:r>
      <w:r w:rsidR="004B54A4"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="001F76A9">
        <w:rPr>
          <w:rFonts w:ascii="Georgia" w:hAnsi="Georgia" w:cs="宋体"/>
          <w:color w:val="000000"/>
          <w:kern w:val="0"/>
          <w:szCs w:val="21"/>
        </w:rPr>
        <w:t>s</w:t>
      </w:r>
      <w:r w:rsidR="004B54A4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580B93" w:rsidRPr="00D64AA2">
        <w:rPr>
          <w:rFonts w:ascii="Georgia" w:hAnsi="Georgia" w:cs="宋体"/>
          <w:color w:val="000000"/>
          <w:kern w:val="0"/>
          <w:szCs w:val="21"/>
        </w:rPr>
        <w:t>with specification</w:t>
      </w:r>
      <w:r w:rsidR="001F76A9">
        <w:rPr>
          <w:rFonts w:ascii="Georgia" w:hAnsi="Georgia" w:cs="宋体"/>
          <w:color w:val="000000"/>
          <w:kern w:val="0"/>
          <w:szCs w:val="21"/>
        </w:rPr>
        <w:t>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of 157.4mm and 161.7mm</w:t>
      </w:r>
      <w:r w:rsidR="00A820D1">
        <w:rPr>
          <w:rFonts w:ascii="Georgia" w:hAnsi="Georgia" w:cs="宋体"/>
          <w:color w:val="000000"/>
          <w:kern w:val="0"/>
          <w:szCs w:val="21"/>
        </w:rPr>
        <w:t>, a</w:t>
      </w:r>
      <w:r w:rsidR="00580B93" w:rsidRPr="00D64AA2">
        <w:rPr>
          <w:rFonts w:ascii="Georgia" w:hAnsi="Georgia" w:cs="宋体"/>
          <w:color w:val="000000"/>
          <w:kern w:val="0"/>
          <w:szCs w:val="21"/>
        </w:rPr>
        <w:t xml:space="preserve">ll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larger than the </w:t>
      </w:r>
      <w:r w:rsidR="00A820D1">
        <w:rPr>
          <w:rFonts w:ascii="Georgia" w:hAnsi="Georgia" w:cs="宋体"/>
          <w:color w:val="000000"/>
          <w:kern w:val="0"/>
          <w:szCs w:val="21"/>
        </w:rPr>
        <w:t xml:space="preserve">mainstream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M2-156.75mm </w:t>
      </w:r>
      <w:r w:rsidR="00580B93"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="00A820D1">
        <w:rPr>
          <w:rFonts w:ascii="Georgia" w:hAnsi="Georgia" w:cs="宋体"/>
          <w:color w:val="000000"/>
          <w:kern w:val="0"/>
          <w:szCs w:val="21"/>
        </w:rPr>
        <w:t>.</w:t>
      </w:r>
      <w:r w:rsidR="00580B93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Pr="00D64AA2">
        <w:rPr>
          <w:rFonts w:ascii="Georgia" w:hAnsi="Georgia" w:cs="宋体"/>
          <w:color w:val="000000"/>
          <w:kern w:val="0"/>
          <w:szCs w:val="21"/>
        </w:rPr>
        <w:t>Initially, the emergence of such products was ma</w:t>
      </w:r>
      <w:r w:rsidR="00580B93" w:rsidRPr="00D64AA2">
        <w:rPr>
          <w:rFonts w:ascii="Georgia" w:hAnsi="Georgia" w:cs="宋体"/>
          <w:color w:val="000000"/>
          <w:kern w:val="0"/>
          <w:szCs w:val="21"/>
        </w:rPr>
        <w:t xml:space="preserve">inly to obtain </w:t>
      </w:r>
      <w:r w:rsidR="00A820D1">
        <w:rPr>
          <w:rFonts w:ascii="Georgia" w:hAnsi="Georgia" w:cs="宋体"/>
          <w:color w:val="000000"/>
          <w:kern w:val="0"/>
          <w:szCs w:val="21"/>
        </w:rPr>
        <w:t>an advantage</w:t>
      </w:r>
      <w:r w:rsidR="00580B93" w:rsidRPr="00D64AA2">
        <w:rPr>
          <w:rFonts w:ascii="Georgia" w:hAnsi="Georgia" w:cs="宋体"/>
          <w:color w:val="000000"/>
          <w:kern w:val="0"/>
          <w:szCs w:val="21"/>
        </w:rPr>
        <w:t xml:space="preserve"> on the customer side by increasing power. </w:t>
      </w:r>
      <w:r w:rsidR="00A820D1">
        <w:rPr>
          <w:rFonts w:ascii="Georgia" w:hAnsi="Georgia" w:cs="宋体"/>
          <w:color w:val="000000"/>
          <w:kern w:val="0"/>
          <w:szCs w:val="21"/>
        </w:rPr>
        <w:t>The change subsequently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triggered the </w:t>
      </w:r>
      <w:r w:rsidR="00A820D1">
        <w:rPr>
          <w:rFonts w:ascii="Georgia" w:hAnsi="Georgia" w:cs="宋体"/>
          <w:color w:val="000000"/>
          <w:kern w:val="0"/>
          <w:szCs w:val="21"/>
        </w:rPr>
        <w:t>in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dustry to think about whether such a size change </w:t>
      </w:r>
      <w:r w:rsidR="00A820D1">
        <w:rPr>
          <w:rFonts w:ascii="Georgia" w:hAnsi="Georgia" w:cs="宋体"/>
          <w:color w:val="000000"/>
          <w:kern w:val="0"/>
          <w:szCs w:val="21"/>
        </w:rPr>
        <w:t>was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really meaningful without</w:t>
      </w:r>
      <w:r w:rsidR="001815ED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5B5A3A" w:rsidRPr="00D64AA2">
        <w:rPr>
          <w:rFonts w:ascii="Georgia" w:hAnsi="Georgia" w:cs="宋体"/>
          <w:color w:val="000000"/>
          <w:kern w:val="0"/>
          <w:szCs w:val="21"/>
        </w:rPr>
        <w:t xml:space="preserve">improving </w:t>
      </w:r>
      <w:r w:rsidR="00A820D1">
        <w:rPr>
          <w:rFonts w:ascii="Georgia" w:hAnsi="Georgia" w:cs="宋体"/>
          <w:color w:val="000000"/>
          <w:kern w:val="0"/>
          <w:szCs w:val="21"/>
        </w:rPr>
        <w:t xml:space="preserve">basic </w:t>
      </w:r>
      <w:r w:rsidR="005B5A3A" w:rsidRPr="00D64AA2">
        <w:rPr>
          <w:rFonts w:ascii="Georgia" w:hAnsi="Georgia" w:cs="宋体"/>
          <w:color w:val="000000"/>
          <w:kern w:val="0"/>
          <w:szCs w:val="21"/>
        </w:rPr>
        <w:t>efficiency</w:t>
      </w:r>
      <w:r w:rsidRPr="00D64AA2">
        <w:rPr>
          <w:rFonts w:ascii="Georgia" w:hAnsi="Georgia" w:cs="宋体"/>
          <w:color w:val="000000"/>
          <w:kern w:val="0"/>
          <w:szCs w:val="21"/>
        </w:rPr>
        <w:t>: it was found that the power increase </w:t>
      </w:r>
      <w:r w:rsidR="00A820D1">
        <w:rPr>
          <w:rFonts w:ascii="Georgia" w:hAnsi="Georgia" w:cs="宋体"/>
          <w:color w:val="000000"/>
          <w:kern w:val="0"/>
          <w:szCs w:val="21"/>
        </w:rPr>
        <w:t>brought about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by the large</w:t>
      </w:r>
      <w:r w:rsidR="00A820D1">
        <w:rPr>
          <w:rFonts w:ascii="Georgia" w:hAnsi="Georgia" w:cs="宋体"/>
          <w:color w:val="000000"/>
          <w:kern w:val="0"/>
          <w:szCs w:val="21"/>
        </w:rPr>
        <w:t>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wafer c</w:t>
      </w:r>
      <w:r w:rsidR="00A820D1">
        <w:rPr>
          <w:rFonts w:ascii="Georgia" w:hAnsi="Georgia" w:cs="宋体"/>
          <w:color w:val="000000"/>
          <w:kern w:val="0"/>
          <w:szCs w:val="21"/>
        </w:rPr>
        <w:t>ould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indeed save </w:t>
      </w:r>
      <w:r w:rsidR="00A820D1">
        <w:rPr>
          <w:rFonts w:ascii="Georgia" w:hAnsi="Georgia" w:cs="宋体"/>
          <w:color w:val="000000"/>
          <w:kern w:val="0"/>
          <w:szCs w:val="21"/>
        </w:rPr>
        <w:t>on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A820D1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Pr="00D64AA2">
        <w:rPr>
          <w:rFonts w:ascii="Georgia" w:hAnsi="Georgia" w:cs="宋体"/>
          <w:color w:val="000000"/>
          <w:kern w:val="0"/>
          <w:szCs w:val="21"/>
        </w:rPr>
        <w:t>BOS cost</w:t>
      </w:r>
      <w:r w:rsidR="00A820D1">
        <w:rPr>
          <w:rFonts w:ascii="Georgia" w:hAnsi="Georgia" w:cs="宋体"/>
          <w:color w:val="000000"/>
          <w:kern w:val="0"/>
          <w:szCs w:val="21"/>
        </w:rPr>
        <w:t>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of </w:t>
      </w:r>
      <w:r w:rsidR="00A820D1">
        <w:rPr>
          <w:rFonts w:ascii="Georgia" w:hAnsi="Georgia" w:cs="宋体"/>
          <w:color w:val="000000"/>
          <w:kern w:val="0"/>
          <w:szCs w:val="21"/>
        </w:rPr>
        <w:t>a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power plant, and </w:t>
      </w:r>
      <w:r w:rsidR="00A820D1">
        <w:rPr>
          <w:rFonts w:ascii="Georgia" w:hAnsi="Georgia" w:cs="宋体"/>
          <w:color w:val="000000"/>
          <w:kern w:val="0"/>
          <w:szCs w:val="21"/>
        </w:rPr>
        <w:t>the size increase</w:t>
      </w:r>
      <w:r w:rsidR="005B5A3A" w:rsidRPr="00D64AA2">
        <w:rPr>
          <w:rFonts w:ascii="Georgia" w:hAnsi="Georgia" w:cs="宋体"/>
          <w:color w:val="000000"/>
          <w:kern w:val="0"/>
          <w:szCs w:val="21"/>
        </w:rPr>
        <w:t xml:space="preserve"> c</w:t>
      </w:r>
      <w:r w:rsidR="00A820D1">
        <w:rPr>
          <w:rFonts w:ascii="Georgia" w:hAnsi="Georgia" w:cs="宋体"/>
          <w:color w:val="000000"/>
          <w:kern w:val="0"/>
          <w:szCs w:val="21"/>
        </w:rPr>
        <w:t xml:space="preserve">ould </w:t>
      </w:r>
      <w:r w:rsidR="00AF2538">
        <w:rPr>
          <w:rFonts w:ascii="Georgia" w:hAnsi="Georgia" w:cs="宋体"/>
          <w:color w:val="000000"/>
          <w:kern w:val="0"/>
          <w:szCs w:val="21"/>
        </w:rPr>
        <w:t>reduce</w:t>
      </w:r>
      <w:r w:rsidR="005B5A3A" w:rsidRPr="00D64AA2">
        <w:rPr>
          <w:rFonts w:ascii="Georgia" w:hAnsi="Georgia" w:cs="宋体"/>
          <w:color w:val="000000"/>
          <w:kern w:val="0"/>
          <w:szCs w:val="21"/>
        </w:rPr>
        <w:t xml:space="preserve"> t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he cost of </w:t>
      </w:r>
      <w:r w:rsidR="005B5A3A" w:rsidRPr="00D64AA2">
        <w:rPr>
          <w:rFonts w:ascii="Georgia" w:hAnsi="Georgia" w:cs="宋体"/>
          <w:color w:val="000000"/>
          <w:kern w:val="0"/>
          <w:szCs w:val="21"/>
        </w:rPr>
        <w:t>cell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and </w:t>
      </w:r>
      <w:r w:rsidR="005B5A3A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manufacturing.</w:t>
      </w:r>
    </w:p>
    <w:p w14:paraId="3F48564E" w14:textId="2627BBC0" w:rsidR="009F276F" w:rsidRPr="00D64AA2" w:rsidRDefault="009F276F" w:rsidP="009F276F">
      <w:pPr>
        <w:widowControl/>
        <w:spacing w:after="120"/>
        <w:jc w:val="left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>Based on the above, LONG</w:t>
      </w:r>
      <w:r w:rsidR="005D49C7" w:rsidRPr="00D64AA2">
        <w:rPr>
          <w:rFonts w:ascii="Georgia" w:hAnsi="Georgia" w:cs="宋体"/>
          <w:color w:val="000000"/>
          <w:kern w:val="0"/>
          <w:szCs w:val="21"/>
        </w:rPr>
        <w:t xml:space="preserve">i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announced to the industry that larger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 xml:space="preserve">monocrystalline </w:t>
      </w:r>
      <w:r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="00AF2538">
        <w:rPr>
          <w:rFonts w:ascii="Georgia" w:hAnsi="Georgia" w:cs="宋体"/>
          <w:color w:val="000000"/>
          <w:kern w:val="0"/>
          <w:szCs w:val="21"/>
        </w:rPr>
        <w:t>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AF2538">
        <w:rPr>
          <w:rFonts w:ascii="Georgia" w:hAnsi="Georgia" w:cs="宋体"/>
          <w:color w:val="000000"/>
          <w:kern w:val="0"/>
          <w:szCs w:val="21"/>
        </w:rPr>
        <w:t>offered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more advantages than polycrystalline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 xml:space="preserve"> wafer</w:t>
      </w:r>
      <w:r w:rsidR="00AF2538">
        <w:rPr>
          <w:rFonts w:ascii="Georgia" w:hAnsi="Georgia" w:cs="宋体"/>
          <w:color w:val="000000"/>
          <w:kern w:val="0"/>
          <w:szCs w:val="21"/>
        </w:rPr>
        <w:t>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. </w:t>
      </w:r>
      <w:r w:rsidR="00AF2538">
        <w:rPr>
          <w:rFonts w:ascii="Georgia" w:hAnsi="Georgia" w:cs="宋体"/>
          <w:color w:val="000000"/>
          <w:kern w:val="0"/>
          <w:szCs w:val="21"/>
        </w:rPr>
        <w:t>Given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 xml:space="preserve"> the compatibility </w:t>
      </w:r>
      <w:r w:rsidR="00AF2538">
        <w:rPr>
          <w:rFonts w:ascii="Georgia" w:hAnsi="Georgia" w:cs="宋体"/>
          <w:color w:val="000000"/>
          <w:kern w:val="0"/>
          <w:szCs w:val="21"/>
        </w:rPr>
        <w:t xml:space="preserve">with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existing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100GW cell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production capacity, M6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="00AF2538">
        <w:rPr>
          <w:rFonts w:ascii="Georgia" w:hAnsi="Georgia" w:cs="宋体"/>
          <w:color w:val="000000"/>
          <w:kern w:val="0"/>
          <w:szCs w:val="21"/>
        </w:rPr>
        <w:t>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AF2538">
        <w:rPr>
          <w:rFonts w:ascii="Georgia" w:hAnsi="Georgia" w:cs="宋体"/>
          <w:color w:val="000000"/>
          <w:kern w:val="0"/>
          <w:szCs w:val="21"/>
        </w:rPr>
        <w:t>of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 xml:space="preserve"> 166mm were </w:t>
      </w:r>
      <w:r w:rsidR="00AF2538">
        <w:rPr>
          <w:rFonts w:ascii="Georgia" w:hAnsi="Georgia" w:cs="宋体"/>
          <w:color w:val="000000"/>
          <w:kern w:val="0"/>
          <w:szCs w:val="21"/>
        </w:rPr>
        <w:t xml:space="preserve">duly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launched in May 2019</w:t>
      </w:r>
      <w:r w:rsidRPr="00D64AA2">
        <w:rPr>
          <w:rFonts w:ascii="Georgia" w:hAnsi="Georgia" w:cs="宋体"/>
          <w:color w:val="000000"/>
          <w:kern w:val="0"/>
          <w:szCs w:val="21"/>
        </w:rPr>
        <w:t>. Through promotion</w:t>
      </w:r>
      <w:r w:rsidR="00AF2538">
        <w:rPr>
          <w:rFonts w:ascii="Georgia" w:hAnsi="Georgia" w:cs="宋体"/>
          <w:color w:val="000000"/>
          <w:kern w:val="0"/>
          <w:szCs w:val="21"/>
        </w:rPr>
        <w:t>al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activities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, the downstream power plant investment and design </w:t>
      </w:r>
      <w:r w:rsidR="00AF2538">
        <w:rPr>
          <w:rFonts w:ascii="Georgia" w:hAnsi="Georgia" w:cs="宋体"/>
          <w:color w:val="000000"/>
          <w:kern w:val="0"/>
          <w:szCs w:val="21"/>
        </w:rPr>
        <w:t xml:space="preserve">sector </w:t>
      </w:r>
      <w:r w:rsidRPr="00D64AA2">
        <w:rPr>
          <w:rFonts w:ascii="Georgia" w:hAnsi="Georgia" w:cs="宋体"/>
          <w:color w:val="000000"/>
          <w:kern w:val="0"/>
          <w:szCs w:val="21"/>
        </w:rPr>
        <w:t>recognized the system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side value brought by the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increase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AF2538">
        <w:rPr>
          <w:rFonts w:ascii="Georgia" w:hAnsi="Georgia" w:cs="宋体"/>
          <w:color w:val="000000"/>
          <w:kern w:val="0"/>
          <w:szCs w:val="21"/>
        </w:rPr>
        <w:t>in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="00AF2538">
        <w:rPr>
          <w:rFonts w:ascii="Georgia" w:hAnsi="Georgia" w:cs="宋体"/>
          <w:color w:val="000000"/>
          <w:kern w:val="0"/>
          <w:szCs w:val="21"/>
        </w:rPr>
        <w:t xml:space="preserve"> size</w:t>
      </w:r>
      <w:r w:rsidRPr="00D64AA2">
        <w:rPr>
          <w:rFonts w:ascii="Georgia" w:hAnsi="Georgia" w:cs="宋体"/>
          <w:color w:val="000000"/>
          <w:kern w:val="0"/>
          <w:szCs w:val="21"/>
        </w:rPr>
        <w:t>.</w:t>
      </w:r>
    </w:p>
    <w:p w14:paraId="5523D237" w14:textId="298FFACD" w:rsidR="009F276F" w:rsidRPr="00D64AA2" w:rsidRDefault="009F276F" w:rsidP="009F276F">
      <w:pPr>
        <w:widowControl/>
        <w:spacing w:after="120"/>
        <w:jc w:val="left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 xml:space="preserve">In August 2019,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Zhonghuan Semiconductor released a 210mm (G12) wafer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. The logic </w:t>
      </w:r>
      <w:r w:rsidR="00AF2538">
        <w:rPr>
          <w:rFonts w:ascii="Georgia" w:hAnsi="Georgia" w:cs="宋体"/>
          <w:color w:val="000000"/>
          <w:kern w:val="0"/>
          <w:szCs w:val="21"/>
        </w:rPr>
        <w:t>was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that photovoltaics should eventually converge with the semiconductor industry, using 12-inch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monocrystalline silicon wafers</w:t>
      </w:r>
      <w:r w:rsidRPr="00D64AA2">
        <w:rPr>
          <w:rFonts w:ascii="Georgia" w:hAnsi="Georgia" w:cs="宋体"/>
          <w:color w:val="000000"/>
          <w:kern w:val="0"/>
          <w:szCs w:val="21"/>
        </w:rPr>
        <w:t>. This spec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 xml:space="preserve">ification </w:t>
      </w:r>
      <w:r w:rsidR="00AF2538">
        <w:rPr>
          <w:rFonts w:ascii="Georgia" w:hAnsi="Georgia" w:cs="宋体"/>
          <w:color w:val="000000"/>
          <w:kern w:val="0"/>
          <w:szCs w:val="21"/>
        </w:rPr>
        <w:t>was responded to by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cell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manufacturers Tongwei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AF2538">
        <w:rPr>
          <w:rFonts w:ascii="Georgia" w:hAnsi="Georgia" w:cs="宋体"/>
          <w:color w:val="000000"/>
          <w:kern w:val="0"/>
          <w:szCs w:val="21"/>
        </w:rPr>
        <w:t>G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roup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and 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Aiko</w:t>
      </w:r>
      <w:r w:rsidR="00AF2538">
        <w:rPr>
          <w:rFonts w:ascii="Georgia" w:hAnsi="Georgia" w:cs="宋体"/>
          <w:color w:val="000000"/>
          <w:kern w:val="0"/>
          <w:szCs w:val="21"/>
        </w:rPr>
        <w:t xml:space="preserve"> S</w:t>
      </w:r>
      <w:r w:rsidR="00E75B8C" w:rsidRPr="00D64AA2">
        <w:rPr>
          <w:rFonts w:ascii="Georgia" w:hAnsi="Georgia" w:cs="宋体"/>
          <w:color w:val="000000"/>
          <w:kern w:val="0"/>
          <w:szCs w:val="21"/>
        </w:rPr>
        <w:t>olar</w:t>
      </w:r>
      <w:r w:rsidR="00FC6A25">
        <w:rPr>
          <w:rFonts w:ascii="Georgia" w:hAnsi="Georgia" w:cs="宋体"/>
          <w:color w:val="000000"/>
          <w:kern w:val="0"/>
          <w:szCs w:val="21"/>
        </w:rPr>
        <w:t xml:space="preserve">, with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new 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>cell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capac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>ity planned according to G12 wafer size</w:t>
      </w:r>
      <w:r w:rsidR="00FC6A25">
        <w:rPr>
          <w:rFonts w:ascii="Georgia" w:hAnsi="Georgia" w:cs="宋体"/>
          <w:color w:val="000000"/>
          <w:kern w:val="0"/>
          <w:szCs w:val="21"/>
        </w:rPr>
        <w:t xml:space="preserve">,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but the application of G12 </w:t>
      </w:r>
      <w:r w:rsidR="00FC6A25">
        <w:rPr>
          <w:rFonts w:ascii="Georgia" w:hAnsi="Georgia" w:cs="宋体"/>
          <w:color w:val="000000"/>
          <w:kern w:val="0"/>
          <w:szCs w:val="21"/>
        </w:rPr>
        <w:t xml:space="preserve">created </w:t>
      </w:r>
      <w:r w:rsidRPr="00D64AA2">
        <w:rPr>
          <w:rFonts w:ascii="Georgia" w:hAnsi="Georgia" w:cs="宋体"/>
          <w:color w:val="000000"/>
          <w:kern w:val="0"/>
          <w:szCs w:val="21"/>
        </w:rPr>
        <w:t>a problem of excessive current on the 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> and system side. It was not until the end of February 2020 that Trina launched a 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that u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>sed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 50 G12 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>cells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. After 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 xml:space="preserve">triple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cutting, the problem of excessive current 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>was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FC6A25">
        <w:rPr>
          <w:rFonts w:ascii="Georgia" w:hAnsi="Georgia" w:cs="宋体"/>
          <w:color w:val="000000"/>
          <w:kern w:val="0"/>
          <w:szCs w:val="21"/>
        </w:rPr>
        <w:t>re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solved. 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>However, t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he design of its five-column 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>cells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inevitably has an extra </w:t>
      </w:r>
      <w:r w:rsidR="00B63230" w:rsidRPr="00D64AA2">
        <w:rPr>
          <w:rFonts w:ascii="Georgia" w:hAnsi="Georgia" w:cs="宋体"/>
          <w:color w:val="000000"/>
          <w:kern w:val="0"/>
          <w:szCs w:val="21"/>
        </w:rPr>
        <w:t>ribbon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to form a circuit loop.</w:t>
      </w:r>
    </w:p>
    <w:p w14:paraId="5A4466B0" w14:textId="2659CAD5" w:rsidR="009F276F" w:rsidRPr="00D64AA2" w:rsidRDefault="009F276F" w:rsidP="009F276F">
      <w:pPr>
        <w:widowControl/>
        <w:spacing w:after="120"/>
        <w:jc w:val="left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>The</w:t>
      </w:r>
      <w:r w:rsidR="00EF1C8C" w:rsidRPr="00D64AA2">
        <w:rPr>
          <w:rFonts w:ascii="Georgia" w:hAnsi="Georgia" w:cs="宋体"/>
          <w:color w:val="000000"/>
          <w:kern w:val="0"/>
          <w:szCs w:val="21"/>
        </w:rPr>
        <w:t xml:space="preserve"> emergence of </w:t>
      </w:r>
      <w:r w:rsidR="00FC6A25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="00EF1C8C" w:rsidRPr="00D64AA2">
        <w:rPr>
          <w:rFonts w:ascii="Georgia" w:hAnsi="Georgia" w:cs="宋体"/>
          <w:color w:val="000000"/>
          <w:kern w:val="0"/>
          <w:szCs w:val="21"/>
        </w:rPr>
        <w:t>G12 silicon wafer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led </w:t>
      </w:r>
      <w:r w:rsidR="00EF1C8C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and integrated manufacturing companies to start thinking about the size and specifications </w:t>
      </w:r>
      <w:r w:rsidR="00FC6A25">
        <w:rPr>
          <w:rFonts w:ascii="Georgia" w:hAnsi="Georgia" w:cs="宋体"/>
          <w:color w:val="000000"/>
          <w:kern w:val="0"/>
          <w:szCs w:val="21"/>
        </w:rPr>
        <w:t>for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new production capacity. How big should silicon wafers be after </w:t>
      </w:r>
      <w:r w:rsidR="00FC6A25">
        <w:rPr>
          <w:rFonts w:ascii="Georgia" w:hAnsi="Georgia" w:cs="宋体"/>
          <w:color w:val="000000"/>
          <w:kern w:val="0"/>
          <w:szCs w:val="21"/>
        </w:rPr>
        <w:t>the leap</w:t>
      </w:r>
      <w:r w:rsidR="00EF1C8C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FC6A25">
        <w:rPr>
          <w:rFonts w:ascii="Georgia" w:hAnsi="Georgia" w:cs="宋体"/>
          <w:color w:val="000000"/>
          <w:kern w:val="0"/>
          <w:szCs w:val="21"/>
        </w:rPr>
        <w:t>beyond</w:t>
      </w:r>
      <w:r w:rsidR="00EF1C8C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="00EF1C8C" w:rsidRPr="00D64AA2">
        <w:rPr>
          <w:rFonts w:ascii="Georgia" w:hAnsi="Georgia" w:cs="宋体"/>
          <w:color w:val="000000"/>
          <w:kern w:val="0"/>
          <w:szCs w:val="21"/>
        </w:rPr>
        <w:t xml:space="preserve">current </w:t>
      </w:r>
      <w:r w:rsidR="00FC6A25">
        <w:rPr>
          <w:rFonts w:ascii="Georgia" w:hAnsi="Georgia" w:cs="宋体"/>
          <w:color w:val="000000"/>
          <w:kern w:val="0"/>
          <w:szCs w:val="21"/>
        </w:rPr>
        <w:t>parameters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? At the beginning of 2020, there </w:t>
      </w:r>
      <w:r w:rsidR="00FC6A25">
        <w:rPr>
          <w:rFonts w:ascii="Georgia" w:hAnsi="Georgia" w:cs="宋体"/>
          <w:color w:val="000000"/>
          <w:kern w:val="0"/>
          <w:szCs w:val="21"/>
        </w:rPr>
        <w:t xml:space="preserve">were </w:t>
      </w:r>
      <w:r w:rsidRPr="002529CF">
        <w:rPr>
          <w:rFonts w:ascii="Georgia" w:hAnsi="Georgia" w:cs="宋体"/>
          <w:color w:val="FF0000"/>
          <w:kern w:val="0"/>
          <w:szCs w:val="21"/>
        </w:rPr>
        <w:t>rumo</w:t>
      </w:r>
      <w:r w:rsidR="002529CF" w:rsidRPr="002529CF">
        <w:rPr>
          <w:rFonts w:ascii="Georgia" w:hAnsi="Georgia" w:cs="宋体"/>
          <w:color w:val="FF0000"/>
          <w:kern w:val="0"/>
          <w:szCs w:val="21"/>
        </w:rPr>
        <w:t>rs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FC6A25">
        <w:rPr>
          <w:rFonts w:ascii="Georgia" w:hAnsi="Georgia" w:cs="宋体"/>
          <w:color w:val="000000"/>
          <w:kern w:val="0"/>
          <w:szCs w:val="21"/>
        </w:rPr>
        <w:t>of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a size of about 180mm, until </w:t>
      </w:r>
      <w:r w:rsidR="00FC6A25">
        <w:rPr>
          <w:rFonts w:ascii="Georgia" w:hAnsi="Georgia" w:cs="宋体"/>
          <w:color w:val="000000"/>
          <w:kern w:val="0"/>
          <w:szCs w:val="21"/>
        </w:rPr>
        <w:t xml:space="preserve">on </w:t>
      </w:r>
      <w:r w:rsidRPr="00D64AA2">
        <w:rPr>
          <w:rFonts w:ascii="Georgia" w:hAnsi="Georgia" w:cs="宋体"/>
          <w:color w:val="000000"/>
          <w:kern w:val="0"/>
          <w:szCs w:val="21"/>
        </w:rPr>
        <w:t>June 24 the specification finally locked in </w:t>
      </w:r>
      <w:r w:rsidR="00FC6A25">
        <w:rPr>
          <w:rFonts w:ascii="Georgia" w:hAnsi="Georgia" w:cs="宋体"/>
          <w:color w:val="000000"/>
          <w:kern w:val="0"/>
          <w:szCs w:val="21"/>
        </w:rPr>
        <w:t xml:space="preserve">at </w:t>
      </w:r>
      <w:r w:rsidRPr="00D64AA2">
        <w:rPr>
          <w:rFonts w:ascii="Georgia" w:hAnsi="Georgia" w:cs="宋体"/>
          <w:color w:val="000000"/>
          <w:kern w:val="0"/>
          <w:szCs w:val="21"/>
        </w:rPr>
        <w:t>182mm.</w:t>
      </w:r>
    </w:p>
    <w:p w14:paraId="0D245E8F" w14:textId="40349536" w:rsidR="009F276F" w:rsidRPr="00D64AA2" w:rsidRDefault="00D64AA2" w:rsidP="00EF1C8C">
      <w:pPr>
        <w:widowControl/>
        <w:numPr>
          <w:ilvl w:val="0"/>
          <w:numId w:val="4"/>
        </w:numPr>
        <w:tabs>
          <w:tab w:val="clear" w:pos="720"/>
        </w:tabs>
        <w:spacing w:after="120"/>
        <w:ind w:left="0" w:firstLine="0"/>
        <w:jc w:val="left"/>
        <w:rPr>
          <w:rFonts w:ascii="Georgia" w:hAnsi="Georgia" w:cs="宋体"/>
          <w:b/>
          <w:color w:val="000000"/>
          <w:kern w:val="0"/>
          <w:szCs w:val="21"/>
        </w:rPr>
      </w:pPr>
      <w:r w:rsidRPr="00D64AA2">
        <w:rPr>
          <w:rFonts w:ascii="Georgia" w:hAnsi="Georgia" w:cs="宋体"/>
          <w:b/>
          <w:bCs/>
          <w:color w:val="000000"/>
          <w:kern w:val="0"/>
          <w:szCs w:val="21"/>
        </w:rPr>
        <w:t>L</w:t>
      </w:r>
      <w:r w:rsidR="009F276F" w:rsidRPr="00D64AA2">
        <w:rPr>
          <w:rFonts w:ascii="Georgia" w:hAnsi="Georgia" w:cs="宋体"/>
          <w:b/>
          <w:bCs/>
          <w:color w:val="000000"/>
          <w:kern w:val="0"/>
          <w:szCs w:val="21"/>
        </w:rPr>
        <w:t xml:space="preserve">ogical misunderstanding </w:t>
      </w:r>
      <w:r w:rsidR="00826BAA">
        <w:rPr>
          <w:rFonts w:ascii="Georgia" w:hAnsi="Georgia" w:cs="宋体"/>
          <w:b/>
          <w:bCs/>
          <w:color w:val="000000"/>
          <w:kern w:val="0"/>
          <w:szCs w:val="21"/>
        </w:rPr>
        <w:t>in</w:t>
      </w:r>
      <w:r w:rsidR="009F276F" w:rsidRPr="00D64AA2">
        <w:rPr>
          <w:rFonts w:ascii="Georgia" w:hAnsi="Georgia" w:cs="宋体"/>
          <w:b/>
          <w:bCs/>
          <w:color w:val="000000"/>
          <w:kern w:val="0"/>
          <w:szCs w:val="21"/>
        </w:rPr>
        <w:t xml:space="preserve"> </w:t>
      </w:r>
      <w:r w:rsidR="0065418D" w:rsidRPr="00D64AA2">
        <w:rPr>
          <w:rFonts w:ascii="Georgia" w:hAnsi="Georgia" w:cs="宋体"/>
          <w:b/>
          <w:bCs/>
          <w:color w:val="000000"/>
          <w:kern w:val="0"/>
          <w:szCs w:val="21"/>
        </w:rPr>
        <w:t xml:space="preserve">determining photovoltaic silicon wafer size </w:t>
      </w:r>
      <w:r w:rsidR="00826BAA">
        <w:rPr>
          <w:rFonts w:ascii="Georgia" w:hAnsi="Georgia" w:cs="宋体"/>
          <w:b/>
          <w:bCs/>
          <w:color w:val="000000"/>
          <w:kern w:val="0"/>
          <w:szCs w:val="21"/>
        </w:rPr>
        <w:t xml:space="preserve">based on </w:t>
      </w:r>
      <w:r w:rsidR="009F276F" w:rsidRPr="00D64AA2">
        <w:rPr>
          <w:rFonts w:ascii="Georgia" w:hAnsi="Georgia" w:cs="宋体"/>
          <w:b/>
          <w:bCs/>
          <w:color w:val="000000"/>
          <w:kern w:val="0"/>
          <w:szCs w:val="21"/>
        </w:rPr>
        <w:t xml:space="preserve">semiconductor </w:t>
      </w:r>
      <w:r w:rsidR="00826BAA">
        <w:rPr>
          <w:rFonts w:ascii="Georgia" w:hAnsi="Georgia" w:cs="宋体"/>
          <w:b/>
          <w:bCs/>
          <w:color w:val="000000"/>
          <w:kern w:val="0"/>
          <w:szCs w:val="21"/>
        </w:rPr>
        <w:t>criteria</w:t>
      </w:r>
    </w:p>
    <w:p w14:paraId="474C47A6" w14:textId="748AFC25" w:rsidR="009F276F" w:rsidRPr="00D64AA2" w:rsidRDefault="0065418D" w:rsidP="009F276F">
      <w:pPr>
        <w:widowControl/>
        <w:jc w:val="left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 xml:space="preserve">Analysis of module and cell </w:t>
      </w:r>
      <w:r w:rsidR="00826BAA">
        <w:rPr>
          <w:rFonts w:ascii="Georgia" w:hAnsi="Georgia" w:cs="宋体"/>
          <w:color w:val="000000"/>
          <w:kern w:val="0"/>
          <w:szCs w:val="21"/>
        </w:rPr>
        <w:t xml:space="preserve">parameters </w:t>
      </w:r>
      <w:r w:rsidR="00684C26" w:rsidRPr="00D64AA2">
        <w:rPr>
          <w:rFonts w:ascii="Georgia" w:hAnsi="Georgia" w:cs="宋体"/>
          <w:color w:val="000000"/>
          <w:kern w:val="0"/>
          <w:szCs w:val="21"/>
        </w:rPr>
        <w:t>is very complicated</w:t>
      </w:r>
      <w:r w:rsidR="00826BAA">
        <w:rPr>
          <w:rFonts w:ascii="Georgia" w:hAnsi="Georgia" w:cs="宋体"/>
          <w:color w:val="000000"/>
          <w:kern w:val="0"/>
          <w:szCs w:val="21"/>
        </w:rPr>
        <w:t>, with some</w:t>
      </w:r>
      <w:r w:rsidR="009530B0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826BAA">
        <w:rPr>
          <w:rFonts w:ascii="Georgia" w:hAnsi="Georgia" w:cs="宋体"/>
          <w:color w:val="000000"/>
          <w:kern w:val="0"/>
          <w:szCs w:val="21"/>
        </w:rPr>
        <w:t>being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684C26" w:rsidRPr="00D64AA2">
        <w:rPr>
          <w:rFonts w:ascii="Georgia" w:hAnsi="Georgia" w:cs="宋体"/>
          <w:color w:val="000000"/>
          <w:kern w:val="0"/>
          <w:szCs w:val="21"/>
        </w:rPr>
        <w:t>indistinct</w:t>
      </w:r>
      <w:r w:rsidR="00826BAA">
        <w:rPr>
          <w:rFonts w:ascii="Georgia" w:hAnsi="Georgia" w:cs="宋体"/>
          <w:color w:val="000000"/>
          <w:kern w:val="0"/>
          <w:szCs w:val="21"/>
        </w:rPr>
        <w:t xml:space="preserve">. Additionally, it is necessary to establish which parameters can be breached and which </w:t>
      </w:r>
      <w:r w:rsidR="00826BAA">
        <w:rPr>
          <w:rFonts w:ascii="Georgia" w:hAnsi="Georgia" w:cs="宋体"/>
          <w:color w:val="000000"/>
          <w:kern w:val="0"/>
          <w:szCs w:val="21"/>
        </w:rPr>
        <w:lastRenderedPageBreak/>
        <w:t xml:space="preserve">cannot.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A simple </w:t>
      </w:r>
      <w:r w:rsidR="009C5756">
        <w:rPr>
          <w:rFonts w:ascii="Georgia" w:hAnsi="Georgia" w:cs="宋体"/>
          <w:color w:val="000000"/>
          <w:kern w:val="0"/>
          <w:szCs w:val="21"/>
        </w:rPr>
        <w:t xml:space="preserve">scenario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is to refer to the semiconductor industry, because the </w:t>
      </w:r>
      <w:r w:rsidR="00826BAA">
        <w:rPr>
          <w:rFonts w:ascii="Georgia" w:hAnsi="Georgia" w:cs="宋体"/>
          <w:color w:val="000000"/>
          <w:kern w:val="0"/>
          <w:szCs w:val="21"/>
        </w:rPr>
        <w:t xml:space="preserve">use and processing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of silicon</w:t>
      </w:r>
      <w:r w:rsidR="00826BAA">
        <w:rPr>
          <w:rFonts w:ascii="Georgia" w:hAnsi="Georgia" w:cs="宋体"/>
          <w:color w:val="000000"/>
          <w:kern w:val="0"/>
          <w:szCs w:val="21"/>
        </w:rPr>
        <w:t xml:space="preserve"> in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photovoltaic</w:t>
      </w:r>
      <w:r w:rsidR="009C5756">
        <w:rPr>
          <w:rFonts w:ascii="Georgia" w:hAnsi="Georgia" w:cs="宋体"/>
          <w:color w:val="000000"/>
          <w:kern w:val="0"/>
          <w:szCs w:val="21"/>
        </w:rPr>
        <w:t>s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was first derived from the semiconductor industry.</w:t>
      </w:r>
    </w:p>
    <w:p w14:paraId="78DF3743" w14:textId="6F787EFC" w:rsidR="0045114E" w:rsidRPr="00D64AA2" w:rsidRDefault="00887846" w:rsidP="00887846">
      <w:pPr>
        <w:spacing w:after="120"/>
        <w:jc w:val="center"/>
        <w:rPr>
          <w:rFonts w:ascii="Georgia" w:hAnsi="Georgia" w:cs="宋体"/>
          <w:kern w:val="0"/>
          <w:szCs w:val="21"/>
          <w:lang w:bidi="ar"/>
        </w:rPr>
      </w:pPr>
      <w:r w:rsidRPr="00D64AA2">
        <w:rPr>
          <w:rFonts w:ascii="Georgia" w:hAnsi="Georgia"/>
          <w:noProof/>
          <w:szCs w:val="21"/>
        </w:rPr>
        <w:drawing>
          <wp:inline distT="0" distB="0" distL="0" distR="0" wp14:anchorId="7CAC6DDF" wp14:editId="13E8E52A">
            <wp:extent cx="4562475" cy="25622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88B5E2" w14:textId="28D0F2A0" w:rsidR="009F276F" w:rsidRPr="00D64AA2" w:rsidRDefault="009C5756" w:rsidP="00C76FBB">
      <w:pPr>
        <w:spacing w:after="120"/>
        <w:rPr>
          <w:rFonts w:ascii="Georgia" w:hAnsi="Georgia" w:cs="宋体"/>
          <w:kern w:val="0"/>
          <w:szCs w:val="21"/>
          <w:lang w:bidi="ar"/>
        </w:rPr>
      </w:pPr>
      <w:r>
        <w:rPr>
          <w:rFonts w:ascii="Georgia" w:hAnsi="Georgia" w:cs="宋体"/>
          <w:kern w:val="0"/>
          <w:szCs w:val="21"/>
          <w:lang w:bidi="ar"/>
        </w:rPr>
        <w:t xml:space="preserve">However, 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this </w:t>
      </w:r>
      <w:r w:rsidR="00720F88" w:rsidRPr="00D64AA2">
        <w:rPr>
          <w:rFonts w:ascii="Georgia" w:hAnsi="Georgia" w:cs="宋体"/>
          <w:kern w:val="0"/>
          <w:szCs w:val="21"/>
          <w:lang w:bidi="ar"/>
        </w:rPr>
        <w:t xml:space="preserve">point of 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view ignores the </w:t>
      </w:r>
      <w:r w:rsidR="00720F88" w:rsidRPr="00D64AA2">
        <w:rPr>
          <w:rFonts w:ascii="Georgia" w:hAnsi="Georgia" w:cs="宋体"/>
          <w:kern w:val="0"/>
          <w:szCs w:val="21"/>
          <w:lang w:bidi="ar"/>
        </w:rPr>
        <w:t>significant difference</w:t>
      </w:r>
      <w:r>
        <w:rPr>
          <w:rFonts w:ascii="Georgia" w:hAnsi="Georgia" w:cs="宋体"/>
          <w:kern w:val="0"/>
          <w:szCs w:val="21"/>
          <w:lang w:bidi="ar"/>
        </w:rPr>
        <w:t>s</w:t>
      </w:r>
      <w:r w:rsidR="00720F88" w:rsidRPr="00D64AA2">
        <w:rPr>
          <w:rFonts w:ascii="Georgia" w:hAnsi="Georgia" w:cs="宋体"/>
          <w:kern w:val="0"/>
          <w:szCs w:val="21"/>
          <w:lang w:bidi="ar"/>
        </w:rPr>
        <w:t xml:space="preserve"> between </w:t>
      </w:r>
      <w:r>
        <w:rPr>
          <w:rFonts w:ascii="Georgia" w:hAnsi="Georgia" w:cs="宋体"/>
          <w:kern w:val="0"/>
          <w:szCs w:val="21"/>
          <w:lang w:bidi="ar"/>
        </w:rPr>
        <w:t xml:space="preserve">the 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>PV and semiconductor industr</w:t>
      </w:r>
      <w:r>
        <w:rPr>
          <w:rFonts w:ascii="Georgia" w:hAnsi="Georgia" w:cs="宋体"/>
          <w:kern w:val="0"/>
          <w:szCs w:val="21"/>
          <w:lang w:bidi="ar"/>
        </w:rPr>
        <w:t>ies. T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>he chip manufacturing</w:t>
      </w:r>
      <w:r w:rsidR="00027349" w:rsidRPr="00D64AA2">
        <w:rPr>
          <w:rFonts w:ascii="Georgia" w:hAnsi="Georgia" w:cs="宋体"/>
          <w:kern w:val="0"/>
          <w:szCs w:val="21"/>
          <w:lang w:bidi="ar"/>
        </w:rPr>
        <w:t xml:space="preserve"> process is the core </w:t>
      </w:r>
      <w:r>
        <w:rPr>
          <w:rFonts w:ascii="Georgia" w:hAnsi="Georgia" w:cs="宋体"/>
          <w:kern w:val="0"/>
          <w:szCs w:val="21"/>
          <w:lang w:bidi="ar"/>
        </w:rPr>
        <w:t>of</w:t>
      </w:r>
      <w:r w:rsidR="00027349" w:rsidRPr="00D64AA2">
        <w:rPr>
          <w:rFonts w:ascii="Georgia" w:hAnsi="Georgia" w:cs="宋体"/>
          <w:kern w:val="0"/>
          <w:szCs w:val="21"/>
          <w:lang w:bidi="ar"/>
        </w:rPr>
        <w:t xml:space="preserve"> 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>the semiconductor industry</w:t>
      </w:r>
      <w:r w:rsidR="00027349" w:rsidRPr="00D64AA2">
        <w:rPr>
          <w:rFonts w:ascii="Georgia" w:hAnsi="Georgia" w:cs="宋体"/>
          <w:kern w:val="0"/>
          <w:szCs w:val="21"/>
          <w:lang w:bidi="ar"/>
        </w:rPr>
        <w:t xml:space="preserve">, with the </w:t>
      </w:r>
      <w:r w:rsidR="002F73A4">
        <w:rPr>
          <w:rFonts w:ascii="Georgia" w:hAnsi="Georgia" w:cs="宋体"/>
          <w:kern w:val="0"/>
          <w:szCs w:val="21"/>
          <w:lang w:bidi="ar"/>
        </w:rPr>
        <w:t xml:space="preserve">demand for </w:t>
      </w:r>
      <w:r>
        <w:rPr>
          <w:rFonts w:ascii="Georgia" w:hAnsi="Georgia" w:cs="宋体"/>
          <w:kern w:val="0"/>
          <w:szCs w:val="21"/>
          <w:lang w:bidi="ar"/>
        </w:rPr>
        <w:t xml:space="preserve">accuracy </w:t>
      </w:r>
      <w:r w:rsidR="002F73A4">
        <w:rPr>
          <w:rFonts w:ascii="Georgia" w:hAnsi="Georgia" w:cs="宋体"/>
          <w:kern w:val="0"/>
          <w:szCs w:val="21"/>
          <w:lang w:bidi="ar"/>
        </w:rPr>
        <w:t>the reason for the associated high costs.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PV c</w:t>
      </w:r>
      <w:r w:rsidR="002F73A4">
        <w:rPr>
          <w:rFonts w:ascii="Georgia" w:hAnsi="Georgia" w:cs="宋体"/>
          <w:kern w:val="0"/>
          <w:szCs w:val="21"/>
          <w:lang w:bidi="ar"/>
        </w:rPr>
        <w:t>ells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</w:t>
      </w:r>
      <w:r w:rsidR="00027349" w:rsidRPr="00D64AA2">
        <w:rPr>
          <w:rFonts w:ascii="Georgia" w:hAnsi="Georgia" w:cs="宋体"/>
          <w:kern w:val="0"/>
          <w:szCs w:val="21"/>
          <w:lang w:bidi="ar"/>
        </w:rPr>
        <w:t>follow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the route of </w:t>
      </w:r>
      <w:r w:rsidR="00027349" w:rsidRPr="00D64AA2">
        <w:rPr>
          <w:rFonts w:ascii="Georgia" w:hAnsi="Georgia" w:cs="宋体"/>
          <w:kern w:val="0"/>
          <w:szCs w:val="21"/>
          <w:lang w:bidi="ar"/>
        </w:rPr>
        <w:t>reducing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costs, the price per watt </w:t>
      </w:r>
      <w:r w:rsidR="002F73A4">
        <w:rPr>
          <w:rFonts w:ascii="Georgia" w:hAnsi="Georgia" w:cs="宋体"/>
          <w:kern w:val="0"/>
          <w:szCs w:val="21"/>
          <w:lang w:bidi="ar"/>
        </w:rPr>
        <w:t>recently dropping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</w:t>
      </w:r>
      <w:r w:rsidR="002F73A4">
        <w:rPr>
          <w:rFonts w:ascii="Georgia" w:hAnsi="Georgia" w:cs="宋体"/>
          <w:kern w:val="0"/>
          <w:szCs w:val="21"/>
          <w:lang w:bidi="ar"/>
        </w:rPr>
        <w:t>to around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0.1 dollars. The semiconductor industry can greatly increase the output of chips by </w:t>
      </w:r>
      <w:r w:rsidR="0065271D" w:rsidRPr="00D64AA2">
        <w:rPr>
          <w:rFonts w:ascii="Georgia" w:hAnsi="Georgia" w:cs="宋体"/>
          <w:kern w:val="0"/>
          <w:szCs w:val="21"/>
          <w:lang w:bidi="ar"/>
        </w:rPr>
        <w:t>increasing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the</w:t>
      </w:r>
      <w:r w:rsidR="002F73A4">
        <w:rPr>
          <w:rFonts w:ascii="Georgia" w:hAnsi="Georgia" w:cs="宋体"/>
          <w:kern w:val="0"/>
          <w:szCs w:val="21"/>
          <w:lang w:bidi="ar"/>
        </w:rPr>
        <w:t>ir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area, thereby reducing costs. At the same time, the increase in </w:t>
      </w:r>
      <w:r w:rsidR="005F74D1">
        <w:rPr>
          <w:rFonts w:ascii="Georgia" w:hAnsi="Georgia" w:cs="宋体"/>
          <w:kern w:val="0"/>
          <w:szCs w:val="21"/>
          <w:lang w:bidi="ar"/>
        </w:rPr>
        <w:t xml:space="preserve">size of 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silicon chips </w:t>
      </w:r>
      <w:r w:rsidR="0065271D" w:rsidRPr="00D64AA2">
        <w:rPr>
          <w:rFonts w:ascii="Georgia" w:hAnsi="Georgia" w:cs="宋体"/>
          <w:kern w:val="0"/>
          <w:szCs w:val="21"/>
          <w:lang w:bidi="ar"/>
        </w:rPr>
        <w:t>will not affect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the shape of a single </w:t>
      </w:r>
      <w:r w:rsidR="005F74D1">
        <w:rPr>
          <w:rFonts w:ascii="Georgia" w:hAnsi="Georgia" w:cs="宋体"/>
          <w:kern w:val="0"/>
          <w:szCs w:val="21"/>
          <w:lang w:bidi="ar"/>
        </w:rPr>
        <w:t>unit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, so there is no need to consider subsequent packaging and applications. The </w:t>
      </w:r>
      <w:r w:rsidR="0065271D" w:rsidRPr="00D64AA2">
        <w:rPr>
          <w:rFonts w:ascii="Georgia" w:hAnsi="Georgia" w:cs="宋体"/>
          <w:kern w:val="0"/>
          <w:szCs w:val="21"/>
          <w:lang w:bidi="ar"/>
        </w:rPr>
        <w:t>increase</w:t>
      </w:r>
      <w:r w:rsidR="005F74D1">
        <w:rPr>
          <w:rFonts w:ascii="Georgia" w:hAnsi="Georgia" w:cs="宋体"/>
          <w:kern w:val="0"/>
          <w:szCs w:val="21"/>
          <w:lang w:bidi="ar"/>
        </w:rPr>
        <w:t xml:space="preserve"> in size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of photovoltaic wafers and </w:t>
      </w:r>
      <w:r w:rsidR="0065271D" w:rsidRPr="00D64AA2">
        <w:rPr>
          <w:rFonts w:ascii="Georgia" w:hAnsi="Georgia" w:cs="宋体"/>
          <w:kern w:val="0"/>
          <w:szCs w:val="21"/>
          <w:lang w:bidi="ar"/>
        </w:rPr>
        <w:t xml:space="preserve">cells 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>will</w:t>
      </w:r>
      <w:r w:rsidR="002F73A4">
        <w:rPr>
          <w:rFonts w:ascii="Georgia" w:hAnsi="Georgia" w:cs="宋体"/>
          <w:kern w:val="0"/>
          <w:szCs w:val="21"/>
          <w:lang w:bidi="ar"/>
        </w:rPr>
        <w:t>, however,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have a significant impact on </w:t>
      </w:r>
      <w:r w:rsidR="002F73A4">
        <w:rPr>
          <w:rFonts w:ascii="Georgia" w:hAnsi="Georgia" w:cs="宋体"/>
          <w:kern w:val="0"/>
          <w:szCs w:val="21"/>
          <w:lang w:bidi="ar"/>
        </w:rPr>
        <w:t xml:space="preserve">the 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packaging and application </w:t>
      </w:r>
      <w:r w:rsidR="0065271D" w:rsidRPr="00D64AA2">
        <w:rPr>
          <w:rFonts w:ascii="Georgia" w:hAnsi="Georgia" w:cs="宋体"/>
          <w:kern w:val="0"/>
          <w:szCs w:val="21"/>
          <w:lang w:bidi="ar"/>
        </w:rPr>
        <w:t>process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. The cost of the </w:t>
      </w:r>
      <w:r w:rsidR="0065271D" w:rsidRPr="00D64AA2">
        <w:rPr>
          <w:rFonts w:ascii="Georgia" w:hAnsi="Georgia" w:cs="宋体"/>
          <w:kern w:val="0"/>
          <w:szCs w:val="21"/>
          <w:lang w:bidi="ar"/>
        </w:rPr>
        <w:t>cell process is currently only $ 2.8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</w:t>
      </w:r>
      <w:r w:rsidR="0065271D" w:rsidRPr="00D64AA2">
        <w:rPr>
          <w:rFonts w:ascii="Georgia" w:hAnsi="Georgia" w:cs="宋体"/>
          <w:kern w:val="0"/>
          <w:szCs w:val="21"/>
          <w:lang w:bidi="ar"/>
        </w:rPr>
        <w:t>cents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/W, accounting for less than 7% of total system cost. </w:t>
      </w:r>
      <w:r w:rsidR="00F6639C" w:rsidRPr="00D64AA2">
        <w:rPr>
          <w:rFonts w:ascii="Georgia" w:hAnsi="Georgia" w:cs="宋体"/>
          <w:kern w:val="0"/>
          <w:szCs w:val="21"/>
          <w:lang w:bidi="ar"/>
        </w:rPr>
        <w:t xml:space="preserve">Therefore, </w:t>
      </w:r>
      <w:r w:rsidR="002F73A4">
        <w:rPr>
          <w:rFonts w:ascii="Georgia" w:hAnsi="Georgia" w:cs="宋体"/>
          <w:kern w:val="0"/>
          <w:szCs w:val="21"/>
          <w:lang w:bidi="ar"/>
        </w:rPr>
        <w:t xml:space="preserve">having </w:t>
      </w:r>
      <w:r w:rsidR="00F6639C" w:rsidRPr="00D64AA2">
        <w:rPr>
          <w:rFonts w:ascii="Georgia" w:hAnsi="Georgia" w:cs="宋体"/>
          <w:kern w:val="0"/>
          <w:szCs w:val="21"/>
          <w:lang w:bidi="ar"/>
        </w:rPr>
        <w:t xml:space="preserve">module and system </w:t>
      </w:r>
      <w:r w:rsidR="00BE7F3D" w:rsidRPr="00D64AA2">
        <w:rPr>
          <w:rFonts w:ascii="Georgia" w:hAnsi="Georgia" w:cs="宋体"/>
          <w:kern w:val="0"/>
          <w:szCs w:val="21"/>
          <w:lang w:bidi="ar"/>
        </w:rPr>
        <w:t>m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>atch</w:t>
      </w:r>
      <w:r w:rsidR="00F6639C" w:rsidRPr="00D64AA2">
        <w:rPr>
          <w:rFonts w:ascii="Georgia" w:hAnsi="Georgia" w:cs="宋体"/>
          <w:kern w:val="0"/>
          <w:szCs w:val="21"/>
          <w:lang w:bidi="ar"/>
        </w:rPr>
        <w:t xml:space="preserve"> with cell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at </w:t>
      </w:r>
      <w:r w:rsidR="00F6639C" w:rsidRPr="00D64AA2">
        <w:rPr>
          <w:rFonts w:ascii="Georgia" w:hAnsi="Georgia" w:cs="宋体"/>
          <w:kern w:val="0"/>
          <w:szCs w:val="21"/>
          <w:lang w:bidi="ar"/>
        </w:rPr>
        <w:t xml:space="preserve">all 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>cost</w:t>
      </w:r>
      <w:r w:rsidR="00F6639C" w:rsidRPr="00D64AA2">
        <w:rPr>
          <w:rFonts w:ascii="Georgia" w:hAnsi="Georgia" w:cs="宋体"/>
          <w:kern w:val="0"/>
          <w:szCs w:val="21"/>
          <w:lang w:bidi="ar"/>
        </w:rPr>
        <w:t>s</w:t>
      </w:r>
      <w:r w:rsidR="009F276F" w:rsidRPr="00D64AA2">
        <w:rPr>
          <w:rFonts w:ascii="Georgia" w:hAnsi="Georgia" w:cs="宋体"/>
          <w:kern w:val="0"/>
          <w:szCs w:val="21"/>
          <w:lang w:bidi="ar"/>
        </w:rPr>
        <w:t xml:space="preserve"> is obviously problematic.</w:t>
      </w:r>
    </w:p>
    <w:p w14:paraId="6B205BA0" w14:textId="1C849482" w:rsidR="009F276F" w:rsidRPr="00D64AA2" w:rsidRDefault="005C03EF" w:rsidP="00C76FBB">
      <w:pPr>
        <w:spacing w:after="120"/>
        <w:rPr>
          <w:rFonts w:ascii="Georgia" w:hAnsi="Georgia" w:cs="宋体"/>
          <w:kern w:val="0"/>
          <w:szCs w:val="21"/>
          <w:lang w:bidi="ar"/>
        </w:rPr>
      </w:pPr>
      <w:r w:rsidRPr="00D64AA2">
        <w:rPr>
          <w:rFonts w:ascii="Georgia" w:hAnsi="Georgia" w:cs="宋体"/>
          <w:noProof/>
          <w:kern w:val="0"/>
          <w:szCs w:val="21"/>
        </w:rPr>
        <mc:AlternateContent>
          <mc:Choice Requires="wpc">
            <w:drawing>
              <wp:inline distT="0" distB="0" distL="0" distR="0" wp14:anchorId="25420E21" wp14:editId="10B929A5">
                <wp:extent cx="5438140" cy="2647951"/>
                <wp:effectExtent l="0" t="0" r="0" b="0"/>
                <wp:docPr id="55" name="画布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140" cy="260032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A14593" id="画布 55" o:spid="_x0000_s1026" editas="canvas" style="width:428.2pt;height:208.5pt;mso-position-horizontal-relative:char;mso-position-vertical-relative:line" coordsize="54381,26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FdTDAIAAFYEAAAOAAAAZHJzL2Uyb0RvYy54bWysVF1u2zAMfh+wOwh6&#10;b+ykaVAYcYqhQYcBxRYM3QEYmbaFWj+QFCc5wbAz7C67zbBrjJLdpl0fOgx7sExKFPl95Gcvrw6q&#10;Yz06L40u+XSSc4ZamErqpuRf7m7OLjnzAXQFndFY8iN6frV6+2a5twXOTGu6Ch2jJNoXe1vyNgRb&#10;ZJkXLSrwE2NR02FtnIJArmuyysGesqsum+X5ItsbV1lnBHpPu+vhkK9S/rpGET7VtcfAupITtpBW&#10;l9ZtXLPVEorGgW2lGGHAP6BQIDUVfUy1hgBs5+SLVEoKZ7ypw0QYlZm6lgITB2Izzf9gcw26B5/I&#10;COrOA0Cy/mPebUM9oJTFnoaBZFspCnrGbpD1otjrU6FbYeeQj0nUX+VQ4O539owaYyHIrexkOKYh&#10;UwciKN1vpNi4wREf+41jsir5xYIzDYrE9fP7j1/fvjLaGGnEoOEKREq3Rtx7ps11C7rBd96SPEi0&#10;MTqLBU7hyX1Wb9tJeyO7Lg452iMzktLrkh3GvDZip1CHQbcOOyJptG+l9Zy5AtUWiY37UCVAUPjg&#10;MIg2Fqyp8GcCG4E+OUgoT8AiBW9jg6A41E7FN5VmhyT346Pc8RCYoM2L+fnldE5fhaCz2SLPz2fz&#10;1IvTdet8eI9GsWgQOMJAw4AC+ls/onkIGXs4AEjICA9tJmnZaD37Op76Ker0O1j9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wVOpd0AAAAFAQAADwAAAGRycy9kb3ducmV2Lnht&#10;bEyPwUrEMBCG74LvEEbw5ia71G6pTRcRFNGD61rwmm2ybTCZlCa7rT69oxe9DAz/zzffVJvZO3Yy&#10;Y7QBJSwXApjBNmiLnYTm7f6qABaTQq1cQCPh00TY1OdnlSp1mPDVnHapYwTBWCoJfUpDyXlse+NV&#10;XITBIGWHMHqVaB07rkc1Edw7vhIi515ZpAu9Gsxdb9qP3dFLyFYHV2wf8uevx6aZnt4zuxYvVsrL&#10;i/n2Blgyc/orw48+qUNNTvtwRB2Zk0CPpN9JWXGdZ8D2BF6uBfC64v/t628AAAD//wMAUEsDBAoA&#10;AAAAAAAAIQCndKWIp6sBAKerAQAUAAAAZHJzL21lZGlhL2ltYWdlMS5wbmeJUE5HDQoaCgAAAA1J&#10;SERSAAACvAAAATcIAgAAAbBANQQAAAABc1JHQgCuzhzpAAAABGdBTUEAALGPC/xhBQAAAAlwSFlz&#10;AAAOxAAADsQBlSsOGwAA/6VJREFUeF7snXVgFEf//58/fg9Sh7hfLu7u7gLE3d2TyyUXdychgQCB&#10;JMTd3T0QLGhwKVBKW1q03qcC9PfZm+WaAqEkJAH6vVenw+zs7Oze7Gfe+5nN7s5//qRDBWuIxsZG&#10;tPB/mb8a4j//wa0jNzd3ZmYGpRGQAwQGBtIWaYX/NdAtAucfGuLEiROzs7OHDx8GG5menr548SK+&#10;4hXw8fGbCFUctJNr2iyeo8P662+/4SsWCQcHMw83G76wSJ48+VPfxFpT11JVe4u+sf1mSzd8xXO8&#10;rCGeaYWJiYnR0dGhoSF89cI8efKElY1lttD+SIL2pLdqn6PEHivuXdpMnzAy4SVejYnxEWEBAj8f&#10;Nx+Ri4/IffnyJXzFK9PZ2bVxI5GRWWwjm/h6sS0fyzvgK55jwYZYqBX6+vo6OzvxQgtQH+k1VRA8&#10;lWs/Gqk16q7T5Cizx5ZQYcBcJ8W2YeNGvNBLefLksayUqLSEsJgwn4ggLzSHIB+3ED8PBGhlvNAr&#10;0N7eycQlzcQrt0bTZZ1x8EemIfiK53hxQ5w9e/YlrdDS0oKXexGtu5LHE32aou36ksza/DRareQq&#10;bKUKzXj26DNVyzJWif2zkWuoKKiryCvJS0FbyEiKSIoJiovwQ4ugRhEVIgoSufGi/0RzW9dadad1&#10;zqnr4/e+V9DEEJ+Pr3iOFzfEy1uhvr7+m2++wYs+x8mKhCN5kUM5bmMZFoOB+q3WyuU2MtvMuIp1&#10;WKvk2OulOWZHBvCiz3H16mVtDWUdTRVtNSVoCxVFGUU5SXkZcWQd0CgQQ7s8fPhAQlTg119/wTdb&#10;mMb2ng/SGtfVjq5tG35vcIy1bi++4jle3BAvb4Wqqqp9+/bhRZ/jdHnGREbocIbDRLrFYLBxj7tm&#10;rZtSsRWxWo+7WZ67RZnbTJCIF/07YPN+3o78vJx6mqq6Gipa6kqaaoqoOZQVpMFAFGQloF0ghqaB&#10;YqEhvviWC1Pf3ccyNMx5+BDfiQOEIyNiw3vwFc/x4ob4x1a4cOECXvQ5RrNILRSHdorZIMW028eg&#10;y9ug0kG22ILYpMvToczbqc65l0LCiz5HcVE+mAPYv4yksJ62GmoRbTVFDVUFCNAoaspyVO3k9nB3&#10;riwrwjdbmLrObrmpAe3ZDuNjtXZnGoJO1+IrnuPFDfHyVtizZ8F2BUaTAsr8DRtCdJo81JudNdq8&#10;9Eos+fdt4qtX4+iR4+lRXrB7g0UkxYefPnlUQV4K2gJ6gZGuuqGOhj61RVCjCPBxc3IwS0gKzJ0+&#10;2tpS/4/CWd3RrTE+FHS2u3KusGk2qXN6kWIJvKQVdu7ciRdagJpQ4/YQnXp7hVpbpXovtVJrYpUp&#10;V58mf788T6MsH17oxTz5/tv78E9aUkxGaryctBh0BBN9TVMDLbhe8BE5uzo7IkkBfz55/OMP36MN&#10;Xk5VU+em6vJ9I/FHRw2vT6leaFXGVzzHgg0BLK0VgO0U945g/UZrxRpzyQZvhRprnmZTrhF1YpvY&#10;i9XhGaoq92Vnp1aXFqopymRnJIsK8wnw89y9cxsaZVte8tWr5+vqqvCi/0R1XVtEVERLrObFXIGL&#10;mWzHKJz4iud4WUMAS2gFxMVzJ1ssVGtMBVtshWtMWMvlWXeJL3gQLyQ8PCDQz+PRH//j5mLl4mT5&#10;9uGdK5fnKsqL8dWvRmVVrYGYGFmB0GrAVK79SaTkx/iK5/iHhnh9fvz+xyePweTxxcVy7OghlDh1&#10;4hhKrBAr3hDvCi9oiLm5OT4+TNLgIopyjIyMUA4krl+/DomVHobDXmCwD7uDNOwrPj4eEhuoQBpi&#10;aqnlZGUt4v79+8vbZKi2V68TmhJOJ5RHbYpO5wtZ2YZ4h8Ab4of/27xqQ/j4+Bw6dAjimzdv4lmv&#10;ABhkYWEhSo+MjKDEopCRkUF7hL3r6emlp6ej/FcBNoS9Qw348kuhWwQOvSFwXtYQFy9ePHfu3OnT&#10;p0+cOHH06NGDBw/u378fjcRAh/FCCyBIRUhICGKBv4OXWElatwV07SB35If2FIT2bfNqyfXv2ek/&#10;XZ8xVpkwWJK0v6Nypq9+uq96euSvX/2yhlioFWAk1tPTgxdaAGFhYQUFBWVlZXFxcWgOUVFRyKGB&#10;F1oxhnPMx3JNhnb5TNYkHWzOGqvP3eSz19hnh75noaF3jVVI06bAik0hxZuC9+AbvLwhXtIK7e3t&#10;eKEF4Ofnl5WVlZeXFxERgTS0BW4PVPBCC8DNzcPFBREPFzWBYpTJy0vk4ORCgZ2DE9/gOYwd0/Uc&#10;MvVdc/RccnRdt25yL9B2zNJxzHAJLtB3SDXwzHYOzHIO2uofvhXf4OUN8ZJW+EdNgV8uKSkpJSUF&#10;tgBpsAKIaeCFFgD75dAMBAIXF7UhuLg5qe0CMQ+BFzUBFtg58A2eQ8s+Sc8mQd06Sds2Scc6zsAs&#10;NCgo2ts3ycmd4uRBcfckB4fERSSmpWRm4Bu8vCFe0go1NTV4oQWA0y4mJob6BbKC+eCFFkBAQJCP&#10;jx8Uho9fgA/G3/wCRD5+yOElEkVERAkEXmgOCNAq+AbPIa4boGMbu8mSZGrmb2bp5+YWae8UFhSU&#10;ULwtys8rLNAvKDM9NSEhNiohCd/g5Q3xklYoKyvDCy0A0gIkDUg454MXWgDsp8IP5SVCjAXqb0Zd&#10;g0jko/YLTg7MKBa0CEtbP2trt9rtEXbOAb6Bkf5+ge4ePsEBoaERMZEUMiWRHJ0QHZ+cmJodh2/w&#10;8oZ4SSvs2fOXzLwQMAQ5OTnQS7ALSINSAKh1ALzQAmA/G9rhaUOgVoAE1jMIvJzQEBycWHMsrBEh&#10;cNL9fI72xIYH+eSlRJfnBJBCgr0CvOKTYsaaI9LSUrIy4l1CSYO1ZHyDlzfES1qB5i8uBAgkuHTQ&#10;FvCzIY13iafghRYATjsvkQ/FKFCbBYuhs2CmwY3pBbQIvsFzjFZ6RJG9Y8leFHJwSkxwXlpUHNk/&#10;NMCjZi9lW058TFxUbylprI40XBeKb/DyhnhJK+Tl5eGFFgDOPxJLsAhkDvPBCy0A/GhoBaoo8EGa&#10;QA0gE1g+Hz/qI0hB8Q2eo6M2q78qYLzRvXBrFDk6IC7K38/PuXRHUtO+tLjYyP0tpLEaykh94FBV&#10;CL7ByxviJa2QlZWFF1oAsALUC0ARIE0DzAFivNACwLACOH78OIgUJCCeOTAD/XRycvLAgQNjY2Nw&#10;hoCBgQF8g+fobUic7M4c6c7pbEgarCSVF6WWF8dkbU3srk4dr4seqiUP15KHqsMHq4LxDV7eEO8u&#10;MNh7RfAN/q0NsQToDYHzV0MgO4EBP+3GgY+Pj56eHiwu7VbCuwXdInDwhqBDbwWMv7UCaARKoL8m&#10;QEzLRDfC79/H/jb774NuCxgva4XffvsNvDoYg4NXB57c1NQUvuKVeBK7RXLSV3nISr7YkIeVjQXP&#10;Xjx8RC48tXiMtzjqG9ura5uram3WN7bFc59jwVY4derUM00wPj4O10589UuRlpQ+XBR0Jt9ihqS6&#10;30ezzpq4x4hFiWfRD0cKCRAFnz5MyLuktiBwSTIwijAyiW4U0lsrY1NV14Sv+DsvboWLFy++sAnA&#10;n+/u7sYLLUB3d+fh3KiJPK/pLPNxkuGQp2alvfCezWwNGqz1oq/6HICsjISMpIi4CL+oEJH2MCEE&#10;OXlpvMSrQRBQYuaR/UBEe61p8Dpjv6raZnzF33lxK7ykCdra2sDFwMu9iEM7InriPToTLLrIut2e&#10;mj0umsW2ooWGLJU63E1SnLskBfFyC/Dll59pqCqoKskqykmiJ+bQY4TQHBBQ4qeffsZL/xOMalbv&#10;mUeud477sLB1XVZZTsGLn296cSu8vAlqaxd89Ao4XZo8mRUynuXQRzbodNFud1PbbSG4w5C1Ro+v&#10;QY67TJkHL/citNSVdNSVtdWw5+bUlOXQE3OyUqLoMUIIEqICUuJCT578CQl8m5fC5ZWyNqdlXfvE&#10;2u6RDwb78wpf/DzJi1vh5U1QUVGBl3uOro72ma2RQ9leo5kWQ+HGvc66nb665Y6i+0y5m/RFW1SI&#10;9RoEvOhz3Lp1g5+XS1tDWU8Te0QMEuhZORVFGWgOOWkxeRlx9AAh2Ag/L+fPv/yIb7kw4kMH2A8f&#10;4Z6Z4j8+JXi0q7SqHl/xd17cCi9vgpKSErzcc3z3/cO2cMc6kulgnHmHp267o06th1qVrVjVJu5u&#10;XcE+NaEm7QVbAZAUExTi5wab19NWRQ8Q6miqaKlhTw+iBwghgFgSeNg11Bd88Gs+Sv2jqseGDE82&#10;W59pdTlTV1TxYit+cSu8vAl2796Nl3sRtYHm+3y02oO16q1Vq6xVypwlyywF6nQJLSqEYXWBaq0F&#10;H0C4cf1KXlYy48aPykt3Q3PISYka6asb6GpgLaKpqqupQr1eYA8fMjJ+mJUR/+23D9GGL0G7d9L8&#10;+FDamaq6ExkdR2N2l5biK/7Oi1thyU0A7Am2rvPX6PTXabBRLLOW3mcvVGvN06jL26fM0yv/8ucG&#10;/0xKiLCx3LJ3z87JsT7siiAtpqkiZ2qgJSkmwM/HLSoi0FBXvmN77rHZmenpf34BANDNqycP7Gnt&#10;tLkwrXGlX3HHAk9/vrgVgIWa4OTJk3iJBXgC41SScZefTpONQomN9D473mZLrl4d7n5pYoyoFF7o&#10;pURFhIWF+A33t7OzMEiLC/PxcvJys7GybGyqK6dEhkWSw179yXvH0OysMMuhOMl7xYQzScw7du3C&#10;V/ydBVsB6OzsXJQVzKfdQ7Npi1yVmWCZKUulFuM+cfb+gWF83avx+++/XL58PjEugsjLGRtFmps7&#10;8eefj/B1r4yOnKqthGCpNnu1zsatSh/lFbz4J7ysFV6TxxAeP/n2+1d66vWFZOUk4ak//6yrL8dT&#10;K8AKtsI7xAtaAT0rCDF215b6nB5KoOfLYHANo2wAclD5l4DG40sDdicvL4/SUE9TEzYEmJmZAcGi&#10;PcS4WBbacAVtAaTkdVphWUDnDJ0we3v7N9AK7xBYK+B3If+v8kqtgB6xQ/fmUc4rwsvLi6eom+Op&#10;V2b+JmfPnoXDgJxFPaAIVFZWonranz6mQ6FQUIIG3RYw6K2A8bJWOH/+/JkzZ8BfPnbsGO1lPRhf&#10;DA8P4yUWBj2/8AxC1KcE8RIrSWd+WM/2sO78oK7sgMEdnk3ZQX17SYN7wzp3RI42FBzqrT3YUzfZ&#10;XzcxVI/KL9gKL2mC/v5+vNACoL/i06A9ECgtLa2uro4XWkn6sgwHcwwmqlMmKlMOte10D8wz8Cow&#10;9t1t5F9tF95oGVpsFVHpGVOyJbQYlV+wFV7SBF1dXXihBcBP/VNoT4CJi4urqKjghRbA1HQT9SkW&#10;7EE4/Gk4bh5nZxf8cQ7qo4CQw87BCecJ3+Y5bLyydF1ybYJ3GDjn6rtkW3vk6DllbXHPMvbI0nHM&#10;dCXlOftle4Rnhcdmo/ILtsJLmqClpQUvtADws+cDVoASYmJicnJyeKEF2Lx5C/xI+KHoQRbqM4Hc&#10;jo5OWBNgrcDNAc2AtQLHxYsX8W2eQ806TsM2WdM2JSomU8862s0jwswm1M0zxs0r3sWN5OUX7hsW&#10;Gx6ZEJmUisov2AovaYK6ujq80AKgM/880BxSUlJ4oQWwsLDk48ce/BMQFCLy8QsJi0Daw8Pz6fM+&#10;2EOAAgKC0DxXrlzGt3kOdZsQvS0BVnbRpLBoS7tgJ6dQd7dQf78IHy9fb7/QUErctq2xcZmZcckp&#10;qPyCrfCSJoArMF5oAajP+r0AEeoTcHihBdi0aTOcf/iR8LN5uHl4iXyQdnF1xWyB2h3AFsBM2Nk5&#10;rly5gm/zHDaOwSQS2d/H18U12C+QPFwT6+3hHx4ZSY4kk0ghiUmkmNioqJjIsET8gcgFW+ElTQCj&#10;A7zQAmBKOA/046FHgCH8oy5sMTPnpj4NCe3Agz0LiD0K6OTs/NeTXtAhuHmgLa5cXbAVokikWEpQ&#10;GCkwnhKWlkTZkRlMDgkKjQgNDAmJiqb4BIQkpMYP10YMVeLPvi3YCi9pgt27d+OFFgDvAH+Hn58f&#10;dEFJSQkvtABbtpihp/5oT7pB7ObmDt0BaxfqY5HogciX2EJiRGBWKjmWHJyWEJoZHZocFxxP8UmI&#10;8k+Ocy4sTN7s4jVeTxqp9R+px53IBVvhJU1QUFCAF1oA6iN+LwBaQVZWFi+0AObmFugJSCyGf/ix&#10;VnBxcYUYDAN+P94KXNwv0YXOuvjx1viMGKf0hLCQYH9SqH9EeEBbRUrhVkpPbcxYbeQI9tSbX1+1&#10;Hyq/YCu8pAlycnLwQgtAe8bvGSATfAe80ALAtekQlcPUp/7QE4AgUpOTkxMTE2ChY2NjEMPhnTt7&#10;Ft/mOUY6k4Za0wabspors3srQ8t2J+/elpaUGnGgLWG8gTxURxmupQxUBvVW+aLyC7bCOw31ltAr&#10;gcr/O1thsdBbAeMFrZCeng5DcdqbfvPvEfxbodsCBt4KQCOd/9sgM/jLGiB+5p12uJrgqaegp/+W&#10;wJI3pLOa/M0alh304Qs67wrLYA2XL1+enZ09evQouP1oLPD48WN83Qrz2fm5oeJt3dtSTo32/Ui9&#10;8tF5HZZoDadOnTpx4gSM/ebbwczMzIEDB2DsNzU1BUNBGKaPjo7iGywTQ0ND0wUeM1utDmVuno7W&#10;mg5SHXGSHXNS6LASKTcjFJmy79JlL1Rl1BH+h0eIlgsDA23qI7pcRF5OCPy8nLSP8q4CTU0t4mru&#10;nzDxfMJAYGQWZdjIz8gkwsSuzMimwMKtxsqlWlS04PN4L2TR1vDqdjAyMgInb2BgoK+vD9/4NWhL&#10;DJnbm3KiOO5YaejR3a4n860PJulMxxiMe2mNe6l3ucrWu4hWO/JVWrO2bObo0OGslWHZ+8qPHi+K&#10;J08eiwjyomdzIYE+dwoBPa389HuwXBzsi/uc7BLoaO/m4pFgYBRiZJdi5pRl5JDcyK+xVt19jY7f&#10;Gk3P9zXca+pf/OzzQizOGpZgB93d3Z2dnW1tbd9++y1eyyKBq87x0uiZzPDxrICODLe+NMfhNPOh&#10;WMMef7VeH60Oe4V+F7VaOynsaVtrQpkFe60Je6sBZ7MiS4cUR5kw8/Vrn+IVvQ5P/sxMTVKWl1aW&#10;xz7miT77ip5OhkD78quwAAFiWoIaEwQFeMv27V3U13Ffkba2Hi45049FddeK6fxXxX6NacB7nllr&#10;LcPec4t7P2Arg39OcWUdXvTVWIQ1LNkOWlpaoP76+hc/kfyPHCgJO1YcO5UZNJDk2R5v1xVn0RNn&#10;0u6v2Oah0mCnWrtFusVJtdxccq+VUJEZ955NnOUmHE0mxBoVjhZ5rmoJ9hIJXryiJaEkL6WlroQ+&#10;84qeSVZVklVWkEbfeJWTFkNmgYKUuJCkmCAyEVqgfShYTIifyLv091+ep7Gtk21TwAfOies9s9eR&#10;dr63Z+jDhpH/ljSvqepYV9XEUFqWnf/P31ydzyKs4XXsoLa2tqqqCjLxul6Ze3fvna7IPFoYezCb&#10;NJ4ZOJrlMp5tP51lMxRhPBRs0uuq1+2k1e2jV+OiXO4kuc9WoHwLb60poc1YuEGV0KZMaJRjr1Ti&#10;dVJTwatbDDPTU3CmdTRVdLXwb7pC0FFXpn3oFswCPb+PLINmHyjAtugdBxRgEdkKXFMePrxHlbzX&#10;pbGzV2BP3/tVQ+v7978/tv+TyYOfTE4xTE8yTIwyj3VwdRWl5e3Ai74ai7CG17GDioqKffv2NTQ0&#10;4HW9Mr2dXUd2RI+nhgyn+fbGOw4nWY4kmo8lbOkJNOj2Mep00O700G/x0Wx0k6tzl6hyFGiwE27f&#10;JDBoIt6jzjegJditSqjX4Nss+EovmcznxrUrcdFkIi8H+AEg+BD0ddT1tdX0tdT0tMAylHXUlbRV&#10;FUEwqJ+GlgPjQC93UIP0vIDlgJYIUJ0JAV5OAT5uTw+ns2dO4Xt6DRo6+2QHx8RmD0kcHZc+MiB/&#10;Ykjp9KjGxSnN8yMaxxuVRrfuXbkrxevYQUlJyZ6Xfqf5JQynBDeHWNQFm1QH6baR9bvJ+h2B2k2O&#10;qu1u2vU2qs2+erVuiqUO0tXOEnV2gu1Wol2bBIdNpfu1hca0RAbU+Fq0+L74/AZe12IoLy3Ympkg&#10;JEDQUFOEvi4qRATNh/4NVw0DbXUDbQ19LXUwDuzT6WAcICFU5dBWU0IBisFWNKcyMyNZgI8Hxh3b&#10;cpJryl78uP5iqeno0ugcUhzr0z/eZzvX53uhM/ZCW+bl9rwL9QVnS7cdySnat7gHyhfnRS7ZDnbv&#10;3t3f34/XskgaclPrwi3rQ02q/NVbgnU6/NRr7eQazJUabNQqLeRqPDUrnSXL7IQbHUTqbQQ6twgP&#10;GIgO6QoMaBDHNfi7lYk5yqJ4Ra/Mo0ePrn16MSTAKz0lrqul7v6Db4KCfC3NTI4fnVFWkJISFwTl&#10;l5cRl6d+EttIF4K6ka6GoY6Gka6akb4WGlxAACNwdrK7/dVNY33NvG3ZDx/evXDuJJkcfOnimePH&#10;juA7ew2qW3rldtRrNje4zvRlnazvPbtj9EjI6LjdwXGbUxMWZ8atCosX903mxVkDsAQ72Llz52ve&#10;j4J91UeaNAdodQZpdgeoN9rJ11kp1ZnL7rOWbvBWrnQQrnEitjsJNFsK9hsLDOnzDavwDcsR+hWF&#10;gwID8CqWBIwDDsyMT4wNurvY/PjjdwG+bpX7dk2P9ESGB3FzMINNQO8HdwFcByIPOxpnCvDzeHm6&#10;MDNt8PXxaG0u37EtNcDP87fffi3bV/TNN19NTU0ui8eAqGrsNkuucM/NTN4d1FBpOdmkdbZH+ea4&#10;7I1eicuNQpcqRAqLFvHCD7Boa0C8uh0seWD5PPr6+n5a4h2emi2W8u2W8tVbRMqtReu9ZCusuJvM&#10;OVpN2du0OdqUubplCXyMLEQikfp21/KAVfTkyU8/fRdLCa2rr5oa65sY7vFwdYKRwszkKLr1xMvL&#10;+dm1y0Ru5pzsjNGB7pPHDjU1Nt26dfWXn79fxiOZT01No7WFm4/l5hB9uX0O0od9Bc94sV7yZzzl&#10;uXHWdWOF/ofbCxd3SVqiNdAA1/J5O4AYX70ylO7bV6ovutdIoGCTYP4WQp4ua4EWy25Z5kxxjvzt&#10;BXihFePJkydV5cX5eZk+Hi7nTp++dOHsjz99l7M1Ezo9XAIePPiaFBb0zddfNTfVrsQ9hvnEJmaK&#10;c3IrcbFrcrFY87MGiDGRpVjcBD52EmLYQmAw4WEsLFpwipUX8rrWQOffBN0a6PzFK1nDM08n0F6E&#10;RKAXCmmv9AGoPMoPDAyExaamppmZmWV89RBVBXt85pmMFQX9gR5+Du23QIK6Bv+ZKA0uNu1P+agk&#10;ahla4eUCar5//z5Ua29vD7sAaPNWwAFAyyx2j3RtoPMXuDVYW1sj41oyYE+JiYn4wuJhWiqwXzz1&#10;Rnmdw2BhYRFdDrKzs0Gf8IXFAO2PzOAvbcCflXxtaG+7rhxw9Ggv6IVaGRmZs9RH6UdGRpbwsu+y&#10;A4eBp1aATz755B+/ZL0EkBm8rjU80/rofPj4+KyoTYA14CkqYA03b96EzFWzBrSXZ17uBotEB4Be&#10;HkdlFvsK+aKAHVU+feU8PT0dfdQWrQJQK1EPBM+Ewgs9Ao/MYPm1gc67CDIDujXQwUBmsDhruHjx&#10;4vnz58+dO3fmzJnTp0+fPHnyxIkTx44dQ48+YN/Gn8G+jT9NnXQW/X1reHh4aGio/5/e7H85+Ou8&#10;goJycnIQKyoqQgzuD8QCAgLYir8jKSkJsaqqqtA/TQrzTtCXuaUn06I/02xqp+VogdlonuXkDtuh&#10;fLuhvU6TxQ4ju5yGyuMmG3P3N2072LbrUE9pY0UFJbnMNKxGM6RFO6xJNaxBMaDKNKbRKrHRLrk+&#10;OLc1Ye+zpwOZweKsYWl20NPT0/VPXzh4OfhLnNRJHSAWoc6JBOebmvcC0CoxMTGI8SqWhJGRMRs7&#10;BzWwQ2DnwCaHwRbZOLAFTi52agKCvYMDCysrMzMLChycXExMzLTAysbGyMTMiA0gmOfm5vDaX5nh&#10;suTh6qSJltyx+m25mVkOPmm69onGrgWm7lnGbtlGrrmbvfMNPQqMPbcbe24z9i408Cow8d5h6JFv&#10;4l1o5rPDKningW/eJu8dFn47Nvnt3Oy7yzJoB171U5AZLM4almYH4FG2/NOXHl4O9aMPGGgyJBSD&#10;TVDzXgBaJSUlBTFexZJAX9LAPhdBfTmel8iH3gwHIOLj40cvzUNwdXVDJdHnJcAg0VcFsMDJReAl&#10;QgLZzYULF/DaXxlt+2xNxwwth0wtpywdx62bHFOc/BLs3JN1bFI17NN17TPMnOJ17WJVzSnmdvGb&#10;bKO32Ea4eiR5+8Xbuya6eyf5BSSTIrNDo9IpSZlRMfGkqHTfiDS86qcgM1icNSzNDqDyun/64sXL&#10;oXZ4DKQNKH7hO+CI5dIGM3Nz7GMqBOz1eAK441RrQJ/QgASRyIfWYh9VcHLG8p9OtAQrIca/sYB9&#10;YoGA7ImDg+vSpUt47a+MsgVFcQvF2pVi6pygZhmubknR2eRtZBZsYBlkZRvl5BK5NzfP2oHs5hHn&#10;aE/29IoODaHkpSdmJqWkJ2QEhsQERcaRoqLDImNCKUnBETGkuJQd+X/NXIVAZrA4a1iaHdTU1MDY&#10;Bq9iSdC6OwyWIN68eTPE0tLSEINNQAyABdBidXV1iC0tLSHGq1gSW7ZsoX5BhYgZAdUciLzYHFJo&#10;EawBJcA4nF1caKcfAqzDTz81cHMT4LqC5qW7cnnBby0shJqhS9mOKCcnPzunEDunwC2W/pbWPt5+&#10;sY6Oge6e4e7uQT7e4b6BsXGRMf6+5NCAiMCA8NBgUnAwKYQSGZWQFBGdEBYVk5kWEUGJiE1Kio6m&#10;JCUuhzUszQ7KyspK/ukLKC8HTjkCrhEQg5MIMZxpiKH3Yyv+DpgOxDAchxivYkkgbcA+IELAOj32&#10;GQ3quUcagLQBApxs0Ib51gDF4FKCWwNmDtj3V5A1XF34KywLER0VExYQEB0enhQXG+LnmxYfnUL2&#10;bdgZVp5PcvPwCw8LDwwJDfQPigyPiqFE+gQF+YQEhEVHR0RHBPmGhkeTE5LjIpLjstKTQmNJ27Yn&#10;tVdTxur+mroLgcxgcdawNDtAT77gVSwJOPEIEH+IX9FvAKOBGK9iSVhYWICtYQJAvTqIiIjCAAbp&#10;AQQxMXHaxcLXzw/SYBBU4+CRkpKGGLMMbmwWTxFRMVgEqwD7uHr1Kl77K0Mi+cSH+8ZHBWcmk7PT&#10;Y1PjybFRgTHhAbGRgXEh3smUwKTIoHiyf+Pu6LIdwZFREYmUgICggMiosG15ceHkyECy957t2Y01&#10;GeM10SM1YUOVYUO1QXjVT0FmsDhrWJodFBYW/uMXcV4O6D8CTjPEaGwJZ5qa9wLQKjAaiPEqlsTm&#10;zVvgHGMfGqJ9boePH0vMn4WQF8sHLxJTjnkXETj9mEFQAyRAH6g68bJvEy3ESFtyf3Naf2VQXlp4&#10;YlxQdjI5xN89LNQrO5FUkB2XEOUbEuJzoCE8nuxWkB1eVZS8rzAhIT4iPspvsDamoqpgsilqrD5i&#10;rD58rD5otM5/tDZooHo5rGFpdpCXl/ePXwZ6OXB2EausDWZmZqjrQ6C6hrgPgV04CE+vFNSLiLOz&#10;M1IFZAFQBmLMdaB6D5g1YFcNbHxx+fKivciBCs/h1pSRzpyxttTxzsyJtqyhBkp2vHcKSEVWZGJ8&#10;sJ+vS0xiXBQlKCWRlJketrcgcu/e7PE60nhd+EgtZbQucrg2ZKSWNFJLHqwJgzBQhX/liQYyg0Vr&#10;wxLsICsra1GTwj8PnFQYR0BH19TUhNjQ0BBiCQkJiNEIguotYLehUKysrAyxiYkJmAVexbvMQEda&#10;a1Vcb1PWcGvecNe29rrMofbsznLyZGPwUOeOgQZS3a6gqqKIPfmUosKcgUrSgdakmbakqdYEkISB&#10;espwXdRYY/RgJWmoNnSwKqy3OrSvOhCv+inIDBZnDXT+rSAzoFsDHQxkBn+zhvl/KaZp+z+K/Ir+&#10;OZ/O6oDMYNHacOjQITxF518EMgPcGujQAejWQOcv/rpS0Pm/DDIDujbQ+Yu/WcPS3lShvTNDS9B5&#10;R/mbNdy/fx8GmTPU14NyqVPHo3xIQCZK0N4oooGKQYwSc3NzEEP5Euq7uSgTQG9oPb85nbeHFbxS&#10;gG3hKTrvCHS/gc5fvK41/ECd8uno0aNHjhw5RJ1c5ObNm/i6Febe/fsnh1p68lIGSwquXTqL59J5&#10;DZZuDadOnTp+/PgzpnDgwIH9+/dPTU1NTk7i5Zab+w8fcnByj0coTQcqjrrK91tKd5tLVxkLFurz&#10;KBA4crbmYt/nWS2ePH5SW1NLJHJBOHx4ZqU/3/EMgYHh+iZ2eiZ2WvrW6trm6tpmqlqbtQws9U1s&#10;9U3tUtLy8HKvzFKsAX7zyZMnX24K4+PjY2Njp0+fxrdZJpKcDfbnOh/KNt+fqDMToTnhrTJsL9tj&#10;K9FgwV9hRthtxFWoybJTkfXLL77AN1hJfv/9F25uNj4wBV70kWl2Lg4WtGp10NTRZ2bm28BA2MjI&#10;z8QgvJFRmJFZhJlDmYlDmZFd0dTSDy/3yizaGu7cufOKpjAyMjI8PDw4OIhv+Xo8/vNPdjb2nWG2&#10;x3Z4Ht1hNpuhdzxO60Co7oSHyoizYrO1YIUtcd9m9t16DHvVWDaysASRyPiWKwORhxP/7NfTr47z&#10;EbkhEHm5+Plf6+u1r46ahgkjI5GBUZiZRWwjo9BGVjEGZuF1opvWStu+J2as656Il3tlFmcNr64K&#10;NFPo7+9flqvG1aLkU3sSTpbHnSzyP77L/lCm8cEEvYNBRqNemkNuyq0u4g3uQtX2nNWWnG1GXDWK&#10;TE0SXMV5mfjGy8kjL09XCeq3pdEnpcEghAUI878KCIGfjzslJenJynz8i4aqpuFGJv6NLKKMHNIM&#10;bGKMvMrrJE3Wafuu1fJdo+JuFJCFl3tlFmcNSzAF9KDUH3/8gVexJLg5uA7mUA7toEwUBIzmuoxn&#10;W40lmkxHGYz7Gw66a3W5KlQ7ipU7ixZZcBUbM1frstfLMdRLcKtycD5evgv548ePz5w5KS8jTvtM&#10;MBiEqBAR2QQE9MlZmlmAlUB89+5dfPsVQEPbnJFdYiOXJDNB7mMhjXWSRmt0PN/bFLLOJGidcZAR&#10;aSX9hn90GxcyhY6OjtbWVryWRQIns6+6cCo7ZDo5+EB+WH+620Ca9WCccR9JczRYd9BVt9NWqdFO&#10;psJGuMZVvNSSs3QTU50pT4Mqc5ccR5M4e4Eg8+PX7aB4D5eXFldVwD4pDQYhLSGMDAKJBDILMAWI&#10;kX0gy8ACPwF8C2o9y4+aifPHonrvi+l8qOqwXs/rQ9eU973T1tuQ1nukrAvIM01a9Md7F2ENr2MK&#10;zc3Njx49witaDE/+fDyU7TOc7DcY4zqcHtARY9kZZ9IaYdAVrNXrp9ProtVipVBrL7vXSrjETnyH&#10;KVehLkupLnuFAmOLLFeTDHelBMuDe/fwupaKrra6FvYxaXlVZezr8wqyEjSFALNAH50XF+GnfWue&#10;ZhMQwyJVOXj0dbXx6pYPFYeQj9TtP9wUts4mdp1HxhrH2PVJle8VtryXXfVBeonZjjK83Cvzqtbw&#10;/H2FRZlCQ0NDXd3ivoCNOHtydnIbaTKLNJ7sP7rVvyPWvCPGuDFIud1frdtDs8Nao3aLTJmV5F4L&#10;kUpH4SIznr0m7NWGhCpVljZVQpsiT7EUe7SkEF7XIgEnae+e3Wg6Ai11RYjRp+dVFGWQQkCQkxaj&#10;zUWAAm1GAlqCZiLiwnw9PR3LOApV96S8b+z3nkfWGp+c9zOb368aWVfRs66sbW1157ryatvmRX/L&#10;61Wt4fVNobq6Gq9rMfTl+RwqTDiSTzmURz6ykzyabj+YbtVD0Rkm6w74GfY46LbYyO+zly22Ei21&#10;E9xuylKoz1qszVWhwNykwN2kxFspx75LjojXtUjUVBTAArBviWsoa0NQe3aKCjQLATILJBUoIPuA&#10;gGwCAjk89Nfff+fn44E0LzcHvoPXRici90O/rf/NaF23p2d9y8T69rH/1zG4vnfs/aHBD7obLRsX&#10;/Q3XV7WG1zeFyspKvK7FcLI6/sD2yJlc8v6ckJkdwcOZDiMZVkNR+lMUi1F/0z5H/TZHjVoP1Qon&#10;qXo3uVJzYoUZf7UBX60qe7s6b48aX40S527ZJVoDkZtDV0tVV1NVR1OFNj8F2AcYBAQ0PwXYBG1+&#10;CnQFAbVAgoEsA6yEaijCElSzAPHg4mB78gQumsvwtWmTnc0f7u1d1zX13tD+D8ZmPp6Y2jA1xTw9&#10;xTw5wDpY49C3uA/QA69qDa9vCuXliz444FBR7NRW8kR62P680Mlcr8FUq+G0zf1RBpOUTcM+xn2u&#10;uq2umrXealVO4jUu4iVmfJXGhFpNnnoFrhY1YreWYKMaoVxl0X+mv3vv6+vXr/IROAWIXHDV19NS&#10;+2u2Ek3MIGgiQZuzBJnFfMtACbAPWsxPnQaNl5ftwoWzv/zyM76z18B64ADLwBjT5BTHkcNch6Z5&#10;ZvfznThAnJ3gP9wnfKjRY2TF/IbXN4XS0lK8rsUwkuUznBQwkuw7mR0wlOLQF795OG5TT7j+cOiW&#10;fi+DDmftFk+NGm+lSnfRVg+JOmvBVmvRFiPBTnVCv47QsLZImwaxQmXRU5UA2RkJslLCfEQuMAgY&#10;GsD51qNOVaL/dKoSbLYSDWU0W4masiyarQRsAoxDVemvCUuQlYDfgM9WQuQqyM+qqty3LNpgOzDB&#10;PzQsfuyA+MEBmWMDiqdHVM6M6V7er3O2T356d9DMoi/Nr2oNr28KxYucK4HKk3aKUxPZrY1sN5Do&#10;1hpp2kHZ3Bth0h1gOBxg3udh0OqkWeehXuoqV2ErUusgUmrGW2/E26RG6FAm9GoIDeuJtGtyVWks&#10;8WOznm52ZSWFfAR2IX5uUAg4o3raqvo66mAWWKCqBT5VCdXBBLVAxoGuIxAgE8yIOmEJFjjYmaFa&#10;fR1VVP/r4zYyIzM+rHRwQPNot97xVuOTdaYnau3OtTqeqfeaq887146Xe2Ve1Rpu3rz5mqZQVLS4&#10;GbcQFWF2zcG2TSTL3nibxmCtVpJus796k4tqj5dRu6NWs51yjYtKmYtElbNEs4dMi7lQu7lYt5HA&#10;gLbwiK7ouI5Ip6ZQhbIgXtdiePz4CSnUPz46dHy4R0xEQFgAswbwCuHCb0CdmIQ6d40a8ipoE9eg&#10;gM1dQ53NRpCIT4jIz8+uqqLw+fXLwQHuWemJf/zxO76b18OlZ0K2t0dlot3s9IDL+c7wc62JF1u3&#10;XmrLv1ibfSS3+WwFXu6VeVVrAF7TFD79dCkzEZ4+drQ51LEx2Lo91rzMW6kuUKPaXb7BWavbw7DF&#10;UbPSQaXMWW63o/A+C75aG4EyPe56Le56BY5Wec5+NeKwpkCbBqEkwAOvazEEBLj8+eejjNS40r07&#10;ujtb7G3MaWME8ApV5KWN9NQwm9BRh4AuIlS1wOdDwy4NfNwQwBQ01JUiyCHNTeXbt6VFhAc8evz7&#10;5zeXMrPS8zh1T8n3D+nODDqd7Ik+07LrXEn9qbzq2ZSW2YS2A6HTpxb9mNkirOF1TGHXrqXO5PTk&#10;z44olzaKTVfs5lofxVpvhTIHqRYHtTYHEAbVSlvFMmf5EiexKnuhLlfppi2EbmPhXnX+QXXCqDb/&#10;hLpgu+pS/oB0bPbw1avnggPcnvz5mBTqV1e1p7WpBk65AJGTOlgQBoMAr9BAW5U6jRE2k5Ghjrqh&#10;rqqhrjpcGtA9aQF+nsiIUGamDTBALSvZvq9oh5uLPfyc7q7Wx49+mzt9HN/Za+BQNqBY3Wg63kM+&#10;1llxrmL4VNLofu+JUavZCYtTo5uvzCbg5V6ZRVgDsGRTmJ6exqtYPHU7s2sjbdujjMEaGn00Kh2l&#10;2p21Wx3V6u2Vy+ylyxwk99oKVVhzt9iLVelwt2vzdilz9ytxDyrwtSvzJynJ4LUsns6OZnKYf2V5&#10;cXCgb0nR9pn9o0QediIPa9HOPBAJdJtBQUZ8k6G2qYEWNsGVviZ4GGAKcHXg5GB59Psf3FwsbMwb&#10;hge6s9Pi0tMTP7953cPdqbunfbluQFll1BiVt3j21KT1ZTQNBE4Mbpqb0Lp6QOPqmMqlLvkrY4ue&#10;w3lx1nD69OklmMKOHYublfF53Azl20imDb5gDYp1DnKdLnpNtqrVltLltmIVzsLlDoLNrsKDLrKd&#10;RtwD+oKD6sRRed5ReSEjwhLvNMzj8a1bn0VFBKUkxA70tV88d9LHz0tWWuzooUkjfS1QCDR05CNw&#10;QAA7gEDk5czMSLl86byMhEhebu7pk7OnTx7Jzk69efPqrVu3MK1bPlyzGq3SdkQXp5ZUeg00mhxo&#10;VL4+IX+tX/LTZuHrzaJX25zxcq/M4qwBWH1TQNSHmdYHaDb7aLTaKvS46DRbK1ZYSJXbSe1zEqqw&#10;4W2y5e20EWjRZx3UJAzI8/ZI8NWJC/72+2v94fQp2PmLjQn/7befXRwsfvjh25kD++1stgz0tLe3&#10;1PITOEEe+Hg5IQgSCXy87NeuXWppqrK2MDl+7OCPP3x37uyJJ4//GBzspVW1jDgGb/WLTIsLcyum&#10;GLZHyh9OEX1YJnA9j+1iOvvZRLaZdPxp9Vdn0dYAwOBilU0Bwc7B0eil3Gat1O+s0WopV2shVmYj&#10;XmkvWGnN1W5N6NxEbFHh6FTkbBDlZGVm++WXX/DNlgM4jQP9vdVV+1ztLb/47EZeTtq2nLSh/vY9&#10;hQXcbEzo2SdOVqaiwm3tzRUJsaTsjOSffvo+NSXm1ufXOztaUCXLjrWtn72pZfAm7a02Sm3Ooqe8&#10;uK76M5/y2jjnzTDtuLHZRwsv98osxRoAuPL9oynMzs7ipZePImfVRhv1Xjv95k0ytWYileYCNRac&#10;ZabsjcacVaqc+0RZSsU4Anl48NIrQG5uen5+VnR0cH5e9q7t2c2N5dxc7MgaONhZa6v2ZKUlxMVF&#10;nT41uzUnY++eQrTVCrFZb7O2qKSRiJCXNDFXnbNWh6lBb2Olzielmh9HSX+SY66Ml3tllmgNNF5o&#10;CtQL5AoSrKNZbSi2Y5Ng1iauAlPOfC2W3ershVIs4mKSeImV5PHjR7//9ksMJezk8cN9Pdhc0FnZ&#10;6bm52U8eP5ka7z11cvbr27f++P0X6h8jVhYNRVUpdk5VLjZDHmZvEZYgCeZQSSZPEUZXIQYTno3W&#10;ujqLdVdf1xreFE+oT0bD//fv3KP+5mWbcvTVSU2i4Kl5jI/0v5GDWRbeVWugsxLQrYHOX9Ctgc5f&#10;vJI1/Oc//0GvbAMzMzOwODc3Fx8f39TUhNaiYgAUgEX05j9tbkYA0rAhAKugDJ77boJ+HTQISkA7&#10;oDahrQLgN0I++qVolb29PXXNygJHgqeWxD9bA3rHHmKAekKx/QUGBl6/fh3SaC0CrULQ8qFRoCFo&#10;s4UC861nWYAKn5mwdRWY/wOhNea/kI6mgkWfP0A581tpeUHfR6AB+4WdglEu7QX5ZT4xqwa0Avo+&#10;BPBmrWGhMw2HRDsl0BlW6Ajn90AAFpE848uL5F21BjorAd0a6PwFbg2gLa9JY2Mjnlo81PmDlwLs&#10;FE+9UdLS0rZt24YvLB7q7MXLALQGnloM0P6urq64GaB/qN8TpfN/F2QGy28NtHl6Vw4w5/kzAMMi&#10;nnqbeM1JGF4I/FI0FfP8n/8SRl75E+DIDJZoDXDK26nM/820NBzxKtgEApkC7G4lWv8l0CbIhgMA&#10;PvnkE2j6+a0Px+Pj4/Pq5+NVgDqf+ZmoftgRbVJv1CAQo3m9IQ2bQOLlTYTMYOnWADGtRaytreGA&#10;aLtfHWuofDqPHvxy2CNtcdVAjYvZwn/+A7/30KFD0AJoFRwPrIU2gQ6DcpYFtEfaHPuwX4jBENEi&#10;AGmUCTHYB5wOUBFkDZB4iaIgM6D7DXQwkBnQrYEOBjIDujXQwUBmQLcGOhjIDBZnDZcvX75w4cK5&#10;c+fAXZqbmzt16hT6EtTs7OyRI0fQpMoHDhyYnp6enJycmJhA718MDQ3h2y8VUVFRNKvd86B57oSF&#10;hWlpGq85JevbQ3seqTM3rLswuKcgtC0vbGR7aPc2UndW4GiRV8+OgPb84LoUz5HyyOF98aP7IgZL&#10;w0bL4xpyQvqrM8ead051VOzvrjk42DjTUz012DAx2DA1VIc8zfkgM1icNSzNFAYHB/v6+vAqFg+c&#10;aaGFJ0KVkZGBGE15iKZDBTvAVlDBq3jH6c3e0pVq0ZuhM7bDYiTPfDzfYmKn9eBOh/5S2/Fd9gO7&#10;/aYbcg+0FhxsK5xp3TnaXFJYWOlKrtDzqtAiNWsH1WuFNmmHN26JqfHMaPfOaYnY3rI81rBkU+ju&#10;7sarWDxotlOwiRciLy8PyqGqqgppSUlJiNHkmQi8inec0a22Q9kGI1v1xgocJssj9zekjVcnT9Vl&#10;HmwrONCYvbdgm67rViO37Zu9dxn77DL23GbiW6zvWanjW2/gX70poMwisNwqpHiTzx6z0FJrSAQV&#10;L481LNkUOjo68CoWD/R1/oWBcw8xGATEIAbUvL/Aq1gS9+7dY2fngECdHp+DjZ2djZ2DDf6nTo4O&#10;/8Iq6hIXIyMTMzMLCwsrlGRiZkGBmZkVCkM+ExMzrIcAhT/ZsBGvfTEMlseONeZMNO1p3JMZFp1l&#10;7JKuZZtm7r3D2C1rs1eBkctWK//thh7bjb0gLjDy2m7uk2/iVWDsXmDhv90quNA6cIepd4FZYL5r&#10;zG5Tv8LNAUXLYw1LNoXW1la8isWDNJ/qCfwNONkQw5UCDEJRURHSyL1A+Qi8iiVx//59bh4eCGhK&#10;ZHyKdOq0yNh0+vgc2dwEApGFlRXSUIaXl4jm2Ofk5IIYij2dPpsTAtQFxoHXvhhcwnba+O/Qccox&#10;cN9m6J6l45Rp4JKr77ZNxznbwG2rqUvOFq88A49cXaetei6ZFm6p5p6ZJk7J6jaJeo7phq6pQeR0&#10;O990R99Ml6Bs/+gCUkz28ljDkk2hubkZr2LxwMl+CWABEKMps5+fWRuvYkk8ePAAO99c3EQiH4HA&#10;CycYTYrNx8eP5sVGZ53Ix8/CyoamzAY7RGVQ4CXyQQxCggV2Dl5ePtAJvPbFoG2TqOOUDXqgZZuu&#10;65Dj4Z/jG5Ru7pKhaZehYZ2sZ58UHbtT1SxK1zrO2CZ2i12UvXOit39idGSGu3eKs3ucj39icHg6&#10;KS49Ii4pjJIcmbR1eaxhyabQ0NCAV7F44KSCB4DO7vNISEjAWqQQyDLmg1exJHBrgA4OPZ6qCijQ&#10;pAJOPMSgB9Dj8VUEXpTPyYnZBGY0XNxwMUEGAWm4guC1LwZdpzRdp1RtuyQNmzQ1q0RV82hLlzhH&#10;33htqxgjC4qRZaC3T6R/SKK1A8U/IM3DN87OKcrNK8bRlezuGentHRMUkRRETgiISIiIT4uIS0xO&#10;Tl4ea1iyKdTW1uJVLB50maC6AS8ATjnEK+E3gDXA2SXA2ebDtIE6tT4Ww/L8RZAKVlY2MBEIYDdg&#10;EWAEyFyQ3WA6Qb1eQBp8C7z2xaC0maJlFW1oG65uHqFkRta3IRtak7WM/TZZhm+xDvXyIgcHxbh4&#10;xru4xTi4hPsExoUGhsVHUzKSMskRseGU5CBSdAglJpQSG0xOIsWmkOLilscalmwKVVVVeBWL54VO&#10;Aw3kK4BCQAwiQc37C7yKJQHWAMrPxw/jVRjfCsFZ5+Pnh+uCsLAIOCaQQIugXEghIAgJi6AELy+Y&#10;ERG2gjRmN1RbERAUAkcSr30xyJuSNGzJGluCjCyCjc0CzRwiXR2D3L1IZlaBDg5h3l6xjo5Bbm7h&#10;Xl6RQYFR4aSolqodXj7Bwf7hwcGRQWGUqNiEnLSY1PTomLhkclxSTFLq8ljDkk2hvLwcr2LxQO+H&#10;kw0xmAWm/k8T6PKhpaUFsZmZGcRycnK0tQi8iiUB1gAeIpxU8BvQSUUBLSJhwPxGIh+MHaDjg5MJ&#10;S+iSAUJA1QICpP/yInkIS7tSODj45qVH6m/y9vePtHAMNd7i7+YR4ewc6uQS7O4Z5uke4usdGhxA&#10;jo6K9vEMjSTFhIdHB4VGxJAjyFGxEdEx5JjYiJiE7Mz4+KT0mIT4qPjo5bGGJZvCvn378CoWD5xd&#10;cA8hfgY42RCDTUAMCkFLo3wEXsWSePgQrhRYn6aaAhH1b2yR+Fd3pzoVfKxgDU99CHRdABcTcxNg&#10;TEE1BeRFwuLSvMgtVl5brDwdHH0yEiK3Z4ZY2/i4uoW5uAY42nsHB0WlRQUmxccHBZKDAsKDAkOC&#10;wymUyMgwcnhoRGhSXBQlLqJoeyolhkxJjE1MI5Piw7Nyl8lvWLIpFBcX41UsHjipSPbBD0CJ+YiJ&#10;iUEsJSUFMbpSzC+GV7EkHj58iFkDdrr5IUaWgdnGPPGHAFcQGFNQrQFzHJBZIGuAISWk8TEFByeI&#10;B/OS/Iaw4JCggMBocmQkiZwQSc6MjyxMCmgtCXe0d/T2DA4jRbr7BUVGRFEiooP9g0JIweHkyPAY&#10;UnhkZOXeBFJ0aHxcZGJSTFpqQlp6ok9kxGgteXmsYcmmUFRUhFexeKCvo3uRkIB4fgKA0QSsVVJS&#10;gnh570XSrAHMAZ146NwQwzK2yI3nwJWC+en9Bswang43wCCQL4kuExBg1dLuNyTGRpKCg8ihIUP7&#10;fPr2+SZHRFBCvWLD/BNIAckUv/Ga6GhySDg5NJgcGhdJIVFCSeHhpbuSiovSwyPIickx6WnxfiGk&#10;oqKk1rrUsVrycG348ljDkk1h586deBWLB87uS0CjSuRYLO/9BrAGJAMiomJw/QEzAEMACxATEwe1&#10;gHwURERE4ZRj9sFDkJCUgmLc3Ni9KbANKAmLT42DGxZBRfDaF8PW5OAAX8+YiNDw4KBISlBSdGha&#10;XHhaLDk9JjQxJiQi1C2G5J8a6TXbFhcS7FOQSUqMjSnISQ8lRUREhBbkJcTHRLiGRwxWhI/WhQ7W&#10;hAzVBC+PNSzZFLZv345XsXiev1KgBIrRNUJeXh5iNL5YxisF9HsIcC2A0w8KgQXMa+SH/+FfLEAW&#10;Hz87BwckYBH2DKcfC09VBMwEJAJZAywvbYTZsNOTHOYfFeYbHxMWEuiRFBOSEhuakRiVFhOcnRia&#10;QAlIjA4oyKR07YvKy6SEB3lP14enJQV5+vkHxZCLdqVU1GVP1IWM10eO1PqN1QWNNi7TlWLJppCf&#10;n49XsXigi1M9whcDlwOIwXugpeeDV7EkwBqwUSX13MM5R5ZBPevYItU4sDTkgE+A5cMyuqbM8zHR&#10;xQJzLcEc4EqxJGvoa0xsqYoerQtPiY0IDvYEPchLi4mLDKCE+cWE+e7Kie0tjRioCti+NTo2Njwh&#10;2re8KLKzJnVXQUxfTcpAVeREfdR4fcRYXfhIjf9wTeBIjd/yWMOSTSE3NxevYvHAOYZLwELANQJi&#10;aWlpiMEmqHl/gVexJJ5qA6Y1yAioMeSBTmDnHvxLiPkFBKl3nXFrwPKp1kD1IrAEmAH1YsEFaRh9&#10;4LUvht6mtPL84JF6r/7m9IMNPt7+biHBoBBB+TlRrRXp27dSynan79keV1qUk55CSUoOz04LrS5O&#10;3Lc3e39z+GgtXCDCRqrII3UkMIWh6pDB2qDlsYYlm0J2djZexeJBHsBCrKjfgDwDOMcowcODXQXg&#10;fFMvB6AB+IiDlZUN+j3yIjExeHppgAywASQM4EXC4tL8hvGmqLHurRNdmYNNcUPtaX2VcQOVgft2&#10;RpLJQdsySXtzExtKsjtrM2urMmtL0gu3RScnx/TWJk02RIzUxIxWR47WRQzVhA7XkAdqyYPVgYPV&#10;rstjDUs2hYyMDLyKxQOCD91zIeCUQwx2APHzJfEqlgRYw6FDBw8dOnTixAmIEYcPHzp27BgkYLCN&#10;gMWZAwempjD/GhbB0YbrKTA+NrZ/P6QnR6EPUT/AOz4+Pjg4gNe+GAZb0kbbE4c6UsdaEnoacnrq&#10;0xvLEntqk4frAv3CAgrz4wvSwnIyglMSg6v2pO7enTdUSz7QljxeHzXRnDBcFz1SSxmqBoMgDVWH&#10;DVaF9S/XlWLJpgAthVexeHbt2oXcAji7mC/wNAF2ALGamhrExsbGEMP1grYWeE0v8u1hsCWjvSq+&#10;t6VgtLuwtSKpuTK9tyG9och7oiF5pGvnWJ13QW5c/raE/ILktrr0/U2UqZb4/c2JY42U4Ya4oXrK&#10;aH3UcHXEYBX4FkE9lWE91ct0paDzRoCTt7ywsDx72wOZAd0a6GAgM6BbAx0MZAZ0a6CDgcyAbg10&#10;MJAZ/M0aPvnkk7Nnz67+y8503jjIDJ61BtpL+Hp6ejBKRgnAx8cH5aNMGuCgQvxMJp13DmQG9CsF&#10;HQxkBnRroIOBzAC3Bjp0ALo10KFD5wX8TRoaGxvxFB06dP5vQ5cGOnTovIAFpSH36ZwLfNSpZmao&#10;c87Ex8f/5z//uX79OsRoKo6BgYHAwEBIQElaAopt2LABakAzt0Bibm4OVsXExKACsBatQjFKALAW&#10;KkeF5eXl0TFAflNTE+TAIsRwJLA5mpkCxbQjgUVIQA4cKgAJAG2F0nTo0HlF/tZn5ksDrXehBJof&#10;BXopxKizPS8NaC2UpEkDdGmUQL0daQqUoUkDDaQLkKAVBmlAu4AEbS3E6EgA2C9K0I4EtkU5UD9t&#10;LS2TDh06r86C0kCHDp3/y9Cl4c3whAq+8BTIwAL8R4fOm+aNScPvv/9+9uzZ41SOHTs2Ozt7lAr6&#10;ihB6o+ngwYMwfDhAZf/+/dPT0/OnV30XmRnvbU/0KrOTarARrrMQqTEV2acntE9HpFxXbLeW4C4N&#10;sSxFQpQsS4ym0J4wl7MnZvHN/u1QdfL3ltbG1tbGzs5WPJfOG2W1peHixYsnT548ceLEYkVhigr6&#10;cMQ4lftLmhR4lfn98aPePcmlwbo1JP3aUJ3uEK2eQOUeX6Veb6V2F4VWe7nGLeINphKNm6QrjERL&#10;9cUKdYh5WjxZWoRkDc5wNa4QWVZ/KRZvfsaWndlQ2+N/lUPxGP6/euUSkZeLGjhpgZfAwcPDrqgg&#10;e//+PSjzryQoiGRmZc8jLPoJC/fHbFwfMXN+zMSzYQM/wwY+BgbBjRsFGTYKYYuMwgyMIswsUozM&#10;UgwMogyMYkwsUiys0tExGfn5hXhdK8MqScMvv/yCPka8LKIwNjY2OoreeB6BVfg+3jI8PDwIBN58&#10;X7PDBR6H85xn82yOZZvNZpoeSdaeiVY/FKk5HaA65aM25qIw4qQw7qLUayfdaSNdby5UbU2ssiAU&#10;m3Hu3UzYacSxQ49thwZ7njKrIi8HIwNTeXk5voN3kydPMEVISkogcLII8fMI8nFDECBy8T0NIA1Y&#10;TOSGwEcNbKyMDQ11aPN/DR2dXeqahtwECSYGIsNG/o0bBBg28m1k4NuwkX8DSAMjPwMT/0YWUQYm&#10;ESYuVWY+HQY+nU+EDD8W3cTEp80obGzgGFVb14TXtTKsuDSsnCgMDw+jr0gMUMH392Z58ucfjx4f&#10;zCV9XpP9WU3G5dqUq42pl2vDP60OuFLhemGf/eU9NhfyDS7k6J9L0z8dr3uSbHjMT/Owl8YhH/Vx&#10;N4VeN9lme+F6R6F6J/5Ke0KlLWGfBVuZKUuNEVuNLnuJBucuSbadIqzbRdkrSAH4Ht8F0F2V+/fu&#10;KCvKiQgRRalBRJAXgrAAAQQCAqiDAB83P8TUBAr8fNzgUGCSwQdiwcXDzWFiYvDo0e9Q5WP4D9X+&#10;btLZ2aWiachDkAQ5YGQSYmQVwYSAXYKRXZqBWYyRRYyRQ4aJS+5jHsU10pb/VXJeo+C0RtH5v3IO&#10;a2UsPlBwNPBKra5bWR9/ZaVhFUShv7+/r6+vp6enu7sbRiv4jt8Qrs5uYxmkO7Vbv6rPu9WY9Vlz&#10;6rWW2E8bwj+tDbxW5X6t0v7TfZYXd226vE3/crbR+TTTC1EmF0L0T4XongzWOhKoNOUnP+IrMegj&#10;MuAv3unF2+nO0enI3GHJ3GnB1GHK3KHL1qjIWCPFWinGXibMpsjOcvAQ/nfct5mq8mJRQaK0uLCU&#10;uBAECVEBCOIi/GLCfEgaaBqBAlIKWhDg5wGBeCaAWPBws4+PD+P7eAdpb+tQ1zDm4ZVjZBZmgMAq&#10;wcAmycQjz8Ahxcgtw0hU/kRAdZ2U8f9TsV2n77/eJHSdYeBaPf81un7rtD0/1PU1DMyuqW3B61oZ&#10;Vkoafvvtt9UUha6urs7Ozo6Ojvb2dvwIVpfffv/tVsfWb3vy77Ztv9dccKct76uOvOudGZ+2xd1o&#10;ify0yf96g9f1GtsbZdZXd5t+mmdwZavpxSTTyxHG5wI1T/trzQWqzPjIDftIDngJdfsI9vnxt3lw&#10;tbmwtjls6LD5qNeSYcicbdSUfVSTYUxpw6Q8x6gUZ5c0e7MYyw4HC/wI3hqePHn04w/fWZpvVpCV&#10;VJKXUpCVkJMWk5USlZEUgQDqICkmCIEmECggV+IZpYCxBqjD83pBC4L8PLw8nK4uzo8f//H4MXgT&#10;7wzt7d3aBna8whqMRBUmflVGfhUGPtWNAurvSxiukTJcp2i1Rt9zvUXEetuo920i1hh6rzf1X7cl&#10;6D3L8Pcc4jc4xG2K21VZ14zXtTKsiDT8/vvvqy8KbW1tra2tLVTw41gdnvz58//+99NE3oOx4ge9&#10;ux907nnQUfRVz/bbPQWfdaXf6Ii60UG60eZ/q9nzVo3T5+U214vMbuab3cy1vJ5qdj3O/DJJ70KY&#10;/vkoo+MkpYMhivuDpaZCJQ+EiYz4cQ55sQy7Mw85MIzYsIxtZhk13jik8tGw7IZB6Y294hs6xNma&#10;BDfWCLPEKUu8adcau30A9Pf1yspIqKvIQ1BVklVRlIEA6qAoJwlBXkacJhAQpCUwPwLJBASQCRRo&#10;ww2UmB+eyaSJCMoHpYBBx4kTx9DBvOW0tXerWvmxq1i9L2n8gdyW/ypafWAYsMYw8AOziPftoj9w&#10;TfrYK/s99+T1rgnvB279KHbP+/ElHybs+zCp/IPY4o2R27bkFGfm78brWhlWRBrelCg0NzfDT2ho&#10;aIDa8ENZFW6P5fxwoOiHyfLvBvd931vyXW/xnYFdd0eKbg1kfdEb/0V/9Nc9IV+1B3zR6P5llf2X&#10;pTafF9p8lmvxWeqm6zGWV0INzgVrnY/QPRKuNB0iMxYqPhImMkYS6w8kDPtyDHkwjzgzT9kzHLBj&#10;OWTBvl+fYUaX4bgm61FVlll1tv0KLKPyjH3yPLXhfvihrCKPHj/G/ub4+HcfL1c1ZTltDSVtDXlN&#10;NVlNNSWQBsihBZAJpA4QwIkAjQA/ArkSSCzQQGO+UsDifMmY72KgRZRAGoGcDhAIVEBMmEjkYY+L&#10;plAPE2Tzbbwp0dTaqWgfyKrv9Z6283rT0P/aJq11TnvPa+tar+z/55WxPrZ0/faO9/f0rC/rXl8z&#10;+F5px7rC+jW769furlm3vYwxf6/Fvqrsgj14XSvD8kvD5cuX36Ao1NfX19XV1dbW4kez8pwc2PvL&#10;kdJf9pf9OF7z/XD5D4Pl3w6VPBzefXdi592hzK8HY+4MxnzdT7rT4/91s9PXdXZflzt+U2T3ZYHd&#10;7XTbG8k2N6NMP401uZa8+VS8+mys+uEYxZkY6UMxogfDBQ4Ech3w5dzvwTblyDxjyXLIlHVKbeOk&#10;IsO4IvOoDMOIPNOQNFOn9MY2aY4Scc5vbt/GD2hVAK9QRUlBQ01RW01BR1NFW0MZC+oqWNBQ1lJX&#10;0lBVgDBfI55xItBAAwnEM0oBDgUEJBnIuUDxM+EZ7YAgIkTcV7L70IGpQD8fcRFMO0Ap5GUlvvzi&#10;C/y43xpa2jpVPSgc1mHrrcLWe2T9N2zv2sS69Zmt/81tW7ur87/7ev+7r+O/lV1rGvrXNg+ubR1c&#10;1zG8tr3vvfbu91tb2JpqrNrq83cW43WtDMsvDW9cFKqrq6uqqkCe8ANaSX766edfTu758XDlD/ur&#10;vpuo/m608tvhfQ9HSh+M7bk7sePuWOY3Q/H3BqPvDYbc6fb5ptn+q1rH22X2X+20/yrb8Way7fUo&#10;qysRJhejjS/EmxyP0zkSrX44SnYmWvxwjNRhEu8Bf7YjvhyznpxHnFln7QinrHlPGLLN6bDP6XGd&#10;1eY5p0uc0+Q4pM4+pcnWrUIoiyLhx7TyXLp0Xl0FVwSIdTWo4emijroSCiAQNI0AaUAyQRtoKCtI&#10;g0ygmxHIlUDexDM+xTOBNhh5YZAU5SeHB9fWVlmYb5J4qhcgH0J8hF9//QU/+reD5s5enYSdxOSK&#10;T3LbPt7Rva64b23NyPruA2t6ptZ2ja7pGl7XN/b+8OSH4/s/njzw4eTkR6OjHw73fNTb8kl7OWfT&#10;HvvO8rTcHXhdK8PyS8MbF4XKysqKigrIxA9oJTl54uQfJyt/OlDzYLz+29G6h6PV346WPxjdfX+s&#10;8O5Uzt3RxLvDUXeHwu8O+D/s8r3f4Ha3wulumcfdXW5fbXX9IsX+i3ibGwlbriQaX87cdCZL73iy&#10;xvFEudkEyeMJEifDBWYDCScDCKe9+E46c5204Jgz4ZjVZDkEQwll9oNKbNPKrGPyzH3yjJ0KHFVK&#10;HMa8BPyYVpDH4JxfvHiBHBbAT8D+ysjPywldXVdLFURBT0tVT1MZBV0NJWoAmcC8CaQRmmry6iqy&#10;8/2I+TJBUwra0AN5Fkg1UIz0AsU0BYEgLwOLIBzC8wuAUsAoA44QjpOXwJmXm3nnzm3qUxX4nZE3&#10;S2NXr0XzuEDz+MbOyY/7Jj8Ym/n40LENx04wHDnGevw42/FZ9tnDHEcPcR2d4T52kOvoAe5jM9xH&#10;Rtj3d3BONAkOlzkNVOwuq8brWhmWXxreuCigmRBKS0vxA1pJWupr/wcuw3TD/Ym6b8dqvxuvejBe&#10;em8CRhO590fTvhmJvdcffrc36H6X991Wj9s1dneLbe7scrmd6/Blst3NWMtrlC2Xo43PxBueSdQ9&#10;kqxzBEYT0WJHY0VPU4SPkoiz/oRTfoQ5T545B+45a57zlsQLhtyXDLgvG/FeNeC9Ysx73pD9pD77&#10;jAHnuB7BVpiIH9PK8OjRo8IdedtyUnZuS3e0M+cjcPBRn02CgP5YAB6+ga4GyAQWtNX0tNVwb+Jp&#10;AJmAoKWqqK2qBGH+cOOZexM0vYAYaQSkIQbhoCkIEhFaAgWkIILUv24SqY9IgDRA4OFhMzczuXvn&#10;q2++vrWvtAj/SW+Uhs5+68EpicEJzqFR3kOH+E+cFDh9QnjuuMTZ45LnZyXm9oscHxU+Oih2fEj8&#10;5KjU6TGZuTHlcxPyx7skZyplhne4jxaXVK3sY2DLLw1vgyiUlJRAnfgBrSRXzs39MF7+cLTq/kjl&#10;w5GyByMlD8eKHozv/AZ0YTjhzmDkN31hd3uCH3T63WvxvlvteWevy90ijzv5zl9lOt1Mdvg02exq&#10;htXFTJO5TMMTmRrHkpSOxUuciZM8Eys2F8Z/KpDvnC/veTee0zacpzaxnzfkOqPOdlqZ5bgKx3El&#10;dvAdZuQZhxUZOpRZqlQ53ZTk8GNaMbCXv6gPLw0PdJWX7hTmJ1CfUMIuy0gd0B8LYHiPORHaavra&#10;6vpUjQCHQldTVU9LTeepQGDehLoSBORQYEFVUZM69ECjD1oA1UDC8Yx8QACngxZglAFSxU/kRoGq&#10;WZzcXKyK8tI83Bw3b3x6+8tbT3/EW+E11HX0OA6Mq4xOiY+NiI30SE52yezvVjjcozzbrXa8R3du&#10;QOd0t96ZXv0zfQane4zP9RnNdegfq9I9tNdgpmjz4ZLYUy1F1e+gNLxZUSguLt6zZ8+vv/6KH9BK&#10;8tPPP307UHJ/pPrBYOW3g6UPRvbcHym4P7r19nDS132Ub3qD73T63Wny+KbW+esyp9uFDre32n+Z&#10;5fhFqv3nsRZXozZdjDGcSzE5maIPQ4lDiQqzsXLHYyROxoidjpI4HSp0xk/ggo/ARTeec3Y858w5&#10;zm/hu2xAuGTAecmY76oR/6fGPBcNOE4YcB404BrWFTjeu3p/si0rKdTWUAoP9auu2MvOzBQXTQYt&#10;AIFAf01EfyZAtwbhIg+uBAR9HXVMI6gyoaepqq+lBjEETCw0sYDcCi21eWJBDZpqirQEEg5aAgLs&#10;CPMLnj5kjR6sBkVob2u8du0SC9NH9TVlAb7uMpL85aUr+8bBYqnr7HboGFHuHZYZGVSZGlY90Kt5&#10;pNvgWLv+obpNs3WWJ2ocT9d7nG3yv9ARdrE37GIn6VI7+VJL9PnGuNNVsUd27j5VvbuiCq9rZVh+&#10;aXj8+PGbFYWioiKI8aNZeQ5U77rft+9eX+k3fUV3Bgu+Gdx6ZyTj9kD8173h3/SGftPpd7vF46ta&#10;19tlbrcKHW5lO93e6n4zx/nzVOvLSaYXkw0uZJqcyNQ8max0NEFyliJ+giIyRxE+GyF6OpD3pBfx&#10;vBvfBRe+i9a85zcTLm7mv2TAe1GXeN6A74w+70k93v0abN1qbI0q7Mky+CetVhTMZ3jy+Js7X+7d&#10;nXP58tmKkkJ/byd5WfGGmhJ2NoaJscGCvEwiD6uwAI+oEEFchAjSAKMMGPPDJR38fANtdSNdTYgN&#10;tNWoQR0TCDT0wIYh4Gio6GmpIMkApUDx09sWEMDXUIRiKopS6M0LNHBAD0eCHGhrqXKws3Z2tn/5&#10;xWcszJ801u5TVZF3tDcrK9lx6dKZvbvzf/rpR+T1vA1Ud3Q7d02qtg4qDA0rjvYqj7UZz/bazA04&#10;n+sJmGuPONuYdr42/0JN0aXqvef3Fc8VlZzeXnw8p+xYZtWxtNqjyd3HdxSVrezbNMsvDcD169ff&#10;lCjs3r17165d+HGsFpeq8m537/qiq+CL3q1f9qXc7ov5qiPyq1a/r5q9vqp3vV1ud3OP1ef5lp9l&#10;2H4WZ30zzvpazKZPo0wuRBmcilU/map9JFHpSKzMgRip/eH8B8OJJ8gCJ8PEjvnxHXMhzjnwzVnz&#10;njHjmDPiPGvCfVaf85IO10VDngu6XOf1+E5ocx/W4epXF7w0dxI/lBXjt99+O3JgfKi/Y9vWtP/9&#10;/P3e3dsbq0saGupamuriYsJnDk51t9fx8nIW7dq2NSuFg5UhIzVeRVFaXIRPUkxAWkJIRlKYdoNQ&#10;S13RSF/TSFfdUEfNSFcDBUhDAMkw1IF8TDXwoKOmp4NpB+gLTRFoT0wTeDiKdu/4+acfmJk2pqUl&#10;5G/N4ORibajZe/vrm8GBng0N5WX7ir/++saVy+e+/+5egJ/P5Uvnbt26/vvvb/65ydq2XtumYc22&#10;UfmOHpmaSu2hNotDXU4HGsOO1qadqig5v6/jws7BsznDZ1KHTsYOHA7vOxDQN+kxNuUxPeV+cNrr&#10;9InMwlLs64crx4pIA3DhwoU3Igo7d+7Ej2D1ePL9/365VJ/zaefWax0pN3uiv+glfdUWervJ93aT&#10;z+0G19tVzjf3ONzYZnMz2/5mku3VROtLCWaXEozmorVPJegdTzU4mqh2OFZqf7TYgTD+Q2F8p0lC&#10;Z8MlTvnwnXblOe/Ie9aOcNZcYM6YcNaY76weYU6P94w+3yktwlFNwpQSV7si76HRsdW8FHZ3de7Y&#10;kfng/p2p8ZFAPzdHm83d3R2Xzp8uLMh68uhxS0OlpoaKv49rTUUxC+PHp08cCvL3InCxSogKgvuA&#10;1IH6NwVxBRlxGG4Y62uZ6GtTgyY1aBnroaBmrA+jDyX0lDR6k4LqI/AQebnAQWBnY87MSP/tt5+Y&#10;N364PTfN0dZSV1u9vLTgpx9+yMqKv3rlYn9fd3X13jNzx799ePfWrc8Cg7x7+3reIq+hpctyW7Na&#10;brX6vnqDxgbbvla/iaa4/eU7Du+qPpDSNhnSN+oyMmR+YMhkdsTg9IThhSnDi5N6l8Z0Lw5on+vR&#10;u3qAvLPkXXuugcb9+/dXWRR27FjZv/S+hD/++IOVjd3bUvVyc8RnzYG3ql0/r7T7HPyFErvPd9rc&#10;2Gp1LcX6WoLNNYrFZdKmC+E6c+HqxyLVj1BUj8VrzsRITUWKjobzTwUT9gcRjgTwnPAXOuxKOGrD&#10;MWvBdWIT1wlj7mO6XMd0CKfVCadV+U5qCB/WELTk52VmYTl/4Rx+BKsKdLAnd+/c/eGHbymUIAop&#10;IDMz5bdf/5cQR+nrajl8aH91xd4gP/eRod6h/nZ2lo3DA92+Xq48nCxx0WQFWQkkEKAOEBRlJZRk&#10;JZXkpMBl2Gyks9lId5Ohroq8ND+RR1CAFwK6wYl0ITTE/9Gj34i83DY25hXlxcyMjI21e08cP+zi&#10;ZF2Yv/XUqdkvPvv0zKkTj/74nUwOHB0ZmDs9+/DhvYcPHjw95reIysYOm4xa021NW3ZUWO0q9N6X&#10;E9eYWjacVNvh09VpNz1kPt2peaxL7eK4yqVx+asTildHZD4dkrnSK3e1W+Zyu9z1Ub/tRSv7p5YV&#10;lAYEjCxWRxQe4BbwJtmVE3uhNuBirc/lCpfrpTY3i20+K7K+ucPmeob11UTLawl2lyM3nyeZzJF0&#10;joWpHyApT0YqzMQpTlJEx0iCk0HEqUCe/f68R30JpwJFj7vzn3TkPW3Lf8qK/5Sp0HFtwmFl3kOy&#10;PAdkCfsVBYalxazl5PG9vmGwLtfe2uTv4/bdd/eaGqr8vJzNtxidO3f6wNRwcnwErO3rbJAQE9y+&#10;LSsjNY6PwH5u7pipkQ4fgQP8CNAI2sMLAuiNbCKXMPp7B/XtKRVlOU4OZnOzTSAKnBwskeEBGanR&#10;6koyNVXYGwRxUcEHpsevfnopJzvtwrnTX9++9eMPD319PZqb698eB+GF1NR32EfvtIze6ZaQG5yW&#10;EpUakp7msifLsnv3ltYs5eF8xWMliqeLxa+WC33ZJHS3TfRWPf+5nVyflwte3UO4UMB3qmhz4c6V&#10;HTivuDQgQBdWThROnz6N7+YtAOxRQkqWhZ2TiZ2LbCp1ceumK6mbLlNMLoSaXAnZciZQ/7S39mEf&#10;xWlvuSF/ucEgqRGyVL8/f683V483YdCFc9iZc8iefdyBMLSZbUiPdVSbY1SLY1yDu1+WS4SDjYed&#10;h5uTh8DD/dP/VuPvL4sEeyDq228fXL58jkwOCA72zM3K+PmnH0NDAro76r//7rvSPflhIb7d7Q2N&#10;teWsTBtHh7r0tNVkxIWTYiM1VeTAKfjrQ09ELlsr019//kFHQ01BXrqzvYGFmWFPUd7B6TF/X7ft&#10;2zK+//7+8WOHThw/8vjxb2mpCeBBXLl8/saNa99//5B6H/wRdjhvN9W1za6BydauJA/3gHAfz0gX&#10;s2hrjVI/vcYAlZ4AualAoesJQhcjOS6GM12NYTsZxniSxHQydOPJYMZjgRsmPZlnEvV3FP4rpAFx&#10;5cqVf8fw4VWIT0iMt5A5lqx/KtrkZOCm435GZwJNT3qqHvdQPuAmPe0hOeAl0u8pOhwg1uNK7HFk&#10;77FnGbRiHbbm6t20sd+Ys1uduVmRrVmBs16eo06euEeMg+cTRguLt+4V7IWA/llfU5EQS/nj9992&#10;79ru6+e2yVTvpx++Aw8iNSHq159/6mtvkBQVqq/eW1xUwMHOykvgoEkDDzcbGyvLzu05ZSXb5WRF&#10;ayv3/O/nH7w97Xo6mn799ZfQUL+TJ47eunkDdgK6U1tTgTyXd4uq6gZLMyd9dQMTJXVHLS1XTWVf&#10;dSmKlliGruA+Y75uS0KfBfOI+cYZG4b91hunrD4Zt/i41Wh9k+HHezQ+ylPZWOqolr/jXXu96lX4&#10;8ccfQR2WJgqjo6N4LW8/VJ+2uLiEnZWVnZUtQF562Fq+30q63Ua00U6kyk5wnw2h2pav1IJ7tyn7&#10;bhOO3QYcxTrcuxQZd8qx5kuzc3Nw8LBycrEyZ2emP3qMPeH7rvUA7I+dcNg//fTDgf0HoqODPdzs&#10;66qr79+9Ex8XWVaKKfue3TlTE4MJ8XGMjB8jXeDj42Zk+riutmZitK+wIOPx4997ulrPX5j79X//&#10;a2yoyc5Kun714vFjs79S/aZ3TxKesq+s3EBJU0lAWJnAp8bHq8XLpUtgM+djdRFkiJZmS5XamC7z&#10;8Vb5T3IVNubIb4yT+DBE7IMw8Q9dCOtdBT7yEdpIMVLOycnH61oZ3ow0PM/Dhw/PnDkzODgIfgSI&#10;AugFaMfExMS1a9cePXoH/MNX5Is73wy1NSbamVE0RdKNRTKMeLcaEbMMuDN1OTN1CIkaQuEq4iEW&#10;WzqbGr/6+q17WfD1+d//ftmzK39f8S5wHzJS4wP9PDNT459QVQ8v8RTo80+ePKqrrbhx/fK3D+/C&#10;QnVVeVVFyf/+9z+8xLsMXDJ++/0PF1+ygLg6C48oM484E7coM7coK7cwG7cAM7cIZLLwiDBD4BZm&#10;xtKiTDxiTNwijFCMV0xYRjs4Mgmva8V4W6SBzv8lqB0fFOFVLvpYGbg2QOFn5YPOikKXBjp06LwA&#10;ujTQoUPnBbyuNKDJcvGFt4kNGzbgKTpvCDSveklJCX1G4neR15WGpqYmeXns2Rt0+o2MjFACxQPU&#10;6SFmqBPwQwJAE1ij+enQWig5f9ZslJ4/IzaCZl7PlIcKIQfFKAdtOL8M7AhNtP3GgX4yNzd3//59&#10;SMw/wn8ftNMBoDTtvDxzpgAQEYgXmtwcWgxPPd0ETVxGMxJkgbD4fM1vLa9/9lf6Ny6D14Cuz2jm&#10;e4jR6ZlvDRDT1qLE/LUoDZnIPmAR0qjhoHKUgBy0CEBifrPSprcDuYE0lIReB4uoDMTo8FANb5z5&#10;Rz7/p9EW336bfnWQ1wAXj/mnG34mLNJOJcLe3h5K0swDWQJ0eFoZyJ9/ckFE4LTCIq1OiGERYsiH&#10;2t7+ZqSdbjhs9EPm/woUQ84zPxAaAf1wWFzp34jbJYJ+r+ENgk4/HTpvCXRpoEOHzgt466QBjgGY&#10;nJzEl//VoB+LL/yfZ3x8HFpjeFW+3PeWg5oCYnx5hUlJScFT83hWGn6gQ4fO/zE+/vjjL774AhK4&#10;EFChSwMdOnRwcCGgstrSoKenB7GMjEx7ezvK8fHxQYmFQJu86/znP/+BmEKhHDp0COXQfvj8Frh5&#10;8yaUhMYZGRmBxX/Hb0fQTj0wP+dVQK1BIz09HU+93aDjhJ9pbW2Ncs6ePYsSkAMnurCwENJQ4JNP&#10;PoEEsgQwEojBBiCfl5cXFUD2A0AOFEYloVkqKythFZgN7AtWAZAJORBD+tVbGIELAZU3IA1w3PB7&#10;IA0mQmspADKhORCwiNoOfiH6eZAGII0W3zng4PEU9acB+MLfpYH261BneEd/7AtBZxCMGNJg/fN/&#10;NWocFMNPpvV8SKAWQK1B62koQa0PMwlIv53QfggAv3f+T0b6CDaPfhoAPwS6AyqD1IEGahkESqOO&#10;A9siQ6K1yTNmg7rSq4MLARX6gIIOnTfAkhVtvkwsO7gQUKFLAx06dHBwIaBClwY6dOjg4EJAhS4N&#10;dOjQwcGFgApdGujQoYODCwGVFZSGy5cvX7x48cKFC+fPnz9H5ezZs2fOnJmbmzt9+vSpU6dOUjlx&#10;4sTx48ePHTs2OztLm4AfOEhlhjqtLpopD0AzYqFJsWiT36BJLtAn7Wl/Glx9hISERKgIPmV+Wlxc&#10;HE8JCgoLC0NhfOHvxcTExPAUtRieEhSE8qKiovgCdRPI2b59O75vOm+azq22HelmfVnmPXm2Pbk2&#10;A1ttB3Nt+3MtB/LtBnLtBvLs+rfa9Wy1789z6dvm0rXNuTvHsSvHfiDXYWSX11ix/3Bp6EgJuWeH&#10;T39p+EhV/Gh10mTD1gPtBTPtO2badx1o2zvTXjLdUnSgvfhgW+mh/n2H+8qmOveNdFRPdNRNdjRO&#10;d9cf7K073Ft3sLfqQGfl/r7qib7qoZ6GnrbGorLG5KLW4LxWz7Smf7yFiQsBlRWUhlUWBdokF/ju&#10;VxfoxvOBbgwxyAFaBCQkJPDU07U0QA7wlLCwpKQknnquGFoEUYBYSkqKmieM757Om6YtfXNHhllL&#10;yqbODMuaeOOh9M39W016cowndphO79wyU2I9U2K2v9hxaIf92G7v8b1+o2WRw2WUqdqk/fUJBxsz&#10;Z9qyD7cXzrTtnGza3bSvaOvWHeTYnQ5B20x9tul7FRp4FRr61Rj6FZsGVZn47dsUWGHiu8+WXGfo&#10;V6cXWG8SUKPtV2FMatgUXKlBqtKPaDUKqLOPrt0cWWkSUbWZUqUTUadPrjUg170t0rD6ooAmucB3&#10;v7pAL4XL+DNAn8dTQkIgE3iK6lzgKSrQ5/GUkBAoCJ56rtj8RVAQlMB3v+p8++23n3766fXr127c&#10;uI64QU2heOFFtPRXPnDtGooRtAQG5MNerl2DCANyrv6dK8Dly9QIiy9dunT5EiTh30vgsaIrExTC&#10;D3ol6cm3799qObTLuTvbbGinD3gKkzWp49XxEzWJ+5typxpyZ5q2H+ouPtC1r7dq596CbWEx2xz8&#10;M819czUc03Xdtxl47zDy2r7Zb9cmv13GXjtMvQs3eRds9s43dMk19tymDwU8t5t45Zv577QO3GXq&#10;u8vYb69JwC43yh5Tv116rrmbfHdvCSwyD9xpG1pkHrDDMbLMxKdwk+92W1KRe1RBbFalR+wup4g9&#10;b4s0rL4odHR0LPYZj+UCnHz+54Cui6f4+UE78BQ/v4CAAJ6iMn9b6P946u/5wPxFUBOUwHe/6ty/&#10;f3/Tpk08PARaIBB4qQkUE3jQIoGXG4thJXFeGeoipPEyBF7qWjY2didnZy5uHixwcUOANZycXLSA&#10;Fjk4OLGYk5ObmwfSHNQcCLAVOzsHOzsnOwcnJGC/kGBmZgF1wA96Jancsyc5Nd8nNNfGf5uuc9pm&#10;r2xtp2x9t1wD11yI9d3y9Fyy9V1zdVy3arvk6DhlbvbdZgZ93iUXOraBW46ec7axe46Ja/Zmt2wL&#10;7yybgFxzn4ItXrnGHrBhrpF7vqHHdh3XHGOPfEu/XBPXrQYuGToOKRoOKbC5CSiIe6aVT/YW51SP&#10;gIyImAJyZLp7cFYAOSs8Ji8kJicwdmtE3I6IlO1vizSsviigaW/w3a8uoALQdZ8B+jmeEhSEzoyn&#10;qDcO8BQVUA08tfC9BmD+Iu3OBb77Vef+gwcgDdD9aAH6LfRVTAu4eSCgRRTTErAaK4wW8Q15qBsR&#10;IZOFlc3FxRUy8WJYNh/E0OexRW4eIpEPVw1uHkwJeAigEbCIhAPKYDLxVClgLcRMLKwwsMUPeiXR&#10;cszQdcrQsklSs07Sd0jTtI5zCsq190q3dE2GYOScreW8Vddxq45Ttq5TlqN3lk9gpoFTmp5TOhTe&#10;ZJe8yTFZzy7V0CVb3SLB3CnD1i3VzCnRxj3dxjnGzDHOxJpi4RQHZba4pNu5Jdm5Jdq7Rrt7RUdG&#10;pJMissIjUgODkgJC0l38kv2C0jz9k9x9Mjz9kz1CsnzCMpNy8wOjcn2jsoNi898WaVh9UUBzYeG7&#10;X12g34IQPAOMDvDU39PQ//EUFejneEpEREpKCk89VwzEBU+JiEhLS6MEvvtV58GDB2bm5tDDof9C&#10;D4brPh+/APIFIBMCdGMsAauo8d8Wn66F3ovl8PKCIwUbsoLX4OQMCaoTgdUM0gBlIIGUArbC9QUT&#10;CGxjqj5QPQvkYiDVoC7CCkiwsrLByAI/6JVEwz5N3SZZ3S5Zxz5FzylT3TbB3D1ti1uKqVOGpm2G&#10;rl26lm26tn2mtn2GunWaplmslVO8l1eUb1CSv0+Uk3OEkXWkgSXJzCbWwDZB2z7a1CpsizXFyIpi&#10;bhOzxZbk5xfn5kOxc412dE+ydYt284h38kh09UvyDkx2845x8o33DY73CE70Co7zi0zOKshLTk0L&#10;IicHRaVGJ2aFx2WTYtLDY1LjU7LfFmlYfVFoaGioq6vDd7+6vNBrmO8pzE8/4w5AD8dT747XANKw&#10;ZYsZdFPogqjfQndHCSyHuox1Y6xXYwWg39J6NQTo9CiBAurzLCysIA2QwLai5mOVYJvgW8EiFzeA&#10;DzegHMSwiHsNT0UB8xqwZRhucMGA4tKlS/hBryRq1gkatkmqFrFKZlEqFvHqVkkalrFa1tFG9rGW&#10;zpQtthRTh2hNqzA16yjFzZF61tGbrCJNrchGZkFGFoGmViRzm3AzyxBr+yg396igkFRvn3hf/8T4&#10;6MzY6ITYqLjoyPjQkLjAkISQ8CRXz1APn1Bfv3A310Bfv4i4+LjS0nz/oJiAyKTw2HRSTCo5OjUg&#10;PDYkMiaEHEOOiotNSo5JyYxOTKMkJr8t0rD6olBbW1tTU4PvfnWBXipAhZYAoDPjKWr6hWUAkBU8&#10;JSAACoKn/p4PzF8EBUEJfPerDkiDpaUVdpWmBkiA14B1S/Dwqd4+XPAhxrrxvEWUhkDk40fdGAXw&#10;GmCRiYnZwcERu2kAvZoTu4kAggIxZKAxArZI3QF2T4GDE7QCYlhkY+OAHB5uAhs7wMHGxg4BKmFl&#10;54A6L1++jB/0SqJjFWjlk7zZhWRsH6hmFaZjF6VgGqZhHalqFqxhEaxmFqhlSzKyDDG1DLGwjdhs&#10;HWxpE+jlFebiHGzrGGbnRLJxJDs4kz29Yt08Y5ycw8Ch8PAId3IKdHUN8fIiubgHu3uRvbzJgX4h&#10;kRFkLz+yTwApLi4mKy05mhyYmRwTTg4JJUf7BFF8wyIDyTGkqKTQyGQI4XGppPikrOyk/rZtlOSM&#10;t0UaVl8U0JSZ+O5XF+i3zwMdGE/96/5CAdKwadMWzA+gegoQg/sPMfwLXRS7oFNHASiGXoo7EdTC&#10;1KEA+AW4fwEJAuY1cLOwsjo7O2Nag13/uUESoBymHZg6UG9D8mJKAZqAxfAP1S+Adex/LVLvQXJg&#10;SgGLEK+aNMRGhMvp2+vYUpSNvPVN/TfbhRpbBOtv8TYxDzAz9w8JSi7bnpqbtc3OLtDehWxhE2Dv&#10;FO7oEOzoGOLkEurqRvL1jQYtCAqM8vKieHsF+3qHuTkH+vqEUSiU8DBKGCmWFEwJCokkk2MCAsJC&#10;giN8A8PCQsJJEZTI6NjwmLjIuDhKTHx4VExUbHhkTHIkJTEnMzYxNT4tMz4/h5KfG5uVFhufHve2&#10;SMPqi0J5eXlZWRm++9UFein4BaAFACQQ89O0JxEAdNcAX3jl5xpAXPDUvE3w3a86VGnYTO3YeIBu&#10;DF0aejvE0L2xRS5MCyCGHOoiVgpbS1UKrPDToQEaOLCysYE0YE4Dci6e/kkCBZADKEaVBixgXgPV&#10;ucBWUX0KWIRMTB2wv1Ng0sCGSQPLlVX546W1nZellZe5pd9mG18XJ+/8NHJxbqybu7+jC8nGIcDK&#10;MdDG3t/WIdjZLdjLh2xl5W5p6Wrj4OnuHhwakujjHRIcQAkMiPbzcMhJjHFz9goKivQLIEWERYeT&#10;48PDKSRSBITAwDBf8BbIEeTIqLAIMikyikSOJIWRQymhFGzYEZWWGFq2O7F6b3ZiSlJsXGJ0QkJ0&#10;UnxySkxickxialx4cujbIg2rLwr79u0rKSnBd7+6wBiBn/oXSgD9WRGYn4aOjaeof9SEsQBKQwJk&#10;AqUB6PN46u9/+wRAKfDUvJrx3a86Dx8+BOcfjp76CwT5BQQlpaQgTVsUF5dAaWyRX1AM+/nUVdQy&#10;EhKSEPNhvwBblJKSRuMRN3d3KCUkLAKLtGKCQsLYIh8/VMLHB80iDOMRIpFPVEwMFgWFhGC0AgHW&#10;QiaU5+Xlg4SYmDi6i7k6zzU4uwQFBYV7eQalxKVFR4SHQif28gr08AgOCo4KDU+mhLbsia7fFRwd&#10;4uMfEB4YRPEPIHt7BybGRmUmJ7q6eQcHRoSFUrw8AsMiYgL8AmNiEiNJ0SEhQT4BwWEkMjk8MjQk&#10;iBIdTYmKoETFhIeFRcZQYmMoCelJpPDQ2pI0yIuJokQnRKenxsYmR0VEh6UkR2XmpCWAIlBIofHR&#10;pWUZ/ZXBb4s0rL4ooOn28d2vLtCNQR2eAToznlqO25DzdwHjDpTAd7/qgDRYWlpCz8T+2MDHDwG6&#10;MMTYEsRYpxdA+ZDGEvgithYCrIV8XmxjrICAoCB0Y7jUO7u4YB4G9Y8XmG+BbkNShyQQYBFzPai+&#10;BugIlIEY/kVuBbb41L+AGIqBT8HCwnr16mpIQ3CAX1wMJTI00N/DOSQolBwWnBQLnn1QoLfb9nRS&#10;QWpwUgw5Ojo0kRwaGeIdRw5Mjw+tyQ8aqPTPSvEL8vcOjogNDAkLjySHhISRIyJCw0nBYWRKLBkS&#10;CQlxgUFBMQmR5KioiChyJCUqNIpcX0zZnReUkZ0BzkEYOTImNiQjMzkhKTIsIiB9a2Lu1rhAcjgl&#10;OXpPSUFbZfB4LWmkNnCoNuxtkYbVF4WioqLdu3fju19doBs/D3RgPPXKD0o/M+7AU1TmL0pLS6ME&#10;vvtVB6TBzMyc2m/xOwhoUID1Yeoi9GtIQzb1nsLTxaedHEqjBApYn+fmYWah3mvAtsLX4uWpQxKQ&#10;A1jEBhooYPcf0W0I7CYlDCUggd1o4MTSkINpBAcnMxPL6khDaLA/JSLcx9M9PsIvL5EcGxlEJvnE&#10;hvnHhnslx0XHkYNiIgMiw31SosnRYd5pMWExEf4FGbFR5KC8jPgYUnBqLCk2MqCpiNxWEpSd4E0K&#10;CYqJiYgID4+LiUhKioiODAyPDi/eEZuSTIEBAiksOCYxIicjNjCUHB9Pyc5I8A4MyUhPyN+WERga&#10;mpoelZ6T2lGVNFpHGqwNGK4NHa6JGKomD9aR3xZpWH1R2LlzJ/rY3uoDF3DMXf77nx7AHcBTf0+j&#10;AQUN6OF46t35CwVIw5YtW0AOaAEu+9DhsTT1yQXw6rEIXPqnDzJgiacPPuCF0QORaC31aUgXVzdI&#10;QA7SFyiGNAJUAZQBikEMEoBi2Bz0ARcITqpwPL0TAQEWQSOYmVdJGvwDPOIjg6IiA6IjghOjycGB&#10;HikxwVGU0HhKeExMUEYaOTE2OC2enJFCiaH4J0eHJ1CCIki+qfHk+IigSJJHSrR/XHRQNMknIyaM&#10;QglIiQ7PTwtLjfLoqIqfbk4pyPaLivTPz01ycXFOSopNS4/yCArduiMmKjE2JCpm755Un2D/9Nwk&#10;SnpSX13MeGPEWHXwaF3gaE34aE3EcE3wSG34cE3I8NvjNay+KGzfvr2goADf/eoCooANnP8O9Hk8&#10;tRwPSs/fChQEJfDdrzogDZs3b0HdG4Wn0gBjAfw5KDzGFrFODn0V/oVMSEBpTAKeBliEns3Kyubq&#10;6orlPB1QgBZADEKABAKTBuptSwggDVAzJg1UDwLzGaiPPyIPAgLUsJrSMNacMt4SOV7vPlAVGE/2&#10;iA33SYj0y0gMz4oLA1GAK31qdGhGMows4qPCguIpfikxYemJ4TuzY6LCA8khvqnR3tFhXnlpkTHh&#10;/gP10f7+TntzyQkU76jIoJL86KBg16rdKaUFEYlxwV2VUUPVpNrdIdWlcXZefkXbkv3IMZ0NqWN1&#10;IZP1wWO1ISO1oaO1wWP1IWN1pNHasOE638Gq4MHq0OHqt+Zew+qLQn5+fl5eHr771QUu6Zh//3fm&#10;/03hFQcU//jmJeKNv3kJ0uDo6ITdJBAUAtWCICsrBzFa5OMXkJaRhRjdUIQgI4stCgoJ8fFj9xrk&#10;5ORhEStJvfUgh01vyQ+d38vLGzKFYSvs9gS/LBTjA4kUAlEg8vHJyMoR+fihoUFoIMCoCvwNWIsJ&#10;Ey9RRkYWUyB+AapCEaEwpjjcPKvzF4rxzm3d9SltNUk9DSkt+xI7KyIGywO6SgOSogPSE0JS4wNT&#10;YgMS44NSEwJyEihJ8UEFuckJMf7gNezJiQoP828uiyNFkPpqIg+3k5r2RCREhWVkUHJTQhLjQxvL&#10;M1MTI6pLMrdnB6YnhbaWx0TH+NUWx6emJ7XWZ4MvMN4UONFAnmgIG6uLGK0hjdSGjdaQR2rChqpD&#10;hqp8h2p8B6u9B6v8hqp93hZpWH1RyM3NzcnJwXe/uoA0PA/0eTz1r3uugXqvwQx5AVhXpHZKlMCu&#10;+VQnguol4K9RITcBW4vcBKoTgQcCAfo/JMBrcHbGbkPCeogxr4Dat7E01WuARfANaAE2BF8B1iKv&#10;gYeb+koFNY2cCIhZWNlW57mG1sqUlpKwzjKP/krP/vro9uqokfaU0Y744fbk0c6k0UafkQrP0ryg&#10;aLJXNCV0a1JYSJBfW2VGXlZiDMU3LzsuKyk0JNh/77YQD2+flurc1PiwiuKM/MyArIzIhrKE5ITQ&#10;zuqE+JSYxpLE6MSU5vrMwarQ6cZIGC+AazBeB6MGcAqwUcNEQ+gIjCBqQkfrQgZrQvprgoZrgoaq&#10;/Pqq/HpqSW+LNKy+KGRnZ2dlZeG7X12eucuAgKs6nvr7vYZnCkMPx1Mvvdcwf6s3fq/hwYMHMKCA&#10;3on1TWoPh24PKdSHsTxqf0Yx1tvxBHUtlo3daITui25SIglgYWEFTwS7eUC96YgS0Mexrk6NYRG/&#10;lUAdMkACxWzUBxmwRWoCexoSW8bysQelV+Udir6WhKH21N665MG2lMHWzKH2tP4mkIbMwcbErn3k&#10;0fac3sbswea07qbY9qqExvKE9sqgYH/3ralxiYnhyYlh23Mi8rcllhdGJ6fGV+0ixyZFd5YnBIWF&#10;9NRlhQQHdtemh8bFtdYW9NcEHmhPmG6MHa8LH66LGKmPgHi0njJWRxmpIo/UUoZryMO15MG68KEa&#10;EgwiBqtJgzUBA5Wh/dWBfW+P17D6opCRkTH/y/+ryTPdGLGQNDxTeP7iS4q9VdJA5xmGO9KH2jNG&#10;OtNHO7OmOrb11VImego6a9J7m/P6WrZ3NOY2lCfVlyZ11mX2t2QPtuW3FlM6y0lDtWFjtQFjDYEk&#10;CqmnIis2idJfG0eOjhysjw+OiOlpSCRFxXa0FPfVxE00Uw51Jh5oTZhsiBmvjxmujRwFOaiNgkHE&#10;RFPcSH30QE3kAIgCVR1AFwaqQ/trSL3VoQNVob0V/r2VoX2VQW+LNACTk5OrKQowfsF3/CaAo4Lh&#10;AAwcoHsj5qefeaUSvAN84dXevITyUDm+8HQTfMd03gK66hN7GmI7axM7apK66xN6W/J6mjJbquJa&#10;q1P7W3d2NaUPtm7ra0xpKXQfbfDf3xw03Zc30rVrrGfX9MDevraCwY5cGF90locW5QeNNESExKRU&#10;lOU2lycM10VPN8VP1cdONEaPN0aPNkRNtiRAYqY95UB7KsgECMRQfcRAfcRQbcRgLWmohjxaHzHa&#10;EN1fFdRfE9BfFdxTHdZTFdhXE9Rb/db8hYIOHTrvFrgQUKFLAx06dHBwIaBClwY6dOjg4EJAhS4N&#10;dOjQwcGFgApdGujQoYODCwGVBaWBNic3mtKXNv835EMa3eqkUCiffPIJ5KAyEMMqyIEEFIB8iNGc&#10;MbQYcs6ePQsb8vLyQg4qDHuBtLW1NcqkQ4fOGwEXAir/IA0IGRkZPEXNR0IA/ZkmDajPQz70bciB&#10;tUgaqFv8JSs0aYA0kgNYBEVAaVomHTp03gi4EFChDyjo0KGDgwsBlWelgQ4dOv9nwYWAyt+kgQ4d&#10;OnQQdGmgQ4fOC6BLAx06dF4A/V4DHTp0cHAhoEL3GujQoYNBlwY6dOi8ALo00KFD5wW8kjTMzc39&#10;5z//gRhfXjwzMzN46hVYVOGFyM3NxVNPgZ+Ap+jQofNPvJI0lJSUoATSiPv37wcGBkIiPj6ej48P&#10;rTIyMtqwYQOsQvnQveXl5SETVkEOlEfFULenTlvEB/nQgQFanag8KmNvb48qh3h+PoA2RDEU27Nn&#10;D2QODAygtehIYBVsCDE65uvXr6PyaBUqSYcOnYVYxIACujr0LgD6HuqrwDNXeJQPmSgfOiHqh7Ri&#10;tARAK4zSaJGWMz+BoC2CiIAQoPKofuj/NPVBoHwog6QBFlGMMqlF6NChsyCLGFA0NTWhBHTR57sx&#10;5MBVer7XAJmoK0IO6re0BJQEoYFi4I+gTgsbPl8nStC8hvluCGxL2xxyUIxAR0JTAThs5CnAVrRM&#10;akE6dOgsyL/kNiSoBp6iQ4fOcvAvkQY6dOgsL3RpoEOHzgugS8NbwRMEvoRDXX78GC3QobO6vF3S&#10;8Pjx46+++urEiRPHjh2bnZ09evToESqHDx8+dOjQQSpnz5797rvv8A3+Ffz+x6Nbn127cnRquqFk&#10;cEdmd25yz/b06cbKS8cPfXXrs+cUgw6d1eBtkQakCMePHwdReIkuzMzMHDhwYD8VWPXLL7/g27+D&#10;fPf9d327U7vIW8otBOssBKs3C5cbCFUZSZRoCe7RFNqlIbxNVTBViStMhnmro0H7ntzHj/9PaASS&#10;wrm5ky2tjU1Ndbe//uLPP/9Aq+isJm9eGj777LOTJ08uVhemp6enpqYmJych/t///ofX9Q6A2f3o&#10;+LigoAg3F+dBitpMtNr+MOVJX8URN/kRJ/kRe/l+S+nuLVKtm8TrTEXKjYh7jXjy9TiTNbk2snDK&#10;yStcvHT5r4r+dTx+9PjHH39QV1Pm4WEnErkgcHAwu7jYw88FjxIv9G9kauqgnZOvvqmdvoktNdjr&#10;Gdtr6lpp6Fqoa5urYcFMVWuzqvZmiPWMoBgEGyw2tnN0Cfj81tdPltsi3qQ0/PjjjyAKr6MLwMTE&#10;xPj4OBTDK327mT2yvy7KoibcoDZMvy5Isy9YaSRUo8dHsctdocVBrs1WttNaodZIrFJfpExfbI+e&#10;YKEOMUeLK1OLJ0mDI1CBNUiW3VecOc1E/etvbv3+L3IiqJ4C1vNJoYEc7MxEXi4iLyct8BI42FgZ&#10;S0uLUUnkVvybuHvnXlVNo6C4FBMX8WNWTggfMXF+vJHAsEFgI4PAxo38GzcKbdwosHGDACOzKAOT&#10;OCOLFAOTxMaNwkzMUhA4uaUKC/HnlZeRNyYNN2/eXC5dGKMyOjr66NEjvPa3jz/++ENfT39iq/NM&#10;vsfBPLsDWZYH0kz2pxgeSjKYidKeDFae8FWZ9FLe76k2Yi/XYyXWbSPeaiVUZ8Vfbs5TsolrtyFH&#10;oR5rkR7HTi3W7UpM8UIMFAoFr/pfQUdnCxcXGz8fNx+RC4X56sAPgcBFIBDOnDmDlf530d8/0NLS&#10;Iau+mYNPbSMD7wZGwkYm3k828jIwCrEwiTJsFGQAgWAUZmAUZmaXZeJQYWJXYmRXZOZUZeFSY2SX&#10;5+HXOX364s3Pb+HVLRNvRhrOnTu37LowMjIyPDz88OFDfB9vE2fPnuXm5ubl5T2y3XO2wP1ort3s&#10;VsujGSZHUvWPJunORKpNh6hO+qhOeqpOeWnAmKLXWrLHTqbZUqzOhr/cgqfMnHvvZu6dRux7TQjb&#10;tVjzVdkTZFiZmTjExMTeqcHUC3ly48Y1USF+QT5uFASIXPzz1AFPEEEysMDDza6tpfbDD/+q+9Bd&#10;XV1NTR1CIrJszEIgDQwb+Bk+EWDYSNzIwL8BnAVMF/gZWIQ3sogwskgyEbWZ+bQ3COh/JGK6QcCI&#10;gajBKmt74vSnX9z6Eq9umXgD0nDq1KkV0gVgaGjoypUr+J7eDlpb21mZWdjYWJmZGQ/t8j++N+Dw&#10;LpcThTbH8k2OZxmdyDI6nKR9kKwyHaJ2IEjrUKDOhJvSsLPCsIt8p71os61gtQ2xxIqrxJxzrwlL&#10;qTHrHgPGXepMmVIbPmFm2cjMuoGR5Ztv30Y1fBUeP35sZbGZSOAUFuAV4ucRFiDg6vDUd6BJA9IF&#10;CNSxBhc7B3NkZATU8O8YXIA0NDZ1CAsrsbIKMGwARRBkYBKBwMQCYweRjQxCjCxiDGwSDKyiGzhl&#10;3hc1WS+2Za2ExVpZh/USZu+Lb2JU8zh25rNbX7zj0jA3N7eiujA4ONjf3//gwQN8f28UMNtjA51f&#10;16Teqsm83ph9qSb5Yl3Epw2ky7Xel8udLhZZX9hherHA9EyW3ukE3ROROseDdU8GGRzyUJlwVxzz&#10;VOp0kWxyEql1Eqi2I1TZ8ZZZc1RaclaZstbos5dpse6UZS2W4d4hxpEiyH7v7jfvUCdBNxQLt28j&#10;8HCICfOJChFFBHlRoAkE+A4gEM8EEIWnSoEJBAc7S39fN1T16B3/401Xd09jU6ugmCILiyDmIDAK&#10;MTALgxZsZJNkYJVgZBbbyCrOxKnIyC3zgYjB/5O3X6PoulbReY2C81oZ67UyVgxq7sfOfXbry3dZ&#10;GuB6vgq60NfX19vbC2N7fK9vjrGB4U93x58rSju9N/lkSdLx4ujZkogTZWHHyv3mdjof3WYxm7N5&#10;NmvLVJLuQYrBVJjOpL/e/kCjETflQVelIU+VLjfpFnfpameBakdijSOh0o610Z63zoKzxZijVZu1&#10;QY25WZWzSZazUpgzio/l599/w/f61nPkyIyIIFFCVAACSIO4CD9NHUAXQB3mB+RHoDD/TgQKvAQO&#10;ESG+W198Tq34XdWHzq6exsY2QWEFFlbhDQwCjNjYQYyRXZqZS46BXYKJXZKJS3YDv/oHApprFO3X&#10;aXmv0fFfo+W7RttnjYrbGlU3Bl2fY2c/++LdlYZvvvlm1XShp6enuxu7nrxB7t27y8vJ/mNLwdd1&#10;eV805nzWnH6jKelKY8S1RtLNat/rVa6fllpe2bPl0yKzi7kGF1L0zsXpnY8wOkcyPhakcdhf5UiQ&#10;8lSQ/KifVK+3QJcXf6cXocOFudeRu8eatWMzY7seS7MKY5MCa60k2z5hxix+JiFhIXzHbzHffvvQ&#10;SF9LRlJEWkJYSlxIUkyQJhBIHUAaaBrxvEwI8POAOjwfeLjZra3M/vjj93d0fNHZ2d1Q3yYsqsLG&#10;LsHAJMTAIsrELs3IKcPMJcvIIcFIUNzIp/yBqPY6Bcu1Gu5rDYPWGQWt0fVbaxCwVttrjZY7s2Hg&#10;0XM3bn3xFV7dMrFK0gDnbJV1obOzE/Lx3b8JhIX4xYUETu+IO1aQcCCXPLktdH9h8Ng2n8kCz6lc&#10;h4lsu/G0zePJm/anm01G64+HaI0GaI36GUz4GPW6qXY6KXS7K7W4yze4SJXYEousCXtteIvM2PaZ&#10;c+0zYa3QY6lSY6hVYmpWZK+XYq8WZt0hyLyRiS3ybf2bBdXff0wODxEXE5KTFpOVEkXqAAGpA/Id&#10;kEDMH1/QNIKmFDQPAokFLS3Mz8PFyZKfn4fv8p2iu7u3salLVEKLhUsacxO4pDdySjAT5Jh5ZDfy&#10;q34orPmBuP4aJau1Wu5rjQLWbgpZbxqyziR4nXHgOmN/iJk3hx4+DwOKd1MaTp8+vcq60NHR0d7e&#10;/v333+NHsLoc7S77oTfvu47Cb9q33+3c/lXr1s/bs250pl5vjb7WEvppo8/1WterFebXi80/32N5&#10;Oc/kUrL+xSjd8yS9c8EGJ/xVD3nJTPnJTQTJDPmLtnnytrlztXlwtTkxdTsx9Nhu6DNnHDBhHtBj&#10;mtbinFRkHpVi7pdk7ZbgLJPk//rLL/AjeFvALuNtrU3SkiJK8tKKcpLyMuI0dYAw33dA6oDGFy8U&#10;CEwCXuRN/BUECHxEwsGDB6gXo7f3L9nP0Nvb39jcJyatx8KvwsSnxsinysCnzMCv/omg5lppw/Vy&#10;W9aqO6zdFPyeFeU9u9h1mwPXGnm/tyVovVnwB7Yx79nHcbjEH7zw2TvpNfz6669vRBfa2tpaW1vx&#10;g1g9Hv/448O+LI/p7OCDueSJzDCIh1O8BlI9R3N9+tJdBtLt+hI3DyRuGoo17CdrD0cb9QVr9nuq&#10;9birdziqDLrptNvKN5lLtTjKNzjL1LpKFdvwlVjyVNjxllpy1FhzV5qxVxuy1+owNaizd2nxdCiy&#10;tUoxtUow14pxlEsRonQ18aN441Bd+xvXP9VQUVRRkFVRkFKWl1SSFVeQlYCA1AG8BtrgAsJ8gaCF&#10;+dIACZpq0HLmpbEgLMDLz8+jpqb47cN72FG8CyOMtrb2+tZBIZUtDGL6H4vqfSCq8764znopk3Xq&#10;ju9pu68x8l1vGf6+Z+b7PtnrHaPXW4asc6S85574gU/me0H57wVs5fLPmLn42Y3P3sHnGsBleFO6&#10;0Nzc/OOPP+LHsTo8+fNA4/bvRrc/6Nt5r3vv3e6iu127vm7Pv9mVdbM37WZX5I32oBvNnrfqPW5W&#10;2N0ssby5x/rati03U82vxW++EmVymbLpfJjOiSDVUyTVo2TlgyS5sWDhET/uMX/OIW/WcVfWUUfm&#10;EXPmQcOP+zU/GldhGJH9pFfig04xxhYRjmZRzmIh1ttfontybwroi1h3/PV//7OztVJSkFZTllNV&#10;klVTllVWkFaSlwLH4XnfAQ0ukAeBnAgQiPnuA0rMX5wfowQKoBGwCB4ELw+7j48nOqa3nNbWtvqu&#10;MT4du09kzdZLGL2vZLlew3mdQdD6LaHvW0Z+4Bz/gWvqh14Z653jPvDLfJ+U/2FC6YeJpR8lln2U&#10;UPYBZQdXePbha5+fPnsJr26ZWA1peIO60NTUBDn4cawKv//55FAJeSjDdyjJayI9rD/edTzVt4vi&#10;3B7l2J/m1p1o3Z2wpYVi0BVl3BNt3Bmi1UMy6PbV7HRR63JWb7dX7nPRabKWbbSQrbeXrXCQqnCU&#10;2WHBV2hG3LmFt9CUbY8pzx59tr16LEXqjKVKLM2qhCY5jgZJlkYptjopniZ5vhIJtsTNevihvAnQ&#10;jcCC7bnKcrJaaoqaavIaqgrqKvJIICDQ1AF8BxAIUIdnBAJpBM2DoIX5rgR0fhTTdAHl0NZSA6YU&#10;BE72uro62oG9nbS0ttX1TvLoO36kaLlO1e4DQ//3N0e8Zx291j5xvVvmeo+UtXaU//pnvp9SuT6r&#10;5r3dbe9tb35/W8P7OZUfZpd/mFRISMg/dP3W3Ll3TRpu3LjxBnUBfl5DQwN+KKvCwcH6n2ZLv50s&#10;/n6o+NvB8of9e+/377nbt/P2wNYvBzO/7I/7qjf8y46g281eX9S7fVlu93mR3a1tVjfTNn0WZ3qV&#10;sulqhPGZYPXjgUpHwxSnw2UmSdJDoUL9AXzDgTwjPqxjHhwTzizTtoyT5gz7DZmPGHEc0WY5osZw&#10;XJX5gArbQRXuUVmWKkGm35+8gTeRHlP73v7pcfAOtDSUtDUUNNVkQRo01RSRNKAA6qCiKPOM+wAB&#10;pAHTCKpMIPdhvhMBYb43AQmaEECgaQcSBZRJSwgL8ogJ81/79Cr1MN9GgWhpaavpHucz9fpIy/kD&#10;GD5Yx62xS17vkbXOK2eNV/rawG3vb21+r7Dr/dLu9RV966v61+6sX7er4b97GtYWVr5fUMKbu/vg&#10;ZyAN+Ht3y8WKS8Mb1wW4aNy6tczDsJfQt5syW5k4uS1sIoM0UxAxnhownRnSneDSHu/Qn+7cGWvW&#10;Gbe5OUKvI1yzj6LX5KfU7qPW6qrUZqPUYqPRbKXcbq9VbSZWsVmy2ka22Faiwl56txnvHnOeYmu+&#10;vVsIZZa8+0w5K4y4ynRYa9TZWvSJjSqcTYpsLXLsTXI8dUqCxeLc24QJk+1tq9kH0AX5zp2vjQ11&#10;QQi0NZS11JWoAbwGPIA6oADqANIA8oHGF+jWA218AYHmO9A8CBQ/oxTPB1AHtBbpAk0sxIQw7RDi&#10;J5ibmf7268/omN8qwGuo6Z8QsAr6WN/rA0vy+27p6zwy13tvXRewbX182Xvbe98rHfqgbnR9zcB/&#10;S1v/W9K8rrJjTU3n2qrWtRW175WUE/aVHPn81pl3zmt447pQW1sLhfGjWUme/Pnk9p1vfj6866eD&#10;5T9OVvwwUvHdcMUPw+UPR0vuD2z/eiTn9kj6ncGYe/2kO13+33R63mlxvV1tf3uv3e1C21tZ1l8k&#10;23yRZP1ZktWVaINz0Tqn4jUOJigfjlOeiRE7QBY4TOI/FMg948u13431gC3LfhOGKW3GGTXmKWXG&#10;EfkN47Kf9MuxDMlwtEux1khxlrjZ48e0KoA0hISEKCvJaYOzoK6ko6kC6qCtroIFDRXQiPnqgHwH&#10;UAckEMh3QO6DLNV9QBpBUwraWAPFSCloYkELIAoQI/cByQTEm03090+Ndra1iotADuZE8BE4sjIz&#10;8ON+a+js7K7unRCyJ31sHvieY8KagB1roirWpTavy2pdu719TXHPmvKe/1fW8d/a3jWN/WtbBte2&#10;Da1rH1jf2fteW9tHTfUC9WXTN69duLjM7wesrDT88ssvb1wXampqqqur8QNaSUAablyYPVFOOVWR&#10;fqQwbmYb+cTO2CO5lNnt0aPZgSOZHtMF3mOZduMZlkMJhr0JppOpFn0kvf5A3W4f3S437R53g04H&#10;rT4XrQZbmUoLqUonxSJb8TJ7iR2bebdv4dptTdhpyrbblHu3Httebfa9yhylyizNGoRaRY46WdY6&#10;ee5mRe4WJYEyBa5ied4oYQJ+TKuCnq4W8hQg1tFQ0dVQ0VFXBoHANEJdWVtNCYIm1YPQUFWg3XpA&#10;gwvkPoDjAOqAYtAI2igDqQMSCIiRQMxXClqgeRPIswCZEBLg/e67B999//2jx09aWholxPBVUMbX&#10;xwMGQPjRvwX09PTVjh8V80v/xDPpQ0rpe1mtazJb1xW0rysfWNM49n771Lr2ifVtI2vaB//bPby2&#10;Z2R9//j7wyMfDvZ/ONDxUXMF375t0zcun7/0KV7dMrGy0nD79u23QReqqqrwA1phJlp2/TJb/t1M&#10;1XcTlQ9HKr4drfxhvPzBeOnd8Z13RrPvjWfcHY570B98r9vrdrv7nVbPr6sdv9pl+1WuwxcpNp/H&#10;216JtbgSb3Y2Wv9kpPaRGM2DsYqH4uQPRArOhAvOhvMeCeSY9eU56s4+68h5xIr9uAnXSRPiGV3C&#10;WU3W8zrE01rcx/WI+zU4htQ4qpUEf/pl9d7I1NZWR54CxKALKCBpAKXQAT+CqhrIfUDSoK6CSwO6&#10;9UAbXyAPAg0xaOEZmaAFJBPPaMT8oKulunvXjsrKfWLCApIimDSAZEC+v5/Xag64/pHunt6mg2dE&#10;o3cwZ9R/kNv+/u7etWUD77fuX9M9vb538r+dw2u6h9cPjL8/Ov3RxIGPJqc/nBj/eHjwo8HODd11&#10;nzQXi9Rv3//5lXfsNuSlS5feBl2oqKjAD2iFSfF3OLg78tDO+MM7omdyIw4XRO3PDt2fSxrJ8hnN&#10;dD2w3XM4034802okedNQwqbpFJsR8qbhYOMhX8MBb8NhT9NOZ+0+b5MWZ7V6B8U6D41yN9kaD+VS&#10;G8EyO5EaJ/EKC/4aa+FyU0K1EbFCm7NOjdBmKNqkytuqxNGuwN2uQmjVFq5SIpQqELfKCNy9fx8/&#10;ppVHXERIiMgD3R6TBi1VJAp6mqo0mcDFgupB0HwHmvtAE4gXasR8sQCBeEYsaOoAYb5q0IKUOOZQ&#10;0EYc2JiCl9vOzpp62/TRW+I7dHf3NBy7JLeznWlP7/ulA+uaxtb2Tq/rn35/dP+H4zOfTB4ERfhk&#10;cvrjiYkNU5OM+6cYpsaZJodYJnpYhxtZ+stFW7ZP3br8jt1rOH369NugC+Xl5fgBrTB5ZPufDpZ9&#10;N179cKzu27GaByNV342V3B/ddWcs7+54yv2JxPsjlDsDIV93e99t8bjX4H23wu3ubvs7+c5fZDvc&#10;SnX8LNHqWqrZpWSDM0l6p9J1jqerHkuRPxwjcixS8EyE6Klg3lO+xFNuhBO2HCdNmI5rsx7X5phV&#10;Y51RYtyvxDKhyDKmxNUrz16vyL5Xkffqtc/wY1pBnty9+83xowcFidwCvNz8vJzgqyNpgFhPU1lX&#10;QwnC0wQuDU/vUII0yGmqge/wtz9ePONE0DSCJhA0hwKpAxIIWhoFeRnIAaUQgTQSCBAOkAbsSxDU&#10;t7xFRQRuXL/y888/viXS0NXd3Xrxc4XGcZbW8Y97Jj8cnP5w+siGoyc2zB5nO36C5dgs2+xRjtnD&#10;nIcPcs3OcB2nxkcnuQ72c0618ozVSXTtmvr88rUby/w8y8pKw1uiC2VlZfgBrSRgZel+5hMFlKlt&#10;4C/E7s+JOLyVMpoeOJrlO5Tt0Z/uOJ3nNpJpPZJu1p9kNBhjNJlkO0QyGAzQH/Q1GfY1Gvbb1O2i&#10;2euh1+SqVuesVO+tUeEmXe8mu9eGWGzFV+0oXrqFt9KUWKbLWa3JWalBqFImdGgLtihztyhxtavz&#10;dUDQFa5VJ9ZqEItURI7PHsUPa2X444/fr3568Zdffigpzufn5eAnEKDXob4HvVdPWw28hqdBDXkN&#10;yI9AIwsU5o0v/rpDOd+JeEYmUEDqgGQCwnzVgEBbhRQELYoKEdGxQSAS2YWFCbt2bXv06Pf79+/C&#10;b3njjzx0dfd23Lyt0refZ3CKuX+YaXSM5eBhzqNHOI8c4jg0zXlwinB4P/H4DN+JAwInpvmOTfIc&#10;GSUcHhA80itytE1wslKhb/vkjXNffHkbr26ZWFlpOHny5NugC/v27cMPaIWpy/R9OFWOuQzj9d9O&#10;Vn8/VnVvfM/dsYJ749nfjCbcHY6+P0C63+P3Tav7nXqnu7Vu3xTZ395qezvd6ctUuxuJNlcophei&#10;DU/E6hyPVj+SqHUwQfZInMTRSP5jJL7T4SKnAnlPexNOu3KetuE+acZ5xpT74ibiJSOuK/qcnxrw&#10;njPivLCZ77Ahz359ri4d0aPHjuPHtDLAWd2albwtJ7kgL02Qj5OfgH2mDS7IAk/fd4Jur6ejBu4D&#10;5kFQlQI5DkgmdNVVtNWUYVFLVUlbVUlz3vhivkygRaQRoBegEdDPIQ1aABpBlYy/qQYEpBS0AIMI&#10;XuqBEeHYcK+BU0iIt6uz5d7d2/unxw7OHMB/0pujq6u39doXaoNTxOExwvR+vmPH+E+eFJo7IXb2&#10;uPjZWalzh0VPjoscGxY+2i96ckRyblzq1KjC2XHluRHZw40Sk3uV+nImPjv7xbv1etWZM2feBl0o&#10;KVn+j2q+kB2BloNpPkOJfgeyI0ZS/PdnBvTEuQ4lu41luPcnWk6kWQ8mmg3GmvRTjHoj9Uajzbv8&#10;Dbq9DPq8jAa9DQd9TFvt1dvdtBrclOpcFJp9Vau8JZq85WscBGsdBDvdZRrthZqsRRpMiM1GfG26&#10;xE5N/gFTsV4t4oA6YVBDYEBToMdIolFToE5ToFhV/PKVZb5f/UKaG6qy0hJ0tVTAcUAfUABpAF1A&#10;bzeIi/AjXdDXUdfXUnsawI/A7k3qaoA0UO9QqilqU+9TIicCYk01BTVl7Nlq5ESgGIQACQQ1gFjA&#10;4jMB9zJQDKMJ0AJMDqhfeeBHukDgMDbS2b0rPz4+sq626tGjX/Ff8kYBr6HzxpeaA5PCgyNCU5OS&#10;J46IH5sWmxmSPDQgfbRf7sSQ4qlhpblR5TNjqucmNC9N6Vya1Do3pDPXpXywXG5im87Itqlb57/8&#10;6p3yGj799NO3QReKi7GPEa80T/58PFZAuT9c/mCw4sFIxcPRsm9Hi++N7PxmdOu98bQ7wzF3Bsl3&#10;e0PudvrdbfO91+B5t9rn6yLXe3kO3+S4fpXt8kWWy9XELZeSjc6nGZxM1jqRrn4sTW4uUXouUvBU&#10;uMDFCImzgfxn3bnPOHKdNGM/qcd0RpP9rDbXaVXmE4pMs0psh5VYJlU5B9TYm1TZ9yrx37mLvVy0&#10;wmB++B+//dLSWGVvvYWLg5mPl0OQjwsCTR0gwHUekwYQCGrQ08JcCYjBj9Cm+hHYPQjQCOxRCGyI&#10;gY011MCPUJzvStA8CLQ4PxOFp5KBBWVFGdg7HwwfiNwQMJeB6jiIiQpycrBYmZv/7+cffv8VE4Un&#10;b+Kx0efp6u7rvH5Ld2BcenRCbKRPfKxLerJL9mCPymyv+olezVN9uqf6dc/06J7p1Z/rNZrrNTnX&#10;bXCyUfdwqd7BIqOZPbYH9x64fenW7XdKGu7fv/826MLevXvxA1ph9pIcWsmuzaGO/Yn+reH2XTGO&#10;taEWzeHm/Sl27RSLnnjLjgiTbrJhN8mwi2QwEm3T5WnY7ard5WHQ42HQ77+lyU6t3km5xlWpwkG2&#10;2lOl3EWy1kmizJKv2Iy3xkGsfAuh1oi7Voe7Xp2zXo2rXYVnQEu4V53Yp0QEl6Ffh7/PQKxFl7dZ&#10;h2+3utjPP6/S5D2fXb9SsW8nFxtzeenuqIhQuCwLgMfOz02TBvTAsrqKnL6Omp62KsgENr6gBkwj&#10;nt6SQGMN8B2wQHUldObdiUDeBC2eLxk0sUAJGEE890VJLk4OZgIP+61bN27evMbGtLGyfPeNa2/R&#10;B0S7wWu4+ZXB8JT88KjC1LDcdJ/K0UGN2T7t2W69420GJ1qNTjQYn6gzOVa75WS97dk223PNDmfq&#10;nc7Uuc/V+Z6uDTtZc/j2hS+/+hqvbplYWWl4/Pjx26ALe/bswQ9ohRmtKnrYX3avr/LBcMW3wyUP&#10;hnfdHcz5eij13nDCN4NhX3cFftPq+XWdy+0K+69KnO/sdvsqy/7LJJvP460+i7e4lmR+Ps7wRJzO&#10;sUTNw8kqR5OVjiZInYyRPBHBf4okfIEkdiZQ4Kw78Zw9xxlLztOmnOeMCVc2CV4y4r9qQPjUkOOy&#10;IdecqcAxE8J+I75KdeKqfatg/+TYrh1ZrAwbW5srdLXUFGSlvNydQAvAcUDSAGn0bCJ0WtACA10N&#10;CDSBQKMMpA7YzQjqHz51sRHHX3/OQHcu0YgD5dAEgiYWkKkoJ4lGEE91AZMGIi+XtpbqvXu39fU0&#10;ZaWE+7pb2Zg/yduacOTQNP4D3gJgQNF9/UudrkGZ3n758UGl6X71gz3asx0GR5qNjtSZnaizPVXr&#10;Mlfve6Et6HxX2KVu0uXO8IutlIstcWfqY4+XxB0umP3y9Be33ylpAN4GXQB5wo9mRXny54WTh3si&#10;nRv8bXtj3RqCLVojrGoCDauDdPvizJvC9TrC9Rr81VuCNNuDtJr9NAZCTFtcNFts1doc1VvsNTu9&#10;DGvsFKvtFaucFUudpas8FSrcJevd5aodBGtt+btcpVttRZotxFqNiB2GfJ16/H06oqOb5Yf0xEe1&#10;BMa1BIe1hAaM5Dp0hFp0xUrcV+lB6cePn7Q2V2WmxurrabU3VgrycRYXFVSV7wG/HRwEYQGQBvx9&#10;J/ScIqgDjC8wddBRN9BWN9TRMNDW0NfC7kSANEAM2gEB1AGEANOIec9EILGgJbDwVDhAGkCJBKgf&#10;g0OiQHUcODQ0FGqqy9lYmfp7O+pryri5mBtqSny9XOKjwvo6VvWlu5fT1dXbdf1LvfYhxe4B2aFe&#10;5fFu9QPtpnODNmcG7M92e1zoDDrfTjnfFn+hNf1ye86Vjq0Xm/Iv1m0/V7XtxM7Mw9k7j207+/mp&#10;L94trwGAbvlmdaGoqOhX6sBy5Xly++sv7zfsutuz9+5A8d2h3V8P5345kPX1QNKdodive8lfd/p+&#10;1ep1u9H16yq3r/Y6f7XL/autrl+mOnyZ4nAj3fxKttm5JL1TyeonUjWOJcsfS5Q6Fid+Jkr0VDjP&#10;6WDeC8FC57x4zzoRz9hxXdzMfc6UcNGQeGmz0CUj4lkdrjldnsNa3OM6PD0a7BXKvMMNtcs+zdnz&#10;UP/m96SqfFdifPi9u7frK/dwsTO0NtV4utlraqiMDfeqKEoTedhEBHnERbCXnUAXpJ8+4KyhLG+k&#10;q0mVBjVDHTWIQSkwgaCOMqhBWU8b+3snzaGgxtiDEijoqCvqaCpBkBDlQ5+Bo81eAQIhiH3uiVtS&#10;QuzJk0ebTA211BUqy3YLCxOqy3eDB+Hn49ZQu0p/tHoVurr72j/9wqBtVKF7WHFkUGm0U2um0/L0&#10;kMPZPq+zPSFzLfHnanMu1u28WL3nYkXxudK9c4WlJ/NLZjMrZzMqjybXHU46d+PwuycNDx8+fLO6&#10;sGvXLvxQVoWmOL+2ILueGPe6ELtWsnW5n16Fr1ZrpEm5r0aNv0qVt1KTv2pngE6tq1qnl0mzvUaT&#10;lUqrg3qdg3qjp16ljWK5vXSVi0KJs/g+Z/EKW6EaG+GSzdxlm7jqzIRqDXirNbgrFJnq5Fiq5Vlb&#10;5Lh7NIi9qoR+Ja4hNf4BDd5uHZEWHaEqBaHvfvwBP5oVA3Th999+bWgoD/RzLC3ecXz2cEFOyp9/&#10;Pqqr2ackLxkY4F1VvpeNZWNfV6u3hzM4+WLC+JgCqYOspKi8tPj/Z+8tA+M4sq7h/fGtKWhbzCNm&#10;Zma2ZDEz84xoxMxgMTMzM0uWZFlgS5aZQTKEk90NObbz3Z4eTyaOk837bCLTnNyUb1VXc9/Tp2Ba&#10;6kqyOhoKYNrqqIJQRNQEwYjdls/bGi8YtDjUleVlJEVQUkA/RY+2IFiY6ZiZaBdPzoKmOXLkg7S0&#10;GHc3O2EBTiCFJz/9JzYq+OTJ2ZzstGuXzz94sPvkNfjsOKCnf7D7+q5O3yxCDSPDynOjBusTZhtD&#10;rpsD2O3u6HPNmecry8+XNm2daD6b1rCa2Hg6tmM1put0ZM9ySPusz/Ai9urtxTesrwHFq+UF2C/x&#10;OPYEfQ1Vn/SU3u/P3xnO3R1Ovd8f+ag35GFvwP1O951m+506m50K891ii3uZFjfjLG7hTW+F6N8M&#10;1b8UrnM+SnMdL78aJbUWI7scIXIyTGAljPtMKPe6H+uaF8eWB8+mHcdZM44zRgzntOk3tRk3tZiv&#10;6GEu6bBcUWe4qMG6qcq+rss/r8lVYaZLPJS/ExcuXJgdHywvyQV18PD+vegIXEJMOJQX5qW3tDQ0&#10;1JVDCQcn68LMCPCCuYmBnbWpAC/ygXkRQW5RIR50kqKEqIC0hJC2hpKuhrIOwg4KOupKqIFPMCJl&#10;AEcgpoaMg0JTRVlBGloQCCmwMyN64XlTgo+X85NHu5ER4dCIGB3qYWVlDPR3b6gprquvys1KAObK&#10;zUm/cP7sD9//q621IS8395NHO9vb516HKU8d5+9otI3L9U2It7ZJtdfrLwyYL3a4LzeHr9efuFDb&#10;dKFk8ELuxLnk8c3Y0dWQoeWAkXmP0RnH2XmnxTmnpXmvm7cW3khquHTp0qvihYKCAuJB7BUeP3va&#10;E2o3EO3UhD3ejTNu9dOu91LujTCs95BvdZWtdxRvcpbu91JtsJDsMFdoNpJuNpRut5BvsJBudVCq&#10;NBcvsxJvcJGtcRSpcxBpshNotxdsMeVoNuXoshLoMBHo0efrUWPvV+LsV2IdVmSf0uMfV+eYVGSZ&#10;l+cYlecc0BRuV+Tb/Ps7Vp4+ffrjjz/29XQ8e/Z9QV5WgJ+Lr5fL5tn1M+unW+pKt7Y2qioK/X1c&#10;jxnpDfW30xz9cGF2IjYqlJmBGqJaWICLKBwI7CAljkxYVJQR09NU1tMEjlCBhgZKDQSyAEcRcdTl&#10;ddQVtDWUtdSV0D5Ool54Tg3iYoK9PR0M9NR4fMjM+BA9zcfN9WXe3m5e7s4VpfmbW2eG+zs/+/TR&#10;1uYZLNb32tUL93fvAFOUFOc/fvz4lf8N7p7+gY6zd9SLeiQqW+WaWtQHO8xmB7xXh2M3u09s1nVc&#10;KBvbSh1bD51c8pqcs5+aMpufMl2ZNt2YMTk7bbQ5aXxu2vrejek3khoAr4oXYLPEI9hD1KTGXO/N&#10;ut6bfrs34l4Pdqcn8FEfdrfd/UGj471am91q+4elDrcyLW8lmN+IMr0afuxqpMH5aM3tWK21SNWV&#10;KIWNeKXlKJHFEP4VHNdZHDIJcsOD/Zwn13k7ji1rjk1jxrP6bGd1WM9pcl4w5N7WwmwpM59RYl9Q&#10;ZBlT5k2UE0K6Q/cKX375RVFR1sBA53fffpsQE+Zoa2puegzKq8vyfX3cLp2/0FBTdPijQ1Nj/VJi&#10;wsFB3nPTIxDVYMIC3CThgM5lhlRVSVZfS01PU1VPU4XAFGCqQBagKfS0FPS0FKE+EAHS40j4gxRc&#10;HKzQgsCwMYmK8rOxMv/ww7fRUeGi/Fw9nQ0crEwlRRnbmxuBAd7FxcgX6D09HFdPz9+8cRmYLTsn&#10;vaQ07+uvX5c/nAmqoXXlimZWq2xBg0p9s1FPu+NEp/9MfcapqvKlzNa50L4p1+Fxi7kxw1Pj2htT&#10;WufmtC/PaV2eVr88rnZ+UPXCkP7dy+P3Hzwibu4vwh5Rw61bt/aeF/Lz84m731t8/fVX1f5W+V6G&#10;zYFGrQHazd4qAxGGzZ4K7W5yrU5yoBoGvTXqzaXazOSbTSUbj4m3WMi1WEm3OspXmAtXWAo0O0nV&#10;2vFX2fJXm7M3mWHqjOjqdBjbDDlatDEdKpgOeaZeOdYhWdYBGZZpRa4JKbZhMcY+CUyXDFeLlOjy&#10;9BTxIPYEqBR/8uRxYkJUoJ9LX0/7Z58+dLC1CMH5jwz3Dfb2ROGxsHy4v52Rlqq4IDsxLoyFkWps&#10;uMfIQJuPG4NqB5QdUIKQlRACyQDUoK+F2HOCUFZWkELnSqDMgvACJysbKyMTI21BQS4cA9XRjwL8&#10;3XMyk5gYaFobK6DEx8uxtbF+oL/n3NbaxvqpJz/90N7enJGRUN9QhbLnK29HkNDbN9hy8rxWcr1q&#10;YateXbNFW43vcHXEyInsoei2mbDmbtvhwWML43pnp9UvzCtfW1K5Nq94fVr2ypjs1UGpK70yl3vV&#10;b28P77yh1ADYe164dg39HOArQFR0FA09w43+2OttgbebPXdbXO/VWt+pML1baHknx2Qnw/Z6tMnV&#10;oGNXgwwu+KtfCFLZDlPdwKssh8ovBYsuRknOh/HNYTkX/NhO+bAvuzAu2zOv2rOvmLOvGWHWtOlP&#10;qzOcUmNeU2I7r8l3RoljXR4zLMVGR8csryBL3P2eAgIMJPkTsIaGyogwP38ft9XVU1tbZ7Izknw9&#10;Xf/9ry+qy/Pnpse72hutzA3kZcQX5yYZ6aiCg3yNDXVAPpCoAUxGXFhaTEhRRtxQR81QR91QRwPa&#10;F/w87NxcGDCUF8A42JkwbIzXrl7s6emgpvp4cmJISVHeUFetobZsY301Lzvpm68+D8b63rpx5auv&#10;vlw5tRAU5Hnn1q3FxTk4UGg9EDjhtZgHiQL5w3az27rJDfp5zUb5pXaluQH1KRk9sXVD2LZO+8kR&#10;05PDuovdCmcHpa/OyV6Zlrw6KXFtTOTqsPjVAYmrvaKXO5TvnOt/g6kBsJe8AJsi7vUVgYeTsyfW&#10;vDfieKuvdn+wXoe3Qru7TIezdIe99LCHWoupdNsxmabj0o2G4q0Wkk1WUk2OMiAZKiz5Wl3EG52E&#10;m+15m204Om15us3ZOow5B8z4Bwx4B3R4BpVZBpVYRxU4xqU551T4JqTZx0UxjQIcR49SQfufuO9X&#10;AXgJf/PN5+0dTT8+/jYxDh+K8zY7bvDg/t35ucm6qqIvvvy0qbrY2dnW29O5sbaE+vCHW2cWLUyN&#10;ONgY1JTlQD4AQYCBcABDfxbFzsrAwcYIREASC6AUwPj5OHt62tlYGQz0dS+cP0NHS114IiUY6+Pr&#10;5VpalPP1V1801JZ+8uj+J588cHOzhwrXrl168uSniory//zndfkV9gvo6R/qnL98LLr6WFyJTWq2&#10;f35SeGFIdoVXQ71df7PxaLPqQpviWrfchWHx2zMS10eEbwwI3e4TvN7Kd6tb8GYL/3al2M31jntv&#10;NDV8//33e8MLUELc5asDvK+m812utPpernO8VmN/u9L8XrHp7Tzjm5nHb6VaXos0vY47fgmrvx2o&#10;cRarvhGqfDpceQYnNoMVnA8TnQ0WmvflnvFmXfRkX3FmXnfCbLryn7Hl3zDjWTNgW1XHrChxnJJi&#10;P6XIsyDJNi3GWs7FPTu7QNzxqwQi0nfu3U1JiGltrn304HZEaJCLg6W1lSksa6kvyzuROTM1kpuZ&#10;wEhHvTA7zMnGVF9TNtjXgWGhF+DlAIJAqQHkA9rFiBovJ+HvVnGysmOY1FQVmBhp7t27PTTUx8pI&#10;19lezc5CHxMZNDLcU3Aio6I0D3bk5e26MD9949rFx4+/6+psTU6JQ74b/Lq0Hl4CaFC0jayYR5SY&#10;43M8E9KCEkKiE9yyEy0bc4y6MlWHsuXmC6XXSkUulPM/7BT4pIv/YTvXjWqOS0VsN8owF/NZNtN5&#10;b5xsfbOpAbC7u/t380JeHvJ8vHKAbj137lx7lFVzgF5nsEGTr0qHq0Kni0y7nfSQq0azmVSHsXS7&#10;mVTzcdFmK6l6RDXIV1rwl1lw1zkK1tvzNlhx1h5najFmajGka9Nj6DbA9GpzDCmxDckxjkiy9Eiy&#10;DYuyDUrydwlzl/Cx1yEDMa/Jsw/sgLyZ//2vr9NSExzsLJYWZ69cOW9pZhARFnj1ygV4pft4OD3+&#10;8duxoU5q6sPDfZ22VmYCvOx93a0aKopCfFwSIvwSYoLsbIwcGCbCT6SYuTnZuNlZWJloCN90/FlG&#10;WlhXR626spDqyIdNdaVPHn9nY2WUmZFw59aN+dmJ9bXl7777ZuXUSWygf19/17/+9SV6TK/JL6le&#10;im5oUPQumPukOuNSAsPi8MHeiYE2GQE6zVHabaEyQ3iJ8TCeizlC94t5Pytlu1/IdD2T/kIC/cVE&#10;+q1o2nPRjPNYzLXptje7QYFiZ2fn7+MFSIm7eR3w7OeJqUkqWmZqesYPD9NezNS+nKRzOVb3Wvix&#10;bT/9cx6a296aa57yS14ys97SMwEyQ958Q54coz5co57sIy5sI9b0IzYMIybUo8a0M8cwM+qs4ypM&#10;o/I0oxIM5aIczIyMrExsTAxMqakpxN29Xvjp8ePvgSEz0hMiI4PsrC1uXLs6PDhQU1no7+Nx/drF&#10;soLMW7evjw92KStIe7jZjQ33MNJS5aQnWpsdAwUBAgE1DIaJjYVuY23x1vVrNFQfd7Q12tmaiorw&#10;NdaVPnhwNy0x4vz5Mz7ebp88ArFy887ta44OVrduXj65MIMcwU8/PH36Wkxq+mP09A+2dU2aOYVa&#10;2/t6u3liHcxDLLVTbBXrvZTbPSUG3fku4kWuRWCuhDJeD6c9h6XawtGs+x89A+ZLteJNNe5Mf3Ws&#10;affhm08NAGhZ/B28APWJO3idsLy8TEdHR0NN3+ki2+kk32GvMOKo1mEs3n5MtMdUqs1CtNVStMFU&#10;sMVWosKcr9KMvcGWr8mKo8WMucmAtkWfrk2Ltl2dvleNtVeBtUOauUeUrpWfIZObjYaW8ciRI3Ad&#10;iLt5zQAaBrFnz7784vOB/p4vvvgkMhwbHODh5GT9+Mfvxkb6M5OjoVpLXUVEOC4nKzkzLZ6DhWlr&#10;fcXbzQnDTE+iBjA2FnpXJ/vLF86y0NNEhHqnp8RGR4dVlp2A1VMTonZ37sJuHO1tlpamgBS+//4/&#10;/X2dX3/9xc+vsUx4AX39g42NvUbHnS2MrB2Nj/sYawfqK0UbyRRYSDbaiUw485714Nhwot92PnLT&#10;h3rb48im69FNF6o1+4/mrD4cMz1Srk2z0VW98+itoAYUfX19fyEvQAQSt/v64fPPP2dmYd2KUz0T&#10;rn0m1OhckPEZd601F7WzboprHrJLrhJTboKTHsJDLryDTpxDTpwjdgyjVvQDhtSDx6j6tT7uU6Xq&#10;V2HukmZolWStE6GtEGKK4eM8THXk/PnzxB289rh8YSs8JGj11OLFC9vYIF9HB/OoyNAnjx831hRu&#10;bqz2dzaGBvmLCvEO9DSJCvMxMQI1MJKogZmZXlxUsKWxXFiI29XJGhoRJxemKktzHxMmMgwMdFy5&#10;dBHaL2urp4JxAee2Ngg7fJPQ2zfQ1NilpWqoKaN8XEHJUUXJSUEiUFkoUpknV4urw4hz8Dj9qDH1&#10;nMnRZQuqWZOPFkw/HjB8v0v3o0rlQ9lSh3KVaZfbqncffULc3F+EV0kNgCtXrvzvvFBUVPTT6zEZ&#10;/o9RlhLcZCvX6qAy6KLXcVyhTUeq01iy00S03Uyk4Rh3vQlfgzFHjSF9vTFTjSFDnQFDjTp1rcqR&#10;Kvmj1VL0NWLMtcIM5XwMxXy0qRjmUDPrp09f446134JwsLdu3kpLi7W3N799+8bC/ISFhX5sZNhP&#10;j3/IP5EWF42/d+9GV1s1Iz01MxMdiRcQamCipaM92tpYfuf2DR9P59TEqB9++K69rfH0yskvPn94&#10;585NO1uLsdHB69eQv+z27LUcg/hj9PcP1Nc0q0kpqwiJqwsI6QryH+PjdBTj8RZji5BmLFRiqFal&#10;aVE72q5J1ax5pFrlo1q1j6qVPipW+jhG7EN//kN40SOT9eX3344GxQtYW1v7v/ECkMJXX31F3Mqb&#10;gN3d+1JSUvT0dDR0tJN6MmOmEkO2ogNWwrUWnNUWHBXHWcqMmSuNmIsNmYr1mAuV6QvkqfKkqE4I&#10;05jzMDHSMTDT0QrycF+/eQM29dpM2PmTgMN9+uzZ0+++Q/5weVQkNgIf6GBn/s3XX9fWlPd011dX&#10;lY+N9eblJN65c5sdw8rCQs9O+KAjAwO1ooLsD99/V5CbPD42WFle/J9/fXn9xtVvvvnKz89t8+zp&#10;JeSXVD9/T/i7G2/YJXmOgcGRqpJSeX4RaTYOOQy7AhuzGjujPjujFQ+tnwBtnCh1gujHaeIfZ0od&#10;yZI6HCfyQbDABwGCH3hyvm+LOeDI8b4XP11nWcmbOhvyz+Dhw4dwNH+SFyYmJl751Pf/Mz799FNz&#10;K8sCGa4GbcFaPf6K44JZuuzpOqwpOgyp2nQ5Ogw5Ggwn1Ohy5ahzJY/miVKdEKTXZaE1MTt+5/Ye&#10;fEL+b8ezZ8/u3b2xeHL24oVz+FD/QD8PSJ8+fjw1PliYn4rW6epuT0tPBtvYWEVLivMzd3au//zs&#10;sZ+v1+LJmUcPd7//7l9rp5d27t6ADaJ13lDsPnhUWdnAz8wmyMAoycQkw0gnz0SrwUKnx0blyEPr&#10;xQ9GjRWhDRGjc+X52JHniBPvUQdeKguOo3qsh3WYPlZhpomLTXnyV1+E14gaSHjy5Mnt27dPnjzZ&#10;19cHxwe8AGpiYGDg7Nmzn322B5883CPAO3Rr+2xZXCROVQqvyhmvyZ6gxpSszpSqyZKixpKsxhku&#10;y+MgI5IZjt86s/bT0z37btMeAZ7k+fnZsGD/3bu3ZiZHgwO8cYHep5cWCK/+l5D+1ub6qVNzDx7c&#10;+/Y//3r44H5uTvriyYU3nBNIeNbWOyKjcpyRQ5SGhZ+aVQBSGlZ+emZOWlY+GhY+8KlZ+RAfyfLT&#10;sAhACRULPxWrABO3uIqO5ca5i3+5ZHodqeEdwjNihwGkwBQ/PX7yxWeff/7pZ98jPweEwrfkwf9j&#10;zMyOpaVGlxTmfP/tf/kz1j/9+H1DTeX2ufXl5T39of27CQo1UPDK8ey77wik8N+YEB2O/OGH/4Cy&#10;JBRQ8DeCQg0UUEDBS0ChBgoooOAloFADBRRQ8BJQqIECCih4CSjUQAEFFLwEfyU1bG1t/eMf/2hr&#10;ayPm/zfApojeX4HPP/+c6FHwKgDX//DhwxwcHOBnZmaihf8H/LVPBQV/gL+SGshvGzwEOjo64JSX&#10;l0P54uIipPB8oIWQok8JOPDEkBx0aVRUFFRG14IsipGRESi5efMmpPBsoVmUhoCS0KfNygr5q03o&#10;BiUlJWEp1IGdQkpyYEVYCov26E9a/TmQHwwcJNF7i4DebhRwm+Ac4VaiZ43ebtIVgFsJ9w6tjy4C&#10;B33rQB006+PjQ7q5kAUHaoIDzw/UIT1UaB100dsBNEB+i98r/1/wFzco4K5D7JFuM9w59MagKdx1&#10;8nMgVYNCtByNcNL9JlUAwNOAOujDgZICmqLRDoCnDVJ0LdK6pCfjt7t45YAYgBSOkPxM30qglx0F&#10;ekfgdqBnjWZJ95dUk3RN4P6SmAXuPqkmANZFbysK0jZRoA8GeYW3FX/HOf71fQ1wa8lvD3qnSSn5&#10;OZCqQSFajlZ7gRrQLCnCf0sN5LtDfTRFRQRpjyTnNQFKZCjggEFeoY8yeuKQhQrwtkQrvOkgVw3o&#10;XYbbgd6mP6AG0mODcigALg5an3Rz0duKPiSkbaJArydp3dcfJCkNZ4E+23BZ4CwgRZ8EdBHpUYGL&#10;ACcOi9CL8Nfir6QGOBm4c+jthJNEz5N0d9EUPQeSYoQsqUFBqgYXgtS4ID0K6MbhQsDlQK8XZNEL&#10;RP40QCGkpG3CXtDtAGBdWIpe8dcBL1AD0XtODaiPXpC3AHDx4aaQPxJwX9DThBsKp0wiQViKPDqE&#10;mpBCNShBGxRoCuVQCECXorcVfUggS34lYUVY9AZRAxwtCvKzIMcLJwiBAJXhNKGcWPTX4a9XDRT8&#10;eaBPLdxa8vuNPhmoaiCnj7cVcPpEj4AXsv8VcK3giqEi4gW8QDqvP1BChMP+k9QA7zl4QijU8A7h&#10;954MCijYM1CogQIKKHgJKNRAAQUUvAQUaqCAAgpegteaGk6ePAnH98Ihvq2Ynp6GM4WUmH/n8e7c&#10;+v+KvbwUeXl56PdWX9jjr6jhH68awcHB6EUh5vcW1HuLxMREONOUlBRi/p0HeuuJmb0F/2sG9FIQ&#10;M38z4PTh4T906BDskUgEBPyKGv5FAQUUvGOIJAAcCjVQQAEFLwGFGiiggIKX4M2jho8//pjovcmA&#10;5pyYmBgxQ0BtbS3qTExMwFIzMzM0i0JDQwPKiZl3HnA1iB4BSUlJRO81Bhwk3FZ3d/f8/Hy05M6d&#10;O6jzl+CFa/K/4xVTAzzu29vb3d3dcMlIJajzLgBOFqUA8rMmcQQA7jcGg0Gdt+nKoOeCBgk8AKT0&#10;T+INpQZIUTpYXl6GlHQW6GOAvvNgETBIaGgoWge9RLAurAjlECmQhSeE9DBATSgHB90abAR1YEUo&#10;h6sKKQDd7P8TGb16aoAUzhzOEBzyqACgfAGnipaT9AJ6ldGgeiMei5cCzh1uFXrvX1AQLwAeCLgI&#10;pKfhLQD5uaDnTn4F4L6jbws0PFByRCvA5YLHHa4Get9Jzw+afUFqvVZAjxB9pNEzIteJqAN10Aok&#10;uoQzQs8XgFaAlDzCUZ9UAYBuDQ0oKCTP/j/hFVMDMBl6mQBwkqTTA8CFA8CjAEA5D4AugmqkLPlD&#10;9oYC7j2AmPkNP6Ig3eO3A3AucPvQSEbfhH9wdugi8gpwNdAgQQvBJ38kXk+gB4wCnmeU9VCQTu0F&#10;agAfggKuElQmDw1ykFMDPDmwIumaoOXk1+3/iTpfC9WAAo6bnA7hrCBFrxSqF0g3Hk4baqJESL6F&#10;NxQv9J7AGcGZoncRLgK69IV7/KbjhXMhD5vfAn15oClJNUAYwDOASglYnfyReD3xwjmS3ogAuBqk&#10;Gw0sAHcfrYyeDpwypHB2UP7b1wbUQeMCtoDWQeujWyAVwoqQkvPRf8Wb1w1JAQVvGV5P0qdQAwUU&#10;UPASUKiBAgooeAko1EABBRS8BBRqoIACCl4CCjVQQAEFLwGFGiiggIKXgEINFFBAwUtAoQYKKKDg&#10;Jdg7anjw4MHly5cvEnDhwoXz589vb2+fI2CTgLNnz545c2ZjY2OdgNXV1dMErKysnDp1anl5eWlp&#10;aXFx8SQBCwsL8/Pzc3Nzs7OzMzMz09PTUwRMTk5OTEyMj4+PjY199tlnxH2/ChQWFnJzc3M9Bw8P&#10;D9EjgHwRLy8v0ft1OeD3qpFvDeoICgoS90rBa4B//OMfHZl+vTlB/dmBfTm4/oLAvhP+Q3lBPbkB&#10;nZn+3dkBYzm+o/mBUNKb6teb4T2Y7jNe7D5R4Dx4wq0nx7c9w7MnJ7A6yqEt1XWyBjtSETxSFDhV&#10;lzBTix8pwo6V+Y3VhE7Xxg6VhLVmBnTnBI/VJo43Z0+0ZM12ls92Vi8ONJ4caFwcaDo51HxysGmx&#10;v2F+qG5hpGl6rHlupGVuvG12rHFmpHFqtJl4uL+DPaKGTz/9dI95YXR0dGRkhLj7PUdOTg5ELx8f&#10;H8QtCgEBAaJHAMQ50SMENtHj5ubn5yd63NywBfJqQkJCRO/X1WAvAKhM3DcFrxpADb1ppn0pRmMZ&#10;Jl3ppiMZFqMZlqPZ5sOZpsPZlqM5VqOZVgMZFgPp5iPZzgMnbPsybHtTLYYyrMZOOE2XeoyX+0xW&#10;4sZK/IeLPUerw8aqI2eak+fbshY6M5d7SpZ7i+c6ihe7Suc7ixc6Slb6q0+NVC4PVE311k51N8z1&#10;tMz2tswPNJwaaF4ealzsqzk50LAwUj/V3zDc31ZTW59e0hZX3m8XU+ed1kM83N/BHlHDK+GF4eFh&#10;4u73HBCoELTy8vJo9AKEhYXRNzwKcjqQlZUletzcYmJi5NXIKUBaWprocXNLSEgQPQLQ3QGPEHdP&#10;wSsFUMNgisFAslFfyvGBxOMjaXoTOfpTJ4yn8ozGs40nc46PpxvN5JjO5pvMFNmOnbAezLcYLbeZ&#10;KLeYK7GbLrEZyXcYKg2Ya06ba8le6MxZ7Dyx2HVisSNvsatoqafsZG9Ff0tlfXVLUkaNZ3CZSVCd&#10;pkeNhleLUmCbSlCHekCzkn+rnH+TckCTXECLXlinfnizYXi9ZVSLRUyTfXKLX24vLqcTX9gfWz5K&#10;PNzfwR5RwyvhhcHBQeLu9xwQpQCgA0jhlQ4pBDmhjAjyLFoNBYgLokcAeTVgE6L33H9hmxTh8JoA&#10;qKE1Qb870ag30bgj3qgjRnckTX8gXXci13C+wHC+yHipwmSxwmyy0HKyyGmmzGumwn+8OmyqNmKh&#10;MfZkc+xye/pST8Zyd+HJzsKB2vyS/Pz4lBLv8EJDl3Qt13xtj3wNl3JdnzpdryozbKOeV42BZ4VJ&#10;QIOeVwMQhLZng453tbpfk45XgyGuRgHXqu3XauTfYoavMQyrMwyp0cQ1aIY06YS2GUe1Ew/3d7B3&#10;1LD3vNDf30/c/Z4DjVVFRUXUAYiKiqINBBTQOiB6vLwgLogeLy/IAaASiHkU5HQgIyND9Hh5paSk&#10;iB4BKPuAcCDunoJXCqCG6TybsdRjo+makxm609lADapjGYYT+U6TpX4ztfi5xsSZ+rjpxtjpuriZ&#10;+tSlzozFtpRTPUUnWzMW2zN7a3Jj409o2STouBbqOOXruRcc8yjQc8vT9yzU86g45pmv71mg6Zav&#10;5V6l5V6r7dqk4d6o4VZn4tek79eq71Vv5l9t7Fd2zLfa0K/cAd9ohK0x9qkw8K9wjqmxCCgx8S/X&#10;9S48FlBlHlxKPNzfwR5Rwyvhhb6+PuLu9xzAAgCIf9QBoN0BJJBnyasBHRA9AsirgaAger/2yUHc&#10;/Z7j2rVrN2/eALt1C/kTvrfQf1AH/iPPki29fZuQhf9vICuTym8Arl+HBPWJJUgZApIDOwVA5tq1&#10;qyRAyZWrV1BAMxZKIEXbs/AQAohH/HcCqGEk22Ig02Qy32Y4x24k12a8JGC6MWGmIWq2OWmhPXu+&#10;OXOlt2ypr2y8tbixKCcpJdfWK9HaL0vHOV3dKVvT9YS2c+4xr2Idl1xdlxNg2o45NrhyPZdcbadM&#10;HZcTOi55Gg6Zx32KTDzzDD0LdN2LdDyLzXzzjvvk6XkX67sV6Lrm63meMPbKs8YWG3kDs+QbeBWY&#10;+BTbRhQERBV7RhbYBBdaBRQSD/d3sEfU8Ep4obe3l7j7PQcnARDAqAOAVzrRI4A8C3RA9Dg5IbyJ&#10;HgHk1UAXEL1f+yRwcXERd7/ngAtOQ0PHwMDIyMREz8BAz8BIT88AxsAIWShjRrKwlJBFCglZKIca&#10;SAnBYCmSpUd8KMzNzTt8+CgNLS2U09DSIUZDS02DZCGlpqZBstQ0UJnoE7KwZUjBp6KmoaKmpqNn&#10;QBzCIrCEhATiEf+dAGoYr4kZr4sab0ma68ya6SiYbc4bqE2uKcyKS8zyCzthYBdj5JqtZZ+q65Sj&#10;b59p7J57zC3D1LfQ2CNPzylHxyFD1znbyidP2yUbeAGIAGEHpxw91xxt5xN6noXaLrn6btmGbie0&#10;HLMMvYp0nHO0HLL0XU84hJQZAxF45pj65R33OqHtlWvsmmfgceK4Z7aZf56J3wl970I9txOG3iXG&#10;fiXOoa8HNbwSXujp+S99sH8f0Fglj/k/oAaQBkTvD6uRs8YLDILiFVLD0NAQxDkrKxsbG4aFFcBG&#10;bhgMOwvBAQ8SKHieZQcf/kEKWZ87iM8GFfLz8+no6Jlhc2wYZmYWMCZmZjCoAPtiZGJGU1hM8oFt&#10;oD5wB8IyBKKBLJF0CJacnEw84r8TQA2FOXl+Iem2fpnqNrEqljG6Tpnq9mlajpkQzBoOWZqOGZr2&#10;6ep26RouORoO6ZqOmRYBhdp2abBIwy5Z3TFd0y7V0CXd0DnL3DPHyC3VwDHV2CPH0Dld0wHZgqZD&#10;toZTtpZTpp5zhrFrhjZs2T5ZyTpBxTpJ0y4dCMXMM93QMc3BO9MrKC0ltcQnKM0tKM0vOC0gPNUb&#10;n+4dkhaIz/INTyUe7u9gj6jhlfBCV1cXcfd7DohSgKysLOoABAUF0ehFAaxB9Li4pKSkiB4Xl4iI&#10;CNAB0jYgDDoAaxAXcHFJSEgQPS4ucXFxosfFBZuFmqhP3P2eAy4+RCALwgrEMEYNSiB2IXqRLBLk&#10;bJBC2BOySJ5QhRUKkaWELOIT1i0oyAcJAIvZ2NiR7TzfJjAIpMAFaAprQQqUgLIDbIbIFAwIQUAe&#10;ZQrUklNSiEf8dwKo4bhTuqlb6nGXdGP3bA3bNDW7NHW7THWHNHXbRF2nVDXrOHW7DDWbVC27TE3H&#10;bFWbVG3XHHX7DA3bZF1HUA1pRvbppi5pGvaZ0HDQsE3RdshWtU0FR8ch2cwt1dYnw8wj09gtxdAx&#10;Wd8uWdU6XsUmScMmSRs4xTnZyD0VG5Xj5Jdi6Zlq55Xs5Jtl451q553mgstww2V7hWT6BqcFRmQk&#10;ZeYSD/d3sHfUsPe80NHRQdz9ngNiFUA+QomGOgloryEK8ikP5OUA8rWAJojer31yEHe/54BbAIGH&#10;RDEoAkLwIykh2gmxTSh87qCFaBbhDUQjIKsQ1ARSjqb5BQVAN7CUIC4QHcHCgtRENAiBKZCUsBGE&#10;MlhYUXYgMQXQAnJILL9oCmjApOwVNWhYp2jaJilaJqpaJmjaJOs7Jli7J9l6Zth6putZxagBL9hl&#10;qFtD8Gfo2af4+GeaOMRp26do2KXpW8UZ2sTrWidqWCdo2qZpWyaa2MQds40xso0xs4sxtAjWt4k0&#10;tY42so3St4kzso6zsMNbOsbYOUfgsAnevtFeftFYXKJfUIq7T4KLX5KPf7KbV4qrZ7KzXxKQhW9o&#10;Skh8mldEhld4pn9ENvFwfwd7RA2vhBfa2//L8MzfB8Jbn0dYWBh1AOQdigDy7J/shgSiIXq/9kl4&#10;hdQA94GeoN7ZOTgJb242NFAhjJH3PIadEK7M6FIIaSTLxMxByCIvf2gpMDGzs3NACsvRwC4uLkEa&#10;FMwsHJxcSPATqqFZqAYVYIuQwkaAAtDdgQP7ghyUQzMCDA4AbVCgPRqpqf9FRf8lAGpQt0pWtowH&#10;OaBinaxilaxkmahskahknqBmk65rk2JmH2/jGOsRmOzmk2rplKxlGa9hk65qlaRum65klaJsEqlt&#10;GePpnWTlFKViEaVoEqloGql1PMzIPFLLMtzcNsrEJvKYGdbOKc7OAe/hGxMYEO/pFefgFG/vHOXs&#10;HufsHu3pFevhE+cTEO+DS/ANjvIJi49OyohLSg0KjQ2NSgkMSw6MTA2Ifz1Uwyvhhba2NuLu9xwQ&#10;0gBoHaAOAGKe6BEASoHo/boaxDzRI4C8GjAI0fu1TwKwA3H3ew64FxCcEJYYdg5ECyDqgZ0NA4HJ&#10;gfQmYJB+BNJSYhbyaJawCMkR1yV2OuTl50M8o9UIG2En6Av4lwORGGTSA/gCtonSByyHFMgJmAKh&#10;IYKIgBJENTAypaenE4/47wRQAzT7lSzjFc1iVS1jla2SNCyjrDySjZxS1c3iVa2S1aySVS1TlM0T&#10;lC2S5M0S9E3xx8wCQsPT3d3xri4hZjbhGqZBusYBemYRSsY4PZvwYya4Y5YRBhaRFlYRRpYB3j5h&#10;Tt4x9i5xZg54W5dIR5dYa5doW+cwF89oe49IZ69Ie7dQj6A4T2ysd2hkaXV5YFCEb1iSf2icd1BU&#10;ED4lJDoZH5saEZNIPNzfwR5RwyvhBTg34u73HOhrXFxcHHUALww3kqsDdMoDClRBQLMCBXk1YBCi&#10;92s9AoCakL5C1QB3hNjXAJHJQugUQDU/QT7AP0ghshTpZUCyhDBGo5pkkIXKqA/xnJ+fT0vohkSq&#10;IasjagLsuSQhZJH88+An9CZAngEcompAlsOBoV2SYGmpacQj/jsB1KBgGqlqFadkGadmEa1rm6Ji&#10;FaNomqBslahikaBsHq9kEad4PEL1ON4XlxSCT1EzxWqYRiseC9I0ClHXD9A18Te3DQ7EJmBDklxc&#10;g0ys/M1sQi2ssa5uUa7usQ7OoRY2gXZOeHefJAdnvJ1zmLtvnKtnhH9ggo8faI1IX//IkKjksKg0&#10;/4BI37BY/7AEt4AQb2xEWGRiRExyeHRkRGR0aGRscHQU8XB/B3tEDa+EF5qb/8sPSP4+EBr+v+pr&#10;gOglegSQZ8n7GuDlT/QIIK9Gvggog+j9GsTd7zkQakD7GpDBCLS/AHnDA1MQ+ILQU4AuhezzFz7a&#10;a/DcYClQAOJDCqGen19AR88AayHVUJlA2DK6TaQOoRoqExC+ALIg9jUg5ILIBCAGQjcklKPEkZa2&#10;V6rBMl7BNErWKFwe0uORCsdjlU2xmlYJehZBtq5xOiZBKsaBiuaB0gbhCqbB2sYhhmbBOkb+2kY+&#10;umb+BiZBJpY4E7NgK4dwZ+cwR6dQM6tAX++o4MCIpPgUbGCwq2uAi0uQkxvW2R3r4RMWgI0IDIgK&#10;CIgOCMLn56cFh4S4+0W5BoR746L8g2MCcVEhkbEh4VH4qPjouNiQiNggfFRQeFhQaDTxcH8He0QN&#10;r4QXGhsbibvfcxAGE//s4CV5NXj5Ez0CyKsBTRC9129eA9waCEgkiBHxj4QxBDoS64QeRGAEJEto&#10;UEAko4uQUlLr43mWEP8IoYBTkF9AT89I4BOkKYEwAoFTII9wBMFHmOE5NUCKaAaCpkAkBtqgAGog&#10;OAhT7GGDQsY4DHhBxhCnYxlu6YI3tA3VsY6SNvBXMMHJGYcoGgepGfnomPvrmIToG2M1TQP0LXAm&#10;FmH6xgEmFoFurvj4sKjc1EwrmyCQDxbWQbaO4S4ukZ4esS7ueAfnEE+fMD9P//iICFygX2xEWCg2&#10;NCI4MsAn0NUL6+Yd7BUY6R4U4eMfHBQeFRweGRYRGx6THIaPxYWDUkgNiY7FRcUlxccnZwYRD/d3&#10;sEfU8Ep4oaGhgbj7PQc6lAgxjzoAiHmiRwB59g+qATUQvV//KJvcJwdx93sOuEH09AwQnGjPIhqN&#10;YBDtSHchoTUBWaAGSFEfWUqoTDIkSwhg9J2fl59PQ0MLJcAvaJwj/YuMTMANyPYJsxgYGBCpgggW&#10;Zla0oxG4AFKohs6qgixIDyiBlI6OISv7v3TL/yUAajB2jjRwCLV2D1Iy8pM38VM0D5c1xMoZeaua&#10;4eSNvFXMg1SPeRpZhh4zDwCBcNzC38Y2wNsr1N0Tf8zMx9ou2Mkt2soW6+gY6uyKd3UF7YB1csJ6&#10;eeE9PUO9vcNdvcK9fSL9fEMS4+JCwqI8PbDBwaH4GHxGSlxuSmxCdHAEPiwQG+EfAhYZHBGLi0jw&#10;D48LjkwIjU4Mi4vqakwOxQeCTzzc38HeUcPe80J9fT1x93sONFDRX1uieCGYybNCQkJE79c0ASCv&#10;Bu0OovdrnxzE3e854B7B25uDA7iMB9gBBAykYFyELDcPD4Q9FPPw8kEZlEIWjIeXFwpJlbl5eAnV&#10;uIBQwEpLS0GJAC/w8PCCcIAS8IFckCyhIxOyoCAgS/QJ0gMOABUmiNBgZQN2/UVxsLJlZ+cQj/jv&#10;BFCDiKavpL6Xqk2Q3LEQBSM/1WM+WoZeGgbu+kb+huYBOoa+plZYc0tvV4dAZ2d/cysfc8tAc1uc&#10;i1uUp2ekhYWPt3e0ra2/q1uIvXOIu3uolycQRLC7e7CbW5CLo1cILqSjMjopNiQgEB8aEh0cFBmE&#10;C8cFRQTj8EFBOGwIKIXoCHxkcmJkcU5sYnx4aGRYGD4yMBwflZAeHp0cHh0DuiE68b9MDN0jangl&#10;vFBXV0fc/Z4DXv4A8lFJdASBBPIseTWgBqJHAHk18o7MFzo1UbzCvga4Tcj7nCDv4UVNEvxofCKF&#10;4CC9CaReAzakVwCtjMyDIrQj0JbC8+6GgsJCOlo6pLFA6q0kdD3Ceoi4IAgHSGExKjSYCL2PyEQG&#10;QucC2g0Jm0JFBKRg6XvV12Bi7aFg6qtuHqyi63bcOlzdwEPvuK+mkZupRZCLc3AYFlecme3rHWJs&#10;5uPgHGHvFGprF+TmGmZvH2jr6G9vD+ZrZeXl5BTkaO9j7+Dv5or19Q0JwYVFhIZ7+OCcXPx8/cL8&#10;A0JAGgQHRwIj4HCR/lhcWHh4YHBoUHgYLgwfHI7H4oPD8BG4qPjoyJj8E3GR8VFlJWl5WSF5qTFR&#10;CdExsTHEw/0d7BE1vBJeqKmpIe5+z4HG6vHjx1EHoKSkBG911IcYlpCQIPlGRkaoD1BTUyNVA8lA&#10;GpWAaseOHUN9gKamJpSgPtAHOs3hFVID3CyISjY25OUOAU8y9GUOL3wkCxmCQ3rDP88+r8yOzJsm&#10;GitbUVERtAIIE6MJDELodASDLEIEyLQGAlOwYYAIkBISUyCsQRywACJBHLT1sYd9Dao6dnisT2Ve&#10;eLCft56xp40T3snJ3y8w2sDE7Zi5r4VVsJmVv6t7mKsHlIeYmbkbHXewtvO1dfB3cPD1cMd5uAf5&#10;+YT5eIW4ufj4eONCIdqxeKxfpLuTl4ujp49XUCAuKiggFBccFoQNxeGC/AOCsCHhAcFhgSH4kMjI&#10;oMiw4IjI4MjY4AhcfUlkaGR4OKiIuPiomFighPik2LSUmLSU16NB8Up4oaqqirj7PQdENQDe7agD&#10;AGlA9AgAdUD0fv29Bghyokf4qTWAmCH8rJvo/boa7AXNvlpqgHcyRC8St89f+xDViEB4XkiIYnYo&#10;hHAlLCUEOVQmTZRG1QFSgsynLiwsoiWoBqTa86FKMKhHCH4k4AnBT5AJzCQuQLJELiDreoCUHlRD&#10;egbxiP9OADUcP+5gaOxhYOSqbWiP9fGozAoN9HIzOOZw3MzL0jnIzilA/5ijsZm7rYOfo1OAhYWr&#10;jZ2ng6O3nYOPq1OAg72nh2tQYGB4fjIu1C/QLzDcw83fxxsbGhrt4xXo7eWPDQoJCQ4LDo0KCsIG&#10;h4QGgIWGB2ADg3BQDOIhKCwmMgQfWpEfO94aFxEVFR4ZFRmdEBkbFx6LC4+JjI4JjUyKSM2OJR7u&#10;72CPqOGV8EJlZSVx93sOiFIAGq4oIMiJHgHki4AmiN6vq4EQIK8GFED0fl0N6qDZV9jXALcMohEJ&#10;bsLEJAhmSEkOFELEggMyAS2EiEWIglAZ/kVShEAI1QitD6CG4uJidDYkQg3MCHdA/CNZDDL9gdBo&#10;QMgCliJMQei5BAqA7fxCDb9pUOzZ4OVxC69jJm56xk4Q/D7eoXYO7r6e7ieSgloKQ2JCfR2cvG3t&#10;/O0cfe3s/M2tXFw8cS7OgVY2zm4ufjbWrvjgoKGa4IaydFxweEBgKC4QH+gXHOiPdXHxCAzCBuLC&#10;A0KiwoKxwaHhIWFhuPBQfERoQJBfRDi0J8LCokKBNioL8CAawiND8bHhcTHhodGxWDwuKhafnBob&#10;mxjlF4oNioqsr/0vl2KPqOGV8EJFRQVx93sOdDQRghZ1AGj/IjHz60FKiHmiR/gVJqkaOBDwqA8A&#10;cUH0fj3eCXtBd/QKqQFuH8Q5HK+QkDAnFzehrxE5fEHIEjzw4V9QN5AF0kOynFyEykhN8NEs0gdJ&#10;6Jnk4OAsKiqGOOfkJGyTExpZvLAUFoJIgiw3ZAmdl/z8ApBCswp4B4xfQBC2ANvHELJQGVKoD4eH&#10;wXAUFBQQj/jvBFCDr3+oj0+Qp5uPnbW1n6dHYlR0bFgo1s/X290jwN0jJ9avrzw4J9bd1tLa2trF&#10;ztHL3t4rFOk28Hd2cvPxDXawdfH2DHRx9XJy9QkOCvH29gnChbu7+3r7+4fgsL4+3uGh4bjQkIjw&#10;4MioqBBcYGhIYFg08EJ4fnZ4YlxwVAw+NioyOCIkPCI4Mj4iLS06Ki4sNCI8ISkm60S0X2REXx1u&#10;tB5HPNzfwR5RwyvhhfLycuLu9xxoNEATAHUAEPNo9KKAYCZ6hF9bEj3C0AN5NWAQovfrgQyIMaL3&#10;axB3v+eAe4e+wIn9BcjLHzEQAogceK4LUJlAyqIigmSwFFoV4IBqgLd9YWEh2WzIX/oaoCKkBMmA&#10;9DiAqIBdw7+IaoCi53OcQDKAA+Wog6qGjIxM4hH/nQBqwPr5hGCDI4KhsR+IC/DzdvUKCsBG40Pj&#10;8NG+Hk7+ns4JOPeylJATCZ49Rb51hUHRIf5enkGefoG+viHurj4unr7+AUHhEdHOrl6RwWH+/kHY&#10;gCCcX5CPj3tAWJiHt69vgFcwPjIA9hEdFhwFzQ5cajQuOQUbERuBi/TBR+DjUmKSUiMiIoLDwoOT&#10;kuNSUqIDQ4KCo8OrShMHa3FTTUHj9T7Ew/0d7BE1vBJeKC39L5+4+vtAUPr/l19ekrcUAOTVyBeR&#10;t0HIQdz9ngNuH4Q0vJ3B4CUNQY6+0tEsaoQsIgrAQUuAAxEf6hIKIQs+wi4cSFpYVERPz4BSBsod&#10;KGWgv9F+gSkgi5AF0r1BmPJEYAqEMogdE0hbAzgiI3OvqMHXAxfoH40PC8HiIOz9fdyDfDxigoMS&#10;InxyYj2ykkO9PZyC/dxDAnzxYb5hPi5pEe5jlaEVWY5+vo6ubh5uvt4BuBBvX38/by9sGN43KDA8&#10;Mjw4LDg+LjY4FOcb4BsWGwENh4DAgKh4fGR00EInNhIfCaojODQoKSEWF4YNCgnNTgvDxwV5BWLj&#10;E8JysvAekZGd9TGjrd6TDUHjTb6jjYHEw/0d7BE1vBJegMYqcfd7DkTi8/LKycmhDgAda0B9cEi9&#10;kuCTf/RRTEwMUmABFEAuqAOFUmTfg0QHOFAfHLQCOMTd7zngPkIEEqL4VzMaMYSOA1QmIA4EOeEf&#10;FhaCTGAndC4QfCSLYUfVARRCCqqBjo6eMIH6ORcQ4h8qoqQABlnIIxRAmPUIhgxJELiAqBpIP6lg&#10;QITDnqkGb0/3MKx/GC4kKRahh9AA7+os3HxP2FqrY3ocRLd/eIBHTDguISIkLtQvKtgjPMgjORyX&#10;moDPjfEbrAhpLPAPCnQODwrAQfj7+uFwQS7uLv4+PiAToiJCkS4IbGBUXGxgoFtzefxsZxI2ODA2&#10;OiIiNj4Ai0tIiEtLDvMK8o+Li8lKj/EP8Y9Kisgozu6vwU43h4zVBYw2B483YMfr/ImH+zvYI2p4&#10;JbxQVFRE3P2eAw1aoAPUAZAPSQDIs+TVQEEQPQLIq5GPcaBDEi/gFVID3ESIQwhvJOwJgY2kqCGN&#10;BKJPIAXisAVhRIL8NxQIZRBjnqAI0AYFcS1kdQI7ELiAWA2lBuALhBqI4xdQgnIESg0kjoCUQA17&#10;NELh4+2BD8aFhgXlpUZmxwSFBrphg3xSo93xIQFBPp54nGdokG98BBbv5xEXERAR7J+TjI8PDYqN&#10;wCZGB8aE+sWG+1dl4qYagocrg3KS/QIDfQKDsNHRwYH+niHYQEQ6hAfWl0V6+ftFRoQlJQAF4SJj&#10;IlISIjw9fcIiwjJz4n0Dg1NSYgvz4+3cfVvqMkbqsRONAWONvuMNQWMNwaP1QcONwcTD/R3sHTXs&#10;PS/As0Xc/Z4DohRAPpcJXuxEjwDyLHk14AKiRwB5NWANovf6TXmamp6C8IQY5hcQhIDn5OIGH0If&#10;yA30PzcPL/hQIkBYCs0KyELICwgKIVMhODhRTkGWIlMqOSGF+IfbCsEMjqCgEFIBgxIEm5CQMEol&#10;CFOwsEIWiAFlH3D4+QUQnkDGOBCygCyBOIhfiMjN/S8fKfhLANSQHOmRlxYaEuAZgfMLDvSIivCP&#10;DsWGB/sFBHlGhvrF44PiIv3Cg7yjIwMjcJ7x4bhInE9UsF9cqFewn0tcRGBksHtMkB9wR0a8X0k6&#10;rrs4qPaEW0KEB5CCp7tvT2Wqu49vQlxoREhQADYwMzUsMMQvODgwLyPWJ8AHFxpUnB/t4umTlhYX&#10;nxLbXxM83Rgy2RgK1DDZBLwQOF7rP94UMN74evQ1vBJe2Jvu6JcC7RSEAEYdAIQu0SOAPAt0QPR+&#10;M5+avBr5IqAMovdrEHe/54BbCfEH0QuBD0EM8Y+khPYFpBD9EPqEHBL28C9CBc+XgqHEQSgnZAnt&#10;i6KiYmJfAzRSiMIB0Q6QRWQF8VNxyGLYNcFHuADqI1zwXDtAFlIoAQEBwiE9fY8aFB4eLqGBPiFY&#10;r1g8LhgXkBKLw4f4RIThEiJx/ljn2AhEF8RGhcSE+MRFB4d4O0RHYSNDvPEh/vERQQlhfuHBbonh&#10;/lEhXhGBHslxAbFhvjEhbrOt2PqihL5aXPWJwACcJzYsNCMr1sPbPzE5JjTa19nPqzA30d3bJywG&#10;V5SbYIMN7mhMH6nHzTb7TTT4TTX7TtYHT9QHTjQFQnasIWCk8fVoULwSXsjLyyPufs+BBqq0tDTq&#10;AIAmyIceyOlAUlKS6P36ZxcAEh3AuuTfgxQTEyNtjXyzxN3vOeBuQtwCBSD9i+jvHdjZCYaMIIIQ&#10;gLBHfHCQlPBriOfdjVBCXIo6hF9GAEHArYSohiyoDKTkOd3A1lCmgLBHd0r0CXwB9VGmgJYFGKwF&#10;KcoaYHvWoOgvcUiLd/f3dsPj3PGh3qHBvtE4l2h8YEwYqIZAfJBnVDg2KQYXjfOOwvunxeBiwnzT&#10;orHxIZ4hAe5ZCcjch5BAp9SYgGica1Iktu6Eb2acZ0qcn4+Xc1YirijNp6vUe7YZW1sa4uLlk5mO&#10;j4oOdvB0LymOtPHwykgN842O7q6NHW92n2kMmmkJmGoMnmzyn2j0mKz3n2j2HW/0n2gNmWgKIR7u&#10;72CPqOGV8MLeqMeXAsIVAPGPOgCIW6JHAIh/oveHX5QmXwsUBNF7/X6UDTcUAg9986MBDNELBpEJ&#10;KZAAmoUwJxQirQlEDqBDD89lArIWMeCRxgLcTWhQEGo9H6GARgTZtyFRg7WQ4H/eZIBqRJlA6GIA&#10;1kC7IdHuhj2jhu4K/9k2r6l62/RYF1ygd1oMFh8eHIf1iA72wGG90mLCU+KDE0N9k/HYkCCvhEi/&#10;lNigjLiw1JggfIh3DN4nI8ovItQzOQpbm+VflO4dG+UdGeJSlIMP8HXMTsUXZGBTYoIrTuBaKsI6&#10;SoPG28JDInzDw71L85IcPYMbG3L6a7CzrX7Tjb4TDQETjb7TzdipxqDpFu/x+oDRBo+JRr8xaFPU&#10;+xIP93ewR9TwSnghJ2cvfmb3UiADie/SZ2PhlkJM/qIOnhua5eBExALJkGYF0X8uFgg+8AhS8lw4&#10;FBeXQISjWaSEwCmQokQDHEEgEYRQgClQ4gCmIKXQqoDVgTJQpkBtz35DMdGdONgWP9SWONgcNlof&#10;lJfsGRromRQXEB7ilRyLjcS6xETiovA+MaE+ydEBqfG4xOjAjLjQKHxgWkxoaiw2ITowN8lvpgk7&#10;2+Q7VOudlRwY5OtWmhcRg/fNSotoKY/GR7i01iTlZYVlJ4e3VYenJvr3NyVWl0QNNiVONYRMtYTO&#10;tIROteCmm0MmGgKBGkAyTDR4jjd4ToJkqPcZq/MYrXs9Bi9fCS9k78mP818KiHDAnxyhIP8NBdq/&#10;iPrgkFcjH5V46QjFK6SG6alpCGYQLuLiEpACp0EKJiYmDunziYxcokgW+fE1kAUQhoSEBBQiP9wm&#10;TIgQl5BEWIRQE+ijvLwCIhyyElBO2AjSWuHgFBOXgGroL7iBU0RFxYBceHn5UAYRERWFFNYiUAk7&#10;7BFSYCeCWmGHh4R4xH8nEGroSu9uiutvju+qjOiujhmsDphr820p9Pf2dYrCe2UkBvt7u2QmY7HB&#10;bjHh/tkpeP8AzxMpIZE4l/goXF5qQGNlbBzeo6/Ca6UjMATnVZkX4+3jXl8SX5QXn5Me3lSaEBcb&#10;3Fkfm50aXJIfXl0UGZsUXVOV0V2DnWoLnG7yn2kJmm7CTTWFTDYETDZiJxpwE40B4/V+4w1uo/Xu&#10;o7XAC56jTZ7Ew/0d7BE1vBJeyMrKIu5+zwFvdYC4uDjqAEgzFFAABRA9Pj5RUVGi95vvwZJXAwYh&#10;er/2SQAqIe5+zwH3FcIYQhBiEpEAEI2ocCDoCHAIuoDQ6UBQCkgYI7XR+csEsUDIQvQiuoCgGoqK&#10;ihmZmAhrEfUFUo6oBmJPJ9oqAYekHUAjgEPSDohmQGZAEX6XSRAR6XvW19CSOtgW21Ia0VYaMFbv&#10;Mt0ZONwUP9EWMtfgVppsGx/lmpEQGBsTlB4Fke+RkRwcHOCZkhqWEBnYXhrrFehRmRcdHeKVkR6R&#10;Fu/v7+9RXZwUFRXSWRWflY4vyksqywmNTw0frIsJDcf1NiRFROH7WzOmmrBzLf6zrYGT9cFTzUET&#10;9biJepAMuLF6/6nWoIlGr7EGH2CHMbA6v7Em/9FGL+Lh/g72iBpeCS/sTcPypYAoBUAAow4ADV0S&#10;yLNvweAl3FkIP4hSCHCk7wBCl2AQxxCcSIrMm4Z/ySZKE8YtCQ6h64EQ82iHImpFxcTZkFCN2Hwg&#10;DFgiXEDodIDAR7iAMFEKliI9DsQRChYgB7QFATVRh0gNe/XLy+aSsN4qr+F698m2wN6GiLGuuIXB&#10;1JGO+JnBuImO8KVmj+ZCN29Pu9TkiGB/x8So0MQ4v5GmEx4eXgXZIT7ezqXZ8YF+DhnxQSlxuKzU&#10;0LbK+Jjo0K6amMSEuMbqqKTkkJK88Nqy+OiY8MK8mKEG/HQbfroRN9UYMtUUCBwxUgcawX+2DTfZ&#10;6IuMWTYEjjf7jTQGjCC8AEflNlgfMNT4enwA7pXwQlraXnw++KVAY/WvnddAvug1pAZkOADhBgI1&#10;EP5KHRk1EMkCsgglPOeC55VRdkCoAYl/EjUg32tAZkPCagQuII5BwOooKRC0AKoL0M4FhA6gGqSw&#10;COl6RBaQfTaWiTltz/oaGj2mO5Mn+5InulKn+lMnu5Mmu+ImuxLHumImOlL7a8PHG1PHm33Gmzyx&#10;3p6NlTE+vp61BeEOHs7tlQmO7o41RRGBAW5VZZkZcYEnckJLc/Gx8dj2muTIiKjO2qTI6OCh5ngX&#10;X//BjpzROuzJjvDpJuxkY8h4ffhkY9hkXfBkS9hEU9AEMioBKW6sNmisETuETHbyH0V6It1H65yH&#10;6/2Ih/s72CNqeCW8sDd/j+SlQAYSfz1CCXFL9AiASCZ6v56kQF4OIF+LfBHvr6c/kEDc/Z4Dbiu8&#10;q9EIRwIYCclf3vNEhxDwaBYiGInp560AwlLIE9dFwp6FtSC/gPDzql9aB2CEsEeEABr5EPVQk4E4&#10;6xH5ARUyf4HwK2zki5AMxD+9Cw49wZJT9uhP1Ix2J493xE50p4JeGGhJGO2KH2kHXkgabgqZ7k4Z&#10;bErpboobao4cbExpqkloLvT193OuOIHHBvnXl0eY25j3NOSE4v3bqlPiYr2by2IzUkPyUvD5ubE5&#10;6dH1JQmJKTEncmN7G2OmmgOWOiPnmkMnm3ETTaFjzdjxxpDJppCJOtxEQzD44/XYkUYoDBpvxAIp&#10;jNT5jtT7Dtf6Dtd7DdW7EQ/3d7BH1PBKeGFv/orZS0EYTCQOXkLEQgpBTigjgjwL1ED0/vCL0uSL&#10;gBogfWGbr5AaNjc3FxcXl5eXNzY2ICWBlEV/lb++vo5mAUtLS2tra5ASXASwFHVgU4snT8K6hDHv&#10;OagMzsLCPDrOBQvBmZ+fn5lG+rYXFhYghQogTEGcQhbeQ1NT0/DIAebn5+DBAwd56kZGVlZWiEf8&#10;dwKoobs+eqI3eaInfrY/dXYwbbA9obMqZKg1crz3xFTPicnurLGO1M76pMaK6M66lMF6/HS9X0e5&#10;f2iQa21pVGJ8dHtNaHh0THcNPioybKA5CosNHGiMD4yM7quJDYmJ7mzKGqwNn+uKXOyJX+yKn24M&#10;nW7GzbThJ5pDx5vCRoEdWvCTTUANweMNoZCONWDHGnCjdQGj9UGj9f7Dtd6jdZ79dR7Ew/0d7BE1&#10;vBJe2Js/i/xSEF7hf4FqIM+S+y9VDbAL4u4peKVAVENn4mhHwmh30kJ/zlB9xFhnymh3Vndd0lBH&#10;bltd8kBbVkdDcmdt8lBH5mhH2khLSlMpbhpe8g1e/TU+DWXBFQUxeZnR+SlemTlRlQUh+fnxZQUR&#10;udkpObnJ/e3Zk61RSz3hSz3xc60Rsy2RU83hE43IFCYQDlNNYdNtkaONYSNNOOCIMdgmQg0BQ/WB&#10;YMP1AcN1fkN13iO1AYP1r0c35Oeff773vJCY+F++fvf3AQ1jPT09CFcU8vLy8GJHfVgkKipK8nV1&#10;ddHABigqKpKqwUaEhIRQHwp1dHRQH6CiokKqBjSBdkPAlSHunoJXCqCG8a4ksI4a/Gh7em9z6mRP&#10;znBH9mR3Tk9jfE9jWld96khX7nhvxkB9XHOh+1Cj/0yT71xf7kRv4UR3/GiN22CN+3QzNgAfNtKK&#10;C8fjR1pj/SNiW5vSBupjZlux8+34ha7Y+faope74hY7Y2Y6Iqebg8ebwsebw4aawseZQ4IjZ9sjJ&#10;5rCRmsCRWuwYiIUGX2hQDNVhB+uDBuv9h+p9B+peD2oAfPrpp+8IL6AALUA+YPnCcCP5qKTI7/zN&#10;Swh4ADHz+2OcsApk4VIQd0zBqwZQw2BD5GBTbHdNXG9z6FhXfn9TSn97UmtFeHttWldD+lhn7nhP&#10;TktJQGee1cl294WumKnuvIn+oqmBvMGOjIHWjJHOnI6y4LFm/5r8wMzCmJycpOa69P6qkJkW/Dwo&#10;hebw6VbEZtoiZtuj59ojl3uS5toiQTIAHYy2BI80gV7AjjZgxxuwk0AZ9UFDDZ6j9YGDjYGDdf4D&#10;dcALYAHEw/0d7B01UEDBOwJaWlpgh9cfxMP9HVCogQIKKHgJKNRAAQUUvAQUaqCAAgpeAgo1UEAB&#10;BS8BhRoooICCl4BCDRRQQMFLQKEGCiig4CWgUAMFFFDwElCogQIKKHgJ/hQ1TExM/OMf/0hKSnJ3&#10;d0dLamtrIYUSNEsC1CR6fxq/nZWloaFB9CiggIJXhD9LDZCSiGB7ext1oAQWiYmJocEMQU7iDhRQ&#10;0t3dDSlUg0XoFkJDQ9GlGAJgXagA2wS6QWkCSkiFaE0KKKBgj/H/oBpQpQARbmZmhpaj1IA6aNij&#10;WRKg8vLyMsQ5+KRF+fn5qIMCpQNYHaUGqIbyAlpIqEIBBRTsNf4fVAMK8O/cuYP6ELroIjSGIZ5R&#10;1fDxxx+DNIB3PkooICuAIMhrogDJAItILACrQAmFGiig4HXAXndDAhcQPQoooOA1xl5TAwUUUPBG&#10;gEINFFBAwUvwR9QAyyiggIJ3FkQiIOBX1EABBRRQgIJCDRRQQMFLQKEGCiiggAIKKKDgT4EiGiig&#10;gAIKKKCAgj+F3xUNL4xjUEABBRRQQAEF7wL+QABQRAMFFFBAAQUUUPALKKKBAgoooIACCij4U6CI&#10;BgoooIACCiig4E/hLxMNmZmZbW1t4CwuLvr4+KCFewzYNRwGMfOHiIqKInp/KXR0dIjeH+J/2Tuc&#10;4J88RwoooIACCij4a/FX9jSAaAC5ANja2oIsvEFv3rwJDrzLy8vLIT18+DCUfP755xwcHFACiyBF&#10;X4H/+AeyO3ibouUoyF+QsFnSRtDtW1lZQXZkZAQWwTYB4KD1SS9vkoyQlJRE10JBXgG2A+uCD8cP&#10;PjiwFBVAJEA1dBU4TnQR6cihHJaideDYwIFytASArgUpugsUaCEAqsGBoYtIhejpoD7gt9cE3RoA&#10;LiOxlIAXLib46MZ/W5MCCiiggAIK/g/4y0QDvOrQNyXIAnhXgQPvNlQ0oIClpPci+VuT/D33e6IB&#10;XnuwfXhbk28EFkEWFQ2kOmh9eEei6oRU8lvRAEvBgS2QRAPsGt0UaRckkPaLHidagm4ZytEtQwkq&#10;GmA7aF8CqQQF7IV0ZUh7RzcCgBJYC84RzggtQfEHQgo9JNIBkBaRRAOaBaA1KaCAAgoooOB/wV/Z&#10;00DB/whQDKjaoIACCiiggILXEBTR8FpgcXGRNPBBAQUUUEABBa8nKKKBAgoooIACCij4U6CIBgoo&#10;oIACCiig4E+BIhr+FJ4+ffrdd999+eWXDx48uHnz5uXLl7e3tzc3N8+ePbtCwBkCzp07d+HChWvX&#10;ru3u7n7++ef/+c9/YEXiJih4c/Ds558fP3n64+Offvzx+x9++A7s+x+/++7HH3548uQJLKOAAgoo&#10;eFdBEQ0vwTfffHPr1i0QAesErD3HKgGnnwOVC4BTBCw/x9JzLBJw8jmgBNQGKI9nzyhvntcCn376&#10;6Mzq4lh3U2VmbEmoR7aNXpymOF4ak6SASZXnSJflzFXmz5TjSpVmz5TnSpLGREuxhYkyBwkzeYqw&#10;BapKxDoYZ4X4V53Imhzou3rx/Pfff0fcLsgOyi1+2wA39OX39NmzJ8+eUdoGFLwroIgGBD/88MPd&#10;u3c3Nzc3CEC1AoAoFv5nubDwHPMEzBEAzqVLl7777pc3DQV/Kx4/fnzh4oXklBQNNbU4U8VRX9lR&#10;X8GlYMlZP7GTAdLzvpLTHmIz7pJTzuIzduJTNhITVuLTljJjJuKjxqJjxyUHDUX7j4l06Qt0GAo0&#10;6/HWanNXaPKUamDKtFgKlVkyFRnjZKgjlFl1xQWOGZk2Nzd++umnFOnw1uDRJw+TkuN5eDmoaQ7T&#10;0B6hpTsKDhX1x2rqSt09bU+e/EisR8EbDET5PXn68927D1ZWN2cWTk/NnpqaXpqcXQabmF0enwX/&#10;FBROzJ6anDs1hdgKsmgabGliBmwRSREfnMWJWULh9OLE9MnJ6aUpZPUlKJycW0Zsdml6/tT80urZ&#10;rUtffvENegDPnj59/Tnj3RUNQOiPHj0CoYCOLOylXADMPscMAeDcunWLMpbxl+In+P+rr7+cmxiM&#10;CPCQE+CU4uOUFuCR5uOU5+MI1ZNqsJOrsRZrd5atNhOttpSqsZCuMpaoNJIsMRArM5Qo0xMr0hCo&#10;0hMvUuUvVOEr1RLLURbIVhHIVOLPVBFMVeaNV+RMUOKMkmOLkMdEyGLCZFmxMky+shhZDgZWenoO&#10;enoMHR0zFZWssEhOcvKlrbNPniDHA41VipJ4U/D0yePZmSlLCzMGelpmJnoOdmZ2DNNvDcPGyMBA&#10;BXoCHxF669YvX6ah4M0BEpL9fcMWFo4OTl58QiLcAiIsnHzMGF5mdl5Gdi5GNi5GVh5GZh5GFh4m&#10;Zm5mZl5mRl4WJl4WZgFWZiEW1JhEmBkFmRkFmBj4mBn4WZiEWFiEmJmFmFmEWVlFWVnFmFlEWZhF&#10;mJkEWRiRpWyQZRGBRewYCRFRFTd3nKOj587OA/SAXme8i6KBXCsAXq1cmH6Oqee4ceMG8UAp+L/i&#10;wf37raVZAxnu02kWq/lO6wUOG/kWZ/PNNnPNzuWYns0w3Mo0PJ2qs56otZWktxGjeTZG7WyEynqI&#10;0hpO5ZS/4oq30oqn4klH6dOuSgt20vO2UnO2kmPmguPWosPmQoNmfH3mPF2m7G3HMc3GrI3H2eqM&#10;WKqPMZUbMJTo0pfpMRZr0Rep0RWq0eUpUeUr0+TJUaWJf5wqzpRurjM9OvAjZVrEa4lnz34CA+fz&#10;Lz4pKDwhLSXGyEDDjgGhQDJEIoB0ILfn0oGRAzEmNmZ6Rjqa40bHRsfGfvoJ2Rq0BCgy8fXH6dNr&#10;ubmFvQNDqpo6MoraojJ6zJwSR6jZP6Zi/ZiO5SNa5o9omD+mYTlMy/YxFfvRozzUR3mpqfioqfmo&#10;qHiOHOWGEjAqKr4jR8DnoqLmpabhp6ETpqIVoaIRo6aVoKKTOEordoRGDMnSiNHQS9EwyFDTS4ND&#10;zyDDzCZ33Nx9dX07MSntyy+/Ih7T64p3SDQ8fvz46tWrZ8+eJYqF108uTBIwQQDs6PvvvyceOgV/&#10;Dp999ll6erqgoCArCyveRLPJV7/F37AjyKTBR7/ZV6vZV7PJW7vRU63BVaHVR73OSbreQbLZVaHK&#10;WrzWWrzJTrraRLTGSKzKULTaWKL6mHiZtmCtiXyxlnCJpnCVgWS+On+eFn+etmCulkCGGk+yKmeq&#10;Fm+8GmeMKnuCOle0CgavzBalxBarwo6XZYqQY4lW5giVZsTLseClmfBSzHhJFh8BejEO1iNHqAz0&#10;9Ofm54kHTcErwrNn8DonvdGfra+ecrS35mRnZmWm4+Rg4WIHY+bmYIES1F4qF14oRAwDKQsGw8JA&#10;TyssLJCWmvzJJw/RXVDUw2uL7u7urq6etvZuRRUtQTFlDK88E7MA9VHM0cPsVEcw1EfYqQ5zgH/k&#10;CNuRo5jDR9mPHOUErUAFWuEIyAWuI0dgERRyHaXhpaYTOErLdxREA4MkHYsSLUaFllWJhlmJmlmB&#10;hlWZml2NikODilONGqNCzSxDxShJy67ExK+va+5/5uyV2rrGe3fvEY/pdcU7IRq++uqrra2tN0Uu&#10;AMbJsLu7SzwNCn4NhIARFkbGdGZn5nS0dBjo6IHywZiYGYtx5tsV/tuVAeerfLbL3LcrnS+WO1wq&#10;sb1UanGpyPhakcWlXKOL2fqXsgzPJ2mfS9K6GK+5iVc+G6KyEaS8FaS2GaCy4SV/1k/jtLvSqqvi&#10;GS/Fkw5ii86SCy5iM44C4w58Q3Zcgw6cPXbsXfaYXhu2dkumNkvGZjO6JlPaWqOjdYZHGwypqrQ/&#10;rNb+uFr1cKXC4RqFI9kiHymwMVFRM9DR0h45SsXIyJiQkPCvf/8Ljp8yLvVK8M03X1RXlysry7Oy&#10;MIJKAIkAxsPJCob6YCAdwP6EaGB5qXFysLIw0zMx01tYmAJDPHnyBN01Ba8V+vv7e3v7Wtt6FBR1&#10;eHglWZiFaGl4qKg5jx7lOHKY8+MjXEeO8jw3bipqXrCjSB8D5+EjoB64wEcKaXiP0PIdpuU/SsNH&#10;Rc1DRSt4lE3xMLf6R9yaH/Fofcij/R6f3iHBY4dETA8Jm73HZ/gRrzbYYVEzGnlHDcfo1a2b9U3t&#10;d3ded8J/y0UDyAXQCm+iXBgjYJSAkZGRe/ded/m593j687Mfnz2dH+n2MlC2lJe0VpS2UJAwUxY3&#10;URQzkhXKcdAvcVYu91Br8tOvclStdFWocZZvcFSstJWptJZsclcttxQrtRBqcJIrNRYsNROqNZco&#10;MxAuMxAt1hWpMJAo1RIuVOevNpbOU+PNU+Up0RPLVuPLVOXL0RJK0+BLVOGOkmdNUueMVmbDK7LE&#10;qXFEKLKEKjCGKjGHqbAGytHjZOmjlFiDpWjDZBjCpRjDJZgixJj9BBl0uFiF6RhE6OlEGWhE6KiE&#10;6Wj5qanwfh4PHqGNUQr2AucvXMDhcEL8PBxsjHzcGNR4udhQQ0UDuSHqgZOVi5OVTCL81l6UC+SG&#10;YWdi52BmZQOhSCcmJlpYWIj+9RkKXhP09Q/09fS1tXXLK+nx8sthWEXpaXiOUGEOH2U7QsWBCAXQ&#10;AUj/AaT8VHQCR2gEqehEjtAJHabhP0rNT0XDf4SW/wi9EBW9GBWj8FFGwSMMwh+xyx0S0N8ncnyf&#10;qNl+MYt9Yub7xC32SVrvl7QB54Cw8QEhgwOixz+QsqGSd9R0ilvdvl3X3Lbz2rcS31rR8Pjx4/Pn&#10;z78FcmGYgKGhIaj87bffEk+Pgp9/3pjsXc7Eflkds1sdd7s26XZt/O262JtN8dfro67W4y+3Rl5u&#10;CrlW73+9JeB6refVRper1Q7XKh0vV9hcLjC9ivQ0GFzM0rqcZXQxWWs7UftCvMZ2hPo5vNoWTvkM&#10;VmPNX3XNXWHTT33FXW7FRXLVXeakk9hJJ/GTbuITSE8Dz6Ate68Dd5c9W4cDS7cTps2GCazdkqHd&#10;gq7VnKrF7ONOiyOdRh/0Gn/Ua/hxj+5HfTpHepU/HlCm7ZSh6pCg7pNk6BSm6xGm7RSgquelyeNn&#10;rA/z//oryovkr8VTsGfPoHH/7Ntv/9XV3qyrpcrFzgwSQYifS5CPU4CXA4yfhx2MpB5IhgoIUt8D&#10;ycg7IUj+C/YbSfGCMTEx0mDYGJ2dbNdWl9Bjffzkp2do/xkFe47evgGkp6G1Q05Zk0tAiolViJqW&#10;58hRLkQuUPFSgYBAehH4j9IjauAIo8hRRlFqJrGjdEJHaQSo6QSpQC4wCFOxSFNhFKjY5D7GyL7H&#10;pXJI7Ph+aZt9co77FVz3KbntU3Q9oOi6T8Fln7zLP2Uc/ilps1/Sar+U9XuydkeVXbTck9a2b9c3&#10;tVJEw6vBnTt33ia5ABgcHBwgAA6YeJLvMLYvXNBTUS+0N5oMdxgJspoMcegPtOryPd4XZNbpf7zF&#10;S7fNR7cj8Fidu2qDl1K7n1aDk2K9t2KDu2yzo2yto1itvXCbk0SNBX+VpUCrnXylIX+ZsWC9qXC1&#10;Lk/FMYFyHZ5KPcECTe58Fc4KXfE8Je5sOUyRJl+GAlumIluOOm+qEleSEiZGjjFFnTNakTFUhipB&#10;jT1CjiFcljZSgSlagSlMmipc6mi8EnO4FA1YlDRVtBRNtDhthBBdohRbOD9VCA9VnBhnOBcTWAQv&#10;SygnYyAXoxMrnRQGU1tXTTxJCv6vePbsGemHSDevX06Mj5EUF+HlZhcR5BYWIBoqGlBDpQOqHiAl&#10;yQUwUvcDqYTcyJeiRlrEycHyJw2kAxMjrayMVE115ddff0k4fnT2JEU/7B16evu7OntbWzoVlLR5&#10;+WRY2URp6fmPUnMfOcpxlJqLIBpAMQhTM4gepRelYZKgY5GkYhQ9yiBExSRMzSxGxSpBhZE+yiH3&#10;EbfSB7xqB4V090mZ/FPebr+q+34Nz32a3vu0fPZDquaxT81zn7rnPjX3/UquB5Rc9ik5vafiSqPt&#10;reuTBqKhobHj3s594jG9rnjbRMO///3v1/mXEf+LXOgnoK+vr7e39+HDd7Q3G5g0Pj6OiZ6Jj5N9&#10;OhX77668R81Zj1pyHrVmP2jL3GlLvd0ef7sj5nZH5I3O8BttwTdag260BVxv8r7d6HajwelGvf31&#10;essbVcdvlBvdKDG4Vqh3q+jYtUy1q+ka19M0r8SrXEnQuRSpeiVM73KozkV/tYtB2uf8VTd8FTb9&#10;lVa9ZE57SZ72lVpwFz3pKzblzjfrKTjuzj3owjbiydnrxNjjRAfWbUfVbf1Rt9lH/ebU3cc+6jP6&#10;uFf/w16dD/u1P+5XeX9I5XCfzAd9kh8OSFB3CR7tEqLu4KNt5j7czk1VyPG+EiPtR0eoNDU13tn7&#10;+38D8oIlAG2oP336BGLLxtoKFADoA1EhXjFhPtREBHlIhkoH1EjqAe1jIHU8oJ0Q5P0Qv9UHqL1Q&#10;gg5ncHGw/DlDRAakzIw0nOwsgYG+ly5dJJ0a6lDwt6Kvb6Cnp6+1tUdR2YBfUIGNXZKeUZiajv8o&#10;LT+xF4FR+CghpWYVo2YVp2YWpWIWoWaVOMoufZRb8QiX4mFuxY8EVPeL6hyQM9snZ/VPRbv96q4H&#10;dXwP6gccMgg8pBewX9sPpMMBHd8DOj4HtDwPaICecN+n7vqRtjeNjq+2X9rK9q06ZE4DRTTsIR49&#10;ekQUC2+vXAD0EHD+/Hniab8TQFqOu/du1SWFFvmYFPiYl/nazSX5n8kKXE/x3czBrab6zCe4nc70&#10;W0x2n0l2mk9xnEl2mIizmo6znEmyHIk6NhKhOxVjMIbXGQzTAJsI1xoMkB/wl58K0epxk+jykB3x&#10;VBqwl+6wV+i0k+21VW02kWg1Fu+0UK43EKs2EGo3kazQESjWEyoxEj9hKHTiGH+aNnuuIW+SNiZS&#10;jTFDny9WnTVSnSVBnztehz1ShT5SkT5JDRMjxxArRxerSBcnxxAnwxglw5KsyhMhRh8hTJ0mwx3N&#10;RxPHz5AihInlYYzjZg/hZTfnZtWgp1Glodbh45/s6yOeOgW/C1QlEF+rD+7vnsjNlJOVFBLkFRcT&#10;kpQQlhIXkhQTFBfhR01CVABSkA5oikoHctGA+mivA1qCKgly0UCyF8QEauTSgZvzxXENcoOl3L8Z&#10;+CDKES4Mhp2ZiZFOTU2lo7398Y+kL0f9crIU/LUYGBzq7u5rax9U1rDgF9Zg45ajA2XAIk7NJkmL&#10;kabBSB1lkYCUBiNLxS5LxSF9lF3mYy65D/hV3hdUOySgekhEe5+4/j9lTfepOe7X9jyg63PQ0P+g&#10;MfaAUdABw4D9Ol77dT0O6HsfNPQ9oO97QM9nv773IcOAQ8ZYqPORcTCdaYhuaO7Kxdv1TR33dimi&#10;Ya9w+/btd0QuEH4dhACOlnjy7wCuXlg/3x7/7UzR1yP5Xw4XfdVf+mVfyWf9xV91g1/0RV/uJ705&#10;j/pz7vem3+lLvdefdKM3+lZfxO2esFtd2Ftd/jfavG61ud9scbjbZHOr2ux2tcWt8uPXSgzvlJnc&#10;yNG5nm1wM93wWpzW1ViDq2FaV0P0zwdpnPdVvhigc85H7YyP4laA6ikPqRVPyWUfyRlv0ZMBEpPe&#10;/OOBfCO+3P2emBF/jn53piE35kF3hgFX6gHnI4MOh8ecaIetPx63PjppfnTy+NGZ4zTThh/NG1LP&#10;aFLPqR5ZVqVfkP9oWY5qWZp2QfzoghjdnAj1jDDthCDdoADVgChbAR/TaGXFj5TJ9n+Mp4+XF2a9&#10;3V0kRASlRIXkpERlJYVlJRCTEReSfq4bwEAxoKKBpBhEhXjBUOkARhq5QI2kJFDdQG4krfDSHghy&#10;++Olv28svFyIgODjwvCws7EwM/ALcOMjQm7dvkYRDX8Tevv6u7r7WzuHVbSt+cS12ITUafhUj3Cr&#10;HOZWPsyj8jGP8kfcSh9yK37Iq/Qhj8r7fBqHxAwOSh7//ySM/ilntk/Fbr+G8wEtN9AH71lFHLSJ&#10;PWgff9Ax7j2HmINm2AMGngf0PA4Yeh0yCXjPHHfQIviQVdgHDjGHnBMPuiQfdE486pLI7JZoEF2y&#10;dPFODWV4Ys9w9+7dd0oudBLQ0dEBh028BG8lkJbVU2hn3Th3arEq/Fp7/PWu1Kt1SZerEi9XJdws&#10;j71SHnW9CH+lLPpcccS5EyGXSiM387Er+f5nCvzXTrivnnA5leNwKstmJdNqOdXkVLrJyVTD+SSt&#10;hUR1sJkoxalw+dlIjekgxbEAudlA5RkvxVEvuTEXhWknzSFbhUFL6SFHtW5L2U5ziUF7+XYT0UZz&#10;kRZryRoL4RoroXIznho70VJr3hMmrJXWwgXHOfOMWYvNOfKN2U4cY842YCo05cwyYMrWYyzSZSvQ&#10;xuSqseaqsJTr8OXIsmRKMRer8OVKcmSJsOSKcWUJs6bxY1KFWdLFuOIF2CN46RMk+cNFOD04mauz&#10;kp8gPdTv7KsCTvwp8U0JV+Hps5/Bfv75s08/qa4qN9DXAgWgICuhKCcpLyMOJictBiYL0kFKVEZS&#10;BAx0AyodUPXwQmcDaqh6IBlJQ6AdDy8ICJKRBAS5hiBlST6a/WMjyYWXlpOyXOzM7Cz0piaGY2PD&#10;T548huvw5Aky+wG5OBT8b+js7ALR0NQ9Lm/kwqlsxiBtdFjU4AMh3fcFtd4T1DgopHVITG+fmN4B&#10;KZP3VV0OqLvtV3U5qO11UN//kEHAIaOg98xDP3CK/8At/ZB72oce6R+4JB+wjTpgHf6eXeR7jjEH&#10;3OMP+aUdCsg6GJD1Pi7vPWz++yFFh4KL3sMVvheQc8Q/k8kv1SCpdPnqnfQTJVvnLxOP6XXF2yAa&#10;7t+//w7KhXYC2tra4MSJF+KtA/Ka+PnnK5unrg1k/7BU8u1CxX/mav81UfX1eM1Xow3fDFd9OVL+&#10;zVDZlyNln42VfTFY8slo8f2R3N2R7PvjWTuDMQ9HYneHInaGgncHAnb6fO/3eT3odt7ttNtttb7f&#10;aHW/1mKn0mSnymyn2OhewbG7J4x30o3vpRrdjTO8HWd+I+rY9RCdm/hj10K0r4ZoXInQOYdV3AqV&#10;3QqRP4WTOR0mu4AVXgwTng7mncByzAXzjPoyjfoyTHjRjblRjbscGXH4aMzh8JDVoWHr94fNPhwx&#10;/mji2OExzQ9ntI5OKB6ekD88q0AzKXV4VurIrAT1pNhH06JU0yJHJ0Vpx4TpRoQOj4nT94sc7RSm&#10;qhbl7szNIF6OdxHIbx8IP3+Ah+Hp1uaZEFyQnDRIBAlFeSkleSmQC6gpyIJJKMiKycuIkgyVDiTd&#10;8Fv1gNpLpQMYqh7AIQkI1MhFwwuGqoSXFpIvIi8BI8kCNEtakVRIvhSMm4uNlYVeTFQoLSXp/u4O&#10;cnGeg/Ip+v8bQDS0d/U39k/LWPqya9rSKZp+KG54Q7ZObAAAq4tJREFUSMzgfVmT9+Qt98tZH1Rz&#10;/0Av4CCYfuAh4+CDpmEHzCPes4l93zHpA6fkQ7bRB2wiD9pG/tMm4p/20Yd80j4MLTgUUnAAX/RR&#10;av1HGc0fpbd8lNbyQUrDB8l1HybXvZ9S835C1XuxpR9E5h8Jz2IOSTfOqVi6cTctt3hr+xLxmF5X&#10;vPGi4Ztvvnln5QLcCEBLS8vdu3eJl+Otw+XzG2c6U++OZF3tSLnalnQb6WlIvFqfer0+40Zl4tXq&#10;hOuV8ddqEy5WR10ow19uiN+qCFuvDN6qCT5T5rdV6X+2wudsucuZMvu1YpvNEpuzeSbrOUYbOcZr&#10;GYZrqXrrKbqnEwyWo3RO47VXwwxO+euexOrO++qe9Dk25ao14aAy46Y7bKs4YCM35qLZbSHbZifb&#10;Za/YZCNbbyNRZSlUZy9SYc1TZIGptOUrNmcvMmMpteaEbIEJY74RfYkJJl+foVCPsUQXU6bLUabN&#10;UajDVW0sVKDMUixP36DGUyHLUCHDUqPAUS7LVCrNVqrAW60sWiIpUCDEUS0rUijOniOCyZHkT5YT&#10;me1uJ16Otx1krWai+83XX7W1NZmZGUlLi8jLSagqyKgoSKvIS6nISyrLS4JuIJcOBPUggfY6oB0P&#10;aK8DuXogSQd0wAI1koAgyQhy6YA6vwxbEHQDuYwgt9/TE//VyOXCb42kGPh5QEAg3Q/g83Gxc7Gz&#10;cXFx2tpaA1ehigGkA3rpKPjzaO8A0dDXODAjbeHDrGFDo2p7WNl2v4LVfhWH93V93jPGHTgedsA0&#10;Yr951D6rmH228fsdk/c5pe53Tt3vkrjPMfqfTnH7fDMPxlR+mNbyXmbrgay2QwU971UMHywfPFDe&#10;v6+8559FbfvymvZlN/x/mbX/zK0/kFt3MLP6YHrZe0kFNMmFbEl5xqV1SzfvpZ8o2zp/lXhMryv+&#10;QAC8AaIBguTMmb/4D1gTxcIbIhcAzQT8+MtsqbcHDz/55OxI6ecns79Zqf5mvuqrmeqvp+u/HKv8&#10;Yrzq8/GaL0ervhyp/HK48ouRys9Gyx+OFT+aLNodzdkdy7w/nvFgOPbRSMyDkZiHwyEPhwIfDPg/&#10;7PN51Ol6v935QZvjgzqLnTqr3WrL+6WW9wvNd/NMd3LNd5KO3wGLNrkTYXo38vgtnO5t/PGrwdqX&#10;Q9Qu47W2cUqb4cpnw5RWg+UWw2UWQySWwyUWQoTmQ/iXQvlmAjCzgZiFQNY5b/oFb/p5T4Z5L6YZ&#10;F9qTLnRLDrRLtnTLNgyLZtRr5gxL+lSntKnP6jOfVqfbUqM/r8S4qUB9To7+nBzNOXmGMzIM69L0&#10;q/Jsc5K0s+L0UxJM7QKMNce1Ll0gzHt925uRTwkvPGgwX7lyISYar6QgrSArrqwgraokq6Ioo6Io&#10;raIoRTBJgknDIjCSdCB0NvzKSGMWqIBAxyxQ0UDe8UCyFwQE2gmBdjmQOh5QJYFqCDC0nJQlGQgI&#10;ch81VAGgfRWo8iCl5EbSCiRDJQUpRR3UBw0hwAspOwcrk7yMZFFRwSefoH/3CC4mpePhT6Gjq7MN&#10;RMPgjIIjltPYm17P+7C68yEV+0NaHgeNsIesYw/Ypxx0TDvknLHfKfWAM1jKPpfkfZ4ZB8PK30tp&#10;O5jTc7Co/0DZ4PtVo+9Vjx6qHz9QP3SoYWB/bd++iq79pW0HSloPlrXvr+rcX915oLJ9f3nzgbKG&#10;A6V1BwsrjhSVY/KKTeublu4gPQ3nKMMTfyvu37//jsuFJgIaGxvhOhAvytuCJ09/3lzo32oMu9mb&#10;fHcg63JLwqWm5Bvt2ciEhurEK/VpVyrjLpVGXiyJvFwZs1UaeqYUt12DXyvxXS/13qj0Xi1yWi1y&#10;XityXi+0Xc+3PJ1rcibfbDVbfylVaz3bcDVeaylO+1Ss7lKkzlK49mKo5lKI1qKP+kkfrSVPnQUP&#10;3QV3zRkHxUVP/SknlTEn2Rlv9SF7qT5nyUE3uW5H6WZX8VZnsS4P2WYnsUZ7gXZ34Xo77gZ77hZn&#10;/jobjgYr9joLTIstb70Ze4MJe8Nx9kYjziZDrhpdttZjfLXKrNUKLC0aPA0KnHUyrI1ynDUSTNXi&#10;LNWQSmHKRNnyBZkKpXizxDFpQmxpIuzxIuyBPIxNCfGPHxP+Tubbi//85z/9/b0W5qay0uIgAlRA&#10;KyjKgFx4rhhQA59kMqAY0HJUOpB3OZBriBd6HUgdD6hoIJcOxL4HkV+mTJLshSyqHsDIfTBUQ5Ab&#10;iAZy/w+MpC3AIEsuIFBhgfqoVuDhZBUW4BIR5OVmZ+PCsAgiWgQ1Lm52VtAQHi6O66ffobnS/ws6&#10;OrvaOnsahqblHHCcx30YjvkdOeb7vhn2oGX4ftvYfY4pB9yyDnidOOhfeABbsj+s8lB0w4GElv2p&#10;LQeyuw4WD+2vGHm/YeKDprEDdQP/rOjaV961v7J7X03v/vr+/Q0DB5oG9jcP7mtB7EDrwIGW3oMt&#10;3Yda2g80NL1XV09dX8fZUG3V27l49056TuG585Thib8NT58+3djYoMgFQENDQ319/VvT2fCU0DV9&#10;79a1xabYfy2e+Gwm79Ppkk/Hyz8ZKft0tPzBQPnDwcqHgxWf9Jd9Olj2oL/g4XDx/cGCnf6c3dHc&#10;O8NJ94YT7o3F3xvC7w7j7w2F3x8I2h3EPej2etDr86DD/WGLw6dtbrt19g+r7R5U2u0W2j4otNs5&#10;YbubZbuTbLWbaHs71vJWnPWdOKsb4Ua34syuRhpeidC7lmh0PkLjfIz6uWjVjQjllWjF03jp1Sjx&#10;5QjBpXCe0+F8JwM5FgPYl/xZ5j1pFz3o5lyo55zpZuyOztlQzZhTzR6nnjeindemWtahW1A9elL5&#10;8JIK1bz80UVFqiU5mkXZI8uyNKdlqFfk6JZk6ZZk6JblWKZlqGZk6KdkGIYkGTvFmXJVxG9c2EKv&#10;z9uEZ8+e/utfX+fkZKmrKYNWUFb4RSVAgbqSHGpqirJEU5ZDTVURqfZLOcHQjgfUyPseyDUEqe+B&#10;1PGAGmnkApUOkJJ8NAsG+oAkJlCHZKhiIOkJkkNeTiohaQhSBVL5SwUEamg5Hw/7cWPDnZ076AVE&#10;/2bqDz/8EBsbzcXJKsCPyAvS6qAtuNiZNdWUh4b6nz796elTyo9xXo7BgaH2rv6GsSVlnzhuh3A6&#10;6+CPrXDvWYUddErc53tiH756f1zrgeSug+l9BzL79mf37M/r2Vfcv698YH/18P7a4f0No/ubx/a1&#10;je1rndjfPrGvffSfHaP7usf294wf6Js8ODB5oH/ywODEgcHRQ8Mjh4aGDg0Ovj/Y++FA98edzXQt&#10;Vey1BabttbO3rpRVN966TfmDVX8bvvzyS4pcQOUCoK6u7urV130w7E/j2Y8//nR2uvv6QNy9kZSd&#10;0ey7g7k3O3Nvtmff7c671pB+ozHzVkvO9bqU63XJV+sTrzUlbVdHnK0OvdgUeabSb73K+3y9/3qZ&#10;80a549lyx41im9Uih9O5JhsFViuZx1eSdc7lWK3E66/E6K7H6K6Eaa+E6Cz5a60E6J/00Jh10zjp&#10;oTPrqDHhqDJqIzfjrD5kJdNvJTnsrNhmKd5gL9noJNNoK15tJ1hrzVvvIFxlxVVuylbvKFRmyVFm&#10;yVpry1NhwlZtiqkyYq034aoxZKvVZ24A02Vr1OWs1+boPCZQp8zaoMDUocnXLMfaqoDpUOZqk2Np&#10;U+BsVudv1xaqV+FslmVrV+WvlmaplGGrkseUyXLky3CmSHMPVBU//ukt7G2+cuWSvp62gqwUQSjI&#10;oaIBddSgRFEaTF1JhmBkogGpJqOqIAWG1gFDuxxIooEkHchFA6ob/kA6kAQEqiFInRBg5DKCXDGQ&#10;DC0nSYTfM3KhQJ4liYmXGloHpICultr05Ojnn3/y7bf/JoxB/HzjxjU7WytuDlbB5/ICXQXVGTwc&#10;bD7e7t9//y1INPSaU/AC+voHW3r6W06e0Ywp4A/KYvTLOIrNP5rQ/HFa7weZ/Qcze/Znd+8/0X2g&#10;qP9g1ejB1pmD3QsH+04eHABbODQwd6h/dn/P5MHeiYN9Ewf6xvcPTOwfmjwwMnVobObQ+Mz7k/Pv&#10;T8+9PzXzweTEe2NDH4z2vz/S88FA6wc9dR+1l9E2FnLVZFl2Vy3cuZaaW3ju4hXiMb2u+AMB8LqL&#10;hps3b1LkAioXALW1tXCQxEvz5uOrr79qzIn64mTBo6m8h1PFu2Ml90dKHgyWPRgo3+0pud9XhlhP&#10;4f3+op2+gnsD+XcHMm8NpN4dTr3dH3WnP+LuYMSNHuztPuzdvoB73R53erxvt9rfaXO+3WB3t9ps&#10;t9bpTpn5vRLL3WLLu9kmd7PM7iZb3Es0vxNjfDPS+Db++A3csathhtdw2lcjj10K074YrnkeFAZe&#10;dTVW7VSU0kqE/HK09Cm82HK0xGKEwEIo52m80BKWcyWIdS2IY9GT+bQX62kPllVPzKo7y2knxlU7&#10;pjUrlg1LzLox3XlTti095i1tunMGHNvqjBfUWS+qMV1Rpr+kwnxJhemyGssFFYYLyrSbmiwbirSn&#10;lRiXlOhn5BnGZNmaxDkTrEy/+uYb4gV6i3D+/DkRYX5+Hg4FGQmSIEAddSV5DWV5SIldDr9eSqiA&#10;mKqCLNEIXRQEPYE4L2gI1FD1QJIR5JMeSEY+ikGuIUhKAhUQL0gKkp74r0YuIP7AUCHyYiGkgtzC&#10;hOkRwkJ8oiICPNxsPFxsQnxcwvzcIvzI56pQrYCKBqjGykjn5ur4448/oAqDgt+iv3+wrXew6eSW&#10;UmyxYHwFa2ordXb3hyf6Pijofx+EQuXwgcaJA+3TB7vnDvTN7+uf/Wf/1P6BqYNDsweHZw+Nzr03&#10;jthH0wtgH07PfTx38qO5k4fnFo7MzX80M/3xzPRH05OHp8YPT4wcnhw8Mt5zdLSdZqiJaqCWureS&#10;pbuUtzXXsrdy7s6VxKw8ypyGvxHb29sUuYDKhRoCYEXipXnzcfvW7UQf46/mix4MnfhirHy3u+Bu&#10;V+69ztx7HTn3WjPvNKffbUm/1Zx6vTHxWmPstabYq3URl+qCr7WGXqj1O1/tfa3J70KV84Uqh4tV&#10;9ufKbTdLLc4UmFwqttzIOraRqredY7GRqLseb7CZeHwjUm8Vf+x0sM4a1nDZX2fJXfO0j8Gis8aM&#10;i/KMs8Kst9awk0K/s8yUj3KvvXinu1SXh1yHk1Sji0iTI3+bm2iDHW+tFabbRajBir3WEtNmL1Bj&#10;zNZwnK3OiLnZlLPOiL1aj61Fh6NRk6NenbNaBdOmy1+niKmXY+1Q46uX5WyUwbTJctRJMtZLsVVJ&#10;slZLs5eLs54QYiyR4ckSZ8wSYckSY00RZYsRZcOLcaty8d67j05we+OBzvCH9LNHD1MS4qApzMnK&#10;zMnGjP7ZSXgxgyDQUFVQV5FHlIGKPBhkNVQUQEMQZIQcmr7U0KEKVcJIB7luQKUDKhfAIXU8kBva&#10;CYEqid/rjUANVQ8kJUFu5EoCJALJR7PIi5+gBiR/rSTI65AbWvm3hm4HVRJoLwVJKIBugMvIiWEC&#10;42BnYWNlVJCX6Whv/vbbfxF0A1z4J4Q5kpSOByL6+gdaewfbNq8fqx2WrBvnqp+gbZr8sHniw47Z&#10;D/sW3h9ZPDi2eGBy8dDsqY8WTn+0ePrDpZWPFlcOL53+aGnlyPIK1fIpquVlqqUl6uUlGsQWaZdP&#10;0p5aoDt1kh5sGTGG5XnG5RmGxXHGhRH6+V76mU766Tb6sVq2kTLBvkKbkdqFe1cTM/M2t4lfEH9t&#10;8QcC4HUXDWfPniWKhXdeLlQTUFVVRbw0bz7gXuSE2H45X/JgrPDzqardgZKdwbL7A+X3e0t2+0t2&#10;egvvD5Qg3QwDJ3YHcu72Z90bzLw9kHx3OPFOX9TdPvz9oYh7PYE7fQH3en3udXvudLndaXF80OZy&#10;t8F+p9Zup85lp9T6XrHNbonD3RybW7n2tzMsbiVZ3kqwvBlpejPG6gbe5HKE8ZUIwyvRxy5E6m5F&#10;a20mGqxFqW0kqZ2OVz0VpXwqRv5UmMRKlORSuNACjmcljH8xgHPZn+N0APesK8OiO8O8E92iPdOy&#10;FeOSGf3CcdpFfdpTOnSLqh+vatAvydOfkqVdVWRYlqZdlQejX5alWpFjWFGgW4FCBbplBYZTymwz&#10;CnTTisxTiozjisxDiiytCtxGGNazZ9/UaQ3wmgIQnCdPniCTby5fPp+UHFdZnh/g68qJYeTEMHNh&#10;WDkxLPCe42JH1AM3Bwu8DuHtjqoHRDeoyGsSTAMkBcFIWXWlXyZA/CIdng92oEb48QVIBynUyDse&#10;SEbqfiCVkMsIVECQ90OQ++T2UhnxghogqYQXDO3AICkPQmV+MEkxWAUZASHVJBm6QZALcNFQrQDX&#10;EDV2DBOGjZGTgyUuFt/aUp+VlXHvHjofAv37nwjQW/Muo69/sLl/qPvGrtngSdn+Bb7BBfq+maN9&#10;U9QjM0eHJo5MzFLNLx89eero8grN2jrdmTOMZ88wrK8zra0yrZ1mWFlmWF5iWDpJvzTDdGqOeWWe&#10;bfUk29oiZmMRs36SbX2BDUlPsqzOs5yaZF4aYjrZx3qym32hAzPXyjnbyDdWLjaQ7zBWNXv7YkVd&#10;887u694w+AMB8LqLBopcIJcLlQQQL82bDYTAOlqaK2NcvpmveTRR/vlU9cOhsgcDZY/A+koe9BXu&#10;9uQ/6M6/15lzuzP9Tnfazfa46+1RN9rwt1tCrzQFXGnwvd7oc6na/XKN25Ua58uV9hdKbTYLLC6U&#10;2GxlH99IN7iQY70Zb3Am1mA7/viZUL21EIP1gGNrAYanAvROumsv+R+bd1WfcFKcdFUcd1Hqd5Lt&#10;chQfcVPosJVocJVq9ZRvchKrceKrt+dqduSvteOosmBqc+CvMcfUmLO3OQjXmXLWHWerNWRtMmJv&#10;1Gep1WRo0mOtV2euU2Uu1+BoNRCplcPUyTC3avNCWqfA3KjM1SDLWq/AWaPC2arFX6/IUSXN2KTO&#10;Xy7PVirLVimHqZDnzJfhzFQUMhbhu3zldZ9Z/Qf44YcfIMLm58bHRnqqKgqbG6p27lzv7mhwtDPh&#10;YmfgYGPiZGPhwDDBS46DnZmTYPDOQ//StCAfJ7y2QT1oqimCgYBQU5IDDUEUE2gnBNIPIQflJNFA&#10;dJRkUUPmTirKqCrIoF0RhO89SCsjJgWmJPfL7AdyJUHKktQDuaFKguSAeiAJi5dKB9Qh1xYkB11K&#10;qoMaeRathhaiBnJBXFRAgI+TiwO5dHDF4NKhWgGVDmAc7EwYDCMPD8bGxnz19OKzZz9++cUnDx/c&#10;e/Rw5+aNK9vb5yjfgwIgcxr6hjpv7JgOzcqPzAuNL2AmZhlHJ+nHJ+inp5gWFpiWllhOn2ZbO822&#10;eopt7RT7+imu9RWOjWXusyt8Z1cEtlb5t1d4t5Z4Nk/ynJnjWpviOD2OWRmDlBNsdZJ3Y5JvY4J/&#10;fUxwbUR4Y1T07JDIWiffYgPvbJXIeJHUUJbzZMXMrXPldU0U0fA34syZMxS5QJILFRUVUId4ad50&#10;PPu5E65Gks+nU+W7o6WfTtbd76982F/9yWDtJwM1jwarHg2UfzZU/mC4YHcg5+Fw7u5g+u5g4u5Q&#10;ws5AzN3+8Hu9ITu9uLs9njs9Hvc6XXfaHO+3Ot5rtNtBJjRY36602qmyv5dneSvb8l6O3e0k09sp&#10;lnfibW9Hm92LNbsRcuxmtPmVEP3LwXqXww3Oh+tsRmqt41U2ojXW8CorcaorMSqnwmWWIsWXwoRW&#10;I0RXwgROY7k3QgVO+3Gs+nFsBfGf9sCc9cScdcNsOLOddWI9Y8t8xpL5jAnzORO2cwaMl4zYzusy&#10;n9diumjIcUGD9ZIu6yUt1ivqjFc1MVc1WK5osV7UYjmvSb+pz7auSbemwbyizjCnzjChxtqrKmDJ&#10;w7GxcYZ4id5AoM3ZTx49Guzvzc1MzUiJycmITU+JNtTTwLDQsbMycmIYSaIBNS52wp904iD8hSfC&#10;n3fi48bAy1JVSRYRCi8aMnKhqaIA9nzwAnQDasR5lJCSZk2ikyhJBhqCNISB9kD82kA9iJPZi7/I&#10;IJcRqA5ApcNzASEsJy0CJislDIb6hCxisJS8UE4aUR6o+EA3RdogmsIVkBAVIBuAIF4u4kUjdDOQ&#10;RAMLCw0GQ8vOTqetrVRWlnf3zo0LF7Ya6qvbWhtv377+7BnyR7gJ9+edRl8fiIbh7tv3rSZPKo3O&#10;iY5OcY5MYCamuZYW+TfW+c6e4ds8I7B9VvDcuuDWacEzS4Jr80Jrs4Jr04JrUwJr48LrY8JrI0Jr&#10;o6Ib46JnJsQ3pxDbmpY4BzYle2FW8fKC4uV5xUsz8ttj8puDchvdsqdbJJYqRWfyJCay5YfT3WYq&#10;Z++cL6tt2qWIhr8PFy5coMgFVC6UEwCbJV6aNxzPfn62vDA7koX7z3TVl2NVX4/WfjlY88VwFdjn&#10;Q5WfDpd/Olj82WDRo8G8+/1ZDwcydnoSd3qi7/VG3ukOvdUVdKvN93ar1/Vmt+uNLtfrXa5X292o&#10;sLlSYnW9zOZSnsn5rOOXcyzPJ5psxh6/EG+xhTdaDzM8G3xsM9hgA6e74q25gTVc9NaYd1eZ99Oa&#10;8tEY9VMd8pYfCVDp85Du9JUY8lfqdZNtdRdpcxPq9ZJqdxFoteHscxVqt+ZotsL0u4g2WfI0mnM0&#10;m3B2mPK1GXE3aLO263G2anE0qmDqVDDd+kINChz1ssztOvxNspg6WeZGJc4GaaY6abYaKbYGee4y&#10;caZ8QdoCWa4cUaY0UeYkMcZkabYoceZwCTZNXo6dnV3iNXpj8fT5W+rH77+7evHC7RvXts6u5WSm&#10;+Pu46Ggq8PFg2FgZ0Jcf4a9Fs8D7D9ENzw3elGCELxphRIV44e2uqaaIKAY1BU1VRXTGw0sN7XUg&#10;9j08/4kmuaETJ8kNBASaksTEcwHxi6GigSQd4E1PLiBIBuUvaIs/MFQugKHSASkkOKAYRAR5QDwh&#10;HTDPexQQfcDBApcLxBaitwhCgZ2VAYyNmVZSTLC9tfnb//wLLvzDB7vzc7Orp0/9B8ki40Q/P/sJ&#10;iTYKkJ6Goeaewb5bu1ZD00r9E2JDE/yjEwJTk8IL04InJ/nnx/jmhvjnBkQWBsUWhsSXh8VXhiTW&#10;hqXXh6XWh+TOjipsjiuCbY0ob48pnxtTuTCpdmFS/fyExoUJTcTGNc+Pap8f0d4e0tzsVl9vUVqu&#10;Ulgolp89ITeTrTKbqz+TF3K6ZeH+xZK6pp3Xft7SHwiA11007O7uEsXCOy8Xygg4deoU8dK84YDW&#10;z6P790Yyg78cA4lQ+9l4/WeDNY+Gaz8drftspOrhaOWD8fIHE6WPRgsfDud+Mn7i/mjazkjCo/HE&#10;+0OR94eDd4YCdoZ8d/p97vW43+tx3elwftDudq/F+WGT48N6+4cV9g9rXB4U2Ozk2T7Ic7qfZnsv&#10;w/5Ost2dJMs7KRbX48xuplpdiTt2OdrwctLxizE624n6Z2O0NxK016KUT8fJr8XKrUZKnYoWWwkR&#10;WMULr4UInA7g2AjiOu3NdtqT5aw314o9y5oD02lb+lPmtCumdMsG1Cu6NMsaVMtq1EuKR9dUGVcU&#10;GE/L0a0rMZyWpVlH5jQwr8vSrcsxb8kybyqyrisxrSrSr6hzLKjQzqgzjakwDKkxdyszNylwpViY&#10;fv3V2/bric8+uV9dUdDeUpUYFyHAw8lERw0KwNrCWF5alJeLlYudCe1gIBkUorqBXD0IC3DDK1Zd&#10;RV5LXYmoIcgMHcIgjmI8LyH98uL3lARhDgRxKiViCjIq8shwBvIda3nkU9YkGYEqBkWy0Q2SvCBV&#10;QLOoT25/XAhyAVIJMUE+Xg5UGTw38MkNKURFA5jxccPW9qaLF8/5+XvRM9Aw0lJHhePOri91tzd9&#10;8vB1/wuKrwr9/YNNvf09t3dsR+c0xudkx6fFxyaFxkdFJodFp4dEZ0ErDEosDcqcHpZfG1JcHVRZ&#10;G1Re61Pb6FM7069+pl/zTJ/W2T7tzW6tzW7Ns13am13aZ9t1Nzv0t7oNt3oMt7oMtjoMzrQabjQa&#10;rtcZrlcf26gxWasxW6+1XK+zWat1W6tL2e5dfnilqLbp3v2HxGN6XfEHAuB1Fw3ffvstRS6gcqG0&#10;tLSkpOTBg7dkaj3g639/M1me9p+Jmq9Hqr8cr/tqpPaL0dqvxiBb8cV4+adjxZ+OFjwcO/FwOOPz&#10;0cyHg0k7A7EPBmN2e0Pv9wbc6/S52+5xt83ldpP9nQbbW9U218ptLhaaXS2yunTC6mKaxZVs+3Mx&#10;xzcjjc9Fm5/DGWzg9Nf9dTf89Vf8dJe9tU8HHZvz0Jh2U5v21R5xVxzwUuzzkBvwke90F2/2EO/x&#10;V+x0kWxxFuxwFOh2FWl24K2zwXQ7izRbcTdacXe7STVZCdaacjeY8DQY8zUY8tZosjfqctdrcNSp&#10;clTqCLUaSdUpctfJYzp1hWoVWGvkWRvUeRqVMLWKnDWa/K16YrUqPKUyTHUaIhUKmEJ5tiJF9lIV&#10;/hxZ7lQ5vpa8zB8ev20fCz+3uVFWnFNRmnP8mBYd1WF7G9Oh/rb+ntZQnL+IAC8rEy0fNys/D4aH&#10;k5mbg4mHk4WXiw0VCqihn0cEQz+eKMTPKSkmoKokraWuAIZOgCDJCJJD1BCEsYwXOiHA0BI1sOe/&#10;8ARDZkUg8yFANCB/+QKZA/Hc0H4IVF6g/kuNVBNVEqihWyD5pMqgFcRF+EEkIUMMv2gFkv1KNBD+&#10;eJWAl6eLproyIwM1EwNNeCj2m68/27l708XJlo76Y3kZkdKizJrKovPn3uDhrb8VIBoae/v77zyw&#10;G55VGxyXH52SGp+QmJmQnhuXmRuTmR+WXxxWWB5WWh1WXhtQXe3RON2tudquudqivdqsvdqos1qr&#10;t1atd7rSYKXSeK3W/Eyj9Varw/kel4v9bpf6XS72uFzqcrvU4XGp0+1iu/t2q/f5Vv/tlqBzzSHn&#10;msLO1oVtVORutazsbBXV1O9SRMPfiu3tbaJYeLflAgC2T7wobwV+ePx4aajzSlPGFwPln43Uftpf&#10;9elw9SdjkJZ+Mlr2cKzk4Vjhw7Hc3ZGMB+MZO6MJD0ZjPxuJeTQQ/mg4+OEA9kFPwP0ez90O1/vt&#10;LvebHO/X2+/W2u5U2tytsL2bb/mg2GEnw/pems3dVPu7MRZ3E61vR5vdjjK5EW18FW94Pd7kEl77&#10;fIT2+UTDMxEqZxPU12MUzsQqnoqVPRUtuRojuRYuuhYluB4hcCZSaDOMbxvLcS5UaDOQ+6wf54VA&#10;vi13zk1vzosePNvO3JcduS7ZsF225LpkirlkzHbRkOWqMcdlXdarWszXjLguazJc1mG7ogdZxmva&#10;LNe1mCC9rMl8SY3+nA7nhhrjuhbzshrDkgbrhBJHqYrYjTOniVfnrQA6kj480F1TkZ+RGg3ve5qj&#10;H8dE4jpaqtKTY4T5uZjoaGIjw0eHehpqy12dbEWEeDEs9PAS5eZgIYkGfjLRIET25URI4aULb2IQ&#10;CtoaymgPBGIgHZ7PptQgzn4g/ozzBSOJBlRhIEaYZYl0QoB6UJRBfCWCpFAESQGODNivOideMFAb&#10;hPEOqE8SB2CkCrAiaAV0AAKZBEoYhkBmOL6gGDiYwFiYaTFsjGysjAz01Lw87DnZ6T89/g4uamN9&#10;JR3Nx+ysdPjQgPaWmtjIYKrD7/FyMSfGhdZWFsxMDFG+7/RS9PUPNPb09d64Z9c7pdU3rjAwJjsy&#10;LjExKjk1Ijs3LrcwLDvXp7DQo7zUo3m6V2+933C9z+hMr/lWn9V2r825bqfzva4Xejwvdvtc7A64&#10;2I291BNyqTficn/U5YHoy/3RV7pjrnbHXumKvdQef6Ut+XJr0vmGpLNV8evF0aey45bSkpYza8/V&#10;b+1sllTVUkTD34uvv/6aIheKCbh58ybxorwFILxPbly9MF4Q+6/+6k+H6z/vr/h0qOKzkfJPhoo/&#10;Ad0wnP9oLPfT0ZydwZRHo8n3B2N2B6MeDuN3e7G7/djdHv97He732j1vNTrfaXS6XWt/s9L2erH1&#10;jUKbqzlWl9PMrmfaXIwxvRhtdjnG8kLY8c1Ik+1go3MhhmtY3VMBWqfD9Rf8lGZ8FOeD1Sf9ZYcD&#10;ZYd8pUb85Pp8pLo9RPohdRFud+bvcuIb8BDvcORrs8H0uoq0W3F0WHIOOIu0mHN3mHJ2mPB0mAt2&#10;HOdt0GHuMOTp0OFq1uBs1uTsMRRpVuZqVOToPibRqsLXpMLdrinUoszVoMzTpMLToilUpcxTKslW&#10;oyFeoCiQI8+RKctxQlk4TIijMiHq22+/RS/PWwHkFv/rX980NZRXledERQSunj557+7NxprS9sYK&#10;Py9HViZqUWHeuuri3s7GsGA/NhZ6Zma6SHxIZVl+oJ+7mrIMFzvS8cDHzcbPgxHgZRfgwSB/duG5&#10;boBXr9jzDyyKCfPJSYtpqCpoqym91LRUFcFQB+17QFJEWyign5NCuhkQB1JZdRWCkX3i+qVG+JYl&#10;OvsSMTRL6qtQVZKGU0B/AgpSQ1pCGP3eMzpfgRNEw3MjlwugEliY6cDYMcyZGSnffPMlXMPxsWEM&#10;KxMtzRF7G7PezuaSghxhIV46uo/tbI7X1xQ31pX+8N03p1cWfD2dGqpLWhoqvvsOeYookx9fQF//&#10;UGN3f/+t+05D85qdY3Ltw5I9Q+IDg5JjQ9ITA9Lj3dLjbUoLXWrLPXprg8fPDlluD9ucH3Y8P+Cy&#10;3eVxrsP3fEfQdkv4ueaYC62JF1vTL7dmXm7LudJ24mpLwZWWwosNBRdqi7arSrYrSs+Xl50rLtrI&#10;yT+VUrCSVLSaVLaWUr2W1rddfuHOWklVFUU0/O24fPnyOy4XioqK4NiIl+MtwpNnPy/1dpw5Ef/5&#10;UNXDnrJHA+WPhkseDhZ+OlbyaCTvwVj2w9HM3ZHUR+NJD0diH45GfzqGfzSEfTSIezQY8LDf85M+&#10;r4fd7g87nB+2OT1ocnxU53S/yuF+md29fJvdAod7aTY76fb3053uJVjcTrfZSbC8m2B6M8H4SqzB&#10;1VSji3E652O1LqUZbsUqnU1SOZugvBErezpW8lSk8KkI4WUc36lw/hUszxkc/3oQz6of62Yg/4YH&#10;Zt2N7ZwH92lbtrO2bJuWbGeOs541Zl7Toz2ry3hWnX5djWFViX5TmfmMLOMZefozaiwbMowbCgxr&#10;8gxrsjSrCoyrcvQr8owLcvRT0tRjikx98gx9SvTN8gzVshy5emqb66twTd4Cqn/+unr2+ZePWlpr&#10;qypyK8tyoiOCvvri0Y3rl7PT4kvy0mKjcM2NVfiwoPaW2oaaYiN9TRqqD22szcZHB8ZH+u1tzNmY&#10;6TgxjOBYmhnJSokiouGXEYpf+htAMYgK8YJ6AN0gLsIPr2YZcWFVBRkQBzrqyjrqkCoQTF4bTA3R&#10;DSQZgQ5naKkroSMaJCMObSDfhyD+TOO3BqLhtyVoIUFPIL0XIBfERfhA93BzEH9WSjLSeARJNIBc&#10;UFaSLS3Jv3Rxq76uipODlZrqYwN9rY2N5ZGRXnPzYwx0h6XE+Wsq8+uqi/JPZE5NDvt5O53ISiw8&#10;kXr12qVPPtn18XYbG+m/fePSo0cPf3j+R2oo0oGE3v6hut7+3pv37QYWNLunFPompIenZKZmZCbH&#10;ZKaGZWYGFBcGtFZHjp0ZM9sctT43Yn9u0O3CkN/FoZAL/fjzXdHnW5Iu1GdfrM2/WFNyvqLiXEnl&#10;uaLqrbyazdzqM9mV6+kVq8lVp5NqTifUrSc0rSe2rCW0r8a3n45qXcY3zeGaZ7Aj69mX7qwUVVbt&#10;3H9EPKbXFX8gAN4M0QDP/crKClEsvHtyobCwEOo8efJ2/h2aBw/uj5Vn3mk+8UlnEfLR6J78u13Z&#10;9wZzd/rSdwZS7vXH7fRE3B8K3+0OvtWFvdcTeKfd62ar1602zxuNzjfrnW5U29+qsL5eanW5yOJa&#10;vtXlTLOLaabnE8wvxFlvhVluhpqdgzTIaA13bC3A4HSAwUKA7kk/nYVgvRE/xUEPmdFA5T4vqU4v&#10;yW5PyQ43yVZXiSY3sTYv6TpnwToH3lo7nhZH/hprjmoL1lZ7gVoT9lpT3nZ78VpT/hp9znoDnlpd&#10;zhottgoVxjpt7mpFtkpF9ipNgWZ9iUp53koZjnZtsXpp7go5TKO6QIMiZ60yb7W2WJO+TLWqUKkU&#10;Z5WmTLEib4E8d54iZ662XEtZPvGKvLGAOH36FPndxMMHOytL8xMjva0NZTF4Px8P24RY/MPdHVh8&#10;cnaquvRERlL0iZxMWGVyYqSqvCAvJ1VfX4uDgzU2KnSovw2yPDzsjIw0WRmJayvzI4M9etpqGBZ6&#10;dlYG9O8ygHqAFFUPqGhADXQDIh2QryQRP6ykICsBskBHUwVMWwM0hBJBRoB0UCDYLxqCYIpaqvJg&#10;sAh1UNHwvHMCfHB+MfS7EehoCDiIzkA0h7y8jDgc2Isq4deGzlRgxzAL8HN7uDu7ujgwM9HS01Fp&#10;a2rcunHjy88/qSgtoKE+zMnFEokP7G6vCQ/xkZeXMDMzSkmKAgU2OzPy888/xcZGxsXiGxrKL13a&#10;AgV+f/d2MM4fH45bWVn45NHO/d07D+7v/OffyAciUaC36Z1FX99AY9dA95Udq+4prd5ppb5pyd5x&#10;mcFRuaEh6d4u6b421el+3cXhYysDZqd7bU93uay2+6y1BG004c/WJZyrzdyuLjpXWnO+uOViYdd2&#10;dt+5zN7N1P6ziT0bsT1rUd2r+J7VsL6V0P5TIX2nsP2L/n3zPv1zniPznmPzXlOLfjOLAasbqddv&#10;LeRXVFB6GvYC33333fz8PFEsvEtyAVBQUPDpp58SL8TbiAvnt2YKEu+1593rKtzpLrjTnXNnIONe&#10;X8r9geTdwcT7fdG7QxH3e8Pu94U96At+0OV7v8vjQafb/RbHnVanOw12u/V2O9XW90qtHpba3c01&#10;v5NtdSfN6maCxd0Ym5uRljejrW/hja7HHLsZZXg92uBilN7FSN0LsTrnYlTPRilvJmuciZPbiJfd&#10;TJA7Ey22Gi16KlJ4NULodAj3mXCe0zjOzQj+zRDeM/6YLZzgGW+Os57sF715t50wFx05L9txnrPi&#10;OG/Ods6Y6fxx1m09pm1d5m1Nlkva7NvqbBfV2a7qcV9WxVzWwlzRwFxVYbqqxnZNhfWiGvsZFfZ1&#10;BbZVTb6TykxzqhxdshzlIdi3409iQ5xC1LQ2VI0NdFWWFQ4MdEEL+Nt/fzM7NRYbGWpvY2Jnfdzb&#10;3T48JPDmzetPn/7UWFtRXpSNDwucmZl48uSH/t62no56fx8XWtojfPxcDbXlEyM97i62zAxH+Xkw&#10;3R2NU+MDpUU5WuoKnBhGbg4mfh42QT52YQFOEUEuUSFuMWFknEKc7DPMkmJEk5USVleR1dVU1tUg&#10;6gZyI6gHko/qiRcNFRMEBxnp0CIMbWiqyYPB8cDGJcUESAMQROMk/HISFQ3P+xXYWBkwbIxcnGyM&#10;DDRsrIyWFia7u8jXG89vbYkK8TPSH7WyONbSVF5alM3FhWFgpIHTb6wtaW+u+emn7weHel2cbPJy&#10;UspKTzz+8bs7d24FBfq2t9efXjm5trp0fvvMp5/s/vzsx3t37+WfyPPx9mxsqGpoqOzr6/npp58o&#10;oqGvf7Cxc7Bj645145hG7bBi45BkU69ES6d0c4tMY51CV5PmRI/BbK/l4oDjqX6v1V7cRlfMZnvq&#10;uZaC8w21F2vaL5b3becNb2WMbyVPb8ZOb+Cn10On1rATyz5jJ93GZp3GZhwnpu2npqxnZqwXZ6yX&#10;p61WZqxWZyzXZizPzNqdnXO9vJ5w5+ZsQUX5zgOKaNgTAB/Nzc29a3LhrVcM6JSt1fnJgbTg6y2Z&#10;19oyLrWlXG6Lv94Wfast7GZ72O3m4LtduJst/jdavG53+N1scLre4HizzuFGhfW1KtvLJdY3Smyu&#10;Flifzza/fsLmfKLJuXiTizGmW2FGZ4NNV7HGqyEmpwMMlrD6K0E6p7Bas4Fqs34qMzj1MX/5QR/p&#10;sWCVvgC5bj/JgUCpHi/RTi/RNg/BDg+hZkfudifuFkfuLg+xVkfBFmvOfmfpJjPeWnPeDluxZmOu&#10;OmP+JmO+RhORJgP+GnX2VkOxRg2+ehWeOnX+Nm3ReiX+WjmudgOJBmX+KgXORjXhenmuahmeWjm+&#10;GhXhQjneExLsxeoSuXL88ZL88U72P/743bM3/8f08Fp68uQJ+vHBp4S5eHfvXCstzsnKiAsL8YrE&#10;++VmJy3Oz/zr6y8+eXS/sqLMzsY8Iti3qiQ3LNj/yy8/uXnzSmFeRuGJVE93h88+e7ixcbqro7G1&#10;qUpNRZ7m6IcWpsfGh/v6utsMdTXpaQ5LiApAW7wwL8vZwRp8Xi420uQGct0g+esvMUuJCsiIC6rI&#10;S2qrKxIEhIquhiqkepqqBIMsIikgJZiyjrqythqUIA7SS6EhTzJdTQVtDWUVRRnYKUEfID8WJWoF&#10;kj0XDZCCVmBjpWdlYbCxNr975wZcnPu7d1RVFGioD0tJiLQ0VHa2VBvra9JTfSQnJVZTXlBfU3jp&#10;0tajR/c93BxTE6Iy0xKuXr305ZdfBAX4rK+evHH94vLSwo3r13/84dtvvvm8s7PFy8s1LS1xfW35&#10;5o3L42MDd25fgxuCdv4gRgByk95h9PYP1ncMtK/fNC/sVctql8ttli1rla9rU25u1+jqMBjpM50e&#10;sp3pd5nr9V7oCF1uTVhtyttsrDxX3Xi2oOdMZv/p2NHTYSPLgcML7qPTduMTllPjprMTRguThouT&#10;+qcm9ddmjp2ZNtyc0T83q39h1uD8lN72pM75cZ3tMd3tUf0LE6bXV/B3r04WlJfdp4iGPcP3338/&#10;Ozv77sgFcD7//HPiyb/VgDfM2uJce6L/je6M693p13vAkq91x97si7rTgdsZCL7fE3S/2/dRX+D9&#10;DrfdTvf77W67zY73m10f1Dnfr3e9X+O8U+bwSbnbnRy721n299IcbsdZ3463vBFrdiPe4lqk0ZVY&#10;o2vRRpdj9C9H65wNV92O0zoTo7QarbCepHo6RvJ0rNSZBLnlaMGVaIGlcP7lEL5TQVyrQRzLAWxr&#10;QVzrAZjTnoyb/sJrruwbzhzbLtxnrTkuWHNdtODcNuHYNmLb0mO6oMe5qcG6qc5yToVhW5XlnBLr&#10;OUW2y2rcW/KYbQXWswqYdSmGNRnm09IMJ2VZJ2Q4BqUYeuT4sniZsn28vvzqa7gCbx+joy+qH398&#10;fOXK+Vs3rzx58v2d29fzT2T5+7qF4jxxgR7O9lbhwYEn5+ceP/5udWWpvDhvsLc9LzctOioUVl+Y&#10;nasszcvOiIuNxpcU553ITh0f7i4tzOLhYGOip0pLjl09NdvX3QTte8iCIPBwtTcy0JYSFxIW4Aa5&#10;gKoHdJwCHapARAPhw8ykjzTLS4tpqSroa6GKATF9LRUygyxi6CJdZIxDUV9HRUdDUVZKmJ+HDdQA&#10;6dsSYFyIkUYf0CkLyACEoABPSnLC+e3NjfVVJUVZaqqP+fk4u7tbTy5MxsWG01F9xM/FlhQb1tZc&#10;dSI7bXlxLjY2IjoqqDgvdWZy7Mcfvo+MDK2pKbpx4/yNG5c//fTR06c/LS/NYYN8sUE+42ODd+9e&#10;vXL53MVL5z799MGzZ483t86cP3+OqBEosxl+jd6+wdq23qbF85a57RrpDYoZdQp5dYpFNZo1DfrN&#10;jaYdTXb9LR5jzf4TdWHTFfHThSnjaSfG46pnopomQ1pHvNsH7fuGLcbHTGfGjRfGdVYmNdcm1c5O&#10;qW/PalyYU79yUvPaovqNBZUb88pXZpWuTitdGZe/Mip3eUjuUr/8pT6l7T7Nq3MBdy6O5JeW7lJE&#10;w14C2jHLy8tvvVzIz8+HFR8/fkw87XcDi3Oz8iK83EwMnAx0XgZy201Rm7W+56rcLtS5Xqx0vFRm&#10;db3W4WLR8YslFpeKzC/kGl3INz2XaXQ++/iZZKP1OOMLyVZr4UanQo3WQs2WfQxP+eqf9NBd8tGb&#10;d1Wf9lBf8NSY9FYb81bt91IaCdDo9JTvdJUZ9FVpdBZrcBFt85BucBKsdxaqdhVt8patthOosOKu&#10;seapt+IvN2MvNmJutBEvMWQvNOKstRIp0ecpUmer0OIq1+ApU2EvlGOq1uAvVuIoVuQo05Wo1pUo&#10;lecqk+Ns0pEoluEql+GqUhIpleYqkOHLUxQOUhazEOU14+W0FuUvToj64SfCVBWg97eY4Yln9/Sr&#10;rz6bmhw5kZtRVVm6u3PrP//5anJiKD4mHOvv6enq4GBrZWtjUVyU/8MP//n2319Njg51tTXAoq7O&#10;tic/fdfX3drT0RCG81VRkAVN0FBbNjs15O1hz0h3FFTCzOTIhXPr1RVF4LMw0sArHDQBqdeBpB5Q&#10;6UBSD1JigtJigjLiQnKSoupKsgSJgMgFA21V1FDRYKCtbqCtpqGiICYiwA3KgIOVm4sNjFwxgJHk&#10;AqQ83BhLC5OwUKyIMD893f/f3lvHx3Gdfd/3v+/zedo4YCaZYgaZ2ZZlSRbbYoZlmmVG7QpWzLIM&#10;gt0VM7PMdjhpkiZO4iQNNCncDdx3mzZtA32vM2e0Wsl2nrRNW8ea7+d4fF2HZmYHrt+cPTt6Yt1a&#10;r/6+nj9+8fsrlye2bN6weNHjSQlnWhsvVlcWHdy/OyY6ghAwnbWVrroL337zl66uVj43rdlZ8+Kz&#10;T/3lyz/+9a9/qSgvYTFTamoqn3/+5tt33nzn7bf/+7e//vbbr371qw+Li/IsFv3k5Njnn6PfWdB8&#10;Bz19A3XNXa6Jn0VluvyszpMFLYHVXUHVzUHnas/UnI9zVjNaKgWtRcqOXFO3raDPVDdpappQNvay&#10;m9rjOrsjhgfOXB0OvTbo99SQ37NDPj8bO/ra5aO3rx1+8+qBN6/se+vKvjtX9t+Z2PP22J43h3e9&#10;Nbj7rf69b/bufqN75+2unbc799zpOfH2BO/9nw8UV1X+8le/obbpQeU7BMCPTzRg3nnnnYdYLpSU&#10;lFy9epXa1TnGu+++6+fnt2jhIl7Msdd7TK+1y99oEd1p5r/dyH3flfZhM/v9+viPHYm/rI3/8EL0&#10;exfi3q+KhfRhSfT7BTEfFiT+whbzvjnuPXPiO7LIdzRn3pKHvqUIfV3s/4bM/zXZiVdkx3+u9n1e&#10;cfRF7fHn1Pue1ux7wXTkltr7lmH7M+a9N9Rbbuq2XFWuv6XYeEv85NPiJ58Rb3hBtOF5wbrnWF6v&#10;Cje/kLrypeRVL6WueS5m8Usxq145s+Kl06teDlv+s8DFrwau/Jnv8ld8lv/s2PJXji7/2aEVr+5b&#10;evvYmlf2LP3Z/hUv7V/74p4Vzx1cO7F9acSalfMXL122bKnT6YL9nRuPg1g1zNjTTz/9b4fzQl5+&#10;hkol1OnkI8O9f/rT//72179sb2mQivlJ8VHpKXHJ8ZFmo+ZPf/rDr3/14YVzZbXnSznMxA8+ePez&#10;T37V29nY09EQ4H9s3qM/CQzwuTTa29nm9PU5tPCJeYH+x59/5urIYLfZoAGhsGrF4g3r0Asl8RcW&#10;kDwHHvbu3IYTsnehhN7x7PEXJcDesnEtNagAWgEZXmAge+1KUkOg7yZWr1q2cuXCDRtWLV++YMXy&#10;BQcP7Lo8OQm7+ecv/xAbE7XgifnQ1YXqYpejOuiU72PzHvU9eqD+Ypmj9uyvP37/ww/fj489XVqY&#10;mWe3wd79+S9f2u2ZhflZzzx99aUXn37t5y9+/KsPvvnmqy+//KK9vZnJTMvJsdXXX2xw1f/ud7/F&#10;HyYwdR7N/pxp3PT09tc397RcuZ1gbw3PbAi01gVmng/NqYwqKI8vzk8tzRSdz1TWWYz16oIWZVWL&#10;oKY5vbE5sbstZqQ3YrIv+EqP/5XOY1fbD99o3/9c177Xxw7cubznzpXdb01635nYeWfU+50R77eH&#10;t/9ieMe7/dve7tlxp2fHO7073+ne9nb71reavW83HnhvhP3+y93FFbRo+A/x9ddfP/XUU5RYeIjk&#10;AvT85z//mdrJOQnEUXtuvijy8Ivnedcr0p6pTn+qLPFWcfRTReHPl0Y8kxfwYkHgS7mnXszyfyYz&#10;9DlL8IvW08/ogp5SBL6gDb9FBNwQnnpaHHaTEXCFdfIy48Rlpu9E6uGRlAOjaQf7Uw/0s460pe3r&#10;4R5tSt7RkLS1g7PXkba1Lm19E3NbXdKTjtTN9fGrnYmba6I31EStc8ZtcSZsc8VsdEas7UzZ4zy9&#10;vu70hpa4nbVBa2tDNjuDN9WGbKsJ2Hj2qFddwJbqY+vOHlxbfWzzuaNbKvdtqNi9/qLvnvI9m4t3&#10;r6865F26Z0PB7q3W7Rv2r1p94PjxDz/8kNrbuQeENzLCwb+v//a3r/C0lqtXLmVYdAatVCnjRp0J&#10;EHBTr1+d+NvXf339569YTJrYqLDCPFthXqbFpIXKN66NV5flZWVoDXrVX7/6883rE2ODHecqCtav&#10;W7lo/qNWs/bKZH/dxcptm9cvmv8ItG1vceRmm+OiwyD8b96wBo86uKWD55+UBBsqrJ36q9PoXY3k&#10;m6Y2eIwrgI3TurUryZcvLVmxfNHhQ3uvXJ7427fffPvN11IJ8cTjj65ZvSI3x9zeXi+VcBYvfGzD&#10;mhWZGaoG19lbNy9BNZNeqVbwsm2G8bHBb775Ojs7o63N+ZvffPjM0zde+/nLX3zxv998/edbt66K&#10;Cb5QwJmcHL795s+6e9pv3ryBPsFpsESgVcL3oqun39HY0zbxcqK5LsJYE66tOq0vjTMXpGXl8eyZ&#10;sgKLIlepsQsy8lnFpennKhIdlZHt1eH9F0N6q08Mnz82efHIlYv7n3UdeLXt4Otte97t3vNen/cH&#10;/dt+0bP5vc6NH3Zt+bB783sdG95tfvId17rbF73eda17v3HjLxxP3rmw9nblulfLtr5SG/7u062l&#10;FeUf0qLhP8hnn32GFcNDIBfAeO+996gdm/P84hd3qjJEV0oTbzdyf+5Ie8OZfLs+8Y3a+DsXIt69&#10;EPGL6oj3qyDFvF9y5oOSmHfzIn6RGf1uVsw7xoi3dWfeNUS/Kz/zpjzkTVnQ69JTPxefeFl8/CXp&#10;8efEh15SHr8u2f+s7thV1Z4r8h1PGfZdk228plx/Xbn5snjNVdnGK4Ll17irrrGXX2Evu8XxusH0&#10;eoa58qnkJS+w1z+TsPzZhJUvJax7MXLlS9HrX41Y98rp9a+Gr/tZ0KqXgzc+77v6xRNrnj269umD&#10;a57es/apXaueOvzkNW+vy7tXje1+sn/76sZNWzRbtnY3NT6cv539RwGNCFETjL/+5c8vPPvMe++8&#10;/bdvvnnq5lWLUamUc3RqIZcRH3U6MMOsu3Pn9h//9Pu2zpa6i1WXRnq0SmFLs/Prr//a0dbQUHdW&#10;rybOV5eXFuXV15y9NN5HCJgrli7csWVDR2vDi8/dyrfbVq9csmThYyd9DnOYKSeOHQTRsGPrBqwb&#10;3Aly3IrBM4EccesG0BBYRvC4jJs3Ln/4wTsCPmvhgkcXL3osJ9vy3LM3Ll6o3LhxzbJF81mpCU2O&#10;cxfOlgz1dvd0tLAZcWcr7Q3OC998+3Vbs8OgEb3/7u2PPvzFhx++//XXf/nFe3dsNlNSQnTthar3&#10;3nnzg/feef21Vz58/92/ffvVRx99+OKLz//lL1+Sn9ZX0Bx/dDR/F909/c7Gzubem7GSgkhJYbSs&#10;IEmVz9TmcPUZUhBxerFOx7XoUnL08Xnq0HKtf1NWcHeOX6vhQJt2V59p16ht1+Uc7yvZG58r2fSz&#10;4vW3S9d+0rjt85YNnzev/6Rx3cc1Xh9dXPVelddbRSt+lrXgjYLlbxevvJ279LWcxa9mLf2Z1es5&#10;0/rnC4PeudJSVlbxES0a/uO89dZbP2q5AMzZ7yO+m5s3roce3rtv+ZK9K1bsXbn0wOqVe5Yv2Tl/&#10;sT7Ae1J9/Jo84Ib42E3ZqSuC41fTj9zkB4wmHxlOPnqdETASf3gw6dBg4sGB2H1dMTtbI7e3xXq7&#10;IrfVxe28mOjtSjtQHbW9/MzGmuSdJafXQaqM3lh4elVx5LriyPVlsdvywtZnBXiVhK0vOrWqIMDL&#10;fmLp2ZBN+ceXFZ1cUx22vdDHq/DQmtIja0sPri/Zt6Zg14qKoxsLvNfk7VyffWgrc+emuO1rUzev&#10;F+zenr55PWPLJu6OLYneG2sLC//wUL3w8V/EN99885ePP3q/r7fTZNR2dLR8/vmnv/nNR81N9QaD&#10;XCrmslLjYiNCoyJCBgZ6ofaHH743OtTV6jrHZ6W9/vrr//3fHze7zve0ORITog4e2hdw4tClkd7u&#10;9saQQL9F8x8LDfJ97ZVnX3r+ptWs2/TkmuWL53tv2XBo707vzRt2bkXzHtaRXzTcndasWY7mOa5e&#10;7n/iqNWsP+V3fNniJ5YsfiIjw/Tll398682fR0YGLZj/2P59Oxsc5xqd5yLCTsXGnE5MOFN/sfTi&#10;ueJf/eq9d959IyUl+uLF0kuXhr74A/qbZKMjgynJ8Zk249Wro2/f+fl7v3jro1++99Vfv/zjH//Q&#10;0dEqUxDdPe0f//qDb//2FfpjlTT/NF29fY6Gjpbuq0minCiOOZZrSubpWAKVWKJSiPgqXqqaGW1i&#10;hFvST+WyfM8Tfo2yE+2yw+2Svb2SPYPiHYOCdbdUm29bttzJ3PCm2euj3LUfZC39KHv5e9bF79iW&#10;vKZf8IruiVd0C36uW/yKZsEL8seelz7+gnT+i7InXpAueJpYfEXodcsacGe8qbis/Je/pkXDg8Fn&#10;n302Pj7+45ILUPmDDz6gdoDmHuCx68sH9x9YuGDh0iVLlyxZ9vhjC1Qh3q/lBryaF3Q7M+R2Rsjr&#10;5tA3FOF3VJG3JWE/JwLvSMNe5fq9LvK/LfT7OcfnZ/wjz3D3P807cIOz+7pw7wRv53XJ/knRjlHB&#10;5suKHWOCNePCtZOiJ0fZyy7zV40wV0wwl0+mLppIWngtdenl+IU3YhddP/PEUzErr4UuuBm46Omg&#10;5dd85j/ts/Tm0aXXD3nd3L/82q7F1/euntyyfGzziosbl69esHj+wmWLFi1ZtGjxgvkLli9bmWvP&#10;//JLeEyk+V6QX19Mj7q/+cZrtTXV+XmZLFaSWiN59plbf/3zn968/VpFSSGfzUhLik1LiYuMDHU5&#10;aqDyyy89d+FsUWm+VaeW/O1vX7/+8rMDXc011eU7t2187JH/q1ESo0Od58+WbN+yfvH8xwxq+QtP&#10;X+/vas3PyTjle8Rr+aJVXkuRRKB++0AlyIH8lcsW+hzZe+XSCPmtyrclBXkLHn9k03qvDLOqp7NB&#10;yEtb8MSjW7c8WZiX4aitfOGZmyB9VArCalIX5NquX7sE29bR3iKXScZGh1568WlI77/31hd/+Oyb&#10;b/781K1rUolATPAc9RfPn6u6c+dNcr8x9BcQPxjoJ5fO5uaWwbhUWVS8KDKGFxfDSIpJYsTG8+Ki&#10;RDEhojN+0nAfSfA+U8Te8tQjF1IPuNL3tqTv7ErbPpT25HOizbcl69+RrbstWP6acOFrgvm3hfPf&#10;li18Q7zgZf7jL/KfeIn3xAvsR19kz3tF8PhLnEfBfoYx71b6vCupj/dFPd5yesGQxOeV3vqisvKP&#10;fkOLhgcJeE558cUXH3y5AFs4134c8Q+DZwu++eab8fHxi5csWbhgkfjkjiHOkV7+iV7GsX6Wb2+a&#10;T0/MoZHUk51RBzojDg4lnGgP39N2eld7xO62M7ubonbVhmxpiNpZG7b5/JnNZyM21cRsLw9fXxK2&#10;5lzClpLTa4pCV5VHrMsLXlkYtiYv2Ks4bHVh4IqcE0vLQtbn+a/OPbHSfnR5+cktOQe87AfWlvps&#10;zdq1JgfSng1Ze7dk7tqQsXVVwZ4tli1rDZvWiLZs8Hp8yRMLFz4+/4kdO3aAhH1YX+X57wNHTHL5&#10;17982dHeaDFpzAaFXMxhpMQW5dnff++dP//5j2OjgyIeKz0trrqqQK+W9nZ3QP2OlvqLlQU6lWRi&#10;dPBPX/x+qK99oKfFqJVvWLdq04Y156uKRwY6m101Rw/uXbLwCa/li7E+wKMLngmJhhXozDu8f09b&#10;s6Ojtb6sOPvJNSuWLprHYyU2u853tjn+9u1XHe1N6SlRRflWZ825r7/662B/d7bN9Jtfv//yy8+9&#10;8Pwzv/7Vr//2zbcffPB+fl42k5HU0FB7+/WXx8eGurva//rXaU357bfoJ5OUQ/PD0d2DRIPL1RkZ&#10;kRYcGHfKNzz4eOBpH/94/8DUU/7sAF/OyaPcEweEvruVfrssQbuzA7cVB2++EL65OXLDQNz68YQ1&#10;l+OXj8fMvxK74FbM/OdjH389ZeHt1AUvJz/+fOKjzyU89kLi48/EP3Yz7rGrsfMmzvx0/PQj/eE/&#10;7T/9eGvAY5VHflp+Yn598qHn2mqKSyo++s30DNYHk+8QAA+haHDzySefjI+PP2hyAbqiJy78M3z1&#10;9TfNTc265KBO7r7riiNPS3yekwY+LQ97ihf4IhH+NDPg2TT/FzkBT6UefoZx+FnG4adT9j/H2n8t&#10;ZfvN9N1XU7dPpmwZTd44lr55IH3dUNqaCfaTw0mLR5OXDict6Y97YihhYX/sgpHYBeNRC4ZCHp+M&#10;WDoc9NhI4BP9Jx8d9ls6cGz+0MEn+vat7Nq+qN97Udf2Je3blnRsX9K2ZVHbjpU1G1ecXetFLFu+&#10;cfVqY4b5f/6H+gkcHQB+YL792/98+ulLL7z4+aefffnHP7a1uhRyoVotUauJ5OTo5KQ4p6Pm9//7&#10;yUcfvVtbW9XeXDc50mvUKt5/785vf/Or+pqKugvlZp16bGQwN9fW0nSxu6O+KN+2bu3K5csWL1u6&#10;cOUKpBtmJVAMK5YvWr5s0ZLFCzdtXGfPMjc3nK+vKW9qrLtxfTI5Maq8OKe6ouC3v/34ztuvp6bE&#10;vvLS07/7zQdv37n9pz/+/g9ffNbUUJeSHJth0T//3K0PP3jntZ//7K03X/vTn/7w+99//uKLz/0e&#10;/UkqNHTxN5p/Md09fQ5nk7O+OTww0veAr+++Yz7e+/y8dwfu3B2+Z1fEbu/TO7dG79yUvGcj58BG&#10;4sCTsv1r9YfXmg+vKPX1qgtY2RSwtP3Uou6ghT2B8/sDHx8MfaI/9LHe4Ee7guZ1nHqkO+iRnqCf&#10;dp56pPnkT1wnf1LvO+/ssUfy9v7Etmeeeuv/Z9w5L2PvEyVRB682Xiworvz417RoeLD54osvnn32&#10;WRAN/ym5ADbIl//9X/RFJs0PAbrD/u8XX4wPdyoSI4LXrQh+ckX4upVR2zaEr1kW+OQy9ZHdVSe2&#10;VflvOxewo9pvW2XgjsITGyuDvQsDNuX4rc8L2mwP3GzzfTLLd01R8CbT8ZXmE142/3UGn1X642sM&#10;PuvNvhsMR1Zp9q3MOLJeu3uZZtdyzU4v0661yq3L1d5exK4nY9etiHlyVdKGVUnrVyWs84pfszx+&#10;3QqOz/GGs9W/+uVHaPtopfAvBD5a9AHDE/lXX/31zTdfdTovarXyp27d+POf//zC80+VlOSqVCKC&#10;YKYzYqMjwwkB771f3Pnq669eefXFrs6Gs5UF2VkW6OG552/W1VQ0OKpys02H9u9etPCJJYsXLF+2&#10;0GvlklmiAXKWL1uwaOHjixctiIuJrCzLd9ZW1Jwree7Zp7744n8sRk15Ue5QX/uHH733zTffvPPO&#10;O4SIT4jY/f3tr7324jtv3373nTf/5/NPv/nmq5defF6tkp+tqnj7zpuwPWg3phLNv4HOru6amrr6&#10;c3VBR/2Oee87utX78PrNR9dvOrR2/bEn1x9bu/bE2tV+a7wC1648s35lzPplqVuWcTYvUXovzti7&#10;xL53Qf7eJwr2PVa6b17VgUfPHXrs3MHHqg89dv7I41WHHivZPy9vzyM5u+dl7nnUtuuRzL3zjN6P&#10;SDf/hLP+/+Nu/Al3w/8lNj8m3TrfErxnqK461174y4/QXeJB5jsEwJwQDZ58+eWXr7zySm9v779a&#10;LkDbW7duff7559SKaf5lfPPttx9//HFRcfHBQ4dWeq169PFH03c+OeC/dTR812DIzr7w3YNROztP&#10;b+6O2dEUvaXuzAZH5KaaM2vPR608d3p5fdTq6tOLL0YsPx+25GzQwuqgRWcD5p/zX3jBb9H5Ywvq&#10;ji2+uO+xut1PnPd+rHb7/JpNC89uWhLjtXjB/IXzHntsyZLlO3ft1Op0b92BmER/B/EfBgL2jevX&#10;K0rzjDppckJkYX72e794509/+OO1y1cyLWYuM5WVHs9lx4lFjDtv3ob6vV2uinJbUUHGs89Sv2N8&#10;6qmbiYkxi5fMX7DwsUWLnwADlgsWPbZ5y5NWm+njj36Jqz371LWyoszigoyuzsZvvvnygw/etZj1&#10;Da665569Cen27Vc/+xS9xfXjj35RXJjNTk+su1hVf7Hq5s3rtJD8z/LU08+XV5w9V1F1ZOcB73Ub&#10;tnut2rZs+c4VK/euWHlgxfKDy5ceXrn02MplPiuXBKxcErRywenVT8Stnc/aOJ/YskC+5XHVlkfV&#10;Wx7VbX3UvP3RjO2PWXc8ZtnxmGbbPNnmnxCbfyra/Ah3w08YT/6Es2EeZ/0jqavnxXrNi1r10yiv&#10;R6JX/iRhzeMJaxcyju2pLavItBf97vMH/QGSFg335euvv/7Nb37z8ssvj42NgXT4x+QCuD09Pc8+&#10;++xHH31Ef4H9H+fz3//huZu3Ws+VZovYAt8D7B1e+r1P2g5vKAzYZjm+VnPUy3TySeXhVcojq5QH&#10;VxiPr5McXKY8slJ9dJXsgJfswGrVfi/1QS/5vhWKncsNB9fL96yW7FrH9X4ybft61v5ddlbqhcK8&#10;scnJzz+fE6/3/rGARx4oh5w8++tff5Sfl2O1qEx6KSFkKCTCvu6OP33x+e9+++smp5OVnqqWS5ob&#10;Lrrqz/3mVx/jZrjhfZju/5NPftPe1vDJf3/0y1++/crLz/3m1yAmvv7iD79vaW60Wc1dXW2//c1H&#10;b77x8472lg8/RH+Jyj2U4LGFNP9u0ESRv/2tsb2fK9SEhEUuXbhs8eMLFs17dMm8R5Y8Mm8pGI88&#10;svSnjyz76U+XPTpv5aPzvB796epHf7rhsUe2PDFv6xPzts1/BCVkzNux8NGdCx7ZtWDe9gWPbHzi&#10;J+sf+8mGx3+66YlHNs9/ZNP8RzY/8cimJ/7v2sd+uurRn6ya91OvRx9BvT3+xJLHF/sHRqZwpK+/&#10;+S7angf7ZKBFA83cBS7OP/7py//5/NNfvv/2M1cm2s6fLTOpzex4abQv59QBtt8e9ont3JPe/IBd&#10;bP9d/JAj4uhgEy+twKhpuFB9bWL8g3fe/p/PP//Tn778lvwLTDQPOnAr9rgb/+qjX77x+s9BDXz4&#10;/i8qyopkYo5WJdQoRXq1xFV//p07t7/95msIJ2RdOL7fdYhxxyihM+Hb9957t63V1eCsuf3ay7//&#10;30//+7e/+vijDz/99L+hk7fv3P7tb5EQgbhA64QHBPI4wM0APdR99vs/PvOz2z2j152dI+dbBs+3&#10;DFxoG6hu7T/f0neuqbeqqbu8ofOso72qprGitqmsrq20rh1SWX1HGVq2l5AJDGTXtRdDqaOz3NlV&#10;2dB7trm/uqX/HCTorXXwQmt/TftAc//E8JVnX3/7/T9/jbaCnOj6oN9MaNFAMxfBt2u4b6N7PGmT&#10;/0+Z9wXd5/Gv/r5FUeT/WZ/mweebP/7pf596+uqF8xXjI4Of4Lcv//PHlvx7nr//388vjQ/X1Zx9&#10;8cWn/vKXL8hZjTQ0P25o0UBDQ0PjyfeRj9+fH7Y3Gpr/MLRooKGhoaGhofle0KKBhoaGhoaG5ntB&#10;iwYaGhoaGhqa7wUtGmhoaGhoaGi+Fw+5aAgICLhxY9afmf9n+a//uu8n858lLy8Ptg2WlE9DQ0Ne&#10;F3dfFHBbgJsD5fzL+IfvFf+ezaOh+Qd4QEXDmjVrcLB/9913d+/e/cknD9Dbcv7eGwHsC2X9i6Hv&#10;MjRznNjYWD6fDzcNsGEJV8TLL798T9Hw7+GBfcCgofmHeUBFg16vh+scX/wY0A0QfeEWALZbhkOd&#10;Rx99FDKhFHKwDflw7zh37hwYkInFBxg4ByrgKA6VW1pawIC2cKPBtxWoBhoF1os7xBWgCCpADq6J&#10;bwSzHgVwJlRwyx1YHVR2FwF41Z5iyL1tsApoS9aigOZ47dAKKgwNDYEN9d3biT8c957iTLeB2+K1&#10;4J4hEz5VspwGAZ8bHA44OnAmwCcDn9KsY0rz4wLOeXx1zAIy4RDjaw0ONL4q3cfasxSW+ObgyT0r&#10;wJUFlx6cMwDk4NsOdDjrJoOvfdgwvFIA6sy6cqH/77i9gAE5uCbcBHC3kIlvU2BDEVTAm0fzDwCf&#10;M3yAs6DK/r3AlvwojuMDKhrcwIUElwdchPji8QRy4HoDcE1PGxeB4T4M+Ap0467gBlfwPGxkf1Qn&#10;OAcDq4YlVPPMd2fO6hbARQAUuTsH3JU9V+oJ7h9uLm7bvUZoCLcP9Cn813+5M90GzneD1wIGLqUB&#10;4NPD91xP4CjAyQYfI3xWECewUAPwRwelcCwAXIrv4zQPDt8hGtz5cBDxZeI2PEsBsGddjPesgAM8&#10;nAZwMgC4gvsCdANFcMK4FQMANWddubNaQT4s795ODC7F24BzAKgwa5tp/gFmHQis/PBhwqIQPmT4&#10;5N3CDvJBg4INpwGce542row7BAOKwMal7rsKrg+AgXOgzo/iOD6IogE/H+N7Orbho4SrFA4h/kxh&#10;CZciGHAIAdRmpg0VsO0+DGDgY+l+CIAlPn6wCnep52FzdwjLux8FoBWcAXgj3Zl4I/EZBkEF3yyg&#10;CLeFyu5SWAvYuPn9zhXYJCjCGwmtYJfxRrp7hj4hE+qg2mQ/bgOHNOgfKuC14C2kAeDTdn9WnkA+&#10;nGyU4/GJYWNWKRwLfHrQPDjgCI1PeHzyw4VDXsfTdwZ86N0GFMGFDC7O9DzEmHtWcF+MsBa4kHH/&#10;0CHOdN9k3LcFaAU173nlQlvIRDeI+4w0YAPjeSri3YQ+IRNvHs0/g+fnDJ+n+5wBoAiODv7YqSzy&#10;WEDm3Tau4z5wd7eirClgRfgmD/V/FMfxQR9poKH5V+BWbJ64r3OM+/LGxqyLnxYNDwdwEL/7OP4/&#10;K/yAzDoDvw9wGsNp6Y5YNP8wnp88HIi7D/r97g+Ap43ruCvfsxWoQ+gfHzXy/ELrgmpQGVV6sKFF&#10;A80cBR7RQDrANQzPkXiE8H43BWxAKdydoQJugp8paWhoHg48r30ADxfBxQ5L9/DwPe8PgKeN67gr&#10;37OVu3MogpsPLRpoaB5CZl38NDQ0NHMQWjTQ0NDQ0NDQfC9o0UBDQ0NDQ0PzvaBFwz/IV1999eyz&#10;z3aRPPPMM19++SVVQPMjBw7l5ORkW1sbLL/44gsql4aGxPP0+P3vf0/l0sxt5tRN4x8UDTQ0NDQ0&#10;NDQPN5GRkf/1X//1f/7P/wGjpqYGZ1JS4C6+SzSAxJ7j/O53v7tx40YnCRjgUgUPO6897Lz44ou9&#10;vb2tra2wfOGFF6hcGhqSuXl6vPzyy0M092dgYKC9vb2lpQWWYFO5DwWJiYkgGoBHHnlEp9P98pe/&#10;pEUDDQ0NDQ0NzT24efMmCAXKIaFFAw0NDQ0NDc33ghYNNDQ/DGNjY76+vp4GDQ0Nzd8F3DrgBkI5&#10;DyRzVzTAscFf1axatcpms0FOZGTkrVu3cCmms7OTxWJRzj/Eg38GzB3gWGMDjggc9FdffVWpVNbV&#10;1eFMjLe39/vvv085JHBKzJs3D84E7EJ9OE+wPQtaNDzgwHHBlzyAL3bg7qMJ5wCcG5TzA/HdpwTc&#10;f/AtiOafx/1hwoUMd2+4xsGA6x2XYuAqfmA/8L83ZMC5+m++28xp0eA+NhAS8DnkeW7BqQa3D8oh&#10;gVuMW0OUlpbC6YhtaAs9QH3oE+5HEGNwKMK3JwB3DvXBhlL3+Qr1oU/PHJp/HfDhUxZ5LPDR91QJ&#10;cHDvvlxn3W7cwLHDRxkuWtyJOzC4DZoHilnHBV/dcCEDOAeAK3GWjgSglfvihVJPG1eAyx/OE8iE&#10;pTvT84YApxZeNfTvvtjd2+OZefddgubvwvPDxIcADDhA8MHizHtGWTgW8LHjMwFf0XBnBtt9lKEr&#10;OIi4Z3dcgBwA27hPWOL67tsCznSv3RNYIzSHOrhzvHaoDBuDDegEDNC1uAjWDtuDS6FDvGrPsxpq&#10;4rWjc9rjrP5hoUUDdXSx7fnkAQY+Zp7AcXIfSDhs2HYfMzeQ4z5d3DnYAGBd+ByCTPcjLM2/GrhE&#10;Me47AgCHCd8C4GJz32s8uZ9ooPqaAtq6r17Py5jmwcHzuMAt1W3DtYzPB1i6Y4AncHzx5TzLxmcO&#10;HHq3UADcJxIuxbhXDUW49J6ZnqcNlN4z0tB8N/BJklckEl6eHyDY+GYLx8V9BN3MumbBhX7wksoi&#10;wXXgEAPQG17CuYSXUIRX7QY3BwM1votZ+bhzWMJ6wYC2WIkCuAhycIeAe4M9txz2C5/Y9wxePxS0&#10;aJgNfOhwKuAlleUBHAm4rQD4tMPSAd9x4AC7FYC7c/fhdBue3G8baP4VzLpE3cBRg0vxngcIgIML&#10;dx/3kYWzAscVqI9vE3BK4Ev0npcxzYPDdxwXHOA9w7wnnmeOp417g5PH814BNr6z/z9FA5xUszLp&#10;0+afx/1h3g18vHC7vuctFzLhyLqvaDh2OOi67+rgQnP3gQYbrnps44iAbcifdVsA+353HsiHhhBK&#10;ADBw59ADbAx0gvuEIugHMsH23DX3GQUGPtOgJuTgNUJz9+b94NCi4R7Ax+0+Ce4GTjv3kXMfWgAO&#10;OUQXOA+ggrtzfFwxkA+luALO+Y5toKGh+WFx32fvBqQhXJj4hns3UERZ9xINAMQV/FDo+eSAwwzO&#10;hJuDuzLOxOPeONMzGNx9l6D5N/Ad58a/DjjKlPWjYu6KBhoaGhoaGpq/C1o00NDQ0NDQ0HwvaNFA&#10;Q0NDQ0ND872gRQMNDQ0NDQ3N94IWDTQ0NDQ0NDTfC1o00NDQ0NDQ0HwvaNFAQ0NDQ0ND872gRQMN&#10;DQ0NDQ3N94IWDTQ0NDQ0DzQLFy7E77yi+ed58sknqY/1H+JhEw0ff/zxGyS3b99+fYrXSH4+xask&#10;r0zx8ssv/2yKl0henOIFkueneO65554leWaKp0memuLWrVs3p7hBcn2KayRXp7hy5cplkktTTJJM&#10;TDFOMkYySjIyxfDwMNT/7LPPqH2eSxQWFm7cuHHr1q1bSMCexbZt2+6ZD2zfvn3z5s2U4wFkQtGm&#10;TZso34P7rQUqf0dvO3bsoJyZwGYDlOMBXgsuKioqonaVhoZmCgh1vcXp/aWcgWJOX2H6QGH6aBF7&#10;oJDdA6mA1ZuX1pOb0l+QPlDAGCxMHyxK6ytK7S1K78pN7chO7ixgdOYmD+QmjhYm99vj+7JSejKj&#10;B+xxfZlJ/Tlpg6XsAegqL22gIGmwJKm/IH68OOlSacqVcs7lSu6V87yJs+zJav6lc8LJC8RotWCs&#10;WjRSJRiu4A2Us4eq+MPVoqEq8WC1ZKhSNFilGKjSjFTrh8+qhs/JB6tVg9Xy0YvqsVrtSI1upNY0&#10;Wp854sqZaMi51lJwq7vqVu/5Gz3nrnefvdlTjYyu89c6z13tPnsN7J6am72OG72Oq8iof6rXebPX&#10;db3HeaWn5nJ37dUex7VO5/Wehhv9DTcHmq4NNF4dbLo81HB9sOHmYMP10YZLY67rYw03R5uvjbaP&#10;D7ePj3X197e3tLc0tHVUO5rhw6Q+1n+Ih0o0vPnmmw+9XACGhoYGSajdnhuUl5evJ1m3bh0E5sDA&#10;wA0bNoBk9mTt2rUHDx48evQoGFTWFNDK398fwvmsIsiHaH3q1CncM5VLAjUPHz586NChu5tAZWgC&#10;De9uAqsICAiYlQ9A0bFjx/bv3z+rNwB2BHYHdgr3DNKhsrKS2m0aGhpSNAwXRowVRw7nh48VR00U&#10;R48WRQ4VRg0VRo4URowXnh7LD7tcEnmlPPpadexkecREWcSlyuhLFXETJdFXy6OvVyZMFMYO58UM&#10;F8aOFEePFMUOFqYMF6UNFcWNliQOliYNlCRCGipPHqpIHK9KmqhOHatKH6liTVwQT9YoL9UbJ+tt&#10;k47MSxDyHVkTruzJppyJxqLLbVVX26pudp670X7uRlfN9fYL19uqbnRVXu+pvNFz/nrXhetd5662&#10;V13rPHujB5QBqITqW3011/tqrnZfvNrtnOho7G6oa6h3VlfVl5U2WvIaiExXmrUpQnkxVlWXoncx&#10;LU0Mq5Ntqxdm1cqyLhry6rIqm/LONhaedZZVO+rqmxpcjY2NTU0tjW3tze0dbRdqHblVDnWRM6Oi&#10;W5zt4mY6+fZ2cXFPelZrjKUt3tLOyOrh5/bRomGauSMXBgYG+vv7qd2eG0A0pWIsCYRYypoJVLtb&#10;TGAgGM/qBAOZmzZtopyZQFf36w2a3K+3+zW5Xz5w9+5Qu01DQ0OKhg5rSFtmcE/Omd6cyK7MiB5r&#10;eK81vM92uj8rfCQvfDgveCg/ZKQgrDcrqCcrpDczaCg7cCgrcCg7dKIoeqIwajQ/dKwgdKIw8koJ&#10;KImYkdKoscq4kYqYicq4ibLIkeKw8YrY0erEvqqYgfLo4dKo4aIzI0WRo8Wx4+XJ41Xc8XOKsVrN&#10;pNN2tTH3WnP29Wb79db86y15N9oLb3WU3OoovtledKOj6krHudHW813OCxeqzhYWVegseWpLuUhf&#10;HSWsOJlSeTzlvE9anS+jPoDr8uc4fVkNvpxmX5bLn91witsUyGsN4LWcEredErWdFLcfFzcGiRtP&#10;8RoDJJ1HZc3HJA1QFCJrC5I0h6ha/GSuAFWHj7jRX9Zyimj2Ixp95U2+yraT6g5fTVOAvjXM2Bqi&#10;afVTtPqqWoI0zaeUjSeVzf6aNn91Ey0appk7cqGvr6+3t5fa7bkBxFF4RncDMZuy1q7Fj/XYBgNi&#10;M7ZngWM25XgAzUFPUM5MQAEAlDMTaHLP3iDzfk1gA2Bd2IZqbhvw3B0AiqjdpqGhIUVDtzWkwxba&#10;YQpqM5xqtfh1WP3azH7tpoAOU0CvJWgoK3TIFjiSFTiWHTye7T+e4zuWFzBWGDJeEjlRGjNeEjdZ&#10;Bil2sixh/GzyxEXOlXr5NZflmjNz3Gkaqwc1oLvaZL7ear3Rkgma4EpT9rWW7CuteVdaCy815gzU&#10;ZLuKMuoq8ooL8yzZBTJzfqo4M57IO8O1n+YUBKUX+KbkHUst80mr9E0t9WeUBLMrA1mVfunnAhhV&#10;MdJzoZxSf2aVP6suiFMbxKo6xT7nzz7vz6wMYJaF8qpDBeeCuNVBgounxTVxstrT/AvBgppQwnVa&#10;5Arm1oYJzqUb6iPFdUFcRyjR4MdzHOG6fETOELnjjLrRR+rwkTYGCJtPgraQg25wHRM7TioaAlWt&#10;QUqoUxskrT2jdUVqHH5EXYCq5RjhPE64aNEwzdyRC0BPTw+123MDHGXdQJSlrJlANQjnlDMTPDZA&#10;OR5Ak/v1BvVxpL8bPDZAOR5Ak/ttAB7qoJyZbNmyhbKmoHabhoYGfz2RGTBo9R/MOAkJCYIc3+FM&#10;n9Ec/+Hsk4PWY0OZ/iOFMZcviq/WqyfqVOMODSkFDBP1urFa3XC1rqdUOXrRPOnIvNyUebUl+1pr&#10;3o22guut+Tdbi6+3FV3rLL3SUXypvWS0tarbWdV0obKqMC8vJ8eSkStW2Rnigkh2XjgzLyTdHiMo&#10;ieSXBKcXhDAKw5jFEZyKMGZJCKsknF0WxioNZRYGMwvCOKWBafmBUIdTFMYtDWQUBrHL/JhnfRlV&#10;/uyz/qxqf0Z1hKg2hHv+ZHqVH/OiL9t5nO305TmC+PWBnFpf7gVfzoVAXq0/98JJJsiL88HC6nhN&#10;XQj3oj/L5cus82NVBbPKwniVEeLKFMVZju58FL84SXo2WlAaJTwbJT4bQUBReaSoJEZSHkuUpcgq&#10;mZryNE0521iuy79Ai4ZpKLEwB+QC0N3dTe323ADCrSdbt26lrJlAYIZwTjkzgcCMw/YsIPN+vYGY&#10;wFLjbvC8RcrxADLv1wQ27J5NgG3btlEWCcgRarfnDL/73e86OjpEIuL06dORkZERERGxcXHJKSlg&#10;RESAGxkXH5+UlAxGJOnGJyQkJiYhNzLyTEREQkJCcnLymTPIR5Xj4lJSUtxuTExsamoquGBDio6O&#10;SUtLm3ZjYlJT06Cu201JScU2JGiblJSE6kZEkB1G1dXV2zIzo6KioCgmNjY+Pp7JZMYgYtG/uDgW&#10;iwWrIN1YgMViky4Fm82mrJgYyIfKUAvKcRUGkwFNkIvaxKanp8MyKjomCtxYcBlQB+wo5MekMxjw&#10;H+lCBrlTaJvRdoaFhecXFMBd6Q9/+AP1Ef+YgTg3UmueqDeM12nG6lQjNcqRi4qBc/LROtOYyzbR&#10;nDPemHO5IfOyw3zFZbreZL7ZYrvZZr/Rmne5KW+yuWSkobLfWd10oepcWVlxYZnNViSR2QTSnFRB&#10;jl+czj/BEpCU6RefHZiUBymcVXoyOdcv1R7AKApIKz6VXhKQXkwaxSHMwgh2URir8BSr2D+9MCC9&#10;yC+1wD8NloWnGMXB7NKAtMKTyfkoJ6XQL7XIn1EcwCrxTc07xS71ZxafYhTES8qjhOV+KXmBjPzT&#10;/PIQTnkIqyiYVRTKKQOpEcotCeaUBbEKgiExYe25p1Jz/ZKyoUI4tzScU8DUVUbwcgLZ9iOpWSdY&#10;RX7ppSfSik+kFZxMK/BLKz3FKgoTFEQT5VEiUAzlMeLKKKLijKg0jCg7LT4fJroQLDofSpyjRcM0&#10;c0cudJFQuz03oMLpFLOirBuIyv9x0XC/DaBFw3fwySefwKkeFBy8bPlyL69VK728VsI/r1XIXulF&#10;uatWI5tMXqugDqqGK69avYY0UEJlq1ZDIhuSOdh1V1iFcnB9WM4sJVdKdU6l6a5Wei1esrSktBQU&#10;y+LFS1asWIkTtMLG8hUA2pzly1e4E3aX4bRsOfQHS3eC6rDLS5ehBB40Rwa4S5ehUuQuAxslqAfu&#10;0mVLyATGLBe6crsLFiy02WxwL6Q+3x85EOeuNuZNNmRNNOVe7a660lU91FjaWVtRd7agqrTAbi80&#10;Wot5spwYduZphi0oJedUcv7xaNuJ+Gy/pHyf5PzDMTafRLtfoj0oMfdkst0vLd832Q4hPCAtPyCl&#10;wC8hzy8572RKLmSGMAqD0vL9EnNgeSolN5JbGpScHZqef4ZdFMKEQF4QyiyEFMIq9E8r8E9FugEk&#10;gn9aIVIVjBKQDqHM/FT52XBuyan0ogDQDVAERnoxiAaUUgsDGaVQ0zet4BSzBNqeSARZYA9Kh5Vm&#10;RvCKw9NzzjCzIjh5QSBZoPPkgiBG2amUwlOpBafSCgLSC04w7H7cvACWPSQ96wwjJ4aXlyLJ48mK&#10;Uon8OCIvWZKbLitKkxakqgvT1cXp4qJUSXGKojxVWsbTVon0xfrsElo0TDN35EJnZyc8llG7PTfY&#10;sGEDRFwMBHJvb2/KmQkEZgjAlDOT7du3Y90wC2jy//yRJFYPnkATLAJmAau43wZA/j2bALN2B3QD&#10;tdtzBhANcM4HBQUvWbIUB2BIEI1hCaESL8GFJU64AvwP2bgI18E54ELoJl2osxKiKdWWbIJcr1W4&#10;B5zcLq6PKuOG5BKivrt04aLFpaRoWLhoERIBZFq5klIJWAdAfYjv2F66lHRJm3SXYRci/hLShXVh&#10;F2wkA0jRQOkApBJWoPwpWQA+fD5Ugq5XrHS7UAptyfxlsJw/f0FmZhY8R1Gf748ciHNRaRlR6dn+&#10;8dbjCdlHo7OOxtmPxWb7xNmC0vKCGXk+SVkQ9U+m5JOBvNifgZ7yTyTn+yTmnkjMOZmU45eccyIx&#10;+3h8tk88GHbfJPtJKI3PPJmcDS4kqBOQlncsPutECgiIfD/oKjk/MKXIP6WAzCnwT8o7zSpMFBVH&#10;84v9kvMDEvODkgsDkuwBKbkgUyIY9hhuQRQ3P4xhj2DDMjuSkxuWmhXJzAtn2P2TM/0SMoNScoNT&#10;QY5kn0rKiubmpyvKglJzfWKzjsdafRKyfRJyjidkHY+zHiVdUDwnk3J9k/KPJ+Uejbf6JdlOp2Sz&#10;uHlCiV0ozRRL7SyeNY1jZPEzWEROKpGXQuSli/OYYnuq0JoiykwS5iaJi1LkpWmKPKYyj6MqYSvz&#10;hfp8wminRcM0c0cutLe3t7W1Ubs9N4A4CrrBDSgAypoJhHMI25QzEwj/UEo5HkAmhHPKmQnEeGDW&#10;qgHIgSb36+1+GwD592wCzNqduTjS8OmncAkEB4eg4AcKYCUK0hBfV65A8RvleARvSEgWkJlTRVMu&#10;ygETDRhQLuWTLtntlAtrIVeEPFyKc0hJgXsj3VWrVsM2kGkFEg1lZYmJSdMjDdAdVCDFCF5Cd2As&#10;X06KmKmRBpxAH0BvSGpgGYEEx5RoAEmANIMXGDgHSQhSQ6DBBpRQMRYQlIagRANSCeBCV/A/Lp2/&#10;YGFWVtbrr79Gfb4/ciDOHU/J9UnM8U3Og3QyITeEURjJLY5Iy4xj2FL5OTEsazQrMzjZGpBg842z&#10;HY2x+cRlH42y+CflBiRmnog1+yRk+STYUWCOy/IF0RCf45eYdzIxF3rzT8wOiLMGJecEQM+xWX7x&#10;Wf4Q4JPtfkk5/sn2kOS8kARbeGxGaJQuKN7qE5cD/ZyIh/4zj8dkBMTbQhKzguMzA1Py/JLsvgmZ&#10;fvGZIclWtjSXryoLSTAGJ9tOxVlPRep8IzW+0Dwx63h8hn+CJZ5tT0g3xibrIpPULLE9jWflEHnx&#10;6frEVENCmimBaU4R2JIF1iSuJZ6lY0msQqU9iWWO4+REs7ISeHnJbDuDk5PGzUzjZLGF+SxRbirP&#10;msK3MYkctjSHJbFxFIUMWRZTaiN0JVJTkUibKTWV8OQFbHEOLRqmmTtyAWhtbaV2e26AB+3dQACm&#10;rJlANXhSp5yZ4IBNOR5AE1AGlDMTdwi/GywmKMcDqH+/DcBDCJQzk7t3h9rtOcOnHqIBgh+O1mBg&#10;Gy+pwI/SdBHWAVA0PXhAFnlUnhYNSH+gMA0SwwvEAm5LdYUaTjdHPU81B02ADWhOjjSUJSUlQ5yG&#10;Apy8Vq9BHZLfX0BatXoNNlA/K1bibzdwD5BWr17jtqFD94ZNbdsqZJMKA9VBX16gwQwqh1QYOAcS&#10;+JT4IBM0RgoDDVEsW7BwUXZ29uuvvU59vj9yIM75RxvPJGXEszITeFlx/PwjkcZjsVYQB8fiso4n&#10;5ByJsx2JzjgWbT0em+kTawlOywlIyAhJykgVFPIlxfHplohkUxIvL46VE5WaGRpnDI43n4jWnoD4&#10;HWsMTrCdTs8NSgLpYDsZZ/NPsJ1IyD6ekB2QkBUcZwtA4sByNDoDej4eZfaL1AbHmkJiLUGQYgyn&#10;Ey2nk42n4pTB8cbgSHVUvOFMnCY8ThUcLQ+Okocm6vyj5GcSDKfjdCFRyggojVWdSdRFJBkj4tUx&#10;KbrQGGky0ywQmvQak8mQyeHpkhnGFLY1Ls2YmG5MY5nTOYZ0ro7J17IFBo5QrzJk8wmtzpCj0dgk&#10;Uh0hNYvEmTxRJk+cyZGCYsjgSDMFiiylPp+nNMst2RJ9JkNq4Wpy2Yoctjybp8yRmeivJzyYO3IB&#10;aGlpoXZ7brDO4weKACgAypoJVIOwTTkzweGfcjyAJhDOKWcmOH5TzkygyaxNwkB9UAaUMxPYgHs2&#10;Ae7eHWq35wyffPIJXCRsNnvjps1bt22HtGvX7lOnAtGbMrdt27J125S7jXS37t69x98/AMogbdmy&#10;dc+eveBug4akC6UBAafcpbgtdiHt3LkrMDAI2WRX3t47g4KC8YpgMe1CW9JFbVER6gqSw+GQyeQb&#10;N25C27l1G6w6MCgINgyvHVYdFBwCDbG7C1zU23RpYFAwGJDQdu7Z496wLVu27dm7l3xp2FTpbiid&#10;cmGzd+2GzUafAHLRhkFX4OKcHTu80YpgC9H7UtErU8+fP//66w+PaIAn+2PRliNRpiMxFojox2Iz&#10;j8WCUDAfj8sCuXA4ynQ0zuSXaIpi56SIixiK4jBG5ok4eLK3+8TbTsRZTiSAvLAdi88+Hp/lC1Ig&#10;1hSWbIrj2FK41hS2JZGhYxFZ8FgfGq0IjtX7RJtAlPhEGfyjDaFxhjMpxlNJ6jPpuhSmOSVVFx6t&#10;OhltOHxaeyzK5BNlPhlp8D+t8Y1UB8WbQmKMp86oQ6K1YfHq0Hj16UTN6TjF6Sh5VLw2IlEel65K&#10;4+hYHH1quorFM6cwjPHJ+th0Y1SyPiHNlJiqTWEamGxLGsuYzNSncYxJTF0Ky8ATWVPTlVyBmcc3&#10;paZIZFIrh6dhC3UChTWVJ5dqzHK9VaLNFsiscm02oTCL5UaFyqzRW9QGkzkzy5iRqTfb7HlFVltO&#10;Zk6+NSuXFg3TzB25AIfggT0K/yIgGEPExYC9b98+ypnJ5s2bvb29KWcmu3btgthMOR5A+N+9ezfl&#10;zGQ7CRhIO8xkz549WDfMAlaxc+dOypkJbBhsHuXMBHYH+qQccnXUbs8ZPv30U7guwsLC4Xnaa/Vq&#10;eDqHR/BVa9Ygg0zwSL56zVowIIfMhAVVinOQSzbE+fBAT+WvchvTyaMU9TDDRT5ycc/ggq7ELqx0&#10;8ZIleE7DYnKkAW3kVDVIaLCBnFmJi9BgA3KpfJxQKRp4QAl2CnLQiMLUMAP8w0MOsETVyJEG+EzQ&#10;ciUeeKBGGnA1apgB1Zl2ly5dtmjR4pycnNu3b1Of748cJBoSMo5Gm07EGk8lm0/EaE8mZvnGGE9G&#10;605EG31irCeibSejrb6xICCsB6IthyJNRyP0J6ItPglZR2PQgMTBMzqkMGKth6MsUOcw1IkwHoJ4&#10;H28IideGx6ijEo2RyebgGEVgrNI3UhkUo45LVicmyxNSpXyJiclWiESG+DhJfII6Ol4ZEScNjBCd&#10;ipEHJqhC4zUhZ6Sno5UhkYrACHlYrD4kQhkZq45LVbE5ipzsvOysbIlIcyZaEJtqiEjUJKQbYpPV&#10;8Wm6uBR1PKQkZVySAhRDbKIyjWFIY2lYbB2PZ2QwNGnpaibfxCcyuCIDQ6iP5yjE+hyBwqw0ZvPl&#10;Op5cI9ZmsIVKqcpCyPWEysKXmwVys1BukGttcq1VabKLNVZtRo7amGG02vQZNpAX6gxaNHhAiYU5&#10;IBeampoaGxup3Z4bkJGaCqtg3B19cSn+esKdg8Eu5ONnfYy7CJq4xYQ7Ey+h/qwmlEWqE/d3DeC6&#10;i2ZtgKcB+VDqmeMGfz2BbTAAarfnDCAa4BoJDQ1bTE7oW07GToivsEDD8GQQRe5UfEUhE4VbctCe&#10;HLcnoy8yUQVwV62CMIsjK7gQwsEmIyuqAGEeR1mU8LQDVIrKkGpBsxCoCQqwXL1qDS6F4LxgwaLS&#10;stKE+MSFixajOqhzFOzxVuAeUODH3yCQ4RxKyTC/ksxBMyggl8xBFaA9jvSQUHPyFxDLyCkLUAF8&#10;PH0BLckKS8mpjjgHKrhnPlLuUmqKw4L5C0A0vPHGG9Tn+yMH4tzRGPOxWAtaxmVAsId08Iz2UITe&#10;J9Z6NMp4JEp/As0izDwSYTgSYz6MxIH50BndgTDNkSjD8WjDiQh1YJQyPFYdFKsKilMHJ6jCkkEf&#10;iE7Gao6eUR09rT0ZbfAJk/mHy0+dUZ4MEwWdlgeE8M/EKU+F8kIjJGFRkpA4WWCMLCxGDnZEgiIq&#10;QREbLwEloVWaLVqzQqZRKkwqZYZKlZmcLE5IUjKYxph4aSpTD2ogKU2TztKBCAApwGTrU9JVSaky&#10;Fkedli5NYcj4YlMKQ8rla1NSxUy+Mi5FyBZoUxgSnkAtkyqlUrVMZWYTGhahZRM6rkgnkBi5YoNU&#10;l80lNHJYSjSERq8ymQmVVq03KbVGjU4v12j0GVaV3qg1ZSgNRoURbJNCq9RaTbRomGbuyIWGhgaX&#10;y0Xt9twAwq0n2+ifXD5cgGiASyYkNAyCHwrD5CQALBrAgCUE31Wr1yCXSihUo3zSBQciPconpzdS&#10;LjQk206VIhu7IBqQi6c1QKlbjqAeyPViXUIu3bMQwF64CImG+IQEeJTHFVDn5ExJdxMvr6mJk+R4&#10;AHRHukhSgAHrRgYpGkB2QDEaPCBFA+4N25CgDuSAVgAbLbFLKgY0dwEqTM2LxDnQGxIQSEOgOQ05&#10;dvvDJBqORJuQCDitORShOxihB3d/uHpfqGp3kOxAhOFglPHoGRAE6uBoeViyJiRVHZKiCkrUHA0R&#10;+8UYj4QqTkboAs7o/cI0x0MInwjicIT8UDjIBfnhMOIw5JxRBERp/E/L/MPEwRGS0ChI0oDTglMR&#10;4qAzktPRstPRwuhYQWqKWCpS2W25Ir6MwVZFxouiE2VnosUxier4BGVcvAJUQnS8JDlVxUjVslKV&#10;Ip5SKVXnZFhtOp1Nq1YLBWBopHK5SEbw5VyOjMtTM5hSEaFlMcUquUksVFsMmQqZTirXKZVqk9Eg&#10;JJRSpZ4pJIRqPUuiEiv1ArlWrDYIFTqRQieRaeQak0xjJFRGqUovlOlUOotIoVcbM/gytVxnkumM&#10;Mp1JobfIVRlKrUWpV2dkqmnRMM3ckQuA0+mkdntugB/63cz6uYEbiPEQzilnJpAPpZTjAWTerzcI&#10;8wDlzASa3K+3+20AqJZ7NgF27NhBWSSgG6jdnjNQoiEkFJ6SIRbiAIxkAQ63ZACG4IyMqRwoxvmw&#10;hFhMuWRC7nRltws1ycoockNcJ7slEyolAzkePMAuGdRRIoclkAE5CxYsLC0tjY9PWLhwEQrT0Auq&#10;7/ElAtkeDJRwpHe7ZA507lYJkKAUKwAy6nvIAnLkAIqxJoCPBVeghhbITHCXoqEFKocqJdP8+Quy&#10;c3LefPNN6vP9kQNxDuTC/jD5sQj5iWjxyQgmhy/RmYwQIwWEOoktP3aGtyeQsy9UfiLesidIuDdU&#10;fCRKfSRCdSBMvD9c6BuvORKjOBolOXFa6BPKOR7MCU+QBoaxw0/LgsKEodGkSogQn4lRBIUTkTGy&#10;5BRVUrI0LkkgkhhTkomUJHlEhDgpSRmfIImOI+KSlHGJyoRUVWKaKiZeksbQMBia1FQFg6FOS1XG&#10;xYqYDHVikpjH1TKZMgZHnpROpDGlyWkyFkvDSJOwGGKBQMViiZVyZYZeU2LPyrYYCnKyiuyZJqVU&#10;rxSr5RKlQi2XavgiqUSm5Um0HEIjkhkUSqNAClJAz5OqxTI1odTIlAaxQi9VmwilUaa3EQqdUp/N&#10;lyrlOqtEY1WaTRKdSm3I0BtU1aXKvDydOsMo1hto0TDN3JELgMPhoHZ7bkCFUxJ4Xj9w4ABEVsqf&#10;AnIglu/ateueRXv27MEjClQWCbggC/bt20f5HkCRNwnYsMZZQBMQAbOKwIVVwIruuQGwYbB59yyC&#10;3cHNMZBD7facAUQDXFBcLm/jps3btm/ftm37nj178QxENIWQck+BAaVbt27bu2+ff0DAVrImdgMC&#10;TuGGyN27LwC1RQ2ptoFBqC1yt+3avTsoOJicm4jcnbt2US5Z2Xsn6W7dhtpu3b5z5y7YDCjCPQNw&#10;NeKJkDgHzW0MDNyC5jqSne/aHeQxLxJPukRzFT1c1PlW0t21G03YJIugB9gwcjonmttIutRkTzy3&#10;Edri2Z3Y3bHDGzYMDJy279gB+7h5yt28eUt9veOtt96iPt8fORDnvH1S9gcLdp/iHDgj2hnI9A7g&#10;evuzDp1W7wuS+MXpD4YSRyNVe/3Zx8KIYyHcE2G8k2ECn2BecIw8JE5xMkzkd1ocFCMNCOOERxKn&#10;I2WBQYLTkdKgcFZ0jCAlRZaeLhcKdHyuJiaaExsrCD3NiUtWRMVJUtNUqSAOEmVxCTIWxxCbIAXd&#10;kJgoSUmRJyTJGWx9YiKICVFykhg6iY8Xcbl6sjdlaqpEKDSkp8uEAi3IDgZDymSJBHyezaiqLs42&#10;qKU8gZQj0DBZhESsZbDFAr5cKFLK5AaJSKWT6YUCKVcsJSQKvUZnVMuyjOpMk8JslGVY1NmZJp1J&#10;pTeo5QqtRKlSGTNEah2hMRAquVijkii1Ur1OZshQajP0mZnarCytSVdYYDWajQadyWyyaIz01xMe&#10;zB25UE9C7fbcAOIo/rIfgycB3A1Ug6d5ypkJfsqnHA8gE3QD5cwESwHKmQkegaAcDyDzfk1gA2bt&#10;hRuQGpQ1BbXbcwYQDXAphYSEwAM2PKnj5IXnEnq4aMyA/IoBbHcpcsmpiGDgCuCSX0AgF+WQsxGn&#10;XChHbadLUf2ZLvVdxkr8ZQfVFTkmsWjR4vLy8sTERPT1BDmugEYSpgcqUMKue3QBXNJYjhJ6I+Rq&#10;bC9FS1gJWer+AoL8egJsPJAAG4NtMqFi6k0M5IsZkEuOKywmBxvQsITHSENOjv1hGmnYciR527G0&#10;vYH8g+HEiThtUKohONlwwJ95OJhzOJR1LIgREC48FcYPCGKGRRJBp/lhEcTpKAnY4bFoRkJMvDI+&#10;AYI6P8eqLy+y5dtz4uMF0XHSyBgiLIJ7JlYYHsWPjiNiogWJSbLIaF5isiwyhp+YqkhIlMQnEInJ&#10;YiZTwWAoUlMkCUkCJluVzlAkJPBAFqSmEXy+JiGRz+ahOQoKRUZ6uljIlXCZAqVCqdepNDq5Qa23&#10;ahVGrZTNlrJ4hFSm57IJiUgtEkpUUg2PLZPIVGyeQqzQ84SERKkWQhWJUihREColX64QyVUSmVym&#10;AJ2gI+RKjdasVxltBpMRkt6Ul6MuyNKbTOp8u86eY8ovzbJatTqTRmvRWM0auVGv1hn1BpPaZNRk&#10;mqxmLS0appk7cqGurq62tpba7bkBxFE8TxCzY8cOyvJgLflLSNATYFBZHsADHER0yvEAAvl28icS&#10;s4BO0JcTmzffszc8ZkA5HsAqQAFQjgfQCZ5UQfkz8Z75i485KxqCQTR4vKcBwi1lk6Eewi0YOHmE&#10;dnIWAvnDBNJFCVykA6AmWYGsOzU9ArJwV7hnsgLpIgMn1NXUiiBBKcRjlJajlzuBaEhITCS/nkCa&#10;gIzsq5YtQ3IB4j0WDWC4ExQjiYClAPka6SkbTUSA7pFNfr+ARIPn1xPI94L8qRxSNJD6AC8pl0xQ&#10;AbsgICCBaLDbHyrRYJQS2XqiKFtm0AhFhDgsnnvIP9EvlBsVJwmJEPiEpJ6Ok8WlGcJBJUTyUlJl&#10;SUmESKDmc2QpaUI235CcKudw5eER7JgUSWBYWugZNodrio4RJqYoIkAuxAoiorksroYvMnD4WgZH&#10;lZhCsNigGHhsjiItjYAUFZXG46mSkwWpaQIuR5maJBDwZIx0EYerBMUgESv5XLFUKMvQ6ZVSUAMy&#10;kVDFSBEQQk1aOqGQ6FksCV+iYHMlYkIpU+gIQimRa3iEXKJQiQlCp9YqJGqBQCSWK+QatUqv40sl&#10;AplcKJVL1Gq52qC1mFQavUKtlCLRYFAZtHKNRqk1aDT6PLu1PN+cYTZoTEa1QaPW61UGC3SiNxk0&#10;ZnNhjj4/x5hv1+TZNY4LuflFFlo0TDN35EJNTc3Fixep3Z4beIoGCL0Qm++pAPBwAuXMBGL2PcM8&#10;ZOJxC8r3AK+IcjyAyiAm7tfbPUUDANsGUI4H5K6g8QnKJ6F2e84AogEurtDQUBR0yXGC1VO/hIQY&#10;DMtVq9esXrMWGbjU40eSkNasWeuZAzUhZ9ol20I3VM/I9Wju7nn11A84p7qi6uO25PjE4qVLKyoq&#10;kpOT0RshyWEJNBJBShAQIxC2wYAGSIKATSZUSmoOtFy+AkpJCQJqAyWsSDz1BxIfZIL6pBxBIxA4&#10;If1BChHQGbAEFwsOrDCQOzXdYcHCRfbc3Ifp64nAMEZMEi8pVZCUxBWJFMlJHL1KWZGrqSnS5Vtl&#10;eoVQKVckJnP9guKSGapTYYzIBGlQFC8sThCRKg2N4CakKMKiOJHR/JDgtPgESUwCER6RnpgkOnMm&#10;PSVFHBvLSU0l4uLZMTHM5CR+ZERqXCwrKZHPSCPiY1mpKcLEBE5iAlsmMaYk8RnpQkaaiMPkq+Uq&#10;nVJp0ujVMhWfLxGJVSymQCxUiwkNiyOUSXUCpoAQyLlcAiSCnFDJRFKpWCUVSQlCTgjEGoVGpzFJ&#10;xUglKFQqsVxGyGRSuUIkU8iVKoVGL5PLlWqFTKOW6zRKo06pV0g0UrFGptSqMkxKZ7Vysj1/orvA&#10;nqlVgYDQadUag8lkUeuMcqPeYDPJDGpLpkmr02Zkmk1ZRr3WkJFt0BjpkQYP5o5cAC5cuEDt9twA&#10;4rQbt2igfA9wEeXMBOsJyvEAMqEIgj3le3C/3qDyd/QGeoJyPIAm0BtA+R5AE8CzaM6KhpCQEHj6&#10;huCHEwRUtw0Jou+06/H1BCQc0SGoul0qkJOvl0aV8dACqkG5VBH6D60IleJEDksgBTCVg7siE/n1&#10;REUF9fXElBSABtiGeA9LaI6MqQTtYTkV+JeDIqFsUg1AY2xD+Idq4KN8LAuwuxQPS6BM8JeCi9My&#10;NLSAFcPSqZEGLBrAm79god3+UImG0PC0gMBkX//EkDPs2ERpQEhKaCQDbP/AlMgodnhkUmxColEj&#10;dJVomksVFwokZi2RxmCdiU2LiGbGxfNPn0mLimVHxbOi47jRsYKYBHYKSxSXwmdylCyWgsGUxiXx&#10;oyNTk1O5CalsHqHi8fV8jpyTLkpNYjMZXBaHKxHxs7R8Z6lsrD2ru8Es4nHYTB4hUvPYCiFXnBCb&#10;IpTIhAKlkCcREQo+IRPL5CwOT0iIVUqjSK6E/wiJXCJTihUakVQiVah4hFAkJ2RymUQmJSQSoVgs&#10;kckVMq1ILBNLJXK5Sq41KDUKhYyQ69QKndqkk18s1Zfl6VXoNxNqpVauUGu0JoVCI7ZmZCjVKp1R&#10;azDrVFpNdrZFo9eaM9TGLItco8zIMYn0Cr1NZ8sx8Y02WjRMQ4mFOSAXgPPnz1O7PTeAoIuDK7Bl&#10;yxbye4N7/K4BnvLvmQ9su/9fi4AiiNmU7wFeEeV4AJXv1wR6m/VTCDfQG0A5HpC7stmzCHaW2u05&#10;A4gGuOxS09KoN0KSEwz9/PzB2Eq+jXH3nj0nT/rhGYWw3Lt334kTvsgl5wzu3bfP1/eku/KePXv9&#10;/PyQS6Zdu9AEQ6gGNizwjELkkaXeO3cilyrd5u29c7ryFvTixZNTXeHMxqYmqUy2bh3I0M0b4XB7&#10;e8N2wmZD2rRx8/btO5C7cRPKISdLTrmb0Eskt27z9yddMoELmw01N2yEM3Pjtu07fH19oVvkQtvt&#10;O2AfqVLyBZSoMmlDZdgYyt0A5+FGOIPg80E2Oi1BgK4/e/bsQyUazqSFR6UHhcVFx7HDziQnJnGT&#10;knhctkghU0J81ikUrORktViiEIplAp5VqxMx0wrNygob0Vat7ajWdJ3VFRr4XEZiOkd4Oio9KU2a&#10;lCZMTRekpfFT0wSxicw0FpGUwBQJlSAdGCl8IVdi1miNSqlWI8kwaRVCqVzIF/IYMrk6nUWkpvMk&#10;hErIVbCZAoGI4ArEPL5YyBNCJBcIpQRfLOVL+By+iCAkCrVIquQLxVKxzAiBHU1MkBm0OvIrCK1S&#10;oZKCQlBKuCKuRCGWykRqncJi0iq1SplaolZpTSZtdbmhptJkNUgkaqXKpNXpVUajVqFRavTKDCto&#10;BY05w6wx6NQ6pdWmg3xLhlZrlCtNsjy7SaFRazI0phwdQ2XIKstqqdf21ktp0TDN3JEL50io3Z4b&#10;uEUDGHDnPn369N0xG57Rjx49CrddMKisKaAVPMXe/cMKcCHGh4eH37M3Hx+f48ePz+oNmkDlsLAw&#10;aHh3b7t37w4NDZ2VD0AnJ0+ePHLkyN3bBr2dOXMGRIO7FRjUbs8ZPvvsM7joQsPC4JF65cpV6NVM&#10;5AAA/MODCugBfurFi15QAUqRgYcKyEw88IArQF0vNCyB6+Acz0QOWlA2VEPu1IqmXbIhrBd93UC6&#10;YOM5DfEJCQsWLsJDBZ7DAziBj42lS9Fyucfrm2DvVqycnrUACYqxgb5WgDroBU0zXTyJgUzQA+mS&#10;8xjICngSA3ahFE9oWLx4yRPknIY7dx4e0cDlCFQKCLqqtKR0QihLTkoVc3kqiYTPYpvUOi4jRYbm&#10;EYi5LKZZZ+Yz2RKJlM8jNFKJTioRcdhyQmSUC2wKXnm2qLWCd9kp6Szjl1rSZbwkDleQlMIRCQip&#10;SJBhkGvlAoj1KQxOOptgcSTJKUwhTyoSihlMPp8t5DMJHleskmv4LCGPKxUAbIFISEiFYjFfIuCK&#10;BIw0DkvIYHMYPIZQLJHIZTKZlCD4XAGfI+QJRDxCLjfoNRq1EqqLpSKZXKbUKvRGlVwqlitICSQW&#10;5GXLaqr1lgxCqhSpDWqZWqbQgdTQS2QyQ4Zeq1VpNUqbTa9SKk0GRYZNJVFIc+xarUWt1KlKCiwy&#10;tdRgUdsK9GkysdFu6XBl9FwQjDmEk07RqENIi4ZpKLEwB+RCdXU1PEZQuz03gDjqCegGypoJBGB4&#10;aqecmUA+lFKOB5B5v942kVDOTKDJ/Xr7ezcA2DbnX+6ERUNYeDhEPs/gjQycyOANrjtnSlJgVYBm&#10;KmAX1SHnJUy7WCXgVmSCylg0oOZkz3gVKAe7pBzBpWvWrIUlKANQA9MTId1fT0Alcl4ClOIl+LgI&#10;BAEskev5bYXXaiwgIIELPXu4qDekFdzfVqzAf+WS/HoCu1PfVkCC1lhwoESKFWyDgABNk5ub99ZD&#10;JBoYqckGvY7LTldJBBBYBWyGzaAX8dliIVurUoGAUEplGpVSISG0akIt41nhqV/IVwi5erEgUy/O&#10;NggLraJim9im4SklHBE7TS/iaAm+UpBUUySpL2T2n1f0nZdeLBBmqRlSCZPBYSancwQiMR8CPZ8g&#10;hCII/0npbL5YwRcJhWI5lycSigipVCJXKEEaiOVKqUqrkMv1WpVeo1KjMQWFTCHlE4J0PpfB54oV&#10;Yq1RL1GA3lAICbFYIVfrNYRaKZaiqZBimc5qltefVRfl66EntV6h1InlaonFolXrRGqNNDvTKpZJ&#10;VDq50aZiKwhblt5kVIml8qwco9GgVCjF+YUGvlSiNymLS80stUZuszprM7vrpKNOwaUG8aiTQMkl&#10;GnHyadEwzdyRC1VVVZWVldRuzw0gjuIZghiIspQ1E3hMh9hMOTPB4/+U4wEEaVAAlDMTiPEgGihn&#10;JtDknr19xwZA/j2bAHf/fIPa7TkDEg2TEyFh1BshcYSGYIwNWEKAhMCPXDIHx2pURCasBqZccvgB&#10;KrtLoXgqrqNEuu5SSJ5dIRf/XIIM0rAE/YHcFSjkQzAuL69ISExahP80NqktQINgG5Z4XaSLNQQI&#10;kel14b3AXaGEthy9cxoS1gTgIwFBznJApZRLSgSyNhgoh0xQH6uHaXdKQyxEoiH3zkP09US21SST&#10;CNkMRqbRqJaICQEXnt/FfL5KKlbLpFwmgxASXDZbRXCtaqFKFFWVk9RUwckzscTcZKkonRCypWKx&#10;RiERs5lauUwuYoHagP6MSkIl4SnELKtGkglxms8yKfkFZpazmNdZyR5zKhxF0iIzIRUw4XGfyRfx&#10;xRDgZTK5XCSRiqWERqng8XiESMLjMCRSiUwuYQq5hJRvUKmNKrVEIRZLxQaDUmtQC0Q8mUJizsqQ&#10;quQ8PlOhVSv0+swspfOsYtihvdJnnewrKMlVETKxKUOrt1oJsdSWaVFrVAQhM5gUGq1YIuPn5eqN&#10;ZoPOrC7MN0rkoC20BcUWkVqkNUlKy8w8qUydYXM58tvrlb31ovEG1biTO+IUDrsko07eiFMw6CCG&#10;HBJaNEwzd+QCUFFRQe323GCWaLhfLMeD/5QzE8gHfUA5HkCT+/VGPvbfowkAemLWJmGg/ndswD2b&#10;AHfrDGq35wwgGuB6pL6eQIMH5EgDNQCARgggJFPjAWQRKkWDB0hDgA1RH7uoiGyOXLJounTKhTQ9&#10;lkAmz1KkGUgXhWxSB6xeQ76+moz6CxctKq9A72lw/3oCd44qTDVBLlTGTcgKuC1OUIpVAkqoeObP&#10;JWaKBijHLhYNUMFDJeCBh2UoLcO/z5weaQDRkJeX9zDNadBDRJfKBHyWUiZE4/qECBSAUi6SSTjZ&#10;Flm2nlueqzbr+I4S2fA5xtPNxEit9JydWZ6nUBAcqZiXAZFbwgVboxSYlUKDXGyRSXVygVrKlXGT&#10;NFKGQSXNs2gtSoGW4BiUkgyDSiUTivmpGjnfIGOVWNiNJfwhh2LQKeuokOXp2CYNR0Cw2XyuUARP&#10;/hKJWCwQC0QKQq2Ty2UysUysVCi0GolCJ9UZpVKlVKGTm606gVAsVYiqizSOCpNESghERHWlSS7j&#10;KeSyspJsQkwoVZpcm0UoJjRaqd1uEsgVSp2mKNssgP3VKYsLsgQCic6oqCjOJKDLDOnZMj1TKuVo&#10;dRcu5nQ4DX11onEXMd4gnGgkJpqkoy7JiFM27JSNOkE3ECMoiWnRMM3ckQtAeXk5tdtzg1nh9n5P&#10;898hGvBXA5TjwT8mGqAJLRp+QD799FO4REUiYiuambjLe+fOPXv3BgYGeXvvBBvS7j1uF5WCG3Aq&#10;ENs7vHfu3bvPP+DUzl27oAJy9+0PABdK3S5UhrbI9UZ/zBp3Rabd6K9Xgwsgl3ylY7C7lHJhG7y9&#10;oe22bdvhshWJRJvQmyt3QCInXfpv3bZ9O3K3owmbpItfN7lrN5q/iVzyfZGwLt+TJymXnLDp4+OD&#10;Zm+i2Z1b9+4F9wTkQwIXuiIne27dsnXbZnL+JrRF73wkJ2zCxqCZoZS7dceOHb6+J7dsJl8HSb4R&#10;Eu4wd+7coT7fHzkQ5yQCplIp5nIYckFqvklUZBXnmKUKgi0VssQCploqzNCDPuApBVydUiwVMBVi&#10;nliQbtVJLVqpTMSSCVkGlciiE2uVhE5OgGHTEho5SyNJL7RpM00auShdK+bkWdTZOqVBITKreNl6&#10;cbZJmaFVGFVio4aXoZGZFPxsvdSoEalEaWfz5eV23mSjcvCCrL1a4igTa8XMDB1oAhkh5ZjNCjka&#10;DxEaVWpCLhAQ/LI8eeNFvdlAiCU8m1Vr1BIiITcry6hDcyhEGRnKzEwFg8OwWdWQ0lnpWrM4K1OW&#10;lp6s0xJlBTYWm5Nh1pSVmDlCUWam8dz5HJZSwiAU1dV5naAValSjDcqJZuFYI3esQTrmko81gFwQ&#10;gVYYqZOM1ktHQTc4ZCAgRlwyWjRMM3fkQhkJtdtzAwjGEHHdbLnPGyEhMONwfjeQj8P2LCATYjbl&#10;zAR0Bh5RuBtocr/e7tfkfhsA3L071G7PGfCchhDyPQ3wLO6ZvKYSmqbgtimDnNngLkKzGfCEBpQD&#10;z/xUKZnARTnkwABZGY0BkE2Qi4um51TiQYuZ4xDwKL9o8RK4BtFPLvHXE+RgAFQBY/lUggZT9tRY&#10;wtT3EcvIt1C4bVhCt6SNBg/AgH7IUYQZrnt0ATKooQU0uoBa43EFSOBCZXfpggUL0dcTD9Gchmwd&#10;I9tKiAUsnVKqUUpkImaGXm7RydUygUEtNqgIjYSvkvL1GrnVpDPqZAaVWCnhGvUynYKfaZHrtWKT&#10;hijJ1doMhIoQmdUCk16kV/CVMr5ZJ9VIhQYV36IRWLWEXMIyaIVaOdekIIxKyOTaDLJMg8SqEedY&#10;VLDUyfjZFoVOIbQoBFa9xG6QmhWiCrvSpmZ2XZT3nOf2XSBGm3U6Dcduk3RclBfY5ehPZciF2Vla&#10;mUwkUQhtFpVEIZMq5Pm5FrlMLJVLCgttGr1EIBXm52ozss2pbG5Oni4n18LgiywZupJSo1CkMJoU&#10;585aOCJCqLWery0ArdBTQ0w2SK40Ki41KCYapOMuYqSeN+YQTqDvI8SjLvFYg2zcKR+rF4y6+CMu&#10;wYiLN+hg0aJhGkoszAG5UFpaWlJSQu323AA/wbvZuXPnrBwAciCW3/PvOwDwKAZh++4iyISHyHv2&#10;tpWE8mcCTbAI8OQ7NgByIB9K71m0a9cuyiGZs6IhNDQMIt/q1Wsg5MNyNX5lE6kAIKH3NVEuZK+d&#10;eiMTehHTmrXrVq+G0umakLNqFbIhoQzUdrUXVCAbo7Zkw2l3SlvgHMrGnVOlSG0sWbIUrsqUlFQI&#10;0qRAQZlQwcsLCxEkOGDVIByotNILOscGkh0rV6JSykYqBDYSG0g/IL2BvtqA+I8EAviekyhJ/QHa&#10;wJ2QC2ICbFJhYBcrDDyn4WH6euJ8flyuNlkqYGgVMpWUa1AJjFopn89RSoXldoNRydNrRFqdUqUg&#10;rAapBaK+gqtV8swqgVUttKgFchFTrxTlZep0CkKnE+nkRJZBZrcqczKUahnHqBKDSrAZxXaLXAtS&#10;Q82xqLgZGsKgFFl1hE7CUElTzVqxTMI0KVkZeqFSzNbJeRYdWyHnGeRsu0GsJtJMamZTCa+rRpVt&#10;YaslwqoCk90muFBAXG3RDtXJ288RI81atYJjNIvsWWo2j9DrZUV5eq6Q4Ip4Z6vMSo00TSApKMmw&#10;5Rlj2Kz8AmNZqSWFEIp13NrzZpFOFSmQFp8t7Giyd9UJx138S03qyUbZhEs02SCbaJBNNklRapCT&#10;ioEP6mHUyRlt4I42CEad3GEnGMJRl3TIKadFwzRzRy4UFxcXFRVRuz03gFCKn/sxEIApayYQyCHM&#10;U85MIB9iNuV4AE3u19sWEsqZybZt2+7ZG2TerwlsAKyLcmYCgoaySEBGULs9Z5gSDaEQ/iD44QQR&#10;FJYQSSkXDx7gHI/hATLUougOBk5go8rkZAhIZMb0fAjUFVUZBW/S9ZjiQK5p2vWYAAFhfNGixZUV&#10;lckpKfA0j3omE7kuPKcBJahPGlOTGDz+sjaEdtAQyJ6SAtAYllgEQD70iXQANa4wNcUBJ+R7LV1G&#10;jSVAjtvFIw3IfXhHGvoa9UMu2YSDe70xsa08Id+UpNXy1UqekJ2QZ1VZNVyzWqiV8pQSdpZFoFOm&#10;6eQctYyQ8hk2vVgjZ6qUYouOMKulJp1EQaTr5QK1hAOGQc2VE2lyAcugFpjUIpOcm2lQ2MwKo4KT&#10;oydseq5ewrAoeZkmvlElhD6zTTyNhGfVE1UFmjyj1KAlGs5KhhzS0iyuVJBk1rPL7AqQKVkGoixf&#10;o5UJrXrJuSKNUp5u1EoaSzRVhcqGCsFEq3qkiagvZw/US226NAaHc65EozDJIxmcbKv4bJk+jpmu&#10;18qc5yx8sTCRL7WXZre5bH21spF68WWQCw2csUbxRAOauzDm5KNJDE4xaQjGXNzxBtZ4AygJ1USj&#10;dLxRjL6ScMrGmlQjTvmYUzzuEtGiYZq5IxeAwsJCarfnBhBHPZn1G0U3EHEhZlPOTHAspxwPIBPC&#10;OeXMBGI8QDkzgQ24X29/7wYAeHDCzdz9eiIkFGIhjsRkMKae3SFBNJ0O/CjQo5EAShbAP7doQFHf&#10;LRqQDYnMmJYFuGeqMuVCz1QpJNQVGf6xi0UD0gFYNFRWJienLFmyFJeiTZlaF26CRQMuBQM6x22x&#10;bliDRQOVqNdIYwFBiQbShs8BuW7RQGaCiwcSIKEKlDulIbxmiAa73f4wjTSMuGQjjcrJTtNoh2m8&#10;wzzWqByu50408DrOc2uLuGYtWyrmZmjlFp1EK2Fl2jRSEU8t42tUAoNOqNfwzXI2RHqdgm3WinNN&#10;Kp1WkGkU2oyEWsKUiVhGvVSnlhpUghyzNMdEKCVMi4afa5FLhByRKC0rS6tViGw6ojxHZdZIoH5V&#10;tqyvRtJfzzdreSA1ynL10INayS7JFltNfDHBKMpWFGdJhLz0ohxdw1lrlkWcbRHVndeVFCiybIL6&#10;CkVVuT4rS9FyTl1bJa0uVk82a4YbFIMOaV4mr71WnW+VRqdJLVZ9h9Pe79T214knm+SXm4jJRtGl&#10;Rslko/RSo/JSk3KiSTbRIEEJ9AEICJcQNMFEA3/CJR6pBxtyRGNOYtQhGnHwoRQZ9fRESA8osTAH&#10;5AJQUFBA7fbcgPyifxp4oKesmUDEhcBMOTOB8I9H/mcBTe7XG/ldwb1nIUATHN1nAfXvtwFYMVDO&#10;TEBPUNYU1G7PGfCvJ1JSUtAEQ3KS4K5du0+c8CVnBVIviJyeJLgFTRI8ftwHudu2g7tnz97juBT9&#10;XWn0R6V9qLYo7dy568TJk1twW/Kdj2hyImmTMwqR6y4FF80odJfu3OlzAvWMJiSSf3UarnGZTA7H&#10;GTIhoc7J6Yqozpat3jvJ5nh+IvkHrE+4XTRd0dsXrQtcNF1x+w70zkfccPOWLVCK9xG5m5GL95Es&#10;RZXJLaHmOW7bjlxkkwm/PhLyoR9Ybty4qaKi8mESDWNttrFO+1C7ra/NOtCe2d9s7ms09zWYBhss&#10;vXWa8QbNuEs6Wi8sy0rPs3LE3CSNXGBQ84wqtkHJtRqkGiVbLWFYdPxsi1QuYUCwNxvFRg1Xp+ZZ&#10;tHyLTqiS8bKN4tI8jZJg65TiHKvcrBOYNLzSXA0IERGXWZwl66rP76+3XHUJbnWqXpi8cKtF/ExH&#10;0tVWSXWBSiBkGpWss8VKrVIol7Drz2fVncsw6sQVufK6SoPZJCnP13U4LYV5SrtV4TqrvVCpNuqJ&#10;2nJtR60p06aw24gmhyEvD/1S03k+u8Nl7W3QDztUl1ukN1oV11oVV9vkIBQuN2omGhRjDeKJBtEE&#10;EgEgCKQTDfLJRsmYiz/qYo27eOMuwWSjYKwhbbg+dczFHnEkjzrTx5yMEQdjyMkZcApo0TDN3JEL&#10;+STUbs8NII5Svysgf++wf/9+ypkJRN+dO3fe8+9S7t69G3QD5XgAsXzPnj2U4wF0sgNu297esDoI&#10;9p5Azt69e6EhVdUDEBO7du2iHA+gN9gw2DzKnwnsjucOAtRuzxnQSAP6g1Vh6ImZfHxHD9346wn0&#10;EE8+08/81gC/F5J6pocWZM0pF40uTLtkh+hxfypB6QyXKqV+J0m5KygXTTsgxwkgLSTf04B/cunu&#10;GRJeFxoaINfurk9mUsMMkMjBgul5kcilJkJSX09AjucfzIS0lBxUQEMJZA41lkC60MTtomrIJcch&#10;yJc75djtb7358IiG0e7s/mZLf4u1ryWjq8HQXmtorNS2XjDWlYu6LhLD9dzBuvQxFxcevi+3yMeb&#10;+GO1nIYilkxwOs/Kz9CKVZLUDBMr38jRK/lKFacoU2LWsCSilCK7OjvLKCJEWSZpSa5WrxLKBGkl&#10;2bIME+gJYZaa31wuqS9SKiQ8uZJdYhdX50i5rLQss6DzglqvZPJYSaW58rJCPZOVkGWRtV4sLCqx&#10;WKzKmlLF+VKj3iAryld1N9qtNk22Vd1eY64qVmVmKqtKpW31RoNGaDMJu+sMpUUZYq2uoiK701XQ&#10;47D01Usnm0VX24SXmwWTTcIJlxRNZnSKJhqEaBKDUz5erxhzKCZc5DBDo3TMJQbBNN4oGXEJRxzC&#10;Madg3MUdBw3h5A+7BMNO4XC9YMjBG6rnDDkYo41sWjRMM3fkQl5eXm5uLrXbcwOIoxB33UD4p6yZ&#10;QDUI6pQzEzxmQDkeQBMI/5QzE6h/zyYAVgyU4wHUv98GQP49mwCzdgeqUbs9ZwDRABdsWHg4RE3Q&#10;Clgu4BmIoBVI1z0hkZpyuGr6FxPoy4jVq9dOu+gbg7XIJl1cgXJRDnhTpRDvoXgNdDXlokkIqBQp&#10;D1INrFlLVYYc0ApwnSYlJUPMJldKTrrE0yqpGZpo3qV7O3EdchvQevGGQT844QpIZ5CJbILWCAmk&#10;Bl4pfCBYcEAmlCIl4c7xmCZJueTvNWC5ePFSe27uw/SnsXsabf3NuYPN+Z0Xjc4yqbOC6LzAHHem&#10;XW1kTzaJ+xvUI62Zo532bpe2v1k90Z5xrd98pQtiquByI+tyQ0qVLam+mJCLuXIxO98mt2WqVARf&#10;o2RlWsUiPkun4J0rNNpscgYn3Z6j72oo6Hbk51i1TBbXoBXUnc/QynlKEbuqTFNZomMz2HYD31mt&#10;16oEAj77XKnZcSE3y6YvzlW01FlLi3Q2s7yuStNUl51hVuVly/uaLIX5Op1KVlshbXGYVAZZvl0z&#10;0pB9sdJGKJQZ2WZXXW5vo3nAIZ5okl9v015uVqFfQ7jkE43KCZdi3Ckdb5CNNkjGGkj14ACtoLjU&#10;JB93ScZQEo85iTEXQb6+iT3WIBptEI24+MMOEBCikXpQDCAXuH11/P568aBL2u8kaNEwzdyRC3a7&#10;PScnh9rtucGs4A0P9JQ1E6gG4oByZgJh/p4KADLvJ0HQqMJ9FAA0uV9v99uA+6kWYNbuzF3REBYO&#10;8Q9iKY7QKNySNnYhNrtdHG5RPhlcUZCmpimgUtLFsybJ0Eu55IgF2RziOrbxEgQHtlGHKHZTPaPS&#10;qddI47Ro0ZKKysok/EbIqXEFaAA2HlGAHORCUMcDDKhTcuAB6QAU6WFtZFynEvjuwA+VYPuXkTYe&#10;eIBiNKKwjBp4gBxygIFM+OVOeE4DOcwAfZMuSgsXL7HbHyrR4KrgtlTwBusEIy7GeAt3qEXR5dQO&#10;tmYPtpiGWzUDjeqRFt2lbttkp22s0zbSaRnttI22Wyd7rOOdWaNtxolm44RLdblJ3l/D67/ILLQy&#10;U9LjC2zC3Ay5iJlqkqc2ndP1OuHeaktJE9gt0poKQ45VmM5Ky7era0p0KilPrhCcK9QWZstZArZe&#10;Lmq5WFBVmq03KGtLVR11WVaLOidb13bBWF1pMhjkhVniXkeO3a5R6xXttZauerstE9pqe+ss9ixd&#10;VDLXkqlrdBZ0NdkGIbQ7BVfaVFdalJdcYvTLyQbFeKNiFKSAk5hwKSecijGnDL16wSUbc4IUYI25&#10;WMN1vFGHaMwlIqtJx+qlY07xiIsYdEn6HcQQ9R4nPLrAHXIwhhzMISd/wCHqc9ATIT2YO3IByM7O&#10;pnZ7bgARF4dwzHdMhMSzDe7mfvMQIfMfmAgJTe7X2/02APLv2QS4e3eo3Z4zgGiAyzYyMnLtOlBd&#10;6O80rkNDNnDY4RPbuB5c8OHTg9MA8kiX/NIIzgqUniST252VcKm7Dm44ZW9AK0JnF8onXVigfPgf&#10;lrA9GzeCQFwP1WClEJjhyk1KSlqydCkpOJAmAHGD1AOZwAXRgG0U9LGGmFIMsITKYGDFAPmeGgK1&#10;8hw8QN1RLqUhyN9WYJesQP1ZbUpSYJdMixcvgZD1xhtvUJ/vjxyIc+PN+vF200i7eaQjY6I3Z6I3&#10;b6Ina7w7a6wrZ7K3cLIvf6wra7I7C+mG3uyJ3syxTtOV3txBl66pkj/arBls1A23ZfQ1ZQx12IZc&#10;pksO8VCdqPW8vK3W7Ki2sPniNKagqkBVnqcUE2liIt1Rrc+0KdKYablmdn2VVKcTcNjM8gJj08U8&#10;W4aurMjWfNFcV2VT6LSl+drOesv5cpPOoLtYrul22aw2Y162sb1W7zxv1FmMWXZNp9PSWGVV6RQq&#10;o7bVUdjZYBuo1044lNdaDddbtZcbZJcaZJPoXQuq8QbVWIN6vFEz0aRB74F2KcddClAMeDmKpINy&#10;zKUYRb+rJEYcUvTCR1g6JLAcdcmGG+SD9eKhevGIUzTsEAzXo/xhB3fYwRysY/TXMPtq6fc0eDB3&#10;5AKQlZVF7fbcAAcQDITew4cPU85MduzYsWfPHs/Kbvbv3w+RnnI8ADFx8OBByvEAOtm1a9fu3bth&#10;dVg9eAJNoCFV1QMI//v27aMcD6A32DDYPMqfyZEjR2AtlENWpnZ7zvDpp5/CtSkQCPft23/o0GFI&#10;QEDAqYOHAOSCcepUILYh6+DBQ/7+ATgf1Th8ZIZ79Kifnz92D6JCKPUnbZTADQgIgB6wC+V4RZR7&#10;6FDAKdJFFQ4fOHgwMDAQ2WTas2cvXN0EQXiTr6GEBBV8TpyAfMo9cNDH5wS2IXP/gYPHfXxQ4d69&#10;4ELp8eM+u/cgG5YHDh46euwYGDjBqo8ePbZ7N5wpe2EJlY8dO06eg3vgH3wy0Ba5e/ZAgv4pF5VO&#10;ubt379q9B5Y7d+46f/7Cz199lfp8f+RAnOtzKgZa1INthonOjKEm41iXdazLdqkve7LXDsZYt3Wy&#10;P2esN3e4I2uiw97v0HbVKcbaLeMdmcOt9qF2+3Bb5nB75lBL9mBbVm+DubPe0OnI7HZm9jizeusM&#10;o7XoLzl1n+OPu0QSIpXBTamvMuflKHncdIOC76w2FhfpFVrl+TJDf4OtxK6USIRni1RtF432XIPV&#10;LHdVKtouKGNiYxks9nBDVkuNwWgw28zq3gZ17fkMqdZis2Y0Okq6mvKHGjS9dbIrrYrr3Zrrbepr&#10;Ldpxp/pyg2qySXGpRTHerBhtgCQfbkCvbhwD0dAISTnqVIw55GMOxbhTMeqUjDmlo+A6lcNIJciG&#10;GsTD6E9SgYAAfUAM1YuG68kl0gqcoXrhYK1wyMEedjKGHYyhOlo0eDB35EImCbXbcwMqnE4BsZmy&#10;yLczAW77nrEcAMXgruYJZHr25slmEsqZCTS5X2/32wDIdzcBw20D27dvpyySOSgagD/84Q9ffPHF&#10;Hz14MN1/bjvBm3aRc38X8HCRSZZ/X6iP9aEA4txwZ9ZIh3W8J3u0yzLeYxvqtAyAgOjJnOzNvtyX&#10;N9xs7rko6a9TjrVlj7bmjbbmDrYXdjXZB1oLBlrtAy328Z7Sgbbc9jpTa62xu8He4cxqrjW11pj7&#10;XLaexpxOV9aAy9Jfo2o9LxmuF044xR0XxWNtipwMucqodpyVttdmZGVpdBpxywVNS51JYzGbrcr+&#10;Ol1XvUZvU8g10pZz2sbzVrVRk5lr6HSZnBcypLoMS06242JuV2PuQJNp2CG/1KC81ZlxqyPjZofp&#10;RofpeqvhapN+skE92aCZcCnHHLLROskYehu09hKkFtUEGnVQDTvlQ07FcINqpEEJkgIJBad82KEY&#10;cSmg8qhTNuJAf1FimExDDtGQQzAIqU44VCccrBMM1fOGnLz+Ov5AjWCgXtDn4NKiYZobN27MEblg&#10;s9nmoGiAUPokCRjwoI9tT9aRfy4S/3iByvIAHvUgbFOOBxC88Y8XZgGdeJPcszdoAg0pxwNYBayI&#10;cjyATuCREKTGPXuD3fHcO9hZardpaGhI0dDXohtoMw20mIc7LL3NpoFmy1h77nCjub/eNNxkG+/M&#10;H+0tGeuvHO0qHmrLG2xDowudDVl9rUXdTXnNNZZOV3bTRUtLna3LlTXcljPQmk3OrLQNNNtaz0rb&#10;zhItZwUjLsGlJtGlZsWlroyxLvOwQzJRz7jUzByoE/bXsFrrJTKV0aSXDTVluGpMFpsuM1PS41I3&#10;XTAq9JrsTFXXeWVbvVlj1kpV2gsX8jpaCnpdtuFa9YhDeaPLcq3dcLlVdaPHeK3TcKPTfLXNcKVV&#10;d7XFMNmsGW9U4jTRhP6ExIhLjfRBo3zYJR9G8xtUky26yRb9WJN6vEk51qAYcaI0VC8ZcUhHnfIR&#10;p4wcV0CjC4N1xLBDOlQv7a8V99USAw5xv4Poqxf1OyFfNFjPH6BFwyx+9atfjY+PP9xywWq1wmZT&#10;OzyXgE8JAioA0Rp/ZYCjrCfueQOUPwXk4AGAWUXgQiYUgXF3EV7R3fkAHoG4uwjq4xkSVNYUkAO9&#10;3XOb8VpgCXUAODeoHaahoSGBODfUbhtqzR1qtHTWqDprDL0N5r4ma1+jpaMho6cpp6PRNthk73La&#10;Btqyu5tMfc329gZjlyOrv6m0vym/s8HW12jvby8c6sgd6szrcFhGXNrGwpSmMkZPDfNyM/NqO+9y&#10;i/R6T9alvsqR7pLe1vyJ3sqBtrzxrrzx7qLhJlOPS95zQQDP9IMuyblSiMGcDodGZdKZrKrBBlVb&#10;nc2caZJqFGXltob6glaXrbteOVQvu9Ksvdosv9KovtykQb+JaFFdbtVcbtGCXLjSqp9s0l5q0V1q&#10;N1zrNl/rMF5t0U42ojkNE43qsQb1sEs50qBG77BqUAyiLyzk4w3KMadi1AUyQjnZqJ5wyUdBH9SB&#10;gFCNOGToz167hCNOPikOBANOot8pgWVfvaDfIRxwgnoQ99VDon89cS8+//zzp5566uGTC5D58ssv&#10;Uzs5V4EPEwI2Drfw1D4LCLr3zAfuVwSZEP4pZyZoHffp7Tua3K+IlAT3+JuZeC0gXOBUoXaShobG&#10;A4hzw63G/kZ5Z5Oxs0ba5tR3O9T9zfb+FvPl7ryJnoqJvtLxnor+joy25oyW+symC9bWuozu5vzu&#10;Jn1XS85gV85oZ0l/Q4arUtFcJW0sTxt1sK63cq+2cy93yq4NFV/pKhroKh5pKZroq54YqJjsr5ro&#10;L7zcWz7UVTrcU9HZWtzflj/aeWGw9+JYb3VPndFVrWipU0w2CttqpTqbtLpM3dlY2uIq6K6XD9Wq&#10;J5p0NzrMV1uMV1uNV5uN15p1V5qVl5q1k816WJKaQDHRpJps0YNomGhWXW3T3+zMuNWddaMz83qb&#10;8Ua78Xq78VKzZrRBMdJEpkbFkFM16FQOOiVDLslwo3zQKRtwSIYcaC4kOUFSMuLiDzpZAw4eFA05&#10;pINOcV+dCA0zOIR99fw+B6vPwQXFQIsGGhoaGhoamn8TtGigoaGhoaGh+V7QooGGhoaGhobme0GL&#10;BhoaGhoaGprvBS0aaGhoaGhoaL4XtGigoaGhoaGh+V7QooGGhoaGhobme0GLBhoaGhoaGprvBS0a&#10;aGhoaGhoaL4XtGigoaGhoaGh+V78YKJhbGzMZrOB8f7773t7e9+6dcudg4mMjIQiyvl+zOrhO1Aq&#10;lZT19/NPvlOThoaGhoZmjvDDi4ZXX30ViwawS0tLOzs7wYAinOMGcgBoNW/ePFwEqgJcqM9isUBe&#10;AGBAHSjy9fUlGyGwDavALsZdAepDKzBgM7ABQM/YwLg3DwOiAW8kbC1enRu8SQDuH2rW1dWBcXdN&#10;GhoaGhqah54fXjTMAiI3BFocaz2ByoA7HuMccLFoANdTNEDwdsd1TwEBymCWhsCdYBua4N6gK5yD&#10;uVs0YMO9C6tWrSJFy/t3iway4t8xBEJDQ0NDQ/PQ8IOJhgcTUAxYbdDQ0NDQ0ND8kzy0osFms7m/&#10;+KChoaGhoaH553nIRxpoaGhoaGhofiho0UBDQ0NDQ0PzvfhHRAMNDQ0NDQ0NjSe0aKChoaGhoaH5&#10;Hvztb/8/cl+fW1GzjEcAAAAASUVORK5CYIJQSwECLQAUAAYACAAAACEAsYJntgoBAAATAgAAEwAA&#10;AAAAAAAAAAAAAAAAAAAAW0NvbnRlbnRfVHlwZXNdLnhtbFBLAQItABQABgAIAAAAIQA4/SH/1gAA&#10;AJQBAAALAAAAAAAAAAAAAAAAADsBAABfcmVscy8ucmVsc1BLAQItABQABgAIAAAAIQArTFdTDAIA&#10;AFYEAAAOAAAAAAAAAAAAAAAAADoCAABkcnMvZTJvRG9jLnhtbFBLAQItABQABgAIAAAAIQCqJg6+&#10;vAAAACEBAAAZAAAAAAAAAAAAAAAAAHIEAABkcnMvX3JlbHMvZTJvRG9jLnhtbC5yZWxzUEsBAi0A&#10;FAAGAAgAAAAhAO8FTqXdAAAABQEAAA8AAAAAAAAAAAAAAAAAZQUAAGRycy9kb3ducmV2LnhtbFBL&#10;AQItAAoAAAAAAAAAIQCndKWIp6sBAKerAQAUAAAAAAAAAAAAAAAAAG8GAABkcnMvbWVkaWEvaW1h&#10;Z2UxLnBuZ1BLBQYAAAAABgAGAHwBAABI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381;height:26479;visibility:visible;mso-wrap-style:square">
                  <v:fill o:detectmouseclick="t"/>
                  <v:path o:connecttype="none"/>
                </v:shape>
                <v:shape id="图片 56" o:spid="_x0000_s1028" type="#_x0000_t75" style="position:absolute;width:54381;height:26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3CwwAAANsAAAAPAAAAZHJzL2Rvd25yZXYueG1sRI9Ra8Iw&#10;FIXfB/6HcIW9zdTRyahGEUE2hMns9P3SXNticxOTrNZ/vwwGezycc77DWawG04mefGgtK5hOMhDE&#10;ldUt1wqOX9unVxAhImvsLJOCOwVYLUcPCyy0vfGB+jLWIkE4FKigidEVUoaqIYNhYh1x8s7WG4xJ&#10;+lpqj7cEN518zrKZNNhyWmjQ0aah6lJ+GwV+3ztP+W63z69vH6fP+zHP3UWpx/GwnoOINMT/8F/7&#10;XSt4mcHvl/QD5PIHAAD//wMAUEsBAi0AFAAGAAgAAAAhANvh9svuAAAAhQEAABMAAAAAAAAAAAAA&#10;AAAAAAAAAFtDb250ZW50X1R5cGVzXS54bWxQSwECLQAUAAYACAAAACEAWvQsW78AAAAVAQAACwAA&#10;AAAAAAAAAAAAAAAfAQAAX3JlbHMvLnJlbHNQSwECLQAUAAYACAAAACEAw32dwsMAAADbAAAADwAA&#10;AAAAAAAAAAAAAAAHAgAAZHJzL2Rvd25yZXYueG1sUEsFBgAAAAADAAMAtwAAAPcC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7A63EFFD" w14:textId="5C27CC52" w:rsidR="009F276F" w:rsidRPr="00D64AA2" w:rsidRDefault="005F74D1" w:rsidP="009F276F">
      <w:pPr>
        <w:widowControl/>
        <w:spacing w:after="120"/>
        <w:jc w:val="left"/>
        <w:rPr>
          <w:rFonts w:ascii="Georgia" w:eastAsia="微软雅黑" w:hAnsi="Georgia" w:cs="宋体"/>
          <w:color w:val="000000"/>
          <w:kern w:val="0"/>
          <w:szCs w:val="21"/>
        </w:rPr>
      </w:pPr>
      <w:r>
        <w:rPr>
          <w:rFonts w:ascii="Georgia" w:hAnsi="Georgia" w:cs="宋体"/>
          <w:color w:val="000000"/>
          <w:kern w:val="0"/>
          <w:szCs w:val="21"/>
        </w:rPr>
        <w:t>There are other</w:t>
      </w:r>
      <w:r w:rsidR="00BE7F3D" w:rsidRPr="00D64AA2">
        <w:rPr>
          <w:rFonts w:ascii="Georgia" w:hAnsi="Georgia" w:cs="宋体"/>
          <w:color w:val="000000"/>
          <w:kern w:val="0"/>
          <w:szCs w:val="21"/>
        </w:rPr>
        <w:t xml:space="preserve"> big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difference</w:t>
      </w:r>
      <w:r>
        <w:rPr>
          <w:rFonts w:ascii="Georgia" w:hAnsi="Georgia" w:cs="宋体"/>
          <w:color w:val="000000"/>
          <w:kern w:val="0"/>
          <w:szCs w:val="21"/>
        </w:rPr>
        <w:t>s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between </w:t>
      </w:r>
      <w:r>
        <w:rPr>
          <w:rFonts w:ascii="Georgia" w:hAnsi="Georgia" w:cs="宋体"/>
          <w:color w:val="000000"/>
          <w:kern w:val="0"/>
          <w:szCs w:val="21"/>
        </w:rPr>
        <w:t>the two industries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. </w:t>
      </w:r>
      <w:r w:rsidR="00BE7F3D" w:rsidRPr="00D64AA2">
        <w:rPr>
          <w:rFonts w:ascii="Georgia" w:hAnsi="Georgia" w:cs="宋体"/>
          <w:color w:val="000000"/>
          <w:kern w:val="0"/>
          <w:szCs w:val="21"/>
        </w:rPr>
        <w:t xml:space="preserve">Round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wafers</w:t>
      </w:r>
      <w:r w:rsidR="00BE7F3D" w:rsidRPr="00D64AA2">
        <w:rPr>
          <w:rFonts w:ascii="Georgia" w:hAnsi="Georgia" w:cs="宋体"/>
          <w:color w:val="000000"/>
          <w:kern w:val="0"/>
          <w:szCs w:val="21"/>
        </w:rPr>
        <w:t xml:space="preserve"> are used for </w:t>
      </w:r>
      <w:r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="00BE7F3D" w:rsidRPr="00D64AA2">
        <w:rPr>
          <w:rFonts w:ascii="Georgia" w:hAnsi="Georgia" w:cs="宋体"/>
          <w:color w:val="000000"/>
          <w:kern w:val="0"/>
          <w:szCs w:val="21"/>
        </w:rPr>
        <w:t>photovoltaic industry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and quasi-square wafers are used for semiconductors</w:t>
      </w:r>
      <w:r>
        <w:rPr>
          <w:rFonts w:ascii="Georgia" w:hAnsi="Georgia" w:cs="宋体"/>
          <w:color w:val="000000"/>
          <w:kern w:val="0"/>
          <w:szCs w:val="21"/>
        </w:rPr>
        <w:t xml:space="preserve">, with the </w:t>
      </w:r>
      <w:r>
        <w:rPr>
          <w:rFonts w:ascii="Georgia" w:hAnsi="Georgia" w:cs="宋体"/>
          <w:color w:val="000000"/>
          <w:kern w:val="0"/>
          <w:szCs w:val="21"/>
        </w:rPr>
        <w:lastRenderedPageBreak/>
        <w:t>t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hickness of </w:t>
      </w:r>
      <w:r>
        <w:rPr>
          <w:rFonts w:ascii="Georgia" w:hAnsi="Georgia" w:cs="宋体"/>
          <w:color w:val="000000"/>
          <w:kern w:val="0"/>
          <w:szCs w:val="21"/>
        </w:rPr>
        <w:t xml:space="preserve">a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semiconductor wafer 750 μm, </w:t>
      </w:r>
      <w:r>
        <w:rPr>
          <w:rFonts w:ascii="Georgia" w:hAnsi="Georgia" w:cs="宋体"/>
          <w:color w:val="000000"/>
          <w:kern w:val="0"/>
          <w:szCs w:val="21"/>
        </w:rPr>
        <w:t xml:space="preserve">whereas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the thickness of </w:t>
      </w:r>
      <w:r>
        <w:rPr>
          <w:rFonts w:ascii="Georgia" w:hAnsi="Georgia" w:cs="宋体"/>
          <w:color w:val="000000"/>
          <w:kern w:val="0"/>
          <w:szCs w:val="21"/>
        </w:rPr>
        <w:t xml:space="preserve">a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photovoltaic wafer has long been reduced to below 200 μm.</w:t>
      </w:r>
    </w:p>
    <w:p w14:paraId="66FAAD73" w14:textId="2E11DFA1" w:rsidR="009F276F" w:rsidRPr="00D64AA2" w:rsidRDefault="009F276F" w:rsidP="009F276F">
      <w:pPr>
        <w:widowControl/>
        <w:spacing w:after="120"/>
        <w:jc w:val="left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 xml:space="preserve">In short, the first principle of evaluating photovoltaic products </w:t>
      </w:r>
      <w:r w:rsidR="005F74D1">
        <w:rPr>
          <w:rFonts w:ascii="Georgia" w:hAnsi="Georgia" w:cs="宋体"/>
          <w:color w:val="000000"/>
          <w:kern w:val="0"/>
          <w:szCs w:val="21"/>
        </w:rPr>
        <w:t xml:space="preserve">and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technology is the </w:t>
      </w:r>
      <w:r w:rsidR="00BB22DF" w:rsidRPr="00D64AA2">
        <w:rPr>
          <w:rFonts w:ascii="Georgia" w:hAnsi="Georgia" w:cs="宋体"/>
          <w:color w:val="000000"/>
          <w:kern w:val="0"/>
          <w:szCs w:val="21"/>
        </w:rPr>
        <w:t>LCOE</w:t>
      </w:r>
      <w:r w:rsidRPr="00D64AA2">
        <w:rPr>
          <w:rFonts w:ascii="Georgia" w:hAnsi="Georgia" w:cs="宋体"/>
          <w:color w:val="000000"/>
          <w:kern w:val="0"/>
          <w:szCs w:val="21"/>
        </w:rPr>
        <w:t>. Without considering difference</w:t>
      </w:r>
      <w:r w:rsidR="005F74D1">
        <w:rPr>
          <w:rFonts w:ascii="Georgia" w:hAnsi="Georgia" w:cs="宋体"/>
          <w:color w:val="000000"/>
          <w:kern w:val="0"/>
          <w:szCs w:val="21"/>
        </w:rPr>
        <w:t>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between power generation capacity and </w:t>
      </w:r>
      <w:r w:rsidR="00BB22DF" w:rsidRPr="00D64AA2">
        <w:rPr>
          <w:rFonts w:ascii="Georgia" w:hAnsi="Georgia" w:cs="宋体"/>
          <w:color w:val="000000"/>
          <w:kern w:val="0"/>
          <w:szCs w:val="21"/>
        </w:rPr>
        <w:t>degradation</w:t>
      </w:r>
      <w:r w:rsidRPr="00D64AA2">
        <w:rPr>
          <w:rFonts w:ascii="Georgia" w:hAnsi="Georgia" w:cs="宋体"/>
          <w:color w:val="000000"/>
          <w:kern w:val="0"/>
          <w:szCs w:val="21"/>
        </w:rPr>
        <w:t>, it can be simplified to the cost of the en</w:t>
      </w:r>
      <w:r w:rsidR="009C1316" w:rsidRPr="00D64AA2">
        <w:rPr>
          <w:rFonts w:ascii="Georgia" w:hAnsi="Georgia" w:cs="宋体"/>
          <w:color w:val="000000"/>
          <w:kern w:val="0"/>
          <w:szCs w:val="21"/>
        </w:rPr>
        <w:t>tire industry chain of products</w:t>
      </w:r>
      <w:r w:rsidRPr="00D64AA2">
        <w:rPr>
          <w:rFonts w:ascii="Georgia" w:hAnsi="Georgia" w:cs="宋体"/>
          <w:color w:val="000000"/>
          <w:kern w:val="0"/>
          <w:szCs w:val="21"/>
        </w:rPr>
        <w:t>. An</w:t>
      </w:r>
      <w:r w:rsidR="00BF55A1">
        <w:rPr>
          <w:rFonts w:ascii="Georgia" w:hAnsi="Georgia" w:cs="宋体"/>
          <w:color w:val="000000"/>
          <w:kern w:val="0"/>
          <w:szCs w:val="21"/>
        </w:rPr>
        <w:t>y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anal</w:t>
      </w:r>
      <w:r w:rsidR="00BF55A1">
        <w:rPr>
          <w:rFonts w:ascii="Georgia" w:hAnsi="Georgia" w:cs="宋体"/>
          <w:color w:val="000000"/>
          <w:kern w:val="0"/>
          <w:szCs w:val="21"/>
        </w:rPr>
        <w:t>ysis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not based on this principle will inevitably lead to </w:t>
      </w:r>
      <w:r w:rsidR="00BF55A1">
        <w:rPr>
          <w:rFonts w:ascii="Georgia" w:hAnsi="Georgia" w:cs="宋体"/>
          <w:color w:val="000000"/>
          <w:kern w:val="0"/>
          <w:szCs w:val="21"/>
        </w:rPr>
        <w:t xml:space="preserve">an </w:t>
      </w:r>
      <w:r w:rsidRPr="00D64AA2">
        <w:rPr>
          <w:rFonts w:ascii="Georgia" w:hAnsi="Georgia" w:cs="宋体"/>
          <w:color w:val="000000"/>
          <w:kern w:val="0"/>
          <w:szCs w:val="21"/>
        </w:rPr>
        <w:t>erro</w:t>
      </w:r>
      <w:r w:rsidR="00BF55A1">
        <w:rPr>
          <w:rFonts w:ascii="Georgia" w:hAnsi="Georgia" w:cs="宋体"/>
          <w:color w:val="000000"/>
          <w:kern w:val="0"/>
          <w:szCs w:val="21"/>
        </w:rPr>
        <w:t>neous conclusion</w:t>
      </w:r>
      <w:r w:rsidRPr="00D64AA2">
        <w:rPr>
          <w:rFonts w:ascii="Georgia" w:hAnsi="Georgia" w:cs="宋体"/>
          <w:color w:val="000000"/>
          <w:kern w:val="0"/>
          <w:szCs w:val="21"/>
        </w:rPr>
        <w:t>.</w:t>
      </w:r>
    </w:p>
    <w:p w14:paraId="39DD0E63" w14:textId="7EBCF0E3" w:rsidR="009F276F" w:rsidRPr="00D64AA2" w:rsidRDefault="009F276F" w:rsidP="00812684">
      <w:pPr>
        <w:widowControl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0" w:firstLine="0"/>
        <w:rPr>
          <w:rFonts w:ascii="Georgia" w:hAnsi="Georgia" w:cs="宋体"/>
          <w:b/>
          <w:color w:val="000000"/>
          <w:kern w:val="0"/>
          <w:szCs w:val="21"/>
        </w:rPr>
      </w:pPr>
      <w:r w:rsidRPr="00D64AA2">
        <w:rPr>
          <w:rFonts w:ascii="Georgia" w:hAnsi="Georgia" w:cs="宋体"/>
          <w:b/>
          <w:bCs/>
          <w:color w:val="000000"/>
          <w:kern w:val="0"/>
          <w:szCs w:val="21"/>
        </w:rPr>
        <w:t xml:space="preserve">The logic of large </w:t>
      </w:r>
      <w:r w:rsidR="009C1316" w:rsidRPr="00D64AA2">
        <w:rPr>
          <w:rFonts w:ascii="Georgia" w:hAnsi="Georgia" w:cs="宋体"/>
          <w:b/>
          <w:bCs/>
          <w:color w:val="000000"/>
          <w:kern w:val="0"/>
          <w:szCs w:val="21"/>
        </w:rPr>
        <w:t>modules</w:t>
      </w:r>
      <w:r w:rsidRPr="00D64AA2">
        <w:rPr>
          <w:rFonts w:ascii="Georgia" w:hAnsi="Georgia" w:cs="宋体"/>
          <w:b/>
          <w:bCs/>
          <w:color w:val="000000"/>
          <w:kern w:val="0"/>
          <w:szCs w:val="21"/>
        </w:rPr>
        <w:t xml:space="preserve"> saving BOS cost</w:t>
      </w:r>
      <w:r w:rsidR="00BF55A1">
        <w:rPr>
          <w:rFonts w:ascii="Georgia" w:hAnsi="Georgia" w:cs="宋体"/>
          <w:b/>
          <w:bCs/>
          <w:color w:val="000000"/>
          <w:kern w:val="0"/>
          <w:szCs w:val="21"/>
        </w:rPr>
        <w:t>s</w:t>
      </w:r>
    </w:p>
    <w:p w14:paraId="707DBE3C" w14:textId="7B6C645A" w:rsidR="009F276F" w:rsidRPr="00D64AA2" w:rsidRDefault="009F276F" w:rsidP="009F276F">
      <w:pPr>
        <w:widowControl/>
        <w:spacing w:after="120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 xml:space="preserve">In a large-scale photovoltaic system, a certain number of </w:t>
      </w:r>
      <w:r w:rsidR="009C1316" w:rsidRPr="00D64AA2">
        <w:rPr>
          <w:rFonts w:ascii="Georgia" w:hAnsi="Georgia" w:cs="宋体"/>
          <w:color w:val="000000"/>
          <w:kern w:val="0"/>
          <w:szCs w:val="21"/>
        </w:rPr>
        <w:t>modules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will be connected in </w:t>
      </w:r>
      <w:r w:rsidR="00BF55A1">
        <w:rPr>
          <w:rFonts w:ascii="Georgia" w:hAnsi="Georgia" w:cs="宋体"/>
          <w:color w:val="000000"/>
          <w:kern w:val="0"/>
          <w:szCs w:val="21"/>
        </w:rPr>
        <w:t xml:space="preserve">a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series to form a string. Several strings are connected to the combiner box or string-type inverter through a cable. Usually two strings of </w:t>
      </w:r>
      <w:r w:rsidR="005009D6" w:rsidRPr="005009D6">
        <w:rPr>
          <w:rFonts w:ascii="Georgia" w:hAnsi="Georgia" w:cs="宋体"/>
          <w:color w:val="FF0000"/>
          <w:kern w:val="0"/>
          <w:szCs w:val="21"/>
        </w:rPr>
        <w:t>modules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are installed on a single </w:t>
      </w:r>
      <w:r w:rsidR="009C1316" w:rsidRPr="00D64AA2">
        <w:rPr>
          <w:rFonts w:ascii="Georgia" w:hAnsi="Georgia" w:cs="宋体"/>
          <w:color w:val="000000"/>
          <w:kern w:val="0"/>
          <w:szCs w:val="21"/>
        </w:rPr>
        <w:t>rack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and the </w:t>
      </w:r>
      <w:r w:rsidR="009C1316" w:rsidRPr="00D64AA2">
        <w:rPr>
          <w:rFonts w:ascii="Georgia" w:hAnsi="Georgia" w:cs="宋体"/>
          <w:color w:val="000000"/>
          <w:kern w:val="0"/>
          <w:szCs w:val="21"/>
        </w:rPr>
        <w:t>rack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passes through several </w:t>
      </w:r>
      <w:r w:rsidR="005760E2" w:rsidRPr="00D64AA2">
        <w:rPr>
          <w:rFonts w:ascii="Georgia" w:hAnsi="Georgia" w:cs="宋体"/>
          <w:color w:val="000000"/>
          <w:kern w:val="0"/>
          <w:szCs w:val="21"/>
        </w:rPr>
        <w:t>pile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foundation</w:t>
      </w:r>
      <w:r w:rsidR="00BF55A1">
        <w:rPr>
          <w:rFonts w:ascii="Georgia" w:hAnsi="Georgia" w:cs="宋体"/>
          <w:color w:val="000000"/>
          <w:kern w:val="0"/>
          <w:szCs w:val="21"/>
        </w:rPr>
        <w:t>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fixed on the ground (the </w:t>
      </w:r>
      <w:r w:rsidR="005760E2" w:rsidRPr="00D64AA2">
        <w:rPr>
          <w:rFonts w:ascii="Georgia" w:hAnsi="Georgia" w:cs="宋体"/>
          <w:color w:val="000000"/>
          <w:kern w:val="0"/>
          <w:szCs w:val="21"/>
        </w:rPr>
        <w:t>modules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on the track</w:t>
      </w:r>
      <w:r w:rsidR="005760E2" w:rsidRPr="00D64AA2">
        <w:rPr>
          <w:rFonts w:ascii="Georgia" w:hAnsi="Georgia" w:cs="宋体"/>
          <w:color w:val="000000"/>
          <w:kern w:val="0"/>
          <w:szCs w:val="21"/>
        </w:rPr>
        <w:t>er system</w:t>
      </w:r>
      <w:r w:rsidR="00025F59" w:rsidRPr="00D64AA2">
        <w:rPr>
          <w:rFonts w:ascii="Georgia" w:hAnsi="Georgia" w:cs="宋体"/>
          <w:color w:val="000000"/>
          <w:kern w:val="0"/>
          <w:szCs w:val="21"/>
        </w:rPr>
        <w:t xml:space="preserve"> can reach 3~4 strings)</w:t>
      </w:r>
      <w:r w:rsidRPr="00D64AA2">
        <w:rPr>
          <w:rFonts w:ascii="Georgia" w:hAnsi="Georgia" w:cs="宋体"/>
          <w:color w:val="000000"/>
          <w:kern w:val="0"/>
          <w:szCs w:val="21"/>
        </w:rPr>
        <w:t>. Increasing the power of a single string</w:t>
      </w:r>
      <w:r w:rsidR="00025F59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can reduce the cost of </w:t>
      </w:r>
      <w:r w:rsidR="00025F59" w:rsidRPr="00D64AA2">
        <w:rPr>
          <w:rFonts w:ascii="Georgia" w:hAnsi="Georgia" w:cs="宋体"/>
          <w:color w:val="000000"/>
          <w:kern w:val="0"/>
          <w:szCs w:val="21"/>
        </w:rPr>
        <w:t>racks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, </w:t>
      </w:r>
      <w:r w:rsidR="00025F59" w:rsidRPr="00D64AA2">
        <w:rPr>
          <w:rFonts w:ascii="Georgia" w:hAnsi="Georgia" w:cs="宋体"/>
          <w:color w:val="000000"/>
          <w:kern w:val="0"/>
          <w:szCs w:val="21"/>
        </w:rPr>
        <w:t xml:space="preserve">pile </w:t>
      </w:r>
      <w:r w:rsidRPr="00D64AA2">
        <w:rPr>
          <w:rFonts w:ascii="Georgia" w:hAnsi="Georgia" w:cs="宋体"/>
          <w:color w:val="000000"/>
          <w:kern w:val="0"/>
          <w:szCs w:val="21"/>
        </w:rPr>
        <w:t>foundations, cables and junc</w:t>
      </w:r>
      <w:r w:rsidR="00754CE4" w:rsidRPr="00D64AA2">
        <w:rPr>
          <w:rFonts w:ascii="Georgia" w:hAnsi="Georgia" w:cs="宋体"/>
          <w:color w:val="000000"/>
          <w:kern w:val="0"/>
          <w:szCs w:val="21"/>
        </w:rPr>
        <w:t>tion boxes (or string inverters</w:t>
      </w:r>
      <w:r w:rsidRPr="00D64AA2">
        <w:rPr>
          <w:rFonts w:ascii="Georgia" w:hAnsi="Georgia" w:cs="宋体"/>
          <w:color w:val="000000"/>
          <w:kern w:val="0"/>
          <w:szCs w:val="21"/>
        </w:rPr>
        <w:t>) per watt</w:t>
      </w:r>
      <w:r w:rsidR="00754CE4" w:rsidRPr="00D64AA2">
        <w:rPr>
          <w:rFonts w:ascii="Georgia" w:hAnsi="Georgia" w:cs="宋体"/>
          <w:color w:val="000000"/>
          <w:kern w:val="0"/>
          <w:szCs w:val="21"/>
        </w:rPr>
        <w:t xml:space="preserve">. </w:t>
      </w:r>
      <w:r w:rsidR="00BF55A1">
        <w:rPr>
          <w:rFonts w:ascii="Georgia" w:hAnsi="Georgia" w:cs="宋体"/>
          <w:color w:val="000000"/>
          <w:kern w:val="0"/>
          <w:szCs w:val="21"/>
        </w:rPr>
        <w:t>I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n addition, for power plants of the same capacity, the reduction in the number of </w:t>
      </w:r>
      <w:r w:rsidR="00754CE4" w:rsidRPr="00D64AA2">
        <w:rPr>
          <w:rFonts w:ascii="Georgia" w:hAnsi="Georgia" w:cs="宋体"/>
          <w:color w:val="000000"/>
          <w:kern w:val="0"/>
          <w:szCs w:val="21"/>
        </w:rPr>
        <w:t>racks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will also reduce the gap area of </w:t>
      </w:r>
      <w:r w:rsidRPr="00D64AA2">
        <w:rPr>
          <w:rFonts w:ascii="Times New Roman" w:eastAsia="MS Gothic" w:hAnsi="Times New Roman"/>
          <w:color w:val="000000"/>
          <w:kern w:val="0"/>
          <w:szCs w:val="21"/>
        </w:rPr>
        <w:t>​​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="00754CE4" w:rsidRPr="00D64AA2">
        <w:rPr>
          <w:rFonts w:ascii="Georgia" w:hAnsi="Georgia" w:cs="宋体"/>
          <w:color w:val="000000"/>
          <w:kern w:val="0"/>
          <w:szCs w:val="21"/>
        </w:rPr>
        <w:t>rack, thus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saving land </w:t>
      </w:r>
      <w:r w:rsidR="00754CE4" w:rsidRPr="00D64AA2">
        <w:rPr>
          <w:rFonts w:ascii="Georgia" w:hAnsi="Georgia" w:cs="宋体"/>
          <w:color w:val="000000"/>
          <w:kern w:val="0"/>
          <w:szCs w:val="21"/>
        </w:rPr>
        <w:t>cost</w:t>
      </w:r>
      <w:r w:rsidR="00BF55A1">
        <w:rPr>
          <w:rFonts w:ascii="Georgia" w:hAnsi="Georgia" w:cs="宋体"/>
          <w:color w:val="000000"/>
          <w:kern w:val="0"/>
          <w:szCs w:val="21"/>
        </w:rPr>
        <w:t>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. Therefore, increasing the power of a single string </w:t>
      </w:r>
      <w:r w:rsidR="005009D6" w:rsidRPr="005009D6">
        <w:rPr>
          <w:rFonts w:ascii="Georgia" w:hAnsi="Georgia" w:cs="宋体"/>
          <w:color w:val="FF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 can save </w:t>
      </w:r>
      <w:r w:rsidR="00030121">
        <w:rPr>
          <w:rFonts w:ascii="Georgia" w:hAnsi="Georgia" w:cs="宋体"/>
          <w:color w:val="000000"/>
          <w:kern w:val="0"/>
          <w:szCs w:val="21"/>
        </w:rPr>
        <w:t xml:space="preserve">on </w:t>
      </w:r>
      <w:r w:rsidRPr="00D64AA2">
        <w:rPr>
          <w:rFonts w:ascii="Georgia" w:hAnsi="Georgia" w:cs="宋体"/>
          <w:color w:val="000000"/>
          <w:kern w:val="0"/>
          <w:szCs w:val="21"/>
        </w:rPr>
        <w:t>the</w:t>
      </w:r>
      <w:r w:rsidR="00030121">
        <w:rPr>
          <w:rFonts w:ascii="Georgia" w:hAnsi="Georgia" w:cs="宋体"/>
          <w:color w:val="000000"/>
          <w:kern w:val="0"/>
          <w:szCs w:val="21"/>
        </w:rPr>
        <w:t xml:space="preserve"> overall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BOS cost of the power station. Large photovoltaic power plant system voltage from 1000V to 1500V is similar: the increase in voltage leads to an increase in the number of series to increas</w:t>
      </w:r>
      <w:r w:rsidR="002019C7" w:rsidRPr="00D64AA2">
        <w:rPr>
          <w:rFonts w:ascii="Georgia" w:hAnsi="Georgia" w:cs="宋体"/>
          <w:color w:val="000000"/>
          <w:kern w:val="0"/>
          <w:szCs w:val="21"/>
        </w:rPr>
        <w:t>e the power of a single string, thus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 reducing </w:t>
      </w:r>
      <w:r w:rsidR="00030121">
        <w:rPr>
          <w:rFonts w:ascii="Georgia" w:hAnsi="Georgia" w:cs="宋体"/>
          <w:color w:val="000000"/>
          <w:kern w:val="0"/>
          <w:szCs w:val="21"/>
        </w:rPr>
        <w:t>BOS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cost.</w:t>
      </w:r>
    </w:p>
    <w:p w14:paraId="579CBFE2" w14:textId="4DE2B126" w:rsidR="009F276F" w:rsidRPr="00D64AA2" w:rsidRDefault="00320D34" w:rsidP="00C76FBB">
      <w:pPr>
        <w:spacing w:after="120"/>
        <w:rPr>
          <w:rFonts w:ascii="Georgia" w:hAnsi="Georgia" w:cs="宋体"/>
          <w:kern w:val="0"/>
          <w:szCs w:val="21"/>
          <w:lang w:bidi="ar"/>
        </w:rPr>
      </w:pPr>
      <w:r w:rsidRPr="00D64AA2">
        <w:rPr>
          <w:rFonts w:ascii="Georgia" w:hAnsi="Georgia" w:cs="宋体"/>
          <w:noProof/>
          <w:kern w:val="0"/>
          <w:szCs w:val="21"/>
        </w:rPr>
        <mc:AlternateContent>
          <mc:Choice Requires="wpc">
            <w:drawing>
              <wp:inline distT="0" distB="0" distL="0" distR="0" wp14:anchorId="0CB2EED3" wp14:editId="70C1AC65">
                <wp:extent cx="5448300" cy="1104900"/>
                <wp:effectExtent l="0" t="0" r="0" b="0"/>
                <wp:docPr id="83" name="画布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4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105342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774BDD" id="画布 83" o:spid="_x0000_s1026" editas="canvas" style="width:429pt;height:87pt;mso-position-horizontal-relative:char;mso-position-vertical-relative:line" coordsize="54483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42gDAIAAFYEAAAOAAAAZHJzL2Uyb0RvYy54bWysVF1u2zAMfh+wOwh6&#10;b+yk6RYYcYqhQYcBxRYM2wEYmY6FWj+QFDs5wbAz7C67zbBrlJLdpl0fOgx7sExKFPl95GcvLw+q&#10;ZR06L40u+XSSc4ZamErqXcm/frk+W3DmA+gKWqOx5Ef0/HL1+tWytwXOTGPaCh2jJNoXvS15E4It&#10;ssyLBhX4ibGo6bA2TkEg1+2yykFP2VWbzfL8TdYbV1lnBHpPu+vhkK9S/rpGET7VtcfA2pITtpBW&#10;l9ZtXLPVEoqdA9tIMcKAf0ChQGoq+pBqDQHY3slnqZQUznhTh4kwKjN1LQUmDsRmmv/B5gp0Bz6R&#10;EdSde4Bk/ce82x31gFIWPQ0DybZSFPSM3SDrWbGXp0K3wt4hH5Oov8qhwN3u7Rk1xkKQW9nKcExD&#10;pg5EULrbSLFxgyM+dhvHZFXyxZwzDYrE9evHz9/fvzHaGGnEoOEKREo3Rtx6ps1VA3qH77wleZBo&#10;Y3QWC5zCk/uk3raV9lq2bRxytEdmJKWXJTuMeW3EXqEOg24dtkTSaN9I6zlzBaotEhv3oUqAoPDB&#10;YRBNLFhT4c8ENgJ9dJBQnoBFCt7GBkFxqJ2KbyrNDknuxwe54yEwQZsX8/niPKevQtDZNL84n8/e&#10;pl6crlvnw3s0ikWDwBEGGgYU0N34Ec19yNjDAUBCRnhoM0nLRuvJ1/HYT1Gn38Hq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Fs5jtwAAAAFAQAADwAAAGRycy9kb3ducmV2Lnht&#10;bEyPQUvEMBCF74L/IYzgzU1c6m6pTRcRFNGDuha8ZpvZNthMSpPdVn+9oxe9DDze4833ys3se3HE&#10;MbpAGi4XCgRSE6yjVkP9dneRg4jJkDV9INTwiRE21elJaQobJnrF4za1gksoFkZDl9JQSBmbDr2J&#10;izAgsbcPozeJ5dhKO5qJy30vl0qtpDeO+ENnBrztsPnYHryGbLnv85f71dPXQ11Pj++ZW6tnp/X5&#10;2XxzDSLhnP7C8IPP6FAx0y4cyEbRa+Ah6feyl1/lLHccWmcKZFXK//TVNwAAAP//AwBQSwMECgAA&#10;AAAAAAAhAJk+KFolkwAAJZMAABQAAABkcnMvbWVkaWEvaW1hZ2UxLnBuZ4lQTkcNChoKAAAADUlI&#10;RFIAAAMsAAAAnQgCAAABrpVbEQAAAAFzUkdCAK7OHOkAAAAEZ0FNQQAAsY8L/GEFAAAACXBIWXMA&#10;AA7EAAAOxAGVKw4bAACSuklEQVR4Xu29y3dcx3X2rX/BQ+IONPqKKyVNLRLgDeAFoG523lkkUo4l&#10;Jytz/wcevetVJIqSKJIyKVIkQIKyIlvElRd93xvTIkV/E2cQJVmJJ1lxJpkn+X7P3nVOHzQaZFPs&#10;Y7GtKhYLVbt2PfXUPqf32efSp5/6n5geMUWTPXKqm+wpSwcOHAjt//kf6l9//fXPfvaz27dvB9H/&#10;/M/FixdTHbq8wsBnn33W62nvT3/6U8rs2DT98Ic/9AoDKdFMK3/4wx8YkmWSVlzudYROLBUy0Lvy&#10;TnWTxdRikskKheGhoQLlvv37BwaHqPf1DxSGi9QHhwrFYml4uNQ/MDgwMNjb2zdcRD5I7+Dg0MDA&#10;EJUvv/wyRaAkM6pSqXpduTDMWPT7+vqbzkUFCeXc/DzKCKg3nWtmZpY6o9AYNjnDr19fDhNtnito&#10;Dg5BHuV+w206FxKUwe/u6TWc4f6+/qZzff75dZkMEXDgTk1NQ5TJurt7aEqI7cDtH+jp6e3p7evq&#10;6mGk5rYlIent68dkomJCxiIhF0tltzKlhAa7o6u7+VwmgdDhw0eQMFf3NnPNHJiRcv+ADG2bkEWu&#10;rq42nSuFBZC6YK2ydS4kyEFglBBg1dPbdK6VlRWZDPtCjrxnz14GoEEfTbhSspfVSff2ajPa9gTL&#10;uA3cvXsXBCQaYmzIpVJZmKnQYLu6e5rOBf7AkNTm5uZhr7l6mKtv61yzswelbAhkRGiura2quWUu&#10;qRmsmwP+5KZzaaDtUL79QIBV07lWV81kZ86cOX36zAcfnP7440vvvvve+++/f+LECYQfIDp9muLU&#10;qVMnT558552Tp059cPbsWYT0vvfee+++++7Jk+/+/ve/t+EoI2T0+yY/ieDMmbM2/DQS9N966+2m&#10;czEWOeBXrlx5/33NdWKbuS5cuJgqk5Cj/Lvf/a7pXCJ/+gM0nZUvoelcSEx+2jVJJ068s91cMtn4&#10;xMTIyOj4+MSRI3PlcnlsbJyPFc1KtYacND4xWSqWaeHUJnc+XalWJyYn8VblSgW1e/fuTUxMojnG&#10;kEqVCnlycqeNHasJY4ydjgo7bNO5ypXq6NgYsD/4wQ+poLbdXPPzR6U8OsYY5oMhw/lgNp0LECro&#10;IBkfn0QTtKZzsUDU4I8Xqhl/hjSdK3wwtetanp6Wf9EnOevLzHHKl/X0bvIv7KhZX6Z9f4svGzT/&#10;wscq68u2zpX4F+xo+7+cTtO5sv6FEgQ0gy/bMlcKCyB1h02F2bmQIGemrtSXdfc0nau5L6ObPkns&#10;cLPZl5l/sY99ICdfdk8IqSsxX8AoRwhC9y9d3c3nSoTz86l/EfTWuQ4ePIgyQjDRxzbmy9Y0fMtc&#10;qLkv00j3ZbitZnOF4fgyM19fn1g1nYvNI5Phqkh8sPEd7/BxP3nyrbfeMklI+AY8zttvv00dB0HJ&#10;Z9tcwztvnziBU3DlU+YacCU4ApQR4lyQ4wXQJL355puaactcApTHee/cuXM2/MRb28x1/vx5TXTq&#10;FMok5CgvLCwg2ToXTZcYKcH6ErbOxRTIAWGlCJ1V07n+5V/+RSbj08sHlY/9wYOHCECo8JHm82wf&#10;/ho9OAgktNjgY+Pj9tmWyxgullDDl1HibtBDSIWqXKFARyjpYDhY7im2zsUuiRdi7EsvvVyp1Zhl&#10;u7nm5uaKpRKINIGCIXviyspq07kAoULJRIyVpFRuOpcvlpJ9iiGgoNx0ruVl/2Dajor29J49vlez&#10;W2qvtn1SH0zfgW3HZhhyZtLH2z5Z+LKwt5uQ4ezYcHKJhPbRAFdBRrO5JEFt0A789hnkw8J0W+ea&#10;nVV4CR/P5uPkywTbdC77ZKGWLqHpXGGxg0MhyDDH13Su4MvgpPkGh/bu3Ys2YxiQClNfZlnhO0JK&#10;J4c+cRlrU7ZA2afEZDS1ZhMiIUNou7kkz/gXMuBb53L/4ph0IcQK+LKmc7mmq/kStBmazSWJySGj&#10;uYxV07mCL8MZecIpLC4uXrlCQbkpSbRZ6BLShQsXgsiEXnolTS4hhfY2cyGklGib4aQgsuSSLAGS&#10;C0mh7SnIWpor1Q4iSy75r//6L5nMD89s8N27pzA5FfZqNzZ1nXCZ1bExB342BU0+LlgdXTJ7mW9b&#10;lewLfdrI+KD+fnZ3Pik6qGtjepDRbC7tBAM6gzt0+Eh/30BPdwgyts7FeZ9Y2UTacSxMX15ebjoX&#10;TbTI8jMDg5Q4Fo3bMpcAjf+OHV1aQr+dMDWb6/p1O8dkeXz6SpXy/gMz7IFUGcwnC6+JnF7qSHwX&#10;lTscLuJo9anBd5bKuH+aJdPk01HgNB5XbcEkvRQ0GcwoZm46F1BoUr7w/IsoI8FYTec6dPiws2JD&#10;0uSUHTU+mE3nkiawdn1ByraEpnPBCmVCa6xDxeVN5wofTHDAIu/bt4+ZyP6ZN6F8GRWwMDMlDGxm&#10;RUzsAuSsL6MLXBD8kOf+BaHDspW2m8vH4l+AfcBcdf8Cs3BY2OTLNs2VwKJGl8OmwuxckghBvkxz&#10;GaumcwWT4QseJxG/hNpjp48++ijUHiV9MwLfbC7MJZPF1HqK9nq0FOzFeYAaTz1125ILSelVdtLX&#10;X38danYBPquWXvJvSD+zRCW9cu8pC+tX61GgQkkXQ7IKnpguFbqa10npLH+E1Egrpgenp5pe1ebs&#10;adiOekjCoYrDrVWkaccRmhw4GKUjkB3IvtkV9I8/voQyQi/JjONI33SuVHPTrYlmcxGRERUQSzj/&#10;dt2awF5NLmlznIYlWXQJXO1KC9DStDBPZxJWopwKv9nl88uXL1MHgglck0wolMJm50LJ5VvvSzTM&#10;1fRewePfl3iq6fXs9XW73mTZoRmGgaU2ZHGW8YMEWcNN+M2unXOawpZAU0PMQGRCv6Zzoeljt96U&#10;aJgLGtpZDBmhrbcNNyWeanox++///u/t8rouyb//vi4YvfeeLpNvd+EcNYScc6GsS0iPcuH8zp07&#10;duG/4S7Bu03nckrobr0j0TAXA1u+I/EughbvSDzV9Eo2n8excV2Mn5iY1JWsSpUmOnlcNeecdust&#10;AiRN52p+O6LZXDndjtjkv7TfPob/+maXzIP/km5r/svy1nsRDXPldC/iqabXsNfX1/2jS/b5mNjr&#10;7lNApJRPeezr5QsLi64pfGMMOAfEB8+19UYEOTsXvfJf5teCFdpxI+Ip3AefzKYXyz35pe53kmvw&#10;JFND3J6L5deuXUMi+eY7A0hIplafS4S23BloOheSPO5CPNX06vXq6hp1hHyq+ZzrI02zNoIPwYtQ&#10;sv35bOMv6GL7PM6VcvYv1JgFCSBU5IzGxpvOhQ69+JettyAa5oJGHrcgiCeaXLrGf+lTY3upC9nP&#10;/TAsiX1CJfdjPJq4tm96mRz/FfZ8848Nn5Gtczlsk/sPm+dCmY2BHNpiZR+oZvcf+jGcSyS0zyO4&#10;291/CP6LDCe66WAm/Jesk4QqqAZ7eTY1BL4G5K72za6R89lnYcom92XIXtvM5cKtNx8a5mIUuwOa&#10;lBLagh//5oPOH+1qdUh+0frC5gvkLvXr3/VkQlJoftML5BcvXgztoNkEIRldFzKXNTcJSdsJPWXX&#10;RdNLr6TJJaTQ3jyXzh9lPNsC2owWHK+srNDA2OwH2gj+ebRzw2B+O7RTcszSuMe4Ou7xhCtL024F&#10;sM2bziU+tl9sve3QMFdOtx2eanq5ms8jdYSVSgVPycQ0y35pP3tpXJ+qx700zkbD0TbcB6jZJfxN&#10;c0HfYJE23AdoOhdZB5Z233PI+K+6a9zkvyTUjsbf5Jze4kB6fbulwm92XTzrvwCBE8qsKIXdNNf2&#10;Nxwa5kLfr0xgLAnNAT3+DQf5L7s2vSn9MS+Kt/EOwEPT488VrxfGlG/atIfdtovyTz31FEd56unj&#10;9JQ004vmnBtQ4un/8Ic/UP4sueDu8jS50J/e92vuKFN/9tln79+///XXX7/++uvSS9L3vvc9Sh/l&#10;0/3whz/87LPPGOvE0pRqMjVdKQFKlE2lMUEVtFSN0r8jAAeYwMd50kUFni5xTabzWaj7ElxOYjjy&#10;9I6C06ZEDrjf2KAXHQBtRBjralRYYFbos/wppWApT24v1ok5WDmbxO2SmiNNviHZEVHzIS5PExKS&#10;7yI00w0Pju9hpHSjeld2D/OU7mHepMvrW/cw6w8KWQTq3vTl+Ixpost3BRCouMSncAl1eGZnaSDp&#10;FksZkuhCmeQfvyBN9iSSj3U1Kq6Zzu6z/Cklrfbv/u7XdkFWl4Dt/wfvnzr185//nIpd1lDS1ZJ3&#10;T3JYRWhy/6uEjkq7tPKervWGS8AMtZ7TpiNMaSf6pit1PN+lS5dTTYB0MeWDDyAQkJOrQH7FRjoG&#10;mFaY1yqBKprMjubZsx9uXdeHHyKsK/u6Ll9esP5NBM6dO2d/1cwSaH1dH36IDVsisNWwVOi1SuO6&#10;WifQ1LDbrUs6BphWtiPQumH/6Z/+SXvYzOysn0hY3Kt4mJh299QUdUJrTqGImQmhOXVfXV2Vjp2H&#10;WZysip1F6IQMZbs+oDM/wuPuHp3heThtyKqDg5qQ7fIPdZT9crGh1q/66C6drrDoLBZYVNHk7MVn&#10;J3tMTkWnkjZ7yKbZ1dXd+rouXbrkOg8lwJlS6+tqnYBO3G168kPX1UGGXV5e1h528NBhP20bshM8&#10;UR8cmp7eQ6lzeTudhwrousKPip+5qVQdo6PJHOBqZabMaRhV1DidAxZMgReG1W8roYKaU+GEuI5p&#10;oFTm5ubAVGaRiSanzCkBP59244qqmcwzEjZE6+vi7N8xXc1ScwKcf7e+rtYJrK2t2bQtrat1At+6&#10;YcPjc/Pz89VqjR2lrKvbdvm8WGI/9RtzZL86Tt7Y2EBD11JMmS70NcauhRftGougSqWR0VHmpt8u&#10;tNuVE7tHqVkYQMUuB/n1E2IdF5ftziMS6i+88KIu5ldrfmVdmqWSbiyKoaFVa5VKhXGY1a/EC6Qq&#10;erpKMVRofV1LS0tOAGYPJjA+MdH6ulonwEe39XV9A8M+dF05GZZPju9hR8fGxmE8OjpGMTY+XhsZ&#10;OXTo8Nj4hO6W1CQDiDpHWbrJko2OjY4xboKkQROTaKKEiF7aTM/fiYlJepEwYhxA7YqqiLrdqcEo&#10;p0+fdiHDbPgI5UsvvSxKEBsdY5SD7Ny5E4nXNbvIaFU0UjWy2bQ6NzePQivrOnHixFYCL7/chMDk&#10;5GTr62qdACFO6+t6TMM2XVdOhuX8JsRhODr3sRyFKfGHOD1coFwv/tRv18iZc5QsoORCNPk8satS&#10;QY5vdAdOyc6OO0XLe90ny5njlvW8v10/7e3zue7evStAuw4riYFbuKAZ+K9DgJV8lBgrQOmH+187&#10;urqpIECfkl656O6e1te1sLDQIgE+r62vq3UCq6t68FuACB+2rg4y7MqKHSXZ+6DIBJ7pJu/Zsxdm&#10;/f2a0kmAvr6+kaqFIYUCztLXgKZWacqsnxIFjpvpEITqh4Ad3bU8CwU8XEgzRCnn7P6AGwJY1+Tj&#10;m6qB5hVWIqpmHc9oYojW17W4eCVVk+b2BPhYt76u1gnw0U3VHrqu1gl864blk+N7mJ4Z0PQMs5FM&#10;v3fvPnYdjQfFPy79A4QLmr4gUOdByfGY4RyJkaGGhJVyiIYNAznGg0wXQzQLDRknKHuJIYQHoB3m&#10;HZxjNyW6NGDMMEq8sdQSHdULwxgCDlRcSG+f2a71dRHpayg6DyOA5299Xa0TIF5x5j616tuvq4MM&#10;GyL9mZmDADmukSyDt3//AYRCEXiRAaAQh9FNRoSi3Wcl2FOAH9BZbVGfLT7rTICawkA+bYUiZkA4&#10;IEcubTQBLFmFcEHCUthTrV4+evQoFZ9LK5RFhjnGi+pwUQSKRRBR4HMoiVkZOVlsBwZbXxdxWIsE&#10;CC5aX1frBIjDpNnaujrIsJ9++qn2sMOHD7OfgIIuXI3uIAM449CHwe7Osyr2dI6SHLBREDG5Lp2b&#10;ODMqyNBBgV6GsLMzVfhwWGbzgEyFvRJgEIGi+dVXX9HEZDRFblDDjx59HlXYg4/np4Q50SUTsSib&#10;olwuVdDgo+YDiUNcnyMGs7e+rqtXr7ZIgC3R+roeybCtr6uDDMvRX3vY7MGDomW7J5kOcubyBkvK&#10;XA+zjwhqPoTSqG+5HmbPmSKn4vpStpMAFKj7cZohLANnLoUE2fqHjhxJLtv06fDvmiyGKV0NOOfQ&#10;Za/bwVhGVRnNrq7u1tfFUVI6LRDAyq2vq3UCuh7W8ro6yLDhKKkBTtfmQJthHrhpPDujBY+MMUOg&#10;KTXNYSVG9+EMBJ0hKOM80afXDBGoEzW4FaTsvA1Zj2yZgmNKcXCIU2KvMwJN9AH0z6irga1yQI9o&#10;SuJLNba+vNbXxbmk1FogQFTQ+rpaJ8CWANNnf+i6WifwrRs2vK/iwIEZqTo/K6mzSwqxR8+Uos1k&#10;5M8//1xqBmwFBNjD9NUyn559nLVRIqeUZqAiNtQR6nNjOlK2mxt37vzaZtfU6MABVf9uBBkljbIP&#10;EF7ZCdT1B4e67RFIsqgmbPmot76ujz76qA74QALEKJQot7Ku1gn86le/kprnh62rdQJ37typA34b&#10;hv3lL3+pPYydmsMwB3VduNWFOw7whZnZg7WRUduBSoiYD4o3btxAkyYHbJTLFV2I4+iLj6XCUZnJ&#10;UKACDLMi1/vHdNVYR/GxsXE+eYz16cCsAmWXnjnUjozqGz4oU6fy4osvogkj4gNgKbHC2LiuCnKY&#10;pwuetdooNDABtBkIW9Rcn9lbX9e1a9daJDA6Ntb6uh7JsK2vq4MMu7GxoT1sZnbWnZDvsJ6npqaQ&#10;aAfvlVtmd+aoTBwmNVN2fUqWhiR8euxzxKeHCdjZEUJIvcJU6NetHZxhODw9aI06ezrhQgAMmoI9&#10;dPhwrzV7+VgkmrB3NdOXQ0ZXD04bVWX7tKGJsPV1EYcFzUSZelMCbIDW19U6AcIPqbW2rg4ybIjD&#10;Dh46xF7CHscOSMl+yv6xZ+8+HenDMdii+L7+tfV1NJGjlpZ8nlQ3h8kcDGEBhWIRfeR8bhwWBRpS&#10;MK8ufrYYlP2yDcqO6fX5+Xn0yG5KsSdcqOqM1dWcM3XMROkfL+GHdfa1vi6/Hobckb3elAAnz62v&#10;q3UCq2trra+rdQLfumFXfA+LKab8UtzDYso3xT0spnxT3MNiyjc138P+8Ic/pF9Y+Jkl/7oEEv+q&#10;BWen3kvJKXHDNyy2ppPJ15MoU2RSigm+f0Mk+/UQL9PvWfhXJ0jgZBUY9Zkln6Vp8rkoUfYKyeXA&#10;et1TStJX6l/98ORd6ddbSD7w4sWLwKZNL9OBNEn+xRDGfv3116zR9b0XuX8ZxGH9WyF/Mqlu2TSl&#10;X6dJ7egp3Ru8yYbBNOlWb0ip0dPkA4H1Jol6dq8lYeh0DyNRyeJn97CUhieaTZmkL8pj03qF5HuY&#10;VygZmKp5Qp5KqLgaqYGVc/Bel3vpibqD+OpSYVpPEwoORfKd+E8pbVptunh2Dq9Tph84N2VqC6xM&#10;LyW96TbwhE463CWkdGDaRQKcvYou/4iDk36vKy09mbqarrl19+XzwG4d2kliiO8NPtZLZvGKS3wh&#10;3vSUKvBho5KujnmZPbuzZnEoswRSH5Zag+Hu/1gjON5LohcdulzYsLt3etpk2ZhianvSHnb6dPjm&#10;nacHfFHuww8/RNm/KEev66gMyii68qN9BbL1LwDGbyB20Fc7SWEPK/jF3EHdri/Ys7ndeiuIhAMD&#10;SHWfq9/uDOzatXt4uDg4aBeI+W86RXvGVZeV/aKyPaemb+pZ3XW8rhe72iVjSl2CNnm5XOm1hwWG&#10;7dFF3VKlw97kIqGeZdPzAkgYMTMzCw5y4QBpc+3bv19qdmUZYZ9d1L5+fdmnduGD19U6gdbXVbFv&#10;8iBphUDr6/r440s+qYN7/Yk1bNjDdEPA7qeqwypd23wVc9fu3SC4MuroSD/zjkXPKLf+XVB20O74&#10;Hdc/0S8PJ3uYzZ0Oo77DXupJRpUBVBiA8LnndknBbmaxHh+oaUzia0MfZbaEA6KAHspYRIZwWKMr&#10;Tb0hutTVJX5O15FRlgIaBls3xIGZlICy7dlTU9MINbUZAjUMsWq/QOaA9GrU9utqnUDr6yrq9Wet&#10;Emh9XZcvX26RwJNg2LCHydvh9Mw3UkKIiaHCHD6MjISP+tT0HjSVzUOi400qutVqK9TzjY/ybeNi&#10;/Bb1n+7X05M9zKZHI+XNrqp9Mx1gr6LAE+7ePYWONO1j4QOZBokxtv3XqPjTlVI2NvSiqacrzRDo&#10;yBBo9vThzPlMocziKQZMmQazJ4bQQ20OOzsbnq4EzUuynq6UIQJVMM0Q2adGH7IuyLRIoPV1cZRs&#10;nUDr6/LHcVshYIZtdV05GTbsYZWWv06+b99+PZJWKqFMB3Lr1zNolLhlfTFg8/fZH/qigPg9fQi0&#10;vq7OegFC2MPsnf06oT1z5uyZM1T08v5Tp/QOa044/eTzxIl33nrr7Y8//hgdv7pxWq/kV+IclfPV&#10;90yZxFnqO++c/P3vfy+d0/7afp3QUrly5QrIemO2/YYAyif0KmxOquk9ffbsWVgYoH6XAE2dSftJ&#10;spJgL1y46L8wAJrTRpnTKyT2UwHSR/XEiRO/+93vWl9X6wTSdRn4g9f1busEWl/XnTt3WifQ+rpy&#10;MmzYw1p/YQE+zF9YQGaf1aO3NsQzyoD4GxMg4fXsGxOavooivgkCAq2vq7NesRH2sHH7aQwm0wib&#10;GGeINhCMpAsJFbzi/v0HUGYagChRptdpMdK9L4z5Q0SMu9TaxsYMXL8k8oMf/BAFl4BGydrQGR6W&#10;957c+bStWf6fQwwzGtokf0AGlq75+aM4f5B9Us1Vrhw5Mke1TM3ey4IymVOe1tfVOoHW1zU5ubN1&#10;Aq2vi0i/RQJPgmHDHsbR2sM04kCP4DjPpOKRIyW9BINEc7t27UYZiUJFQkzrQlOB5KAenPUQkkrr&#10;7+RgvZx0UIclcgfXKY8FoUzHH0WsBktkIGI2C4gu5JQHAprcZkGZE5k/1XeNdNZLXMIeprltgENT&#10;7+rSdw2cAVypoA1K/XpYgkV2ZmRAXZ/ziE3XjQbClZjM96h0NuuaD7pso8UJNlWuX7bJ0Jienqau&#10;qZPZYbvpss3D1tU6gdbXxcddaK0RaH1dm66HPfGGrfswz+zsXmFiPiVhMsuMZIyuhyU6ZKhTMkof&#10;KfvBBrIujD3KW19wp3Cid9juP3gGU+ZgBXaVxS2CcnybTWe9JijsYQ6HRsj6Kqa+88kA6PrVNiTs&#10;p1NTrV0P6+nL/jJVKP0HHRzWGAAOM9ZPHQRWSOFQNDS12YJeFuaw6S8+gOY0UMhctsFg6WWb5CcL&#10;Xd+GbLcuobdGoPV1EYV4b9A35e0ItL6u7M+LhXJ7w1JpcV05GTbsYb4nokdF9e1f6zM1NQ1vwxVv&#10;/lOiSfb9zCdmMj7rGoqO6xtOfF/SdgT+VF9EFfYwu6yiSyl2FUQVuwKiJ0D8t9so33rrrTfffNNf&#10;gY4CyTSVUUPZ1Uhv24/NXdHvcUrnA3u0A4VT7586d+6cLr9Y4qxbl0xQTX6u7rT95BwJZWZB0ZXB&#10;RNVhz58/7wwpraKHVc6ePUuJGvoklGFLRNz6ujRrawQeaV2tE2h9XdeuXWudAAqkb9GwYQ+TB2rt&#10;xVG7du92d+X7KTu4eTAN8Q8H6gionDlzhj2aTw9y/lg9vpFrWwJ/qq86C3uYrm3Y9X6M4nWAqrUR&#10;zrdRhahXyPv27RsZHStXKoSxpJr99iT6KFerI0zAAmTZUomjCTx0aWRENxMkHxl96aWXqVRqGgLp&#10;ir0TYczeuaDK+DgTgUx9dGxMy7SLK244KjTn5ubAoYOxzMpc9B48eAihlmuzYz70V1ZWW19X6wRa&#10;X9e4XSxskUDr6yIO6yDDhj0MDVDY+R76arLp6T0MZiaoa177bTtnXLKXt/iSKFt/NxosQYYNbCkF&#10;biyFVmh85Vp851tnvUwv7GHMCIiyxXeUnGeCBaKsD66dm3TZFVepMaedS6JMhh9syJxI+tkvZyhf&#10;fvllALSQsF8jCnP2Y7CCDac8nJ4oQuQkhW5w0KEizM2vXEPZYf3XYj1rUiun9+yhhCpaIPfYq0FW&#10;V1e1Fs8PWxfIqLVCoLV1CVYbqWUCra9LP43rgA8jIMO2vK6cDBv2MEg6YjoBfUhQ1QDLGtDVHZ7e&#10;sf0pZCNNWX8+DCqP8vY9DKFz3QTHYZlFa08MgQlcufW379lJdavrap1A6+tiD2udQOvr4lxSOi0Q&#10;eBIMG/YwGJCZm53dK3T7NBpjGQnbYWpqyhXIIPoEeGCfJqDbZ+Lu3buCNUB9hmyd6WUbVihDWIkh&#10;envtQbnko+aYdKNpK9RHzWEPHjyYEnBlAPfutcs2tjzGoAZbDKGpTe2h62Igva0QaH1d7GHSaY1A&#10;6+viVE6wrRmWGmjfomFTH6a5tcfYdbkHvF5xt+1h6LD7UtKLGqQ1jdwYVAb67MPhT+qB4MiCje+t&#10;/O69EDTsYVe2SThkUvI3pNC3KUkYupN0oeFX1S1hHbq87mqeXLI1qcs1Min0ZRKwlEmv/21OwJMr&#10;ZCmEji1JXa6RpHaty3r9b0ihL5OaruvixfpPyKfpiTVs2MO0R3u2/ZedkdhXe7ftszhSdl52UsKV&#10;53btko59AnDAlK5vnwY5RvQZxc7b+qtZOSd1H5t8hvQxoi4F9+HxzaiZdXXWK2fDHgYicTpTDg2a&#10;SxwY2LGjC6EYi4Did0js6OrepT3M9ifztFRMX5OJSoLOdBxNXAcXSsXrh+wrMUSj2h319QvdvSJe&#10;0SMAdh0QiYPjfulCmVE+u8POzMwCKTWbV8p9/Zx/MMCnRoIygefy8rIptLSu1gm0vi6d3rdMoPV1&#10;cS7pk3aEYcMeNtryK2L37tuPclGX8kulih4Apws1lMnsy0SX1Ud8R+1ofPfun+5LjcMehjYQDIAN&#10;iT8MoIUEUK+gzU46vWePQ3suV0TaqZMBhTwg8OCsHrrMRBMNUS9XXnj+RVtdqYDywCAVBtTsGiBS&#10;KGrftZsPTpFRjoZ398ohuzCIjs9YqnC+Nrz/wIx6WT8jk2MTpzytr+vhBGxTUWl9XSO1kdYJtL4u&#10;gpsWCbRk2GRdORk27GHuPylxfVbf9iXExGHuDOtZ7jY4VdT8GI8yW8IAheya1OPbnbcj0Pq62MOC&#10;ZqJM/Yk1bNjD2N/J7Mh8Dti9qcCSnZGdHUKebYJeXQ8zBTK9XmElGm7xmWem2e66kcNqzVqjQgE+&#10;XtTp5XPiOGQadPsUVKRssLpskxDwjM6+fXoLsngyuzAVmTZetnngulon0Pq6OGRIpzUCra+L8zuf&#10;2ssHEHgSDJvsYUbXB6i0AZTOWISMBGOmpqddh3VRooBaugBjbFQe5T3b8f3hEPhTfTF72MMuXrx4&#10;od3p/PnzoZZJnGmHWv6pKYHHT0/mup5Mw/r7+rSHxRRTfinuYTHFFFMHp+jCYooppg5O27owf6N3&#10;+mZ9kzWmre8Wv93slfbtSoCTvv76a+fmb0VPXyn+qGnrotK3sT8gtaIDw5MnT25niq1G+8bJ177d&#10;7zsUcn4x/1ZT+JIbXnyfTdvZZLuULu2hAx9pN2idxgPWEtMTkrZ1Yew96Q8I8Glnq3vdNyp1Pqjp&#10;TpzuE1S2/m5KquZeg4He9MQQMF3Yyr7F1K4GrBNzOanpROkn2X9qpEEnu496V/phYAmuk00uSVfn&#10;i00xsylLrClJJ+Zd0HDzutCpkpoiN6Ssq8rqp+TdafpKUyGa2McnhQNpu8Wm8gadBm7go+AVypQV&#10;ldRrZ62dChv2pewUad0N4kOyG8grJB/u+s8++6wzSadA0rBYl5OyICRw7t+/75okJ9ygE9MTleq7&#10;SzaxFbMV3zM89snuhelu5/sEzXTnaKqW1U/3Tuoop7uXC4livNKQ0p0y1UwlpKYTpZ+lpi4s+9nw&#10;rq3H8+xafNSjurA0AZUqO6yrpVN4b4subLvfpnHM1MKefIpUSCX9rKLvQ0hbF9tAOK24PAVE6CDe&#10;m3Ws6dbMgqcbrhUX5sheNg24smSY2peW3TeaLpbk9XR2KqkmEznhP7HfAPoTS/Xd5VtM2T07JpJ/&#10;ZvgEeiCZerS2J3cufnCKKaZOTHUX9lFMMcUUU+ckd1zBhe2393duyv4YmVW8pNmt73tP9/WF72/2&#10;2Peguq3UA3y9fV1desK2q7t7R1fXmTNn/IWvwunXQ7zKoOnLLPY0W4AdKhb1y19ghmzIwDKdP3mq&#10;x3HtGy4DQ0Nnz56lN6DZM3T9lgVlP97lQvKRI3PpcNgK1nAEyx9/ytdgh4eLsG07bLFYysOwH3zw&#10;QR6wRGTIU8C2WCAaNho2P8P+6le/qruwAzP2BQB79rZPvx+nx7YFbY/igujljh1du3dPaT57AtwX&#10;L+NQt+x2YY4dO7pXVlZwYQBmYQUFbzUN1n5gbqgwjOmDppnYYX0ByCmEbK+h/fLLuzv0xmMtUuNt&#10;5YYvQM9ymHpj5GGGOzE91m0KKZRPAduenr7h4VIesMViOQ/DLi8v5wF76dLlaNho2A4y7PXr1+su&#10;7PDhI2V71xluuFAYLvjr5uxHkShLZf180lChANx++7lU+vA7TCNHj1/x7+jZlwvcoEy2sbExvWev&#10;fZNOyGiAK2Q0rQTWv3CnL+jZcOq0qAPpUIAjZKy2EHV7qSJdmnG4yEC95s+GMBgZrIARdKX6/PPP&#10;o+lfVXAhfwB0huJjX+sDtmK/8dF22Gqtlodh19fX84C9cuUKFXVFw0bDdoJh19bW6i5sfl4/l0TW&#10;N8Lt1YpURkb0szSjo6MjY2PVahUI4A4eOmw9Y5VKDVRAYabvno/qTa4iZzalxIXBBs30PaYiq++q&#10;+wtfa6P6CSTNKIkJmQ0RaGiCwBpYGwD+5XXq4Ny/f5+NwRLRR3ki+WUdQNBh5Rpik7788g+wlCQl&#10;MUTIBLSxB+CazH7WiVEo5wELSB6GZYfIA3ZpaSkaNhq2gwy7yYX5tzCVcdV2/kzFmvyVwybjEQnh&#10;9u7dh4TxSAiSPOTDfzM3pUJEi/cIXHFheo2dKaewZK8LP8lQhxWVoGkhmLlbCnTRD+ee2J2DD4Gl&#10;oIwhixFDjQokoeFQc/PzDJFQ82kieoleLY6lqsOOXlLTP4CN8oBlt8jDsOwQecASLETDRsN2kGE3&#10;ubDZWb26k/VqgiT7ZAi9yXiG7d9/QBObx0knJvtknLRiVjKnrOtra5zWboUVlNmSistxTISTeDIh&#10;K2suAZojE3shize9emuXfUHekBWRygpWdz6Cti03P3+Uedi4gyzBjOKwbCoQ3DQOywEqD1gOg3kY&#10;dm11NQ/YhYWFaNho2A4y7OrKSt2FHcr4yDSzZlVsAipg9fT0Te/ZCxx1lu4ZQ3hJ5lSWrDns1y2n&#10;7eUpDbC+DLJgrYuokkqga4zduJ59Fjcx24mDD70BimFsuQTQs8PalptnuC1eFzW12ZI3epDpESyE&#10;2XL2+x5th+VQmYdhV1ZW84BdWFhEkqJFw6Y5GvbJNOzycsaFkT766KOPY4opppg6IW15Lmz/TOrz&#10;UrdH2EaFROH1HV3d/sprb/b2uiOX/5Y7T255kru6dCf1ue/vckAG1GEZ6LGVHROAIrbCDXtduqYQ&#10;fC3oDLRTX8DxzXfu3Onq1u9VGzciTPPWDiWhjiqS2+MwDJdQ0/HXjjwBlr8i7LAcwfKA5QQ5D8Ne&#10;v349D9gLFy5Ew0bDdpBhP//887oL01MbsoKGpdMQzalMhIzfsaNrigkGg2bIBu1zYBHNYY/J+XNh&#10;W2GReEVCqxNQyoUZrCkE2MCblQiZ0LGPaPPLL78EPAB6wMn6vemYJgfq8OEjLN7RiJzR7eszWItF&#10;HRyqwLLl8oAl2s/DsOEpm3bDXrp0KRo2GraDDLvpubDZWf3Wm05Hk5PSesXOVOVi7NcjpvfsAU4T&#10;JKCefRpHx0fiTVdXdTk/hSXzP0DB3S7ney6W9KtlCFmkVmI+C+Pitih9DU6dUWw5hAx2ZD+7BkTw&#10;fiktIT83P4+mAcoPAi7OfvABzgkb7HCxmAdssVR6BMNOt2rYlRVdHG077KVLl9tugWjYaNj8DLvp&#10;Wtjc3HytNkIuV6o4eHKlUq0mD3BVarVyRT8PATDetGzP0RWL9hMSg0PIS+UKA3HhImTkMN/Gxsa+&#10;ffsYPmI//k2vkFG1J1AcuTaiXygRmh4VoU91eoft6j4gnGOiSWYW1au1+/fva1KMbb8qrYdc/EmT&#10;5ME5oHzSF158Ec3CMEnQgFDStk07ZKJq0WBHRsfygB0dG8/DsOvr63nALi0tqfcxLTCYj2E3w0bD&#10;RsMCu/nR1qNHMUqwAiYwCMzCf0xAps2sDD546JALmRqJwMHGGdVG+MNkGIKSfPPmzf37D5htx9AX&#10;A3gYssjb42s+I2MpEGmuUU0KV4EwgT3OioSBCNHXE30F3cQEkOb4+ARTAEpGxAiGCHps7KWXXtYG&#10;tuX4w3LVirYx2xKSPq9g7Ym+PGAnJ3fmYdgbN27kAXvt2rVo2GjYDjIsQVLdhRHmEdR5JpRwJ5ct&#10;PRN27tu/X2ohStIpKwEqoalnTvsUndpTG/Zc2G5TFmwCpQqaDuhyiGJhMF0TNcW6wFqWZvLcCjrp&#10;4zAQoGnX0cRYRxWHFa5w5ufnGS158gwaXcAqK6wWeYfFSnnAsp3yMGz9KZu2wqaPL0XDthc2GjYn&#10;w7byXFjRsJjSJy4wkjNVQB2X9bsVzBwqDb0XHppgdXWb58JCU7DWWyrpF8scVshmX9m0V2e/mkj3&#10;JnRdDE737KthhiMQnHEjvrp0eJmfP5pcAgiukNJg7RKbaPdDmDpHpDxgOXrkYdiVlZU8YPmkoeMI&#10;lNGwaY6GfTINu7y8XHdhpAv2Y15tTOcthUb7UuuYj6SZE2yotTV967CPpJkTbKi1NX3rsI+kmRNs&#10;qLU15QGLv3LHFVzY/v0H8HC4Pc+hbtEQicLrOzY/tSHviC/f5qkNfOT3v/+cQzGgDmtHAAPR/VSg&#10;5Iwt+qUu3eQQYR4XVE3kfpfYsvXHYexecgji9AfOdVj+irDDcgTLA5YT5DwMa0/ZtB+29ceXomGj&#10;YZ8EwzZ/Liydg8yJqErDSieYmppGjivRBJ6BTkos4rbAuK0+F4YLs9N4nfcS4prEAZ23mpjYLE60&#10;6Y/DpFAw0RBvJpkZky0HUphI4A7r8bPVYQssWy4PWKL9PAybfcqmjbD++FJAa5MFomGjYfMzbONz&#10;YSyMYQ3ZLFO/2MZIfCRYzCr/gglYvJVuDhS6e3rwkVBJnwtL81BScTt6psn2kDBZBhkoYIVsJrZZ&#10;xBsybDnkjqPMKbSXwKeYdmo9NzfPahnPcErAAyxbCzjR7kuestEO0XbYYqncumGnpvWyylYM60/Z&#10;tB320qXLbbdANGw0bH6G3fRc2KFDhwmFwhXBgu5ueNMrWMFLIHBhouI3Dd0i7noIBYPrkS2YY219&#10;HWWhZWC9WYe1rlK5YsvQarQSc2ROWgbHc2suLQBS+nZrn25NCkQcS/wBKkjCFOoIVzGNGAjgUxGy&#10;bT8qImywbLk8YFlXHoZdXVvLA3ZxcbGvT/etBCKwNhq2zbDRsNGwwK6srtZd2AsvvDgxuXNy5069&#10;k0xPaY3oQZPxCYrJyZ0TE5Oj9lI0ppybn0eOZGTMXpNWqdRqIxKgMzZesSfQkGOLW7du4XrHwX36&#10;6Un0R/WitRF7FsyeFdNL2nbufNpfhMZEyEBmOsqqPeAq8JFRtNCkwnAq9+/fZ/uhAAjDn3nmWQYx&#10;lgwTPeQyIjUm/bM/+1/+8EmtNurI/sY1Q9Zb4pDACoWnn34mD1hA2mtYMoa9efNmHrDXrl17LAvU&#10;8jFsM9ho2GhYYG/cuFF3YXNzc5WqPRRX0htgh4tlf56M8cg1wJ41xQvilWSdWnjKFmVK6ujxB5fq&#10;XpZ46oY9nc9w1OktlkqEW+iiBriVsiul5tBc2hxk/oLp7pkKvWRmJzPvV199BThyKDF+xPSpg6wp&#10;UDM+9GA1fzhWU9iztFTodZdPHTXXx6x5wLIl8jDshp51bj/s1atXo2GjYTvIsOvZp/M9zGNFdHjW&#10;8jzq87NrO18lftszXX+bD8EpWeepFosS8nFq7TFeF9Gjngvbw/A0B2TDVJP/xkbfJLDzRz9nJAuZ&#10;iLGH6JY4V+eVRLxk9Imf6RIUHG2w1mPn/5BMp6AjxM9GTAwNhxNSvwSAkM5ug8V8ecCyjfIw7PLy&#10;ch6wCwsLDRYAUVCStNOwjw8bDRsNC+ymy/n//M//zLECW1/eklx4KUkuJHkzvLzH0kVLF5T04Mb5&#10;8+ddvylsmhwn1DfBOt7Fi1Zx0HPnzlGaolJT5BQtJEe0tAnWUt6w9KL7xzTsN4Z1LSvbaQFDbj8s&#10;vei21wLRsB1kWLr+7d/+re7C9u8/gG9WlqvTpT4yvpDShe4Cd3R1Te+xZ2flI63X5KYvB48jd9eO&#10;m8T1fv/7zzFc+hnYdAgVuijNPetLp8oDdjnfvK9nJ8BhBHAc9m9+8xscsEMJ2R+HIdso1CmNob9j&#10;RHXrRZD6dV25dAIOS6SaByyHyjwM60/ZtB2WnSMaNhq2gwy76bmwmdmDWlpyNucZfyEZWNakxGRT&#10;09PUEToJZZtAMyUTEOmhyYnkrt27gWmAVdO/+hTq+iY6k0loc5EdFitTqkkAaSbG03159y74Ac3C&#10;UcrQTDKwxKVHjsyxYTCU6Jmym0Mbz7ZcCsu5dh6wnLrnYdiVlZU8YDn8UQ9obTVs22GjYaNh0SRI&#10;yriwmdmwfoNDO4Cy7kFBk/v6B3cwgf3WLlJK1h8yc1gGWtme2lhbW9u1a1cWFlBBGbl+g5UcG9vP&#10;2GnSJLtB4eomBp8myOh++eWX4LuayBm+oIwtysZuaGCocPjIERCcJyW9joNQyLYJuw122J6yaTss&#10;+1kehuXYkAcsoXs0bDRsBxkWz1h3YQcPHjIj1C+2kXEtXtEkVjKSCTS9WcFBfQ6/8u7oOEgmWF9f&#10;3z017QibcjILpJmE/2wPhLDWMhRkGqZFubK8TYGtAUftXvrbU1Dif0KyMXPwmdP7drUtjSecwdKW&#10;09YKptFjcrZD5AHLDpGHYTk25AG7uLjYBgsYOLnNht0MGw0bDQssnrHuwubm5qrVWrU2UqlUWQZZ&#10;dzF1y1P3YMm0Of3GxcwePEidLk6bCwV/Po2qfuOWUUNDw2Jp+cYNf6hCsCAQo6JgqqroVqohJxXd&#10;VaXud1g5tRwqFOyWhR6qkES/Nal3G3311VcsXVBlPTAyYu8VYiQ6IECyWCohoevFF18SQLgpq3nE&#10;OfxoSnovWbefR0fH8oAd0wvk2m/YjQ3dom477NWrV6Nho2E7yLDr65mHKp5//oWxcT1iyoIZzXh7&#10;9GxidMyelLM3kwEBHEHpxMTkzp1P08/EKFMyEGWMyNRYhAlhc+PGjZmZGT3DCo4pl/WyQyGPjI4K&#10;06ZQk4r9ZDfI5PFxPfzGdGwcgSfDyfT+9re/BVxLtPGTkzsp1atnysSnUqmhPz4x+fLLLyPXRLUR&#10;e4zOHo0z0wCOTgr79NPP5AH7zDPP5mHYjY2NPGD1BGY0bDRs5xiW87y6CztyZA4RGU/smXq5rEfL&#10;JKRlQRCx6L69+6RQ1It+dHLrASHxkr20SMGqxauEfOd+/vO9e/c5gmf5Ux0MND1ZVeqyIwcBPdVC&#10;yWGB7KfN/foZAP8SuL5tQEb//Pnz9DpDMgvkYEPLJZSqgFmpHj36PCA61NjRBv5y3pzAWpjq/B0W&#10;G507d67tsGyVPAz74dmzecCePn2aXociR8O2CzYaNifDLmefCyPp+Y2YYooppg5J7rjqLiymmGKK&#10;qeNSdGExxRRTB6fowmKKKaYOTtGFxRRTTB2coguLKaaYOjg1d2Gvv/76119/ffv27c8++4wySLek&#10;n/3sZ6GWpKeeytEnfu9736OEG+WBAwf+8Ic/wO0B9B6Qmo7aupytqRWdZ5999gF2aAWhleRrZzP9&#10;8Ic/DKI/YmLeUMskXzWbxptb06PuHr6ZHjoKNXaG0HhYeiQOD1hLTE9Iar45s5vZdyMSn0wvcSXs&#10;MeiQfBsjKRQKVFziviZN+EEkuJ779++jQImQDx51uqgzxGFN/X9c4cGJsV7JeoSmEyGknn7OG+Z1&#10;oaM51E9/+lOavmoWlV0Lctd0fDcIyafwuqeG5sWLF5F4SWJe5mIiSpooUNdzL2ZDklsjtfyDkyN4&#10;AplmunVAoHRYX6x3+WGAOrMg9y7Usov12WHoi3WLpTpCT5hTcdO5xNFOnjxJk5I6/o46k7qCJ589&#10;XbJvOx/rCWWSm8hnYQjy7AbyJL1E4vTQZFKf1zd9ulgkGmNJKz9wgIG+aVKzUPeNSy+ly2N6MlN9&#10;c2aTb0W2K3XfM3yLptvS9wPfcX2n8ZTuH97lyceyN/sumOqQfGwqyXZtl9KdHuUG/aYT+SpIkE/r&#10;Ts93UJJrImSn97F8TqynMbk1Ujs4ma27eAOxdCKST53axzVTffBTtOyo7RJsnZKntJ5WUmRH83W5&#10;HdKuBraeHAGebpDU7J5S/p7cTTiOT+TDmx4qPGW3I6VvO+xvspAcJB0FTtMN5GSya886IBLrTffS&#10;LIdUwZM73Oz+jELDSmN60lJ9czZN7GfsEF7SZPOniaZvXa97SuvZnaNhD3MdPqhCsXqq7M0HJN81&#10;s5U0vCJtnSitk2imE7m8YV6Gk6h7QsI+zQ7tnxlPPrBhLdlZPLk8TXzwsKF/QpyklyTXTJk4Aa9v&#10;hW1IwKZO2RNNhiNvYEjyKbL800m90rBY10l5Nuikcifss3iJJmNdSMoq0/QKqQE5babMSV5PR1FJ&#10;pyO5kORj04HpvhH0LIhLF0vTK6RU6HbzrlRIYrGk0IjpiUz1zZlN2SOk7xl+0GsIN3zXSbex77he&#10;z+4HDXtYiknysekob253IpnumqSU4YNdGGX6IYe8OxGSa6bLcU2E6UE+m7JrcfB0oNNIZ0xTuqJs&#10;chyf2kuSa6ZTIE9XlJ23aWrwX2kCs8EIJEdzuZdpV5ZtOqnrpDyzZKinclfbLgrzlI7NTpTdxygb&#10;AD1t5dl0A/lYV6YXHd+RspzTvTTLIVVwBN89Uk2gXCHdbWJ6AlN9c2YTG48N2fD59E2LH2EncC+D&#10;gu+7dLl/SfeP7N6T3cNIrsNYkqtRetP6t00M9AQUuymVhiFNJ/ILValfoOJyTzBPJT7cw0Ovg49C&#10;9jPj4A3XwtIZPdHlKbS3YDKj10mu1vBZki0KhVSnAd8TQ2wSpSDavHW8kvb6FA7lJeuiN10+M2YX&#10;6zopBx+e6vhYJMyIxNVc4ppIaLqvdxocBV3BEwgMBNCbTReLAu4jHeWVrDE9ed0HphuF7Z7dTD4d&#10;3Jyep7TuRvDTXl8aEuquAAeE0ovpyUv1XepbTNm9KiZiK/dB6cc7p88P+CBzMMheV4opps5KT4QL&#10;iymmmGL6ZqnuwsK3v2OKKaaYnvgU3Ja7sH//9z/8v//v/3Pq1AfkDz44bdmSSU6dOvU+/01w7tw5&#10;iS2ZwHrffy+T3n/33XdPWrp06ZIrJrohOTrC99835FOnLly44CJP7yt5+f57774HoCVhnj9//uzZ&#10;Dw1AMA4e8JNphGwgP//5zxNJChsSRA3xXf6RIJAH7OXLC/QnUG007OU8YD/80Nf1cAt8+KHbComS&#10;r90TiN/YsK3DRsNGw968ebPuwu7cudOT/hSKvcS637K9b0wvQnMh+ciRuW57C7feZm2vtdbrt+1t&#10;1mR/xTV/u7p7hoeLzNSbwPYP6BcK7LVq9g6zoTCX51deeZWBDqvfI7C3enud3NWlV2V3dXeT/+at&#10;t/YfmMmOVYangVPxkqa/hBvMPnsJt0PBTRUDT2F3dHVhqTxgMTTyFLBdhj1z5kzbYYvFUjRsNGwH&#10;GRbYugv78ssv6QAOCL061X4WeMje8QiyTSN5Ybg4Nz/PfMjRHPKXrKIzgL30+kfTKkp/YLBcrmxs&#10;bGC1dLiU7b2LDNRLI4ek5jjHX3sNieSmLJ2gJh1AWIm/YXJx8crMzKzI+I8AG+egb7O7nFGsc9/+&#10;/XWSxsqUw0Bg2aoO/vnn1/OA/fjjj/MwbB7bq1Kp5mGB69eX8zHspWjY77hhgc26sLs7urrxEloM&#10;uqahJdmqPCNGeOjQYbwp3tEcpJTpCm4SuUVPOMuenr7h4dKNGxsIHZYMLBzIPksW+c///BXXwf32&#10;9iK0Ur9jZL8NZQ4Yv2s/BnPlwMwsYxzHwOXdBJ7AerljR9fu3VOo0SfC5r/l3408WZwddkf39evX&#10;84Blh8jDsHlsr2KxnIcFlpeX84DlxCQa9jtuWGCzLuxLhIxnncJnApsjzb5+5IcP2w/S4VyYQObT&#10;BI6ribGOW6Snl/iZKAyJDzeCjhaQHdMrnEhqDRboMqI3LMyaCXt4Y4WrV67OzGrL+dg0ww1ZOhEV&#10;NsnuqSmaCAzWsjEMnBPYri7tEHnAXrp0KQ/D5rG9SqVyHhaw30CNho2GzcXD1F3YvXv3WKECvOEi&#10;4Zn/tMmwvZMfGeEcwRsSOp5//nk0FeZZRIeQP0ysyfoHGE52fpVq9ebNW9QVH0pVw9Gn4iUyR4bK&#10;j/7iL9BDjYEsRoM8hkzAQ+7r/+STT1gkJAVSLAncJi2V1aRkHloAsNr9+/fTRR84shQmMj4oUELY&#10;aWOUtbW1PGAXFxepqKuths1je1VrtTwssL6+ngfslStXqKgrGva7alhg6y4MH9nVtelngc1Z2o9v&#10;2/LIjCFjNflI84uU9LJsd5DykcjxkRY3MTtRGBWHFVpyfJARE1gxGxh89dVjAgQNL5uEuGnTna6O&#10;Et09V5eWZmZmHIQygBvtUFpmLCGbX8VE6IRDtoMPOYVFU8e0HGA5puVh2Dy2F/v3zIH2W0A/45wD&#10;7OXLl6Nhv+OGBbbuwu7fv4/bw0vjBcfGxicmJkf0s5r6XTlcJtsA/6gfpBufePnlH+AaJSnp1zf1&#10;83O1Edp4TJwldSSAMArlL764zTQ6JpTKACJJfzCOQ5MfJShrIyM/+cu/Kvvv3Q7rh5iQAsUQ1OzQ&#10;YUEZPnu4SBQ2Pz+vH5Wzn8xDU8rSFuzo6OjI2Fi1qt/NxVAHDx22HijVGAsIxFBDjyE0BWtyorA8&#10;YMNvoLbbsHlsL0DysADBQh6wS0tL0bDfccOiXHdhhHn4NuYgePP4jboefAi3OYaoS1IYnpubQ1Me&#10;FPfpRwBzk7hHuU5z6u4v8UM3b97EuTommeEOoiaAg/XbKMeOHXM098d+GY8sZywfLEA7UHQvXbvG&#10;9jBS4eaLkPnv92UMmcysDJme3uOu3TGNnpWG7K4d2K5uHdPygOVEMg/D5rG9OPXIwwL6Jfpo2GjY&#10;fDzMJhdGt+AMBX9MaZOZFQCyCZh5bn6eZUuomWU4zTGA35E53Ez9WKd/ADd569Yt5hasDzc3r1u5&#10;9miFYC1T94cqyIam6XyUN503mWUQhR08dAh6ygxJwK3JX502+0AC47179yFhUiQyis9o5CnFGUyz&#10;iO0Q7Ydlh8jDsHlsL45seViAYCEP2CtXrkTDfscNC2zdhd29e7e3t9e7fY4BoM0SAwZBFuBQYW5u&#10;Hqco0MRHgoVzDD4Sp94/0NOjOrHfjRs3EAEoWEM2fFVUN0wvjx8/nsIyRKXwVTfL6tRXubuHQHd2&#10;9qCjabhzTsBhqLpllPfs2ev4DlvPCU+H7eruWV1dyQN2YeEylglo7TOsba82w3IakocF1tZW8zHs&#10;QjTsd9ywwG5yYXQyXhlvjY80dOpuBUfHR87PH2Uu3OhgocAfJHBiJkHjemxKnA6Zs1lcGKIA62gJ&#10;LCWYWo8hv/baj1Sx6EzT2WagAiAIMIexck/vNXNhBmLKSfaBCL3JcJT37z+guYbrhyk3lmDFM8Cy&#10;8VZX5MLaDrtw+XIehs1je5XKlTwssLaqT1rbYfmkRcN+xw0LbN2FhYttdlGNuHdkZLRcrXGq6dcI&#10;8XZk5NXayAsvvKh6mX9qIylXqgxkJjKhHZmB6IxPTNy+fbswpEtzQi6Va7qKPyKdBHbYkJH8+Mev&#10;C82uSjK8bLNVazWBF0ushzWDD8lPPvnF/Py8elG2+8eOQJP/sGcJZF3FHBicmZ21a5a6/mfImtfH&#10;MkScDZYt7Zfz2w4bLuejkBi20g7Dbt1ejw87Mamrzr6KNlrArzq3HTZcdW6rBaJhO8uwwNZdGGeq&#10;ODnm8GxnqqHumbXJd8pHzuMLMYpiPTwiDrLf7tRapgc/SchHHWY3b97Ea6YgTiJFBtMz9WN2Iokn&#10;pgzZjg8ggylAO0pwPLl6delQ5hJAmiGtih18qABFtJmNnz07Q8oG2OXllTxgdUzLwbB5bC/2jNYt&#10;MN2yBVZWVvOAXVhYRJKiRcOm+btjWGDrLuz3v/+9fy38tNKZs2fPUvqXyWnbV8mpnCFduXLlvffe&#10;t/xe+jKJ9Pvo/pX3E++cfOcdNf/xH/8x+ba5DT97lv+A2CwB1pBPf/bZZ1TeP3UK2Hf11Xmhg88f&#10;cN55550TJ8gn3n777d/+9rcXLlwUlTNn0u+7Gzchg21CgTP2448vnTolHSOpb+QbbSUqIDvsW2+9&#10;/bvf/S4P2Dt37jDEoEgyrPANPrXAoxv23a3bqy2w0bDRsJ1l2LoL8/RxTDHFFFOHpOC23IXhejnx&#10;rI2McrY8zinmxCR/R0fHxsbGEXISrefJ6NGDZy/rhFVCexJtfIIhnGYjBMBEE3ShMjk5iZ9EaAg+&#10;Xo+2Guo4iqYWun784x+DCRQDGYGQupRH9ZxeclasKd588825uXmGg4JCYGKwPomBj0GROPPQocMm&#10;E0mGAyLogDwGqAHr2gEuPw9YjmycR/hy2mhYDlxth925c2c0bDRsZxl2kwvr6tbj/zoJ5fxzwM6Z&#10;7VzUhDoF9fPSI0fmOGeWkEIPP9hpqp9I6zuY/TQ5o+7u6eV0d21tjQpj/QxWygks2eUm0ReMDFCw&#10;9o4KVSgZDCgg3fayCvLC4uL+/TNCS7IQDIQKicLrO7q6p6f3pF3ACq1PZ9HOM4Xt6ur+/PPP84C9&#10;cOFCHobNY3sVi6U8LHD9+vVo2GjYnDxM3YXdu3dveNhuUdRGJiYmJ3c+jUvE8+EL5aGVa7hwen7w&#10;gx/i1PHZZHOb+qIAbbZTMfkWESAMQfvWrVtBmeFj4+AyAD9KdmQcs3nW8b/8y79iFBlJqWzfkzA1&#10;KCAZ1q0L3bkgLy0tzc8fHZ+YhI5NLXAqDgtJOWnDKRSGMYdwzNOXy34XRsry/bUR3R+xuzOQX1lZ&#10;yQN2YWEhD8Pmsb1AycMCq6urecAuLi5Gw37HDYt23YXpS5jdPThCc4125wIX7k1znC7HTR4+fAT/&#10;Ta8J8Zr4SPlL3KOy+XUcZI9ek6SveeMvw/DgfQfBYaDDMtB7X3nlVevXUUISZrfvGDkg3lcHCjtW&#10;hPeFGVSKTGasykQI8o4dXVMcfAaDZsjmxRtgWXt4X1i7YTljz8OweWwv9ps8LBBea9VuWH1/Phr2&#10;u21YYOsu7O7du13d3QF9SE8/ENEBR0biE9AxVBjWBDaDJrGn0fijCWwOJ8FfJHjSGzduSGjDpW23&#10;UcEha1RCnZ5jx47zJxX2oZ7OLhNbGImV7en8mdlZx5FCAg4XWcZpDw4xyuNnTTeEvUAO7lJLMTW4&#10;pbArK6t5wF6+vJCHYfPYXhwh87DA6upaHrCEt9Gw33HDAlt3YfhIulmiUOwBDUpmYi4kmkzrlwOa&#10;m58XkCYwQzh6YgKH7janPlws6sXTff0OK2Azt8N6PUU+dvy48TN3C4jFXyrN9fohAvviyK9evTpr&#10;36sIDFNMr9jjMOSBoSGGTO/ZA2DdBEmmSU5h2cbLy+ELRu2F5ZgGf4AcuV2GzWN7cbL+CBaYbtUC&#10;HBvygL10Sd/caq8FomE7y7DAbnJhzd/mY8EeQLZ8TcNJNUACNSx6qTi6T0B2iww3e18YKAar9wQ5&#10;rM/46rFjAkx8VsDPujC/3Ljd+8IErnoQsuz+gS4dfKZ9CrdCyAn5FNZ2iGbvC3ts2G3fF/Z4hs1j&#10;exWbvtbqsS3Q/LVWjw277WutomG/M4YFtu7C7t+/DygizttrtZHR0bFq1d5AVA7vhGQzVHXxbfSF&#10;F19EszBMokffFaCkzdy4VxNVi8PFwnBxZHTs9u3bdGl4saTreCN6QqJSrfm1OjDpY85Ktfr662+4&#10;2tCQvuUAPkjlMuDhPZNMiodmlk8++WRubh4cMiG6jwINfJW1WkVfS6oMDxexyYGZ2bIY1YrFMrBa&#10;I4vUdxf0NQuayga7traWBywxo3of07CDjYZtz/baDDs6Np6HBdbX1/OAXVpaUm807HfYsMDWXdi9&#10;5G0+nlleWifLe1gF10KYF/yl/L1AqciJmnd0L+s+nsn8fWEpDsPJwHsTWGXzTcePH3c0983uqsny&#10;0HqDvgDxxBworl27dujQYSEkOJ6F7LAGSInP3rNnrzbYUMEwkyMV2ZDl0RPY1dW1PGDTty95bpdh&#10;89he7OJ5WGBtbT0fw15puwWiYTvLsMDWXZi+hFkoIMIr4yB1O3ZkFG9HRoSPxPfJQ46NvfTSy3Kl&#10;+E5UTVStyJtCCr8o588xwXonJia/+OIL97saXhsZGxuXflUPr7oPFjJeuVp74yc/AU5HCRcysaHz&#10;BwnIrBnXS/m3f/u380ePghMcuc3FQAjLiY+MapQdlFj8wUOHXCgc+1a5VghHCwZBc2Qy57x5wOpL&#10;szkYNo/tpXv/OVjgxo0becByJIuG/Y4bFti6C7t79x5eDSctt4c7LNgbMBQlmcQcISVuMv0SJgUu&#10;3CvuFPHidNHE6/foJ5Kw8k0kArGjQYKviurmZR25yfvCkhLXC5qf/XKUWFq6dvCgrmIKxMtN4FY3&#10;WPQ5+Dg+VMVNmSRHbjwDbJddWcgDVl+aTd+Y1j7Dsr3aDstulIcF9C7JaNho2BwMC2zWhYW3+QjF&#10;TveEZnUgmIOShk8AvOQ2PRKfQxmnY1PidMg4en/lITpCc96wtTU4aUem/tprP/K1ST4ouUO5iWEO&#10;e+Xs+8IsgxyskCk9o6xfAPV5HdYAQfacwrLx6u8Layts+r4wNNFvl2Hz2F4c1vKwQP21Vm2FTV9r&#10;FQ3bXtgOMiywdRemM1WLwhydOG5ouAgkEmUswh8iueHi/PxRr0tTAr2WH4FDM19aJ+LTy3ZomFBk&#10;9eYvvZaIaaRp9nU0XBhYZEMgQUMTaizuDPa2DHjbtbBDTsaVUXDaobRVgMyW27t3H8dAlorEZ9Rs&#10;pklTprFtiWmIwvKA1bWwHAybx/YiZs/DAgQL0bDRsDl5mE0ujAXYms3XYBRb26YsRE0AFa0WL463&#10;NP8ip2iRHiagD3dOndPX8L4wMA0WWs4sxaSPjMTfFwac+1oHZ6zqOpHs7Ul+AeTq1atsOYFsZgg3&#10;VWy1VCihMT29B0yyCBtsKO2REzvyBNjl5eU8YDmmoeMIlO0ybB7bq7zta60eywIrK9u9iC0aNhr2&#10;cWHrLuw//uM/bt++7a/mOXXq1OnTpz84pVcLeXrP0qn39b6fc+fOnTxZf3ePJ3ufl6d33j5x4q23&#10;Q8KjBwiD1cuBPviAiksclgTyxYsXqQDlyAA6MnVAgXrL0t/8zd9cunTp/PnzjpNCUbFXI7lEQqG9&#10;997Zs2dtBiGDSXJ8EnWQHfbNN99ky+UBS8zoUCRA2mXYK1euBIi2wkbDRsN2kGGJQ+suzNNHLSSs&#10;FmoPS2g+knKoPSy1rvlI6VuHfSTNnGBDra3pW4d9JM2cYEOtrelbh30kzTxgg9tyF/brX/9aYR6B&#10;HJGcnnPQE3HKOhG1kI9GSV9nP3r06IDiQYWviDjBZoifyhLyIeOEmz80q9UarhNhqsxww2SQbuty&#10;Mpx2HT/+GjhMDgYjXC4JFZ36Kp7UZcjBwf/zf/7PzMxBndinV9YsA0sxXNIJv8ALBQLO/fsPoOOa&#10;OvE2aOnbQA+thTwwyEEgD1iOGnkYloNY22FrtZFo2GjYDjIssHUX1vrbfPQlTNrhTFWnqpydcl7q&#10;p9N00fSTauYn0qOCpp/W6tpWAquBJjfJ4CuvvOqVPvtWuuRW+jkwIN32BQiyvS/sgJSTHOoGSKLw&#10;+g59r6L+miQBgtbX5HsVXeF9Ye2Hbf3tS49k2Dy2F/tKHhaw11pFw0bD5uJh6i7s3r17+D1sjXfU&#10;w2Tj47URfWvBHzxDirymbwXYg2dyo/KXelzVnk+TKzWn7s+i0UPv2Nj4rVs3Uca5ktE1WL1uEfdJ&#10;LtnPrqCM5I03fsJfMlAMYVKk1Zq+KoEOThdwP2IsLS3Nzc0xC1DqtaMNyuCDKXltxClhjoMHDyFD&#10;U8g2HGXU0EESYC0vL6/kAbuwsJCHYfPYXuPjE3lYYGVlNR/DLkbDfscNC2zdhelLmOYjzTWGR+BC&#10;M8kZHymPKR9pErrcTZIRuo/EZULX3xe2CQFYITeCN7wvzG/xkkETYHK7hANF9n1h6XAyY1XacYZe&#10;Sg4+U1PTWs3gUIB1wKRMYVl79n1hbYT194UFNI1pj2Hz2F7sE3lYIPtaqzbC+mutAlqbLBAN21mG&#10;Bbbuwr766is6wMXPmTvU+7blle1y1cCg7nfiLHHbR48+LyPZHVAcOdESQG4aJqTOQFDoxYHevn3b&#10;abkDxukzABXqOFpA0q4f/cWPdXAYLiIxeHPY9mUjFLRCFmxr/uSTTw4fPuzOWyCcJAcqctvlktxz&#10;gSPPwCDrJNKmWSlXDBkEm066om2wQmbta2vrecBeuXI1D8Pmsb04uOVhgfX1jTxgr16Nhv2uGxbY&#10;ugvDR+LV0At5KDz85lf+zK2oybLn5uaxCGz8pJRl4xoRICTLU/b1JW/zURTmvNMMOdG1x1Uc1vOx&#10;Y3pfGCyBNRDDp2muF7Tunh6dqyfvCxOfLZmFZ2EZNZ28JimFhWqoZ2A5TPn7wtoOyzEtD8Pmsb3Y&#10;XVq3wNT0dIsW8NdatR320qXLbbdANGxnGRbYzS6sJ5kAIPyi0G0aAjndCqxPADTAnjEKlklt4d+6&#10;0mTJiWRvb3BhjuD1VBKo48KOHwcHupTiTelNWwbMwZSh7X1hs7OzPmpTZptZxKcuq6M8vWcPINQF&#10;aFCyi4NnYPGMK/qCUfthN7mwxzKsulLDbtoh2gTLwS0PC6zqezDth718OfNJi4bN5u+MYYGtu7B7&#10;9/QlTHAttCMsLfEHuCCxG5ySp8/OEtMxgSxlRmEO85SyiObTZBx87On8AUcgM5wc0Ky0gFCz6Ol8&#10;szsIoAgH8gNDfQMDvc7YMseKpaWlQ4cOO5oh1MG9Am0v4UC45KYBXLBuGurG3zhry7GNV/QFo/bD&#10;Liwu4tYDmsDaY1jbXm2GJbzPwwKr+h5M+2EXo2G/84YFdpMLYwGp8wbaK5LgueVN1IUJjhyZAx/o&#10;MAEVvc9LPlITmHXc3eAjcWHIAyxcEqdLdljL6j127JijQVHZTWwVwLGv+S8dJZaWrs3qC/qKlVOG&#10;Avcp8OjWpETZtxzZMMPxx7LqEA6w9qaKPGDZIfIwbB7bS8FCDhZYW1uLho2GzcnD1F3Y/fv3cWnV&#10;qm5r7tz59DPPPDs+MTlqryKq2T3a2oh+Omnn00//2Z/9r4ru3I7Uavo1pMnJnWNj4yiUda2wSh3J&#10;iI16+ulnvvjiC3TpBRhlgMFAhzolOg41Nj7x13/918ylG6j2zkmmQwH00bExWgIv6/2NTPHZZ5+9&#10;8MKL4EzutKmhB2vHHNfs8AQKZTz63Pw8ciTA2XDdpZXAfokTxgAi5zh548aNPGCvXbv2WIa1GyBb&#10;Dfu426sZLCDttQAZC3AYywM2GjYaFti6C7t7925vr70KIwnt0jru3DMS5PPJ23zkJs1x4iyR4CPJ&#10;8vFJyIePxC/InTqUoyWwwjc37MjHj7+GJgcPoZn3dR8s5OQoQcaR+/vChGbZAR1TpcFSAQv9vXsz&#10;r0kyZACFb/U6rF1ZyAN2IX11iUG1y7D1V5e0D5ZgIQ8LECxEw0bD5mHYTVHYV199BQQizI0HHCE+&#10;quql2jhOZHhxzl3poAfHbw+r+isiJaFCr09PHTXXx1/eunULIeoaUZbjB5yKDde3H9RpXT9+/XUG&#10;kmlqADLw7bAgcLte5mv+hd6dP8fUOpiU1DtcLAsCZI2wg0lJ32Ri5bOzB+Xg7fk9QzYmSYgEY8Ga&#10;Edf17vz2w169ciUPw+axvTjitc0Cep1SsMCGXvHeflj/UQJ622iBaNjOMiywdReGj8Sr4fCYBv+H&#10;tip2myBkc+F49bm5eSziEu+ihQT3SFbFnDqhE9b0Vx6iw1gNlw8KdR8rEEM+duy45HbQIPcPqMuR&#10;ye50yRaFLdklACnXcYyd15lv0IZzSNmzZ+9mWAvukhziO4PVHckcYP3+DsOFyZ82GTaP7cUOk4cF&#10;kouMbYYlWKDCcGHyJxq2TbAdZFhg6y7snr+QTIuUo8ELyiUDmBhI6Pjq9H6BIVJiCxD7+kIgipDO&#10;bjMHLlbPhaEhYgaL7/S7J0mg6xSRvPaanUiCZgjCdHALILGssj0Xtri46DdicMpOTNxoJMg2nS4W&#10;MmTPdBI/23YSspF3/oqcE1h7X1j7YdkhGgwLoqAk+eaG3bq9Hh+W43c0bDRsBxkW2LoL++///m/K&#10;Ky0kVkiJHyGpbaU3t6YLFy5Ip4XksCRGOVzabEgXL16k9N6HpixsmmhtBYYqpSs/NLUOC1vXfGjK&#10;1bA+Su0HwpKk00KKho2G/dYNa+5LSS7sP//zP//1X/+Fsx4SEF7JpkuXLoWaJ9pJ+liJhdcTdD/6&#10;6KNz585RohqGNEsB4tKlMGloOabSxYsBGkxDFSwK6Dbl6UIHIbmQ5M0AaqkB9vz5867fXljXsjIv&#10;w7YRll5022uBaNho2JwM+w//8A8ee8mF3bnza4I0Qk1lxZuKP8leIZaT0JpH0t/apSAcVVwaYjwy&#10;MR5CKsSlxIpra2uI6rDJ+a1Cx3DG7l1Dr756zAEpe3oU5KrlTU4k7U0gnlnogQMzDhiQDYGm8TTa&#10;NlF3jx6HASSJlgVFBtPw+1PMru7uX/7yl3nAYmiskaC1zbB37tyh3l7YYqmUhwV+9atfRcNGw+Zh&#10;WGAVg7kL+81vfsNpMNpkm0bnzMqciApFw3xu+x656taLID27lkXoUdMMVCyW1tfXmclhkYdRDiuh&#10;YMn0vPKq3hfmCq6cqBljAJM1LCzofWF0KWuTSN/HamAyBaN2dHVN77FXhouk9Zrc9LU5U1g2nr8v&#10;rO2wHDHyMGwe26tUKudhAX+tVdtho2GjYYGtu7C7d+92dWkC4bNQoqQBe5DXBnjF0IYOHT4ir8Ss&#10;mlZCbMcEPd3yi6jxnwqeni1348aNugvTcHO9idGFbOzp0ct2TAdyIip8kaECACBkTLCjq5sT4xl/&#10;xwhHG9seDj40qC9PCFxN23I7unbvnjLNIZqODBvfbM4zhWWHyAOWMDgPw+axvcrlSh4WWF5ezgOW&#10;U41o2O+4YYGtu7Av795FirYyMImvyWbgPcxj/TKN2EhZDLCLmUZUmMx9ZKm8ceMGwk0IlvHBqVDZ&#10;TiTBoS4Esm8A3zAOmFj5ypWrM7MH0TScOohxljBsP/texdT0NHWEAdbQKN1qWVjtEDnActpLPaC1&#10;z7Bsr7bDlvik5WCBlZWVaNho2DwMC2zdhd2/fx+IwjCn7WV9SWFismZPlJHR0y3QYgnJ2Nj4iy++&#10;yPT+eESlWh2xdyoWCsPMBAM9i1Yb0bNqxdLo2NgXX3xBF8NRpmNsfBz9aq2Glp5Ps0dbKauV6utv&#10;vFGy9xyBzQKZ0B9r88fYBG53iJni008/nZubH7VvI3F8Ax8Fe1rOvqZQG6VCs1AosFS2sYT2mkdD&#10;0MN1ICOiBM2Q9bDMxsZGHrBLS0t5GDaP7cXWycMCROJ5wF67di0a9jtuWGDrLuzLL7/kNBhvR2Ym&#10;Lcn8t0rz0/KKCIcKh48cwZtiFHlERaIW45kXJ8tTEubZqR9zZN/aCioI/DXPugm5P72cD5pFucK3&#10;o4Q3QVPW5Ua9bIf4WWTcQxtOShVkSRTNDe7g4DMVXpPkhEMG2XIKS/ysY1oOsJxI5mHYPLYXe1Ie&#10;FlhdXc0DlvOdaNjvuGGBrbuwe/fuAeCOXH6uWsNZYvpSUc/+I8dN4unpeuH5F5kJLyllnCEetFhy&#10;/01yCd1IatXazVs34eqwyBlOmWYwhYMDLpX+4sevE3qhhroPARYCSEDTqm07UXKUOHT4MGTIjESB&#10;LAgIM0Cvq9RXFojkWP/+AzNOScjmxTkQIEHGH2G6EQcG2SHygF1cXKTyuIYdaDRse7bXZtiR2kge&#10;FlhbW4uGjYbNw7DAbnJh+DlfG5qMD+tsyJypzs2Zi7RzafORuEr5SPnF4N27e3rcR+plOxwFkuFM&#10;7HOnErgyHZVXX301QRMso4AN3tccMC6cEKyrq3vp2rWDBw9pVAaHnHLWUq1kCAcfMN2RB2Rj2GPg&#10;fuQB1o9pecCyQ8A/IPD/mxnWj5kZw7Zne22GZX/KwwL2beRo2GjY9hsW2E0urKu7W9q2TpYtiATF&#10;suQ4aRy/gGQLkibo1WMmivEADRPYMya4UFwYFQ00KIZ73ZuOIJv266EKr7jEcagE6hkTLy1dm5md&#10;DSAZNF37DwsGR5x37OiamppyHWFaFkfDFE8M4bA7uhSW5wDLDpGHYfPYXhy687AAn7Ro2GjYnDxM&#10;3YV99dVXeG/FdfY+CV1C0xV3fSlc8Z4FnEjoevHFlwjwJEFbcZ8UiPgYjmdFxJDhYQWHo6Njt27d&#10;ouIRI6oMp2CQlfrGfIJTfeONN1Ajo+/4jm7gOpfEPXv56ae/mJubg0vVrkQymgwCmJSSU7HQGnPM&#10;Hjyo6NSiVgWrimOpknQRkRgbQM/r63pTRdthr169kodh89heY2PjeVhgY0MvVGg77NWrV6Nhv+OG&#10;Bbbuwu4mb/NxPRDSehrj0QR6fl7fI6dp54AK/HCocq7mSumR1zQ3DwF/X1iAcrSkQukgjnz8tdfA&#10;oSo0TsvpslLI5o85XChn3xdWEFRq+gBeCE3Gorxv3z7HF5QhAxgq+imEAIt3txPJ9sMuJG9fMuS2&#10;GTaP7cXOkYcF7HwnGjYaNhcPU3dhv/3tb/F58tI13fGcnNxJ6Q4eEfJKpYbPG5+YfPnll81X6oc2&#10;7Q2R9tZH8+54dHTIGlit+VtbkWu43RydmNw5PjFBhbE4YuQ4VEokP/nJX3Kw8kndGVMX+Kje2go2&#10;MO6tP/300+eff4FO9FEzcFefGB2zl0AaPmQwx+EjRyaYdefT9AsZ6GqNgSgzKcxS2PX19Txg9Q7M&#10;HAybx/Z65pln87DAxsZGNGw0bE4epu7COFPFq8l5W3YfiVt0R67cxEfqYmHdR1qmwqm4zlf7B+B7&#10;8+ZNKaew9mIQr6ewjnz8+GteAU0ZfL9FYscKvK/7XQ4US0tLBw8dwnkrpzgaqoMPmbGS28Fnz959&#10;1AWbAjpm/yC4WdgVorAcYBcWF6kw3PXbZdg8tle5Ws3DAqsECznALkbDfucNC2zdhRHmsTZOL/GU&#10;cpY6/6zQcgmlKnjBStV/qNJ5YCyo+PQGrXNGOmWdgUHc5KlTp+gNwxnPqa+de/ssCBlORvLaaz+C&#10;PapGPSwMiQAzV/6wwjvvnDxyZC5FqIOXw8U1teyhWYbs27tPCkXZSxsP5GAp8c/Cfnj2bB6wp0+f&#10;ptehyO0y7Llz59oOy0EvGjYatoMMC2zdhXmyF248JH300Ueh1kI6f/58qD0stQ7bOuYjpW8d9ls3&#10;bE4pGjanFA0b3FbWhTE4pphiiqkjUnBbWRcWU0wxxdRxKbqwmGKKKaaYYooppm8hxSAspphiiimm&#10;mGKK6VtIMQiLKaaYYooppphi+hZSDMJiiimmmGKKKaaYvoX0aEHYH/7wh9dff/173/veU089VSgU&#10;Ll686PLbt28j8XobU06wf5z02WefPfvss/DHXBgN07ncbYichAJqLv/jpBZNeuDAgZ/97Geh8RiJ&#10;6dhPmLEtaIAABWZotyN9W/vYdrvH4yesxOYLjXzSH8Fo2Sm+2Yr+yFuWuR5/z0w9Q3vJO2BotC/9&#10;Efa0mGL6k0+P9jlv+DAThOE1qHwDl8EHmBQa26T2eqLHTCdPnuR4GRoPS5jlpz/9aWhY4JUupGFF&#10;qD3UDm1MLZq0XUEYFmuL98ee9+/fpwL5RwW0He2PZ+FW0gN2j1bSIyk/aYnN18qRO7ujsvmewCAM&#10;Stld8RvsmQ0JD5NTTPP43Jqmb7ZdYooppmx6NCfFwYPT96+//jq0k5T1d0Rm6PiZPQdODsN+sYdR&#10;DCeZVuNhnnqKTFkoFBjlsAxxD0K53UEdNBJejLoP5yDHQGiQqADumtTTeakA6FSdACApB5rZI+Xj&#10;JL/s4fWUGHXWAlWfsSG1viLAUyOTPFj0kAVNBrI0KjTZNGCmW4p6agpPTbt++MMfMp2T9Lm8nk4K&#10;eEq1IWW9P6MYgpqT8a2ZXkwFgdR042ZTFrAh+c7m3HwuNwKw2WVSz0pAS1eNMLsP0ATE2QKFmq8R&#10;CV1sDjQ17LFTdvfIJiyf7oFUaFLJEvZEM91AJF+g1+mint2L0oWDxqQ+CkwQ0HTbsuoHb9kWjdYU&#10;J0uPxA4AE9d3WOfQMEU6BBCm8y1LSd13IRAesKs3JEalFqP0pncxikQTHBLcaHpXQ0qpeqKJppNx&#10;TMh4FyDpdNlPUEPKLrNh+Sk9oBwWbqwXazhPKjRTHZJPAQ5jG6imSUvNfOgYAogP9Hq6BNTcJtSd&#10;G/UsYXpJXo8ppphaT82d1IMTHz/3cXgT94b+saTO59Y/qJ5oNnz40888lfQTzgc+9TjZ5LChYSnr&#10;j7Ipi0ZiIE4wNCyB486lIaV8GN4whMSoBv6PmrAGsO6aPTEjS0jdGSZyGzakFlfU1HQOS4WJsiAk&#10;ulL9hilIW7t8Q7vQEwguocTXNyWfpqwBt+4MJF8FFdCyVtouZQEbEiZlh4S2A6YpXYsn6tldKGsQ&#10;uhoWm7LaSn6r8jdIW3ePbGIKej2OSVOWsKfUhp6yxBrMRd13jK2blZQq0/XgLZvl8ACjNcV5sN3o&#10;JVFpOkXTvd0lD97Vs2mrJinLuaEXkIY9yhNyN5enhib17UxNV1MLpMskNZB310pKjbl1FTRJD96y&#10;DQlNX3XTlPJsikliOkdo2htTTDG1kpo4qUdK7incZeAgOGDgKdI4jHrTDz+Jzy2fYa839a2kBk9E&#10;8o99aGRSFo2Uuo80uRtKj9OpL0PNGTZF9kWFxiMmn6vBx20ltlXiCWErK2pqOuRYnsojBWEQ3trV&#10;iof1SCK9ZpNNTtLrTXcGFPwIxyxbe7emLOADElsN43v40rBM6tlm1iDIGxabjt1KfqvyI6Wmu8cD&#10;EpvSo/AsYU8NzSyxBnOlY5tu1gZl0nZbNsvhAUZLUxanQZ86gVo6L70+tukU2zkKUq5BWINZPDXI&#10;G5rp7K18gjylyyQ1kGdPpouURuRNV0Fqcct6QjMrB9CDfrYXTbocarsloO/ePr1MG1NMMT1qau7R&#10;tkt8RPnw+0cUh5g61qzLcIfrtx78WOjejeQfZh/OBzj7ufXPvx+PGcso1Bo8EQm1pu4AIV2hkXEf&#10;aXI35E6cChLqkE8Prk6AUc4B5jSzmM4qNB6WGLidVwI2tSFTp7FCQ2pxRVQYnoIA6zx9FTSpI/Hp&#10;sD+YqUlp0usglBBOu7KzIyc5ICV1BqKfbi/KBlulKSVJQi1LJkubxIyp5gNSFrAhQaDBsK6JHM6m&#10;okSTFBqmma4aeYORUzu4mu/JTIGQuRqUW08Mz1LaLqVLYMbsdDDJnhuk/D1lV9Fgruxi0SH5FkQO&#10;PhuRCumhWxadFCc7nSeaCLfDQe5HbtNVdOtyJOwbWbWmU7gOvdTTDeH17N7VsKs3JBAY5dz8k54G&#10;mk7e654abJgmNJkuNB5oan1+tnyCvCubsstsGJ5SokKTCst00/l60Wes7xVU0tUh9z0nyy1NDXI0&#10;AXdAPpj0kryLCr10kRwQYZawu/rsbhlTTDG1kpo7qe9gyjqUmGJ6aOKwzdEoNOyo3/Q41ymJgytH&#10;fT9yxxRTTDHF9MdJMQgLKQZhMT04sYcU7HUbpB8+7GG4Jz/Bn1X4ctLLUTHFFFNMMf0xUwzCYoop&#10;pphiiimmmL6F1CQIu3DhwmKb0sLCQqi1L4GZpiBqU2o7ICkPnqT8qJJCu30pJ8zOokoK7falnDA7&#10;iyoptNuXcsLsLKqk0G5fygmzs6iSQrt9KSfMzqJKCu32pbZjEl+FSCtJ9SDs17/+9czMbH//QLFY&#10;GioMUxYKw/ZXlVK5Qjk8XPRSGYXh4aFCcbhk+qXykHpKqhQKpVK5r7//6NGj+/cfGBhQv2NS8he1&#10;waEhmoOD6A4PDRW8onK4OGB1wAcGBoGjREpBL/Vqtfbee++99dbf7Nq9GyFQKTJ1aoxlduepsii2&#10;rIJZXIExRnK4WFYphWKpUqkcP/4aHWFgIFlAE6pI0ASBsk6VEomAiv0Dsht8aA4MkoYoofG///f/&#10;fv/99zvFsCdPnsS2HcG2Vht5++23o2GjYaNho2GjYaNhO8iwsP30009D4JUNwu7cucNkXd09ff0D&#10;LIPsFcZYOZTKafUPDCJPFNDUXzUTOfPt6Oo+fPjI9PSeXuu2geqyUf19pkRJ7u3r6+3tQ60nlAgQ&#10;9nfTpuzu6enppaTZ1dWNkZaXl9fW1r7//eekkPAUns+yaSLqKplLqrYWyY2tU0WZjOFeeeVVLOVy&#10;F/b1mabxRw6CiInUQEJVzGlupUqJxYmiO8iwn3/+eaewZe/nlKJTDHv9+vVo2GjYaNho2GjYaFjY&#10;cqgNgVc2CLt3797c3BwB3cjIKNavjYwSOVYqVTVLpbHxccLD2shIpVor8782QhcBXblcQYGYEYnr&#10;M5AgcXRsjDW89NLLBw8eYkqk0jFNhqOFkIFEiwwBmSGgMTs4CF2HkMh1PIZlLOXY2Pjq6tqtWzf3&#10;7dvnIAwfGR0zeqMMh0XCdlST1UZAJoscZbUGBbpY4+joGMjqRadWe+ONn6Ciqa1ECCuQxb86AhQE&#10;GE64hrIzR+K2gqozF9Uk9AZhaWmpgwy7vLzSKWzHxycWFhY6xbArK6sdZdjFaNho2GjYaNho2JzY&#10;cqgNgVc2CPvyyy8PzMwSRRLrWWyo0kM/ysHBobROpu0V1U1osWGTKHJqappQUPoapFBUmomOj/JY&#10;krrCR+JHxY5S83CSEFJRJGVvH/Qw7srKysbGxnPP7ULulDZxSJpeSkEVqyc5aKYK/QOY5pVXXh0c&#10;GrJxg5aNnlFV6RVjS0mQK6pW0lun2tvnVAl72R6Li1c6yLCcTHQKW/bmjz/+uFMMu7y83EGGvXTp&#10;UjRsNGw0bDRsNGxObDnUhsArG4R99dVXhw8fZgBhHTMR7BGXEOsRwdEkfhwc0l1SBMjL5XKBmm6d&#10;DpdLlYFBdVHXI1TlCtQICZn16NHn9+t+qp6OYnilXJGOLhSVWQ1BZ/+A7qoSrDAFQkhruN3TJbM2&#10;BrLSoUKBNTMWeoSZ6+sbt2/fnp7eAzLxJj2UgKAsNF2CqqENFEJYwhQ507Kc4eGSL4RRrBQFhD7d&#10;j/7ix6agB8J8da4D1ZLuGeuBMNR8OfDRXPZMGLOLapnlsA6jSmlr+eSTTzrIsGtr653CltOLK1eu&#10;dtAe20GGvXo1GjYaNho2GjYaNi+2HGpD4NVwJWx29iCRGprANWabY1N9SM+ee5MhafYmnIj75ubm&#10;CZVYCROTWUkvQaLVCRDhpGZvH/1k6miqaSUZBEZ29/R09/b6/VQiU+y2urq2sbGxe/cUOHVWmzM8&#10;mI4KxlXTYqMGqp5NR3Y8duw4dabEcJBzelREgtKoiqQ1RTjJNI1qv935DVQJeJmOnbiDDLu8vNIp&#10;bNndOUvLg+rU9HR7qWLYlZXVnAzbdrZm2MvRsNGw0bDRsNGwObHd9nbk7OxsT8+WBRhdIri0rtIq&#10;EFI5OEQolLInI9cCuntYwPQee6it4fKgXb6jqYV5fOMVrVQljb4+XcpDk/WQYc8i/VLe2pqCsF27&#10;dqOYZRs4OI3NckpUVR8IVCVMTI9cQdjx4wpUnWd6TdJISmI8Rc+WI6rJxqBZp2p2V2m3I68uLXWQ&#10;YVdWPAjrALacXlgQNkvziaGq5zHR3GrY1VV3EB3AFsNevoznjYaNho2GjYaNhs2FLYfaEHg1PJh/&#10;6JAu5RUKw9Adtm9yUqGqpl3BoyGhtdWVyQiDBH1TgMf8/FF9s8CMIr52k06LMeosnzKsx+RawIAu&#10;MrlEK2EBiiktorTIhvB8bX395s2bIIOZTJqwzZCvk9zMlrqxpYpctMmlcoUgTAwVpWl7sG3gQEVU&#10;IRxIytxM61Th10uLIMyeTqMkNKMU1Z4eKPiD+Z1i2JVVPdvYEWzZXguLi0ZVz/NpqifYsKtra4lh&#10;n3S2GHYxGjYaNho2GjYaNje2HGpD4NUQhM0ePIgekSFzeXgYMv8tNvQ6pYeQnqlDjumDRE1kBSK+&#10;I0fmtABxlVBlwlVMbRn9fYoo0VEJU1350EUmslfqUWTyvdl1C8J2755C35kwnbglrNT0JVjp2bvI&#10;sPUSobMiE5AdO3aMZQaJlYGqTCyqZPjLqmZcmtS9iXlRE1Ws7FTtStjS0rUOMiwnE53ClrM0HESn&#10;GHbNHEQ0bDRsNGw0bDTsd9ywsOVQGwKvbBB2//79F154kRhtYnJntVqb3LlzZHR0bGx8586nq7WR&#10;Z555lnJ8YnJ0bBzx+PiEdY7XaiOTpj8xMVkb0QgqlUp159NPE0j+2Z/9r7n5eZrooymd2uiIxk0g&#10;ZGC5UqFFFwjjExPlcgWdcqXKDMgr5YrpVEdGx9BHjdj86aefuXXr1hdffDE7exAZlBjLdNCbnJgE&#10;GeWdTz9Dk4XACBwn7Mvx6QLJnU9Tl3B8gvKv//qv0UOLzECRxA6TOwP/EZFETSQnIVkBrjYyig4T&#10;BebliiQVFEegjeSzzz7rIMPeuHGjU9jC5Nq1a98m1dpDqFI6VQzLOcO3bNiW2UbDRsNGw0bDRsPm&#10;ypZDbQi8skHY3bt3Dx482NvbT8DomUhQlYLeC1+w0oWq2FU+1YkvrQzZdAgP0Sfom5+f37t3L5Gg&#10;B5goED96NlmTr3fSVCxpwaaiSLu8hESxpF/KsythrGFqagrllKeXoeLcMhkJ06k3oZptUgH2+PHX&#10;oA2m9RrbhCR/nLOzpW4Br2gb5cEmVHt6gV1autZBhiU87xS2nKUtLCxAlT7RS1ip8oRR9bM0Nyzd&#10;YpgQU+UJYxsNmxPbaNic2EbD5sQ2GjY/ts2vhH311Vdzc3PMUalWUSLKYxuU9bc2XCyN6M2lRHJV&#10;yYjlqjXiTWLAYqmEkIAREWoaQsXebAYVwtLZ2YPDxSJhJoM8DETBp0BHQ8oV6lSQs3jmY/E0yIVh&#10;vf0BSwGo0n4igOjyxsbGrVu39u3bh2YCVXPOTA8kEwnCSRqU5bLlik9aEEmNoq6VVKo/fv11eDLM&#10;M/QSkkUt3N5/gaYmTUgiAY0mm9hKo2pc2ZbQ+IW9ouKJM2yhuWHX19Y6hS0nIlevXOmUPXZjXe/+&#10;6Ai2MuzVq9Gw0bDRsNGw0bA5seVQGwKvhithswf19U6UiO88QlSdANBCRQntEpGFg3afNZMJDBUn&#10;DoQhjCfim5ub37NnLyuxgcIUmgF6aRGlAknPBI1pSSam9FjSM83unl5MRMx748aN3VP+iorwbVLn&#10;5hMFtukXUAPzeg5sqVtJxojHjh3Hdmp6pOxsE53+gTBK3AZSquKJUJGvXQ+DZEoVmy8tLXWQYVdW&#10;VjqFLR8efXOnQwzrlxg7xbCc/kbDRsNGw0bDRsPmxPZB344kmPBAZKhAICI21CiJBE2obw3Y39CE&#10;kyu4spp24w8FJpufP7pnei+Y0IUQCllyCJwi1HRvD6494fuctMi6iGeku+0iHuIuu0aKuTc2Nqan&#10;9zDW+aSlZwJO5vKSlnLSRXa2Iun3KE2hWCy/9tprdEEgWHnAnrkzkpTM5WzFSV+EtNuRmNWakOQP&#10;JX9TquAvLi52kGGXl5c7hS1nKziIh1KlS01x7ADDPglso2GjYaNho2GjYXNl2/yN+f/93//tlSvt&#10;S2xCktcJR7xMK97ICOvlg9MFS1SE275kVDdhhilsUhKVVOiSBycAL168mBNVY6vk4DZhQi9Tt0q9&#10;fHDKz7B5sMW2lAJtX8qJajRsTlSjYXOiGg2bE9Vo2JyodpBhibL+67/+y8MtUj0I+8///M9//ud/&#10;/td//ZerV69eJi0sqNTfUNk2JQqXLHklLespEWbTx/V0Uf8vXuQvZTa5cS9c+MjTuXPnzp8/T4Xh&#10;4Dn2w0luSTZ8E59NILQ39zpLS4Hq1hSYZqiSqDA8pfrtGbYxBbIPNOyTzNZxKAz3iaYaDWviJLWP&#10;ajSsiZPUPqrRsCZOUvuoRsOaOEnto9ophmXIP/zDP/zbv/1betmrHoTdufPrAwdmenp6B8Itz3BL&#10;ziuDfis0uXuKAEl/IkkqkpJdv7snvGMjvTSnK3i6aueX6Sh0rxQBpa7aeZlcwdNFvG4p6SJeT3jl&#10;f1d393Cx+Pnnn6+trT23axd6WZJpRTRCs87WfuJI9Yww3NYlF4vFV189hkhz94d7ul63O4+69hjY&#10;2nICYcssZCtVSvDZaB1k2F/+8pedwrZYKrFDd4phf/WrX925cycaFkynFw2bMkwrTw7VaNho2GjY&#10;XNlyqA2BVzYI+81vfrN//4Eu+wVyoENpD0jZS8mSr2ImQlcQLVVETvWgj2xwR1fX4cNH/JX/Wrwt&#10;EoX+fj3IZire1EB0kNjq9LozCW15VNK10WQZRfu99PX19e9//zmW5DQ0KWVAC00HoVQ2VjQtB7ZO&#10;1Xr1jt1XXn11yH+2yLaBs/WF0/QhlEbK7wQbbWtupUo5NFRYWFjsIMMS3XYK21KpzBlGpxj2+vXr&#10;0bDRsNGw0bDRsNGwsOVQGwKvbBB29+7dmZnZrq6wAOApmEyE7Pl3TWnfEFRzUE3qTOAKPqVatoDB&#10;oaEdO7oOHT6ye/dUCJU0Xg+1iWOfwkk0KbEOPG0B/T3deqgNfV+PVyjJWJbAc4e9xndlZeXGjRu7&#10;du0KyGJr9jWzgkAMmwr5Q0am0nh6Nj6MlZ5sOTT8yiuv+nBl09f0mNVKZw5bmXVAZqVJlzX1YL5T&#10;pZlSJaS7cuVKBxmW/bhT2JbLlUuXLnWKYTlt6CDDXr58ORo2GjYaNho2GjYnthxqQ+CVDcK+ZAGz&#10;euU/uGTCEq8wKyULSOuZZl1Tq7Os2JAyeeX/1PS0czWbKCqydbqNksjUVkUdujS1KlNTnGNX9qhA&#10;zOObon87kiBs924h2+x1tgmHbGkVXWlMFZxtGEU5qK9S6nbkkALboOn0fPNQesXYsl3dxM6c3qZU&#10;LQi72kGGZT/uFLYlgjAcxOxB5OmMXnnSqGJY/TK6GfbJZxsNGw0bDRsNGw2bK1sOtSHwygZh9+/f&#10;n5ubB3V0dKwwXBwZGSVeIxYeoVkYHp+YJEyp2a/xsG1qI3plWdVed1arjaKPpEijohfzFwqFsbFx&#10;5n7xxRcxCqtFU8NHRilRYiQ2YApKGgxkCiosieGskzqZSrU2grBYKmERhore2NiNGze++OKLvfv2&#10;MwoQOuDs9JzS2Pg4TboYAiFY6RVtFb1jDe4I66PslW500/f6G2/AjUWzcDJQzIkOJMW/WHRlsarW&#10;YAUazH0imlBFEx2nauRrn376aQcZdmNjo1PYsomXlpY6aI/tIMNeu3YtGjYaNho2GjYaNie2HGpD&#10;4LXpStiXX87MzHZ39zCAUA5VlUmECFYQZgJGJKajkNADQ3UpNhwcGCrs6O45fOTI1NQ0YSCLIaOq&#10;CNHqVBhLyV9KVKi4ppc0iRy99HdsUNnR1c0y1tbWWMOuXbsU8zaw1RVIi3ZFRnyUTa75VTfa2TAW&#10;BDPPpgfzkRu9tBQxJyl24S6vZ5opVXqdKgEvqFeXljrIsDqZ6BC2fA78dmRHGHZ1dbWDDOv3IKJh&#10;28s2GjYaNho2GtbZcqgNgVc2CNOLzg4fZg4iR2I6SiI+4juiOSoeBhJXImHbUOEPdYSEmuiXKmXi&#10;GGmUK0NDCgkh8fzzL+w/MMOSGEqYQyeaDKGJRWhSFqjbC9MQMrsCxsFB16GJDiVxKCU6GKhWra2v&#10;r9+8dXN6zx4HSdlSJ1Nxzl6nFK1MnZnKlTITVioVcdaKRPsvfvw6S4MriigjZ0Z6mEWj7CVvsIUO&#10;avBBBxCE6LBxKJ0kCiqxZKnMmUQHGZb9uFPYjtRGFhcXnxSqtjNsRxXDctrwBBn2gWyjYaNho2Gj&#10;YaNhc2XLoTYEXg1B2MGDhwjg0EQXbZVEkdYE35ueG5pkTZCtDxWI+47MzSmKtIBRMaZdT6JFSfYm&#10;UWWIIq3s6evr7gmhpaLIED/2dGWiSAVhN2/unppGLZ00m+GXllpIspY0YwjMgkpYrJn41VdfRVPE&#10;9DSfxcWiZyT7RRsyYqscIl/PKBD5OlUqTrWrqxu0JQvCOsWwHoR1BFs+RTiIJ4WqnQNtRxXDuoPo&#10;CLbRsNGw0bDRsNGwubLdNgibmZ3t6u4G1zNT+qxkOAUJU0riAUqWBxmF0CSCsW8WHJ6amoIQQ3oN&#10;xyMY2lqUmv29PfDuFVXYJ8+vUbcFULMFdNsCunvAJMD0IOy5XbuQAKKcpWezu1x1V6iTZGqSqRkB&#10;jeofYJO88uqrWD6VhCGuYwb1SEuZqEucA2F6M7a2IAyqBGGDQ0tLCsI6xbAehHUEW05YcBCdYlh3&#10;ENGw0bDRsNGw0bDfccPCtnkQ5r9ATnxYtUfVqvZr4RV7SI3myMgoZaVa5b+LraJfKZd+sWSjdB0P&#10;HZqMYg0vvvjS7MGDfmEQIaMoXQshmroGWCoXh0uF4WHEzK4rgbqqV2a2oaFhpiAgpXPQrgFSHx0d&#10;u3Fj49atW/v27UMCpjgYSTgwPQOds3dB1lhpUfwhB7ZJiQRV6m+88QZ/GOIZueGLJApo0kQ8VNDP&#10;pFOigwCyasLcqdpFS/64JT/99BcdZNj19bVOYTs2Nn716pVOMezGRviF/w4x7NVo2GjYaNho2GjY&#10;nNhyqA2BVzYIu3v37sGDB4nvQFEuWGk/ZskwMClpeonQ5YO6rGcX/fzSn/UO8KcwTAg4Pz9PqKSQ&#10;0i7xeZdnk+n+qMenynb7Ly3Jij7tS54Em14SYLK29fX1GzduEJ/SKzLiY6VlcXBuCVuXMKnV7Xqj&#10;MVEz4Yxlj7/2GjaCj6tRUqcXJvxxzs6WuqgZbQJkmlupsnwmXVq61kGGJTzvFLbs3wsLC51iWM7S&#10;omGjYaNho2GjYaNhYdv8Sthvf/vb559/gVhkbHycUJAomEiQPDqm5uTkTmJA6ggIGMfGJwgzR8fG&#10;CDIJ6xRVjoxWKjXpj44RCY5PTLKGl19++fCRI+hPTEzSs3Pn0yho2Pg4QnQYCCZ1AJASUYLMcJSE&#10;U6lQsiugkIarTz/9DBHYF198MTMzgxAwQMbHJ1BCmYGabnInYfD4BELNx9Q2L5UR4ym2oDKX1+kj&#10;/+QnfwkHMjiwgrOgIFkFX9awJY/76ohyUQvMxycIgbdSZeynn37aQYYluu0Uts888+y1a9c6xbAb&#10;GxvRsNGw0bDRsNGw0bCw5VAbAq/GB/MPHSJS8/BQcaIHjBY5ZqJIQkX+WgiZyQSGHidKh3YSRe7Z&#10;qyjShZTEjq5J8KhRHkUmgWS4U9uvd0uoSRBpr0XV7VVKiyhLlcqaPRM2NT0t5KZsg5B6oOTyNKds&#10;vSRjoOPHX9MyEwlZJJ1qEvmKbXJ32Rgq+KXpka+TTKkWisWlpaUOMuyKP5jfCWzZnRcWFzvFsKv2&#10;vEKnGHYxGjYaNho2GjYaNje2HGpD4NVwO/LIkTnQidSG7YudaYWSQI6yVNJtUWTlspqu4wq0gqSk&#10;73kS+cHj6NHn9+3dB0W6tOiiSmW7OUhbi7G1+fIgTQDlCyZrJXpjB8upRznEkqsrK4S9e/fuY6zP&#10;npaeCT8Lw7qJK2GprJx0kREiZnYCL3EyBVb02ms/ogvTKw/b7VtY+X1M22DOFk4oYFmkbA1vQpKu&#10;BqrgX7lytYMMu2w/W9QRbDkduXz5cqcYdsV+UqNTDLsQDRsNGw0bDRsNmxtbDrUh8MoGYWm6ePHi&#10;lTYl4uhQa2tasBQa7Ut5sO0gqqSOYxtq7UvRsKRo2GjYaNhoWFI0bNvZEl+FSCtJ9SDs3//93//u&#10;7/7u//7f/3v69Ol3333vvffetzKthGYipKZGItSfk9akRkXNkyfPnj175swZaSQ6UkkqlOhQoTx5&#10;8h39fyeUnk6cOIHg7bf5e+LtE2+n6cMPPzx//vwHH3yQQL33/vspWzUbStL7yYwk/8vMKpEm6dy5&#10;c+rwRNuKUAaSJCpZqiffOUHFqaq0FHi+9dbbLB/YLNW2GBbYnAzbQWwvXLjQdqrssez/0kh0pJJU&#10;KNGhQvlIVHMybE5so2GjYaNho2FJ0bBtZ4vyrVu3/umf/ikEXtkg7M6dO/sPzPQkP37ZkAftDqj9&#10;/o9+5EdCf0bK7o9SUd2ErknZ3W0/fjk13d2jrwgo9yfv+O+rv92fvyiQqTNETRqo9fZ1damit2vo&#10;5VvdVHZ06R0b169fX1tbe+65XQzWpEnu10U/PbAVmpTiBmFV/MWuzjNla5oqi8XiK6+8ioQZ4Zmy&#10;pXSq1FO21EU1oU3vVqqUA0NDlxcWOsiwv/rVrzqFbbFY+uijjzrFsJ9//nkHGRbPGw0bDRsNGw0b&#10;DZsTWw61IfDKBmH+u0sMKPjNzoLeJzvEX6sMF/WAFHW/05lmqPptUR+FRJUBCZl1bn5+3/79rG3I&#10;BjK3Y/r9VJpo0kRIJDQ0NEwIRVM3TjGE3U8FR+u2u6oos+ZyubK8rGfCdu3a7QoBitIe5xIja8IF&#10;EE1nMzqmZWNrd3lTPuxwx197jRIFWiJrvcPD+p0iRKi5si/HOIathb6YFIahRxP+XoKwuHilgwz7&#10;+efXO4VtpVL9+OOPO8Ww168vd5Rh9aOc0bDtZRsNGw0bDRsN62w51IbAa3MQdvfAzOyOLr1ttq9f&#10;IIwhe9MgwFBsISxDVN1UKT1Tp5MKGnrb7KHDu3dPERkynsgRoYeQfX0KJ1GmRJnIUTGlvUIDsZf8&#10;p+JBJZkQsqenb8eObqKilZWVGzc2nntuFwqg2rSBrTedrYTW8F5qZCmkbI2q5BiuMPznf/4KAXKK&#10;wyiREhPXV2BLXVT7Ff+qTuSr5kAa/0LJw169MX+oYEFYxxj2+nWCsM5gWyyWcRCdYtjlZRxExxj2&#10;0qXL0bDRsNGw0bDRsDmx5VAbAq/GK2Gzs6iBy0ziGko1LdDTlTrv8qZ3BTVRt6t5JkGBKQ8fPrJ7&#10;yhZgVkA/LADqZg/VjauyrUTrYQEmUcXWo8wyiG+62DP0u0u6ErZ7N90+I8SYVBwS8pkcrldBypri&#10;mVVT066K2e1Ij9uEgzChqm3GRkjZsgGgStN50iujm8VTquwKBGFXr1ztIMPaftwZbEslHMSlTjEs&#10;pw3RsNGw0bDRsNGw0bCw5VAbAq9sEHbv3j3mA7Vsv0DOBiAuQdublWqtoK93Smh/y+rUj/bYq/rR&#10;R827SjT1wz5M/vzzz+/fvx9MRg3pt8bLxCUo6+qf/7r4oN7vwGrJVFgYCOhTZ4gPREivlqsX0/dX&#10;qlUisJs3b03v2YscEJRTzkzBEGZnDnXB0n5cKFvXQuyHBTTK1ujL/NFf/AU9uhhptzURMiM9zI8c&#10;guKol1MEViA4czTF3IQMCWVfP9N+8sknHWTYNXvVSkewrdZqi4uLnWLY9fX1DjLslStXomGjYaNh&#10;o2GjYXNiy6E2BF5bngmb6erqQV/amcCQikN4lwv5o7ppMgdCL5mGCuWOrm4sMjU1TTBIREJGyqq8&#10;ToWxlPylRIWKa3pJk7DRy26/oJf5vXTiML8d6ZScpOreDGzDBS2xMno0kKRsnaorYLJXXz3GMp2Y&#10;5EYvLUUsDXXtaX3knmmmVOkNAW93Dxvl6tJSBxk2nEx0Als+DDpLO9AZhl1dXZVhO4Ethr18+XI0&#10;bDRsNGw0bDRsTmw51IbAKxuE3b9/f35+nlhvbGyc8JCSSLCavIl/YmKScsTe909E6ZVabYQYc3RU&#10;v4s5Mubv5tdvBzHH+PgEi3755R8cPHSYmJER0hkdK5Uq/ssAhIdoEvrQBQgzIiSSHBkdlbBaQ07F&#10;dWCCvsezIBOBffHFbeJTJgKTsQidHhllb+pHA8oV/40CwLWcGrA1eI6OieTY+LhxpnOE8id/+Vcs&#10;DQGalAwkRGb58EcDQLKzYhZiYYdiXaNj4zB3qswIMnIIo/bJJ590kGGJbjuFLUyuXr3aKYblLK2D&#10;DLu0tBQNGw0bDRsNGw2bE9vmV8Lu6ZX/h4na9Oz/kL41oMtuSQkJrwzRbZfdiCvVO6gWNTXtihxC&#10;QkhiFILBubm56ek9YCLxAJPIMYScfRZ+EkrqIlP9xiq9CiKt6RVwyISQlF3dhOclzG0/W7THgJ3A&#10;JrbMHirGpN4rtgwQw5S/1Ib05v1jx45RcZ4Kky0cFlUFyyIMGUW+Xho36t5UvNuny2Nwdqrd3d2Y&#10;aenatQ4yLCcTncK2VC4v6ic1OsOwfp83Gra9VKNhc6IaDZsT1WjYnKh2lmFhy6E2BF5bgrBDjGFu&#10;8aB0xtYkiHMh/yVXr5ILoUIFfmqyALu7193dMzc/v3fvPjg5CEIpmo7W5BGPZbsiSNCDQEEP9aSp&#10;h6v6fYWsraeXWHJjY+PWrVu7p6YQpsgOS1bT2CZC+0qq/Uy6Kwh9c0km8j3+2muF4bBqjbZ1URcn&#10;bZX6JU1KcRNtZXohycJEVdvDntrr7SOw82fCOsWwyX7cAWw5sTAH0RmG5bShgwx75cqVaNho2GjY&#10;aNho2JzYcqgNgVc2CLt79+7s7MHe3t5ABR5GyCtiidwY0/K1mcQqvgArPSPUAubm9+zZCw26vJe6&#10;ssWPSCj5S6l4MRtFWrDZ06OKxY/hq55d3T1ENuvrazdu3Ni9e4puTWc2DWwz5IMkcJaxpLmZZ1oH&#10;9vjx45hYbE1O6XWRwMRpdGVtURVtuxI2MFin6lfC7AYwRlhaWuogw66urnQK21KpvLBw2aj2adKE&#10;oeZ9wqhi2LW11cSwTzpbM+xCNGw0bDRsNGw0bE5sOdSGwGtrEMYI5lYuWKmKwsnkUl6gHuTO1S4y&#10;IfeSNgtjABHf/PzR/fsPwBzlwvAwsSjhJQqDSVBJKSsoitQKoetroySzEITwJtDxkmUUS+X1tRCE&#10;oZeQSVjVg1wqgY9LgLJ6ZqvQTDhjl9de+1GxVDKyRQFayCwoX6NvMLZBuiUsMiMj3EqV5TP2WhKE&#10;dYRhV1dCEPbksy2VKwuXFYR1hGHXVoOD6AzDmueNho2GjYaNho2GzYMth9oQeDV9ML9SraJUreqp&#10;81K5XKlUCVBGRkYpy9UaAiIV9dJdraqs6JE0/nqJ/nCxVK2NMPcLL7w4MzuLvFYbqZQrI6Nj6rdn&#10;5VD1J91AoU4FMUuiixIp2SvYDmDq/GHV4xN6MP/27dv79u0vDOl5N+SMEhSE9fi8pnMOdDlUOZlI&#10;c5kQBa3UONME58c/fh0cZWNYG9HD+Pzx9ZZLlaKM4aurDQ/rV9aZy2dn8wCSpYolR0ZHP/nkFx1k&#10;2LXMg/lPONuJyfqD+Q+gWnkyDLueeWj0CWeLYdOncZ9wqtGw0bDRsNGwHWdY2Da/HXnv3r1Dhw4R&#10;xxHxsYxQJpmYw4ShqZAw7fXA0LI1Q4TY09OHRab37CUqZDFk5NQIEamrDFf2FDwqcrRn3ql7qQo1&#10;K8khliQ8J4pcXbt58+b09DSRZlO2zJ6WopdGxJadqthagOxCYI8dP46EGeHpOSXphKGUBrmUIWsJ&#10;GapJwAtVbH716lJOht2Tg2GXl1c6hS17NmdpnbLHrqzoGw8dwdYMuxgNGw0bDRsNGw2bE1sOtSHw&#10;ygZhv//97y9cuHjq1Adnzpz54AOVp0+f/uADCjXPnj1LSd2bZ85Y03QoGEXLSwQO8t5771+5cuXj&#10;jy9ROXXqNCXd7/FH6dS776ry7rvvUvoPklM5efKkly6hcvLkuydOvHPinZP+a+RvvfU2or//+7//&#10;x3/8x48//jjDNkvv9Blj60IUTEdEKcmMOu2lURVlW+lnn312SukD6MGYCjT4o59KF1X9uLpVoHrK&#10;SKrulXcg966o8jf54XRR/e1v/78OMuzvfve7DmJ7586dh1I14bdO9d0WDfuEsI2GjYaNho2GjYbN&#10;lW0IvLJBWJo++uijSzHFFFNMMcUUU0wxtS8RX4VIK0n1IIyYd37+aKVSHR0br42MUo6MjunP+MTI&#10;yOjExKQL+a88RkJh1IW1kRH0qLqcJqNKpfJLL7186NDharVGByBj4xPoC3ZsvFqroUMXzVpthIyO&#10;a1astIpeuwolOtEnI5mcnCRKJbzct2+/NI2tTcqIcWpMxCg1bVIk+j8+rilMwf5CgNLUUBgbm5iY&#10;+PGPf6xF+UBEIjkyPjHJvI4PAnInaaWWj5DecqXiy0GSUK2B/zdvvklAPTc3Xy5XnColIPrz5BmW&#10;EJ+zgI5gu3PnTs4r5ubm2kv15Zc7ybB5sE0M2wFUo2GjYaNh82MbDZufYT/77Jch8GoIwvbvn+nq&#10;1o9feu6zMtz7HBjypvKAHo1Cniigqb9qJvIBe+X/kSN60VmP3Ra1gfYoler9vfpBzEHdOrXvduqm&#10;aV/yNBUNCfU9Aird3T09PfUfvxweLi4vL6+trT33ffvZooSnJvVZfKJELrFIai5fi+TGNiwB4cBg&#10;Ybiony2yN365mrOlIao2KrAVKX0HNRC25laqlIODQwuLix1k2M8//7xT2BaLpQsXLnSKYa9fvx4N&#10;Gw0bDRsNGw0bDQtbDrUh8Gp4MH9+/ujwcGl8YrJcqY5PTBC8efxIc3Ln0wru7DqTR3xUPNAjNgzh&#10;HmFejXByglB0YnKyUBj+wQ9+yBoIJwkVCQYJHj0kBKdcLo+Ph58RQFauVKiw1QlCi/adRDVL6Cga&#10;ZYx/9QAF+BCB3bp1a//+A3R5mAlnQJia4bCYnNxpzfE0gKVETsWmE2eRtFHWS3Q8+pd/+VfUEVjQ&#10;KpbogFwqlwVbrTERC4EJXaVimZFI0AFt2H7lwKlSshxK1JaW9GB+pxh2ZUUP5ncEWzbxwsJCpxjW&#10;f4qgUwy7uLgYDRsNGw0bDRsNmxPb5r8d+eWXXx6YmVUU6WGgBY8eGCre828BED9aPEjbK6qbvsWG&#10;li1URLhjR5d+/FKv/Nc7VaVY1/RI05r2c0CePZYMpYWTHkt67ukJLzpjAf4D3kSXjWwte9NL8Vel&#10;TliTal6qGutCzP3KK68O6p2uIqac9KpU4GyVzI8XpRl5SpXA16kS9g4NFRYXr3SQYTmZ6BS27NYf&#10;f/xxpxh2eXm5gwx76dKlaNho2GjYaNho2JzYcqgNgVc2CLt79+7MLAvoJnSAhxjbdTnFJRajiKu9&#10;lMyEVhEtfWnT2biCmn36NaEd9gvk0yzA3mCLDqPEXgOp6I1qGuiWspAIumiiLyFNq4Tre8llPaLJ&#10;tbX1Gzdu7Nq1W8hGL3A2bpqnkBEm75ugRi9ZTIyPK0ioEcPHjh2XmumQnS09IomtLQijBg1KKNHJ&#10;f5rowA5hA9XCcHHJXtbaKYZdWdH77jqCLecUly8vdIphV1fXOsiwCwvRsNGw0bDRsNGwebHlUBsC&#10;r4YrYbPJK/+HyEP1t8cq25szJKy/S8MUyAW9Xhahl6qgOFQg7pvTOza0APEzrvylDm84OWOalOiI&#10;pWk6V5ogUFEI2Rvup2KU4WIRc29sbKQ/W5Rlay3Ro5ZIjDAkZUBTyLBNORf9PWFDhcR8MjT4sBRJ&#10;TJxe/RIpeyYsyTRTqkS+TpWAl7muXr3aQYZdXl7pFLbFUomztFyo2keOGdtoWD5yeRm23WzNsPXf&#10;g3qSqUbD5kQ1GjYnqtGwOVHtLMPCtvl7wljAzMxMV5cu5flklNS9AlFveqaNhiSBloUs9QgR2VBX&#10;eKhtWoQ8TjTeVMSPGk3jTYkKFTS9TBeg0qhnFlBaW1MQ9txz9mD+ZrahaWwlTLKTRAN5ytbVvFcP&#10;5h87xjKZMegYvbSEUiApdgOiStMyzZQqcqdqQVjh6tJSBxl2ZUVBWEewJWgmCJs50BmGXV2Vg+gI&#10;thj28uXL0bDRsNGw0bDRsDmxbf5M2P379+fm5iFas9/8oSzZ+/ipFIul0dExSn84HTmVUlkv71e9&#10;VqOrQuk/EGA/6TMyMsoqXnjxxQMzs2DSURgepm94uFQslhlLgIIuXdTRJ0qlwrKZkWgVWDK9rlO0&#10;X30iTkJhZHQs+dmifYzy2f2BOFiJmD0oR1PMATXOZJGzCkKRLBZrem5OGpUqufb662/QxUD/MSLk&#10;Q0PizNTOf9hI2nKqMGG5UIIDmGwxSrq0loQqYz/55JMOMqz/bFFHsB0dG7969eqTQhXhAw3rP6nR&#10;EWwx7NLSUjRsNGw0bDRsNGxObB/ws0WHidp0mc6u3YWKZc2RaQKWbXK8ZJp602YjGJzz36shtkwu&#10;9CkmtUizv183Yj0IpVQE6pGmXd/jD9krijQ9zOzV0+4sbH194+bNm1PTexgVJt3Mx+kFkpTN2Bpf&#10;UXUh1j9+/DhDnKcpFAJVhdIWRBtbxciUxs2iYzUV9/brBjCcU6qgXbt2rYMMu7q61ils+UgsLi52&#10;imHX1tY7yrBXomGjYaNho2GjYXNiy6E2BF4NV8Lmjx5lZsI0lAgbCeiIFqkQ3+lrluVKzb6KqUiR&#10;igWYbCcCRqJIShSsy6LOsTH4vfTSywcPHQoxqWlKR6jSYSK6qhX9oCYzAoed0CRaBAYlrOZNFKgz&#10;lnJiYpII7Isvvti//4CQwYTtmEiCL0qV6tjYuJr2jolqdURo9pI0MBX/JpfKtDSLiNVdG3njJz8x&#10;NXR0YUw6+mJquKhWsrdOOCu6houQrDKLdEZGIYkOXcxIzIsmdfD/9m//toMMu7Gx0SlsJyd3cpbW&#10;KYa9ceNGBxmWM4do2GjYaNho2GjYnNhyqA2BVzYIu3v33sGD4aE2wr0Q9yV14khVgqSu4LGhy4kH&#10;0wqxZHdP77xHkYSIRI7Wq2jRAkkXUvK3r08RYl+fAkbCRgJGE/b39KgCDgGplX1dXXrR2fr6+o0b&#10;N6emwoP5gUxKI5VY0yNcmkzqQmfivV4nY1C/EgYB16H0ukhYqAs76nbRS1StrizOKVVCXaNKwAvs&#10;0tK1DjLs6upqp7Bley0sLEKVPk33BFPFsGtra25YujXjE8w2GjYnttGwObGNhs2JbTRsfmw51IbA&#10;a3MQdnd2Vgtgbs/Mp4qoE1zaAobEGMrUkWsB0EpWIpY2xEtmZQH79u+HqeNoCKNtuMZR2sIg7QsL&#10;pVahRbIQelkP6/KSZRBMrq+tEfbu3r27zrYgbl7X7IEtfLQKJDQB9LrzdJJeR84O99prPyqWSpLb&#10;cGG6jsYJ1llB0jl7VlOP8zdSZfngXLNXVHSKYVdXVjqFLacUC5f1zZ2OMOyaotvOMezCQjRsNGw0&#10;bDRsNGxObDnUhsBryzNhh4jjnCvBmqaEuS2A6EQzmlAzm47VTcEYG6VhmiyA4baAo3v37kNOiIOc&#10;uYWJzrCQadsQ7KKMAqQRQxopmQrtPlsMa6LJ2qq12vr6up4Jm5pG6EyYjhIMRqlpyPxxqspuQYPV&#10;pGZljU04hyCsWALKM3X1AcUfjfXF2sBhkeQv//XHrp/xF6qI2Qz0Yu5SuZw8E9YZhiU87xS2tZER&#10;eyasMwzLWVo0bDRsNGw0bDRsNCxsm18J8wWgpzmMHJgORNZ6XGhNJveKCVUyU9K0VbGA3j4W4O/Y&#10;YO7AgDjRMlTg6U3qhCzU0SSCtNIu5Vmzp1f3+DAHcoXneqhtlSBsenraFywCm9kyfVpaV6CdZoaJ&#10;cLIZyKVSxd8T5jw9Q0OlRbWiZGyhSrO3V7cmPdOGHr3imKEKgatXr3aQYZeXlzuFbdnO0jrFsP57&#10;UNGw7aUaDZsT1WjYnKhGw+ZEtbMMC1sOtSHwygZh//Ef/3Hnzp3bt29/YOn06dNeeuXs2bOUZ06f&#10;8eaZM2p6nfLUqVP8tfKD01Y5c+bM+6dOffTRRz//+c/fe4/qqffee8/L9y29++67aYmQCuXJkye9&#10;pElB5Z2TJ0+Q3nnHinfeeusthEtLS9euXTt//nzKgem8nm02CL0kpWyReB3OyC9dugQZJOJnFbG1&#10;kuQMkTtnp2o8T9IBN6fKXy/ffvttyitXrvziF7+4cOEC+CkfL73ypBm2g9h++umnFy9eNBrRsNGw&#10;0bDRsNGw0bBPumHffPPNtbW1f/mXfwmBVzYISxOzMlNMMcUUU0wxxRRTTO1KxFch0kpSkyAspphi&#10;iimmmGKKKaZ80//8z/8PWJVKBFgfrbgAAAAASUVORK5CYIJQSwECLQAUAAYACAAAACEAsYJntgoB&#10;AAATAgAAEwAAAAAAAAAAAAAAAAAAAAAAW0NvbnRlbnRfVHlwZXNdLnhtbFBLAQItABQABgAIAAAA&#10;IQA4/SH/1gAAAJQBAAALAAAAAAAAAAAAAAAAADsBAABfcmVscy8ucmVsc1BLAQItABQABgAIAAAA&#10;IQAP742gDAIAAFYEAAAOAAAAAAAAAAAAAAAAADoCAABkcnMvZTJvRG9jLnhtbFBLAQItABQABgAI&#10;AAAAIQCqJg6+vAAAACEBAAAZAAAAAAAAAAAAAAAAAHIEAABkcnMvX3JlbHMvZTJvRG9jLnhtbC5y&#10;ZWxzUEsBAi0AFAAGAAgAAAAhAGxbOY7cAAAABQEAAA8AAAAAAAAAAAAAAAAAZQUAAGRycy9kb3du&#10;cmV2LnhtbFBLAQItAAoAAAAAAAAAIQCZPihaJZMAACWTAAAUAAAAAAAAAAAAAAAAAG4GAABkcnMv&#10;bWVkaWEvaW1hZ2UxLnBuZ1BLBQYAAAAABgAGAHwBAADFmQAAAAA=&#10;">
                <v:shape id="_x0000_s1027" type="#_x0000_t75" style="position:absolute;width:54483;height:11049;visibility:visible;mso-wrap-style:square">
                  <v:fill o:detectmouseclick="t"/>
                  <v:path o:connecttype="none"/>
                </v:shape>
                <v:shape id="图片 84" o:spid="_x0000_s1028" type="#_x0000_t75" style="position:absolute;width:54483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UXxQAAANsAAAAPAAAAZHJzL2Rvd25yZXYueG1sRI9PawIx&#10;FMTvBb9DeEIvpWYVUbsaRSqF0oPg9s/5uXndXZq8LEm6bvvpjSB4HGbmN8xq01sjOvKhcaxgPMpA&#10;EJdON1wp+Hh/eVyACBFZo3FMCv4owGY9uFthrt2JD9QVsRIJwiFHBXWMbS5lKGuyGEauJU7et/MW&#10;Y5K+ktrjKcGtkZMsm0mLDaeFGlt6rqn8KX6tAuM7s+Ni//80n36+Hd3XQznZ7ZW6H/bbJYhIfbyF&#10;r+1XrWAxhcuX9APk+gwAAP//AwBQSwECLQAUAAYACAAAACEA2+H2y+4AAACFAQAAEwAAAAAAAAAA&#10;AAAAAAAAAAAAW0NvbnRlbnRfVHlwZXNdLnhtbFBLAQItABQABgAIAAAAIQBa9CxbvwAAABUBAAAL&#10;AAAAAAAAAAAAAAAAAB8BAABfcmVscy8ucmVsc1BLAQItABQABgAIAAAAIQDPYVUXxQAAANsAAAAP&#10;AAAAAAAAAAAAAAAAAAcCAABkcnMvZG93bnJldi54bWxQSwUGAAAAAAMAAwC3AAAA+QI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14:paraId="349FD002" w14:textId="07D4871D" w:rsidR="009F276F" w:rsidRPr="00D64AA2" w:rsidRDefault="009F276F" w:rsidP="009F276F">
      <w:pPr>
        <w:widowControl/>
        <w:spacing w:after="120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 xml:space="preserve">In the case of equivalent module efficiency, the use of a large </w:t>
      </w:r>
      <w:r w:rsidR="002019C7"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can increase the power of a single string of </w:t>
      </w:r>
      <w:r w:rsidR="002019C7" w:rsidRPr="00D64AA2">
        <w:rPr>
          <w:rFonts w:ascii="Georgia" w:hAnsi="Georgia" w:cs="宋体"/>
          <w:color w:val="000000"/>
          <w:kern w:val="0"/>
          <w:szCs w:val="21"/>
        </w:rPr>
        <w:t>modules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. Because the large </w:t>
      </w:r>
      <w:r w:rsidR="002019C7"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increases the current of the </w:t>
      </w:r>
      <w:r w:rsidR="00204644" w:rsidRPr="00204644">
        <w:rPr>
          <w:rFonts w:ascii="Georgia" w:hAnsi="Georgia" w:cs="宋体"/>
          <w:color w:val="FF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without changing the voltage, the number of </w:t>
      </w:r>
      <w:r w:rsidR="003B2567" w:rsidRPr="00D64AA2">
        <w:rPr>
          <w:rFonts w:ascii="Georgia" w:hAnsi="Georgia" w:cs="宋体"/>
          <w:color w:val="000000"/>
          <w:kern w:val="0"/>
          <w:szCs w:val="21"/>
        </w:rPr>
        <w:t>modules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connected in </w:t>
      </w:r>
      <w:r w:rsidR="00030121">
        <w:rPr>
          <w:rFonts w:ascii="Georgia" w:hAnsi="Georgia" w:cs="宋体"/>
          <w:color w:val="000000"/>
          <w:kern w:val="0"/>
          <w:szCs w:val="21"/>
        </w:rPr>
        <w:t xml:space="preserve">a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series makes the string power increase in the same proportion as the power of a single </w:t>
      </w:r>
      <w:r w:rsidR="003B2567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. In contrast, when increasing the number of </w:t>
      </w:r>
      <w:r w:rsidR="003B2567" w:rsidRPr="00D64AA2">
        <w:rPr>
          <w:rFonts w:ascii="Georgia" w:hAnsi="Georgia" w:cs="宋体"/>
          <w:color w:val="000000"/>
          <w:kern w:val="0"/>
          <w:szCs w:val="21"/>
        </w:rPr>
        <w:t>cells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to increase </w:t>
      </w:r>
      <w:r w:rsidR="003B2567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power, the increase in open circuit voltage leads to a reduction in the number of series connections and</w:t>
      </w:r>
      <w:r w:rsidR="00030121">
        <w:rPr>
          <w:rFonts w:ascii="Georgia" w:hAnsi="Georgia" w:cs="宋体"/>
          <w:color w:val="000000"/>
          <w:kern w:val="0"/>
          <w:szCs w:val="21"/>
        </w:rPr>
        <w:t>, with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the string power remain</w:t>
      </w:r>
      <w:r w:rsidR="00030121">
        <w:rPr>
          <w:rFonts w:ascii="Georgia" w:hAnsi="Georgia" w:cs="宋体"/>
          <w:color w:val="000000"/>
          <w:kern w:val="0"/>
          <w:szCs w:val="21"/>
        </w:rPr>
        <w:t>ing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unchanged, the reduction in BOS is limited.</w:t>
      </w:r>
    </w:p>
    <w:p w14:paraId="71FBB4FD" w14:textId="29B4EB1A" w:rsidR="009F276F" w:rsidRPr="00D64AA2" w:rsidRDefault="009F276F" w:rsidP="009F276F">
      <w:pPr>
        <w:widowControl/>
        <w:spacing w:after="120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>From the perspective of BOS cost, the G12 module takes into account that the conventional desi</w:t>
      </w:r>
      <w:r w:rsidR="00E73DB6" w:rsidRPr="00D64AA2">
        <w:rPr>
          <w:rFonts w:ascii="Georgia" w:hAnsi="Georgia" w:cs="宋体"/>
          <w:color w:val="000000"/>
          <w:kern w:val="0"/>
          <w:szCs w:val="21"/>
        </w:rPr>
        <w:t xml:space="preserve">gn current is too high, and </w:t>
      </w:r>
      <w:r w:rsidR="00030121">
        <w:rPr>
          <w:rFonts w:ascii="Georgia" w:hAnsi="Georgia" w:cs="宋体"/>
          <w:color w:val="000000"/>
          <w:kern w:val="0"/>
          <w:szCs w:val="21"/>
        </w:rPr>
        <w:t>a t</w:t>
      </w:r>
      <w:r w:rsidR="00812684" w:rsidRPr="00D64AA2">
        <w:rPr>
          <w:rFonts w:ascii="Georgia" w:hAnsi="Georgia" w:cs="宋体"/>
          <w:color w:val="000000"/>
          <w:kern w:val="0"/>
          <w:szCs w:val="21"/>
        </w:rPr>
        <w:t>riple-</w:t>
      </w:r>
      <w:r w:rsidR="00E73DB6" w:rsidRPr="00D64AA2">
        <w:rPr>
          <w:rFonts w:ascii="Georgia" w:hAnsi="Georgia" w:cs="宋体"/>
          <w:color w:val="000000"/>
          <w:kern w:val="0"/>
          <w:szCs w:val="21"/>
        </w:rPr>
        <w:t xml:space="preserve">cut cell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is used to reduce the current to only 6.4% higher than </w:t>
      </w:r>
      <w:r w:rsidR="00030121">
        <w:rPr>
          <w:rFonts w:ascii="Georgia" w:hAnsi="Georgia" w:cs="宋体"/>
          <w:color w:val="000000"/>
          <w:kern w:val="0"/>
          <w:szCs w:val="21"/>
        </w:rPr>
        <w:t>an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M6 </w:t>
      </w:r>
      <w:r w:rsidRPr="00D64AA2">
        <w:rPr>
          <w:rFonts w:ascii="Times New Roman" w:eastAsia="MS Gothic" w:hAnsi="Times New Roman"/>
          <w:color w:val="000000"/>
          <w:kern w:val="0"/>
          <w:szCs w:val="21"/>
        </w:rPr>
        <w:t>​​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module, the voltage </w:t>
      </w:r>
      <w:r w:rsidR="00030121">
        <w:rPr>
          <w:rFonts w:ascii="Georgia" w:hAnsi="Georgia" w:cs="宋体"/>
          <w:color w:val="000000"/>
          <w:kern w:val="0"/>
          <w:szCs w:val="21"/>
        </w:rPr>
        <w:t>being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also 3.8% higher. The BOS cos</w:t>
      </w:r>
      <w:r w:rsidR="00E73DB6" w:rsidRPr="00D64AA2">
        <w:rPr>
          <w:rFonts w:ascii="Georgia" w:hAnsi="Georgia" w:cs="宋体"/>
          <w:color w:val="000000"/>
          <w:kern w:val="0"/>
          <w:szCs w:val="21"/>
        </w:rPr>
        <w:t xml:space="preserve">t savings will </w:t>
      </w:r>
      <w:r w:rsidR="00030121">
        <w:rPr>
          <w:rFonts w:ascii="Georgia" w:hAnsi="Georgia" w:cs="宋体"/>
          <w:color w:val="000000"/>
          <w:kern w:val="0"/>
          <w:szCs w:val="21"/>
        </w:rPr>
        <w:t xml:space="preserve">therefore </w:t>
      </w:r>
      <w:r w:rsidR="00E73DB6" w:rsidRPr="00D64AA2">
        <w:rPr>
          <w:rFonts w:ascii="Georgia" w:hAnsi="Georgia" w:cs="宋体"/>
          <w:color w:val="000000"/>
          <w:kern w:val="0"/>
          <w:szCs w:val="21"/>
        </w:rPr>
        <w:t>be v</w:t>
      </w:r>
      <w:r w:rsidRPr="00D64AA2">
        <w:rPr>
          <w:rFonts w:ascii="Georgia" w:hAnsi="Georgia" w:cs="宋体"/>
          <w:color w:val="000000"/>
          <w:kern w:val="0"/>
          <w:szCs w:val="21"/>
        </w:rPr>
        <w:t>ery limited.</w:t>
      </w:r>
    </w:p>
    <w:p w14:paraId="605B4D10" w14:textId="31EA575C" w:rsidR="009F276F" w:rsidRPr="00D64AA2" w:rsidRDefault="009F276F" w:rsidP="00812684">
      <w:pPr>
        <w:widowControl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0" w:firstLine="0"/>
        <w:rPr>
          <w:rFonts w:ascii="Georgia" w:hAnsi="Georgia" w:cs="宋体"/>
          <w:b/>
          <w:color w:val="000000"/>
          <w:kern w:val="0"/>
          <w:szCs w:val="21"/>
        </w:rPr>
      </w:pPr>
      <w:r w:rsidRPr="00D64AA2">
        <w:rPr>
          <w:rFonts w:ascii="Georgia" w:hAnsi="Georgia" w:cs="宋体"/>
          <w:b/>
          <w:bCs/>
          <w:color w:val="000000"/>
          <w:kern w:val="0"/>
          <w:szCs w:val="21"/>
        </w:rPr>
        <w:t xml:space="preserve">Wafer size determined by </w:t>
      </w:r>
      <w:r w:rsidR="005349E2" w:rsidRPr="00D64AA2">
        <w:rPr>
          <w:rFonts w:ascii="Georgia" w:hAnsi="Georgia" w:cs="宋体"/>
          <w:b/>
          <w:bCs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b/>
          <w:bCs/>
          <w:color w:val="000000"/>
          <w:kern w:val="0"/>
          <w:szCs w:val="21"/>
        </w:rPr>
        <w:t xml:space="preserve"> size</w:t>
      </w:r>
    </w:p>
    <w:p w14:paraId="29A84218" w14:textId="23E54EE4" w:rsidR="009F276F" w:rsidRPr="00D64AA2" w:rsidRDefault="009F276F" w:rsidP="009F276F">
      <w:pPr>
        <w:widowControl/>
        <w:spacing w:after="120"/>
        <w:jc w:val="left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 xml:space="preserve">For residential rooftop power stations, the area of </w:t>
      </w:r>
      <w:r w:rsidRPr="00D64AA2">
        <w:rPr>
          <w:rFonts w:ascii="Times New Roman" w:eastAsia="MS Gothic" w:hAnsi="Times New Roman"/>
          <w:color w:val="000000"/>
          <w:kern w:val="0"/>
          <w:szCs w:val="21"/>
        </w:rPr>
        <w:t>​​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the M6 </w:t>
      </w:r>
      <w:r w:rsidR="005349E2" w:rsidRPr="00D64AA2">
        <w:rPr>
          <w:rFonts w:ascii="Georgia" w:hAnsi="Georgia" w:cs="宋体"/>
          <w:color w:val="000000"/>
          <w:kern w:val="0"/>
          <w:szCs w:val="21"/>
        </w:rPr>
        <w:t xml:space="preserve">60c </w:t>
      </w:r>
      <w:r w:rsidRPr="00D64AA2">
        <w:rPr>
          <w:rFonts w:ascii="Times New Roman" w:eastAsia="MS Gothic" w:hAnsi="Times New Roman"/>
          <w:color w:val="000000"/>
          <w:kern w:val="0"/>
          <w:szCs w:val="21"/>
        </w:rPr>
        <w:t>​​</w:t>
      </w:r>
      <w:r w:rsidRPr="00D64AA2">
        <w:rPr>
          <w:rFonts w:ascii="Georgia" w:hAnsi="Georgia" w:cs="宋体"/>
          <w:color w:val="000000"/>
          <w:kern w:val="0"/>
          <w:szCs w:val="21"/>
        </w:rPr>
        <w:t>module has reached 1.8m</w:t>
      </w:r>
      <w:r w:rsidRPr="00D64AA2">
        <w:rPr>
          <w:rFonts w:ascii="Georgia" w:hAnsi="Georgia" w:cs="宋体"/>
          <w:color w:val="000000"/>
          <w:kern w:val="0"/>
          <w:szCs w:val="21"/>
          <w:vertAlign w:val="superscript"/>
        </w:rPr>
        <w:t>2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, and </w:t>
      </w:r>
      <w:r w:rsidR="005349E2" w:rsidRPr="00D64AA2">
        <w:rPr>
          <w:rFonts w:ascii="Georgia" w:hAnsi="Georgia" w:cs="宋体"/>
          <w:color w:val="000000"/>
          <w:kern w:val="0"/>
          <w:szCs w:val="21"/>
        </w:rPr>
        <w:t>this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size has reached the optimal value from the perspective of single-person install</w:t>
      </w:r>
      <w:r w:rsidR="005349E2" w:rsidRPr="00D64AA2">
        <w:rPr>
          <w:rFonts w:ascii="Georgia" w:hAnsi="Georgia" w:cs="宋体"/>
          <w:color w:val="000000"/>
          <w:kern w:val="0"/>
          <w:szCs w:val="21"/>
        </w:rPr>
        <w:t xml:space="preserve">ation and flexible roof layout.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="005349E2" w:rsidRPr="00D64AA2">
        <w:rPr>
          <w:rFonts w:ascii="Georgia" w:hAnsi="Georgia" w:cs="宋体"/>
          <w:color w:val="000000"/>
          <w:kern w:val="0"/>
          <w:szCs w:val="21"/>
        </w:rPr>
        <w:t>size of modules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for large-scale power stations can continue to increase. The </w:t>
      </w:r>
      <w:r w:rsidR="00397E68" w:rsidRPr="00D64AA2">
        <w:rPr>
          <w:rFonts w:ascii="Georgia" w:hAnsi="Georgia" w:cs="宋体"/>
          <w:color w:val="000000"/>
          <w:kern w:val="0"/>
          <w:szCs w:val="21"/>
        </w:rPr>
        <w:t>increase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6248B7">
        <w:rPr>
          <w:rFonts w:ascii="Georgia" w:hAnsi="Georgia" w:cs="宋体"/>
          <w:color w:val="000000"/>
          <w:kern w:val="0"/>
          <w:szCs w:val="21"/>
        </w:rPr>
        <w:t>in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397E68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="006248B7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397E68" w:rsidRPr="00D64AA2">
        <w:rPr>
          <w:rFonts w:ascii="Georgia" w:hAnsi="Georgia" w:cs="宋体"/>
          <w:color w:val="000000"/>
          <w:kern w:val="0"/>
          <w:szCs w:val="21"/>
        </w:rPr>
        <w:t>s</w:t>
      </w:r>
      <w:r w:rsidR="006248B7">
        <w:rPr>
          <w:rFonts w:ascii="Georgia" w:hAnsi="Georgia" w:cs="宋体"/>
          <w:color w:val="000000"/>
          <w:kern w:val="0"/>
          <w:szCs w:val="21"/>
        </w:rPr>
        <w:t>ize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requires consideration </w:t>
      </w:r>
      <w:r w:rsidR="006248B7">
        <w:rPr>
          <w:rFonts w:ascii="Georgia" w:hAnsi="Georgia" w:cs="宋体"/>
          <w:color w:val="000000"/>
          <w:kern w:val="0"/>
          <w:szCs w:val="21"/>
        </w:rPr>
        <w:t>on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the </w:t>
      </w:r>
      <w:r w:rsidRPr="00D64AA2">
        <w:rPr>
          <w:rFonts w:ascii="Georgia" w:hAnsi="Georgia" w:cs="宋体"/>
          <w:color w:val="000000"/>
          <w:kern w:val="0"/>
          <w:szCs w:val="21"/>
        </w:rPr>
        <w:lastRenderedPageBreak/>
        <w:t xml:space="preserve">feasibility of manufacturing and material supply, </w:t>
      </w:r>
      <w:r w:rsidR="00397E68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reliability</w:t>
      </w:r>
      <w:r w:rsidR="006248B7">
        <w:rPr>
          <w:rFonts w:ascii="Georgia" w:hAnsi="Georgia" w:cs="宋体"/>
          <w:color w:val="000000"/>
          <w:kern w:val="0"/>
          <w:szCs w:val="21"/>
        </w:rPr>
        <w:t xml:space="preserve"> and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transportation, and system-side </w:t>
      </w:r>
      <w:r w:rsidR="00397E68" w:rsidRPr="00D64AA2">
        <w:rPr>
          <w:rFonts w:ascii="Georgia" w:hAnsi="Georgia" w:cs="宋体"/>
          <w:color w:val="000000"/>
          <w:kern w:val="0"/>
          <w:szCs w:val="21"/>
        </w:rPr>
        <w:t>compatibility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and manual installation.</w:t>
      </w:r>
    </w:p>
    <w:p w14:paraId="36FC600C" w14:textId="309B7A74" w:rsidR="009F276F" w:rsidRPr="00D64AA2" w:rsidRDefault="00397E68" w:rsidP="009F276F">
      <w:pPr>
        <w:widowControl/>
        <w:spacing w:after="120"/>
        <w:jc w:val="left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 xml:space="preserve">It was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found that the short</w:t>
      </w:r>
      <w:r w:rsidR="0030771A">
        <w:rPr>
          <w:rFonts w:ascii="Georgia" w:hAnsi="Georgia" w:cs="宋体"/>
          <w:color w:val="000000"/>
          <w:kern w:val="0"/>
          <w:szCs w:val="21"/>
        </w:rPr>
        <w:t xml:space="preserve"> board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of the wooden barrel is the </w:t>
      </w:r>
      <w:r w:rsidR="0030771A">
        <w:rPr>
          <w:rFonts w:ascii="Georgia" w:hAnsi="Georgia" w:cs="宋体"/>
          <w:color w:val="000000"/>
          <w:kern w:val="0"/>
          <w:szCs w:val="21"/>
        </w:rPr>
        <w:t xml:space="preserve">problem with the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shipping </w:t>
      </w:r>
      <w:r w:rsidRPr="00D64AA2">
        <w:rPr>
          <w:rFonts w:ascii="Georgia" w:hAnsi="Georgia" w:cs="宋体"/>
          <w:color w:val="000000"/>
          <w:kern w:val="0"/>
          <w:szCs w:val="21"/>
        </w:rPr>
        <w:t>process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of the </w:t>
      </w:r>
      <w:r w:rsidRPr="00D64AA2">
        <w:rPr>
          <w:rFonts w:ascii="Georgia" w:hAnsi="Georgia" w:cs="宋体"/>
          <w:color w:val="000000"/>
          <w:kern w:val="0"/>
          <w:szCs w:val="21"/>
        </w:rPr>
        <w:t>module. The door height of the container (40 HQ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) </w:t>
      </w:r>
      <w:r w:rsidR="0030771A">
        <w:rPr>
          <w:rFonts w:ascii="Georgia" w:hAnsi="Georgia" w:cs="宋体"/>
          <w:color w:val="000000"/>
          <w:kern w:val="0"/>
          <w:szCs w:val="21"/>
        </w:rPr>
        <w:t>is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 about 2.57m </w:t>
      </w:r>
      <w:r w:rsidR="00E837EE" w:rsidRPr="00D64AA2">
        <w:rPr>
          <w:rFonts w:ascii="Georgia" w:hAnsi="Georgia" w:cs="宋体"/>
          <w:color w:val="000000"/>
          <w:kern w:val="0"/>
          <w:szCs w:val="21"/>
        </w:rPr>
        <w:t xml:space="preserve">which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limits the width of the </w:t>
      </w:r>
      <w:r w:rsidR="003F776D" w:rsidRPr="00D64AA2">
        <w:rPr>
          <w:rFonts w:ascii="Georgia" w:hAnsi="Georgia" w:cs="宋体"/>
          <w:color w:val="000000"/>
          <w:kern w:val="0"/>
          <w:szCs w:val="21"/>
        </w:rPr>
        <w:t>module to about 1.13m, providing a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margin of nearly 10cm for loading and unloading. The </w:t>
      </w:r>
      <w:r w:rsidR="003F776D" w:rsidRPr="00D64AA2">
        <w:rPr>
          <w:rFonts w:ascii="Georgia" w:hAnsi="Georgia" w:cs="宋体"/>
          <w:color w:val="000000"/>
          <w:kern w:val="0"/>
          <w:szCs w:val="21"/>
        </w:rPr>
        <w:t xml:space="preserve">1.13m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width of the module and the number of even-numbered </w:t>
      </w:r>
      <w:r w:rsidR="003F776D" w:rsidRPr="00D64AA2">
        <w:rPr>
          <w:rFonts w:ascii="Georgia" w:hAnsi="Georgia" w:cs="宋体"/>
          <w:color w:val="000000"/>
          <w:kern w:val="0"/>
          <w:szCs w:val="21"/>
        </w:rPr>
        <w:t>cell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columns determine the </w:t>
      </w:r>
      <w:r w:rsidR="0030771A">
        <w:rPr>
          <w:rFonts w:ascii="Georgia" w:hAnsi="Georgia" w:cs="宋体"/>
          <w:color w:val="000000"/>
          <w:kern w:val="0"/>
          <w:szCs w:val="21"/>
        </w:rPr>
        <w:t>dimension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of the silicon wafer </w:t>
      </w:r>
      <w:r w:rsidR="0030771A">
        <w:rPr>
          <w:rFonts w:ascii="Georgia" w:hAnsi="Georgia" w:cs="宋体"/>
          <w:color w:val="000000"/>
          <w:kern w:val="0"/>
          <w:szCs w:val="21"/>
        </w:rPr>
        <w:t xml:space="preserve">to be </w:t>
      </w:r>
      <w:r w:rsidR="003F776D" w:rsidRPr="00D64AA2">
        <w:rPr>
          <w:rFonts w:ascii="Georgia" w:hAnsi="Georgia" w:cs="宋体"/>
          <w:color w:val="000000"/>
          <w:kern w:val="0"/>
          <w:szCs w:val="21"/>
        </w:rPr>
        <w:t>about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182mm.</w:t>
      </w:r>
    </w:p>
    <w:p w14:paraId="6116118D" w14:textId="75107B80" w:rsidR="009F276F" w:rsidRPr="00D64AA2" w:rsidRDefault="00112263" w:rsidP="00C76FBB">
      <w:pPr>
        <w:spacing w:after="120"/>
        <w:rPr>
          <w:rFonts w:ascii="Georgia" w:hAnsi="Georgia" w:cs="宋体"/>
          <w:kern w:val="0"/>
          <w:szCs w:val="21"/>
          <w:lang w:bidi="ar"/>
        </w:rPr>
      </w:pPr>
      <w:r w:rsidRPr="00D64AA2">
        <w:rPr>
          <w:rFonts w:ascii="Georgia" w:hAnsi="Georgia" w:cs="宋体"/>
          <w:noProof/>
          <w:kern w:val="0"/>
          <w:szCs w:val="21"/>
        </w:rPr>
        <mc:AlternateContent>
          <mc:Choice Requires="wpc">
            <w:drawing>
              <wp:inline distT="0" distB="0" distL="0" distR="0" wp14:anchorId="145EC67A" wp14:editId="332B61A0">
                <wp:extent cx="5274310" cy="2188649"/>
                <wp:effectExtent l="0" t="0" r="0" b="2540"/>
                <wp:docPr id="85" name="画布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86" name="组合 86">
                          <a:extLst>
                            <a:ext uri="{FF2B5EF4-FFF2-40B4-BE49-F238E27FC236}">
                              <a16:creationId xmlns:a16="http://schemas.microsoft.com/office/drawing/2014/main" id="{02B5488B-4F59-4978-9439-E682354CFF5D}"/>
                            </a:ext>
                          </a:extLst>
                        </wpg:cNvPr>
                        <wpg:cNvGrpSpPr/>
                        <wpg:grpSpPr>
                          <a:xfrm>
                            <a:off x="1390650" y="1"/>
                            <a:ext cx="2207666" cy="2152650"/>
                            <a:chOff x="0" y="0"/>
                            <a:chExt cx="3876220" cy="4231172"/>
                          </a:xfrm>
                        </wpg:grpSpPr>
                        <wps:wsp>
                          <wps:cNvPr id="87" name="矩形 87">
                            <a:extLst>
                              <a:ext uri="{FF2B5EF4-FFF2-40B4-BE49-F238E27FC236}">
                                <a16:creationId xmlns:a16="http://schemas.microsoft.com/office/drawing/2014/main" id="{4E59A63A-4961-4425-B0FE-1E79FB49E77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2842032" y="4059981"/>
                              <a:ext cx="122148" cy="133883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矩形 88">
                            <a:extLst>
                              <a:ext uri="{FF2B5EF4-FFF2-40B4-BE49-F238E27FC236}">
                                <a16:creationId xmlns:a16="http://schemas.microsoft.com/office/drawing/2014/main" id="{AF76600E-AFF4-471D-A432-9881531715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3668801" y="4056905"/>
                              <a:ext cx="122149" cy="133883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矩形 89">
                            <a:extLst>
                              <a:ext uri="{FF2B5EF4-FFF2-40B4-BE49-F238E27FC236}">
                                <a16:creationId xmlns:a16="http://schemas.microsoft.com/office/drawing/2014/main" id="{B0871901-5FBD-42DE-AFC1-1D44B18C238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1968624" y="4059318"/>
                              <a:ext cx="122148" cy="133883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0" name="矩形 90">
                            <a:extLst>
                              <a:ext uri="{FF2B5EF4-FFF2-40B4-BE49-F238E27FC236}">
                                <a16:creationId xmlns:a16="http://schemas.microsoft.com/office/drawing/2014/main" id="{43813081-D0DF-4A16-A158-77BA8B12A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951201" y="4056703"/>
                              <a:ext cx="122149" cy="133883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1" name="矩形 91">
                            <a:extLst>
                              <a:ext uri="{FF2B5EF4-FFF2-40B4-BE49-F238E27FC236}">
                                <a16:creationId xmlns:a16="http://schemas.microsoft.com/office/drawing/2014/main" id="{546707BE-67D6-4646-8B98-7CC8DC2878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1777973" y="4053627"/>
                              <a:ext cx="122148" cy="133883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2" name="矩形 92">
                            <a:extLst>
                              <a:ext uri="{FF2B5EF4-FFF2-40B4-BE49-F238E27FC236}">
                                <a16:creationId xmlns:a16="http://schemas.microsoft.com/office/drawing/2014/main" id="{DD1F9727-6F12-4050-8EAF-87EF4EE0F92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77794" y="4056040"/>
                              <a:ext cx="122149" cy="133883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3" name="矩形 93">
                            <a:extLst>
                              <a:ext uri="{FF2B5EF4-FFF2-40B4-BE49-F238E27FC236}">
                                <a16:creationId xmlns:a16="http://schemas.microsoft.com/office/drawing/2014/main" id="{242EA57C-B2C4-46A7-A139-09FFFA0B3C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2842398" y="2083960"/>
                              <a:ext cx="122148" cy="133883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4" name="矩形 94">
                            <a:extLst>
                              <a:ext uri="{FF2B5EF4-FFF2-40B4-BE49-F238E27FC236}">
                                <a16:creationId xmlns:a16="http://schemas.microsoft.com/office/drawing/2014/main" id="{5FAAF0C5-DC77-4810-9B26-C5102A1023D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3669168" y="2080885"/>
                              <a:ext cx="122148" cy="133883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5" name="矩形 95">
                            <a:extLst>
                              <a:ext uri="{FF2B5EF4-FFF2-40B4-BE49-F238E27FC236}">
                                <a16:creationId xmlns:a16="http://schemas.microsoft.com/office/drawing/2014/main" id="{7B5BAEF2-A2C1-4EE4-B48A-4D10490366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1968991" y="2083298"/>
                              <a:ext cx="122148" cy="133882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6" name="矩形 96">
                            <a:extLst>
                              <a:ext uri="{FF2B5EF4-FFF2-40B4-BE49-F238E27FC236}">
                                <a16:creationId xmlns:a16="http://schemas.microsoft.com/office/drawing/2014/main" id="{7AD5333D-84E3-44CA-87BB-98E2C947D0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951568" y="2080682"/>
                              <a:ext cx="122148" cy="133883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7" name="矩形 97">
                            <a:extLst>
                              <a:ext uri="{FF2B5EF4-FFF2-40B4-BE49-F238E27FC236}">
                                <a16:creationId xmlns:a16="http://schemas.microsoft.com/office/drawing/2014/main" id="{BC69F0ED-CFA9-4196-A7D2-D562B740381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1778338" y="2077607"/>
                              <a:ext cx="122148" cy="133883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8" name="矩形 98">
                            <a:extLst>
                              <a:ext uri="{FF2B5EF4-FFF2-40B4-BE49-F238E27FC236}">
                                <a16:creationId xmlns:a16="http://schemas.microsoft.com/office/drawing/2014/main" id="{A07CCF90-95C2-45D9-809F-450A0BE8E5E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78161" y="2080020"/>
                              <a:ext cx="122148" cy="133882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9" name="矩形 99">
                            <a:extLst>
                              <a:ext uri="{FF2B5EF4-FFF2-40B4-BE49-F238E27FC236}">
                                <a16:creationId xmlns:a16="http://schemas.microsoft.com/office/drawing/2014/main" id="{CDB6CFA4-3D28-4529-99B8-36B22700CAA2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0040" y="0"/>
                              <a:ext cx="3865668" cy="4227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0" name="矩形 100">
                            <a:extLst>
                              <a:ext uri="{FF2B5EF4-FFF2-40B4-BE49-F238E27FC236}">
                                <a16:creationId xmlns:a16="http://schemas.microsoft.com/office/drawing/2014/main" id="{D7693F14-C99B-4E94-84B8-2FE18E61002A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0040" y="0"/>
                              <a:ext cx="3865668" cy="1531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1" name="矩形 101">
                            <a:extLst>
                              <a:ext uri="{FF2B5EF4-FFF2-40B4-BE49-F238E27FC236}">
                                <a16:creationId xmlns:a16="http://schemas.microsoft.com/office/drawing/2014/main" id="{965BCC53-A954-477B-B442-9C12D08CEB44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>
                              <a:off x="-2003049" y="2166284"/>
                              <a:ext cx="4074365" cy="481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" name="矩形 102">
                            <a:extLst>
                              <a:ext uri="{FF2B5EF4-FFF2-40B4-BE49-F238E27FC236}">
                                <a16:creationId xmlns:a16="http://schemas.microsoft.com/office/drawing/2014/main" id="{6CEB6FBD-0AE5-4D9E-9C52-AB4E9F0E10D1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 rot="16200000">
                              <a:off x="1814943" y="2166284"/>
                              <a:ext cx="4074365" cy="481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3" name="矩形 103">
                            <a:extLst>
                              <a:ext uri="{FF2B5EF4-FFF2-40B4-BE49-F238E27FC236}">
                                <a16:creationId xmlns:a16="http://schemas.microsoft.com/office/drawing/2014/main" id="{C9ECF7D0-53A5-465B-A740-6AC26C1948E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4195173"/>
                              <a:ext cx="3865668" cy="3599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4" name="矩形 104">
                            <a:extLst>
                              <a:ext uri="{FF2B5EF4-FFF2-40B4-BE49-F238E27FC236}">
                                <a16:creationId xmlns:a16="http://schemas.microsoft.com/office/drawing/2014/main" id="{BCF411EB-1B83-476B-8398-62E76A79981C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72518" y="260232"/>
                              <a:ext cx="1850936" cy="1836000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5" name="矩形 105">
                            <a:extLst>
                              <a:ext uri="{FF2B5EF4-FFF2-40B4-BE49-F238E27FC236}">
                                <a16:creationId xmlns:a16="http://schemas.microsoft.com/office/drawing/2014/main" id="{CD6F82A5-8626-48AB-A133-F06A9673D426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957162" y="260232"/>
                              <a:ext cx="1850936" cy="1835998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6" name="矩形 106">
                            <a:extLst>
                              <a:ext uri="{FF2B5EF4-FFF2-40B4-BE49-F238E27FC236}">
                                <a16:creationId xmlns:a16="http://schemas.microsoft.com/office/drawing/2014/main" id="{FFE5BEB0-7CD5-4A20-B14E-0AA1EBB402A7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68269" y="2227702"/>
                              <a:ext cx="1850936" cy="1835998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7" name="矩形 107">
                            <a:extLst>
                              <a:ext uri="{FF2B5EF4-FFF2-40B4-BE49-F238E27FC236}">
                                <a16:creationId xmlns:a16="http://schemas.microsoft.com/office/drawing/2014/main" id="{F51FCDCD-363B-4DB2-B00D-B36DD9EC5AAA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952913" y="2227702"/>
                              <a:ext cx="1850936" cy="1835998"/>
                            </a:xfrm>
                            <a:prstGeom prst="rect">
                              <a:avLst/>
                            </a:prstGeom>
                            <a:solidFill>
                              <a:srgbClr val="E9D2B1"/>
                            </a:solidFill>
                            <a:ln>
                              <a:solidFill>
                                <a:srgbClr val="BE9D7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200990" id="画布 85" o:spid="_x0000_s1026" editas="canvas" style="width:415.3pt;height:172.35pt;mso-position-horizontal-relative:char;mso-position-vertical-relative:line" coordsize="52743,2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dB5QgAAM9VAAAOAAAAZHJzL2Uyb0RvYy54bWzsXMtuG8kV3QfIPxDcl1XvB2F50E8jwCQz&#10;iJMPaJFNigjJJrppycZgdllkmT8IMLt8Q5DPGeQ3cqq6SYu07NFYMtUYtBZUv6q6qvqeunXvPbde&#10;fvNuvRrdlHWzrDaXY/aCjkflZlrNlpvF5fivf8mJHY+aXbGZFatqU16O35fN+JtXv//dy9vtpOTV&#10;dbWalfUIlWyaye32cny9220nFxfN9LpcF82LaltucHNe1etih9N6cTGri1vUvl5dcEr1xW1Vz7Z1&#10;NS2bBlfT9ub4Vah/Pi+nu+/m86bcjVaXY7RtF37r8Hvlfy9evSwmi7rYXi+nXTOKL2jFulhu8NJD&#10;VWmxK0Zv6+VHVa2X07pqqvnuxbRaX1Tz+XJahj6gN4ye9CYpNjdFEzozxejsG4ijJ6z3aoExQJWT&#10;W3yMMhwvJreL7eGj4EOefJVf1YnXdfV2G/qwmEz/dPN9PVrOLsdWj0ebYg2J+N9//v7zP/8xwgU/&#10;fuW73bfNrjtqR/CHPOexynJJchwRSWNJ4kw6knNhM27yhAv9oy/N9GRal8UOsviH2f5rMv2w9ndy&#10;5b+DvAjfMzT0B4qXS2tjInPliHTGEieFI5m2XCiZ5LlKf/RydBFav/8fenFxu+067Yc4HL6ut2+2&#10;39fdOC/aM9/fd/N67f9DJkbvACXhqFYQ2fc4bsUUYzOa4hbn1GiNAZziHmeK++dQYTGZXkPafem2&#10;3OFq1pUU1miUbktKLhgzvGt6+/rQ4EOjbrcAZfNBEpqHjaSH5H3i/Oa62JZBEpq7kmAOkvCvf//8&#10;359G1vRUEmSmXKRFBCHQjEjJFYlpnhGWGZfH0mXGZJ+RhK7TXhLCoRcD/9Ga7bfV9G+Nl6CjO/6k&#10;6Z45EQ5uJaeCB+GQVDlnT0SEcc4kpl4vIUwIa8XRZy4m27rZvS6r9cgfXI5rTJRh1IsbCG4rzPtH&#10;Qhur1XKWL1ercFIvrpJVPbopMKlmLuVxeDvkv7n72Grz+ZIxipogosclceaLhsFo+x9GYvd+VfoK&#10;V5s/l3NA0wMhNDnoivLQoGI6LTc71t66LmZl205F8dcNwqFEAGuo0Nc8R/8OdXcVeD30cd3tAHXP&#10;+6JlUDWHwvRzDWsLH0qEN1eb3aHwermp6vsqWKFX3Zvb5/eD1A6NH6WravYeM2y9WyVVq/GKzfS6&#10;gsKb7upQ2D8FTLdS+PXBDRnspvkO3Db0rH/TfJRjTqU0I1EOTSMNS0kkBSfOWqYEM0zl5jzgFlpb&#10;S9ke3NpR5b9c0C5h/g/gdgO4B3A/M7ghg8fgdj0Fd0ytYY4yovI4JZKnHuYJIyyVMmYWC0grzgNu&#10;5rTVXO7B7QSz94B70NzNAO7nBbeDlXAEblzolFDPDDQpLBPUMpLSNCcyYppETFliTBzZmPGIyTMt&#10;y51isB732NaGhlX3oLixEh1W5T1alTvI6DG2W2unf6tyJYEiE2dEm1QTqaUmNnbAdpLYNOHW2CQ+&#10;k+I2xjgj9uAWmptBcXc+gAHcfQI33ELH4G7dJP0Dd5qy3BluiM6Z9+sqSmwWIWRg4OzNMpo7bs8D&#10;bo/tw5pcU9k5TjFkg8E9eNN6401zUD/H0BY9XZNzybNImYTEPIE3TUcGa3IETahDDCeisUhSeR5o&#10;e1e5cDCofayEWuH0feAeDO7B4B49s8ENBXQMbtlTcKs8inKaKJImxhBpGSUu5pokilFY25SL9Hyu&#10;csf0AdzU2vtc5QO4B3A/N7jVKbhVT8FtYhVHGXgWEYeDHMtwkC2kRcw7ZVQ6iuDUZ+kOTxjk9q5y&#10;510Vnebm0OIfx8HugvuYyzAEudvQ9RDk/soMFveBy9QGuXGhn65yE6VKCJESKzMBBksSwdiOYwS5&#10;M544aVLqwKTqCArvQMNqOU17LtMTghuucnVHcYNL9QvYHggsA4ElSOZ5CSzulJ2GC/3Edpxol9Ms&#10;JUkegacI7Ukik3KSKs1jIymiZGdalTNjLDhnneI2RtPBVb6nyw2u8j65yiGjxyZ3b9lpFBGv3MHQ&#10;Vglc5Sp1xMKXhiMKb1pmM5WdicBiLNOHNTmlIBMPa/KWYTpAu0/QPuWmub5y05I01lDZkoiUWwCa&#10;O+JcbInQMeeG0iSK+JevyUebKrkuNosyarbgeHe5BA8mmjPqg2HeAj/BubBagae6zyTgRrV+dRgM&#10;e676nj/+QIr5pvL88jCZ3MccPyZiXy1axsLq7fqP1azFH7IgPsHwvkNLH8jlvx1yOYTzRH/7K/1c&#10;nadGO5EzSRKAG241J2GDA+U8z5jNNBrOo56j3NPgXfCvfznI7yAR2SK/jGn7EEy3+SLF5DCDDCD/&#10;LYH8lKzGQLHsJ8idVnGSKEEip3wOiYnhO5fIIUkYT6lNMpydF+SjuvI6XyNV1itHP2xdfiHBJQGP&#10;fmulM60RKD9eyktqpNAIXPgkMkT5bHC/D9g/TFuDY/0rO9YRSv5IwfeVzKaBbu2zS2iUKUTLXAbY&#10;K4TRYih7+OUYTVlfsM8sk8hhHqB/b3KnnySHgPkzB8wZcieOfXP+Sj/VfuKyJEfsjCgRAfpYBMDz&#10;LinRUcJ1wpy0WfLl0PfROB/zwN4Jbca4P/lEXnhrqsP3rxio6keOuSODXSBl3IVoyheb68NKvssz&#10;99/nkDseBHTIBb93owfwRz6CdF8pbnGSS8aymLDYIlBudExAHbVE88yAzOo3XHgEpB/plDNcIWs0&#10;0GI0yHankXPYzE50u4MwK5DUHnx3T7VwHzZ/GAB/ulHRm08A/pT1xrCVQU91eKpzy6G+kZ2NRDMb&#10;QYdj4xSSUx05bUQq+SOYMY8EPPS5gQ3/YMj7DWGeUrsPkB8g/1DIn3LhGO0rGS7PMxVnMUUyaYpl&#10;e8QpiZEqDgM+guaPJTzyjyDMPBLyIMTpzjeHKKCBI+RoNc9OlPyA+MvxsMNTHSb98xLkGMhdp4Z6&#10;XylyuWJ5kiYpYusCQbg05tjAjaYkFjqFwy5RUfSMQTiH0D/rnHID5g9e9oFc82t2dYOrKOzeGZxG&#10;2NNzOw1Ll26HU78t6d3z8NSHfVhf/R8AAP//AwBQSwMEFAAGAAgAAAAhAJgaa7PdAAAABQEAAA8A&#10;AABkcnMvZG93bnJldi54bWxMj0FLxDAQhe+C/yGM4M1N3C3dUpsuIiiiB9e14DXbzLbBZFKa7Lb6&#10;641e9DLweI/3vqk2s7PshGMwniRcLwQwpNZrQ52E5u3+qgAWoiKtrCeU8IkBNvX5WaVK7Sd6xdMu&#10;diyVUCiVhD7GoeQ8tD06FRZ+QErewY9OxSTHjutRTancWb4UIudOGUoLvRrwrsf2Y3d0ErLlwRbb&#10;h/z567Fppqf3zKzFi5Hy8mK+vQEWcY5/YfjBT+hQJ6a9P5IOzEpIj8Tfm7xiJXJgewmrLFsDryv+&#10;n77+BgAA//8DAFBLAQItABQABgAIAAAAIQC2gziS/gAAAOEBAAATAAAAAAAAAAAAAAAAAAAAAABb&#10;Q29udGVudF9UeXBlc10ueG1sUEsBAi0AFAAGAAgAAAAhADj9If/WAAAAlAEAAAsAAAAAAAAAAAAA&#10;AAAALwEAAF9yZWxzLy5yZWxzUEsBAi0AFAAGAAgAAAAhAPqmJ0HlCAAAz1UAAA4AAAAAAAAAAAAA&#10;AAAALgIAAGRycy9lMm9Eb2MueG1sUEsBAi0AFAAGAAgAAAAhAJgaa7PdAAAABQEAAA8AAAAAAAAA&#10;AAAAAAAAPwsAAGRycy9kb3ducmV2LnhtbFBLBQYAAAAABAAEAPMAAABJDAAAAAA=&#10;">
                <v:shape id="_x0000_s1027" type="#_x0000_t75" style="position:absolute;width:52743;height:21882;visibility:visible;mso-wrap-style:square">
                  <v:fill o:detectmouseclick="t"/>
                  <v:path o:connecttype="none"/>
                </v:shape>
                <v:group id="组合 86" o:spid="_x0000_s1028" style="position:absolute;left:13906;width:22077;height:21526" coordsize="38762,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矩形 87" o:spid="_x0000_s1029" style="position:absolute;left:28420;top:40599;width:1221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znxgAAANsAAAAPAAAAZHJzL2Rvd25yZXYueG1sRI/NbsIw&#10;EITvSH0Hayv1gsBJDoGmGNQfgTj00pQDva3iJYmI12lskvD2GKlSj6OZ+Uaz2oymET11rrasIJ5H&#10;IIgLq2suFRy+t7MlCOeRNTaWScGVHGzWD5MVZtoO/EV97ksRIOwyVFB532ZSuqIig25uW+LgnWxn&#10;0AfZlVJ3OAS4aWQSRak0WHNYqLCl94qKc34xCvxHmv58buPd75QWb6l8NsdDkSj19Di+voDwNPr/&#10;8F97rxUsF3D/En6AXN8AAAD//wMAUEsBAi0AFAAGAAgAAAAhANvh9svuAAAAhQEAABMAAAAAAAAA&#10;AAAAAAAAAAAAAFtDb250ZW50X1R5cGVzXS54bWxQSwECLQAUAAYACAAAACEAWvQsW78AAAAVAQAA&#10;CwAAAAAAAAAAAAAAAAAfAQAAX3JlbHMvLnJlbHNQSwECLQAUAAYACAAAACEA9Bac58YAAADbAAAA&#10;DwAAAAAAAAAAAAAAAAAHAgAAZHJzL2Rvd25yZXYueG1sUEsFBgAAAAADAAMAtwAAAPoCAAAAAA==&#10;" fillcolor="#e9d2b1" strokecolor="#be9d70" strokeweight="1pt">
                    <v:path arrowok="t"/>
                  </v:rect>
                  <v:rect id="矩形 88" o:spid="_x0000_s1030" style="position:absolute;left:36688;top:40569;width:1221;height:1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iVwwAAANsAAAAPAAAAZHJzL2Rvd25yZXYueG1sRE+7bsIw&#10;FN0r8Q/WRepSFQeGAClO1IdSMbA0ZGi3q/iSRMTXaeyG8Pd4QOp4dN67bDKdGGlwrWUFy0UEgriy&#10;uuVaQXnMnzcgnEfW2FkmBVdykKWzhx0m2l74i8bC1yKEsEtQQeN9n0jpqoYMuoXtiQN3soNBH+BQ&#10;Sz3gJYSbTq6iKJYGWw4NDfb03lB1Lv6MAv8Rxz+HfPn5+0Trt1huzXdZrZR6nE+vLyA8Tf5ffHfv&#10;tYJNGBu+hB8g0xsAAAD//wMAUEsBAi0AFAAGAAgAAAAhANvh9svuAAAAhQEAABMAAAAAAAAAAAAA&#10;AAAAAAAAAFtDb250ZW50X1R5cGVzXS54bWxQSwECLQAUAAYACAAAACEAWvQsW78AAAAVAQAACwAA&#10;AAAAAAAAAAAAAAAfAQAAX3JlbHMvLnJlbHNQSwECLQAUAAYACAAAACEAhYkIlcMAAADbAAAADwAA&#10;AAAAAAAAAAAAAAAHAgAAZHJzL2Rvd25yZXYueG1sUEsFBgAAAAADAAMAtwAAAPcCAAAAAA==&#10;" fillcolor="#e9d2b1" strokecolor="#be9d70" strokeweight="1pt">
                    <v:path arrowok="t"/>
                  </v:rect>
                  <v:rect id="矩形 89" o:spid="_x0000_s1031" style="position:absolute;left:19686;top:40593;width:1221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0OxgAAANsAAAAPAAAAZHJzL2Rvd25yZXYueG1sRI8xb8Iw&#10;FIT3SvwH61XqUoGTDClJMQhagTqwNGSA7Sl+TaLGzyF2Ifz7GqlSx9PdfadbrEbTiQsNrrWsIJ5F&#10;IIgrq1uuFZSH7XQOwnlkjZ1lUnAjB6vl5GGBubZX/qRL4WsRIOxyVNB43+dSuqohg25me+LgfdnB&#10;oA9yqKUe8BrgppNJFKXSYMthocGe3hqqvosfo8C/p+lpv41352d62aQyM8eySpR6ehzXryA8jf4/&#10;/Nf+0ArmGdy/hB8gl78AAAD//wMAUEsBAi0AFAAGAAgAAAAhANvh9svuAAAAhQEAABMAAAAAAAAA&#10;AAAAAAAAAAAAAFtDb250ZW50X1R5cGVzXS54bWxQSwECLQAUAAYACAAAACEAWvQsW78AAAAVAQAA&#10;CwAAAAAAAAAAAAAAAAAfAQAAX3JlbHMvLnJlbHNQSwECLQAUAAYACAAAACEA6sWtDsYAAADbAAAA&#10;DwAAAAAAAAAAAAAAAAAHAgAAZHJzL2Rvd25yZXYueG1sUEsFBgAAAAADAAMAtwAAAPoCAAAAAA==&#10;" fillcolor="#e9d2b1" strokecolor="#be9d70" strokeweight="1pt">
                    <v:path arrowok="t"/>
                  </v:rect>
                  <v:rect id="矩形 90" o:spid="_x0000_s1032" style="position:absolute;left:9512;top:40567;width:1221;height:1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pJOwwAAANsAAAAPAAAAZHJzL2Rvd25yZXYueG1sRE89b8Iw&#10;EN0r9T9YV4mlKg4Z0hLioNIqiKFLKQNsp/hIosbnEJsk/Hs8VOr49L6z9WRaMVDvGssKFvMIBHFp&#10;dcOVgsNP8fIGwnlkja1lUnAjB+v88SHDVNuRv2nY+0qEEHYpKqi971IpXVmTQTe3HXHgzrY36APs&#10;K6l7HEO4aWUcRYk02HBoqLGjj5rK3/3VKPCfSXL6KhbbyzO9bhK5NMdDGSs1e5reVyA8Tf5f/Ofe&#10;aQXLsD58CT9A5ncAAAD//wMAUEsBAi0AFAAGAAgAAAAhANvh9svuAAAAhQEAABMAAAAAAAAAAAAA&#10;AAAAAAAAAFtDb250ZW50X1R5cGVzXS54bWxQSwECLQAUAAYACAAAACEAWvQsW78AAAAVAQAACwAA&#10;AAAAAAAAAAAAAAAfAQAAX3JlbHMvLnJlbHNQSwECLQAUAAYACAAAACEA/iaSTsMAAADbAAAADwAA&#10;AAAAAAAAAAAAAAAHAgAAZHJzL2Rvd25yZXYueG1sUEsFBgAAAAADAAMAtwAAAPcCAAAAAA==&#10;" fillcolor="#e9d2b1" strokecolor="#be9d70" strokeweight="1pt">
                    <v:path arrowok="t"/>
                  </v:rect>
                  <v:rect id="矩形 91" o:spid="_x0000_s1033" style="position:absolute;left:17779;top:40536;width:1222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fVxAAAANsAAAAPAAAAZHJzL2Rvd25yZXYueG1sRI9Bi8Iw&#10;FITvwv6H8Bb2IprWQ12rUXZdFA9edD3o7dE822LzUpuo9d8bQfA4zMw3zGTWmkpcqXGlZQVxPwJB&#10;nFldcq5g97/ofYNwHlljZZkU3MnBbPrRmWCq7Y03dN36XAQIuxQVFN7XqZQuK8ig69uaOHhH2xj0&#10;QTa51A3eAtxUchBFiTRYclgosKZ5QdlpezEK/F+SHNaLeHnu0vA3kSOz32UDpb4+258xCE+tf4df&#10;7ZVWMIrh+SX8ADl9AAAA//8DAFBLAQItABQABgAIAAAAIQDb4fbL7gAAAIUBAAATAAAAAAAAAAAA&#10;AAAAAAAAAABbQ29udGVudF9UeXBlc10ueG1sUEsBAi0AFAAGAAgAAAAhAFr0LFu/AAAAFQEAAAsA&#10;AAAAAAAAAAAAAAAAHwEAAF9yZWxzLy5yZWxzUEsBAi0AFAAGAAgAAAAhAJFqN9XEAAAA2wAAAA8A&#10;AAAAAAAAAAAAAAAABwIAAGRycy9kb3ducmV2LnhtbFBLBQYAAAAAAwADALcAAAD4AgAAAAA=&#10;" fillcolor="#e9d2b1" strokecolor="#be9d70" strokeweight="1pt">
                    <v:path arrowok="t"/>
                  </v:rect>
                  <v:rect id="矩形 92" o:spid="_x0000_s1034" style="position:absolute;left:777;top:40560;width:1222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mixAAAANsAAAAPAAAAZHJzL2Rvd25yZXYueG1sRI9Bi8Iw&#10;FITvwv6H8Bb2IpraQ12rUXZdFA9edD3o7dE822LzUpuo9d8bQfA4zMw3zGTWmkpcqXGlZQWDfgSC&#10;OLO65FzB7n/R+wbhPLLGyjIpuJOD2fSjM8FU2xtv6Lr1uQgQdikqKLyvUyldVpBB17c1cfCOtjHo&#10;g2xyqRu8BbipZBxFiTRYclgosKZ5QdlpezEK/F+SHNaLwfLcpeFvIkdmv8tipb4+258xCE+tf4df&#10;7ZVWMIrh+SX8ADl9AAAA//8DAFBLAQItABQABgAIAAAAIQDb4fbL7gAAAIUBAAATAAAAAAAAAAAA&#10;AAAAAAAAAABbQ29udGVudF9UeXBlc10ueG1sUEsBAi0AFAAGAAgAAAAhAFr0LFu/AAAAFQEAAAsA&#10;AAAAAAAAAAAAAAAAHwEAAF9yZWxzLy5yZWxzUEsBAi0AFAAGAAgAAAAhAGG4qaLEAAAA2wAAAA8A&#10;AAAAAAAAAAAAAAAABwIAAGRycy9kb3ducmV2LnhtbFBLBQYAAAAAAwADALcAAAD4AgAAAAA=&#10;" fillcolor="#e9d2b1" strokecolor="#be9d70" strokeweight="1pt">
                    <v:path arrowok="t"/>
                  </v:rect>
                  <v:rect id="矩形 93" o:spid="_x0000_s1035" style="position:absolute;left:28423;top:20839;width:1222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Aw5xgAAANsAAAAPAAAAZHJzL2Rvd25yZXYueG1sRI9Pa8JA&#10;FMTvBb/D8gq9lGajhdikrqKVSA9e/HPQ2yP7moRm38bsatJv7xYKPQ4z8xtmthhMI27UudqygnEU&#10;gyAurK65VHA85C9vIJxH1thYJgU/5GAxHz3MMNO25x3d9r4UAcIuQwWV920mpSsqMugi2xIH78t2&#10;Bn2QXSl1h32Am0ZO4jiRBmsOCxW29FFR8b2/GgV+nSTnbT7eXJ5pukpkak7HYqLU0+OwfAfhafD/&#10;4b/2p1aQvsLvl/AD5PwOAAD//wMAUEsBAi0AFAAGAAgAAAAhANvh9svuAAAAhQEAABMAAAAAAAAA&#10;AAAAAAAAAAAAAFtDb250ZW50X1R5cGVzXS54bWxQSwECLQAUAAYACAAAACEAWvQsW78AAAAVAQAA&#10;CwAAAAAAAAAAAAAAAAAfAQAAX3JlbHMvLnJlbHNQSwECLQAUAAYACAAAACEADvQMOcYAAADbAAAA&#10;DwAAAAAAAAAAAAAAAAAHAgAAZHJzL2Rvd25yZXYueG1sUEsFBgAAAAADAAMAtwAAAPoCAAAAAA==&#10;" fillcolor="#e9d2b1" strokecolor="#be9d70" strokeweight="1pt">
                    <v:path arrowok="t"/>
                  </v:rect>
                  <v:rect id="矩形 94" o:spid="_x0000_s1036" style="position:absolute;left:36691;top:20808;width:1222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RNxgAAANsAAAAPAAAAZHJzL2Rvd25yZXYueG1sRI9Pa8JA&#10;FMTvBb/D8gq9lGajlNikrqKVSA9e/HPQ2yP7moRm38bsatJv7xYKPQ4z8xtmthhMI27UudqygnEU&#10;gyAurK65VHA85C9vIJxH1thYJgU/5GAxHz3MMNO25x3d9r4UAcIuQwWV920mpSsqMugi2xIH78t2&#10;Bn2QXSl1h32Am0ZO4jiRBmsOCxW29FFR8b2/GgV+nSTnbT7eXJ5pukpkak7HYqLU0+OwfAfhafD/&#10;4b/2p1aQvsLvl/AD5PwOAAD//wMAUEsBAi0AFAAGAAgAAAAhANvh9svuAAAAhQEAABMAAAAAAAAA&#10;AAAAAAAAAAAAAFtDb250ZW50X1R5cGVzXS54bWxQSwECLQAUAAYACAAAACEAWvQsW78AAAAVAQAA&#10;CwAAAAAAAAAAAAAAAAAfAQAAX3JlbHMvLnJlbHNQSwECLQAUAAYACAAAACEAgR2UTcYAAADbAAAA&#10;DwAAAAAAAAAAAAAAAAAHAgAAZHJzL2Rvd25yZXYueG1sUEsFBgAAAAADAAMAtwAAAPoCAAAAAA==&#10;" fillcolor="#e9d2b1" strokecolor="#be9d70" strokeweight="1pt">
                    <v:path arrowok="t"/>
                  </v:rect>
                  <v:rect id="矩形 95" o:spid="_x0000_s1037" style="position:absolute;left:19689;top:20832;width:1222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HWxgAAANsAAAAPAAAAZHJzL2Rvd25yZXYueG1sRI9Pa8JA&#10;FMTvBb/D8gq9lGaj0NikrqKVSA9e/HPQ2yP7moRm38bsatJv7xYKPQ4z8xtmthhMI27UudqygnEU&#10;gyAurK65VHA85C9vIJxH1thYJgU/5GAxHz3MMNO25x3d9r4UAcIuQwWV920mpSsqMugi2xIH78t2&#10;Bn2QXSl1h32Am0ZO4jiRBmsOCxW29FFR8b2/GgV+nSTnbT7eXJ5pukpkak7HYqLU0+OwfAfhafD/&#10;4b/2p1aQvsLvl/AD5PwOAAD//wMAUEsBAi0AFAAGAAgAAAAhANvh9svuAAAAhQEAABMAAAAAAAAA&#10;AAAAAAAAAAAAAFtDb250ZW50X1R5cGVzXS54bWxQSwECLQAUAAYACAAAACEAWvQsW78AAAAVAQAA&#10;CwAAAAAAAAAAAAAAAAAfAQAAX3JlbHMvLnJlbHNQSwECLQAUAAYACAAAACEA7lEx1sYAAADbAAAA&#10;DwAAAAAAAAAAAAAAAAAHAgAAZHJzL2Rvd25yZXYueG1sUEsFBgAAAAADAAMAtwAAAPoCAAAAAA==&#10;" fillcolor="#e9d2b1" strokecolor="#be9d70" strokeweight="1pt">
                    <v:path arrowok="t"/>
                  </v:rect>
                  <v:rect id="矩形 96" o:spid="_x0000_s1038" style="position:absolute;left:9515;top:20806;width:1222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6+hxQAAANsAAAAPAAAAZHJzL2Rvd25yZXYueG1sRI8xb8Iw&#10;FIR3JP6D9ZC6VMWBwYWAE0Erqg5dCAxle4pfk6jxcxq7EP49rlSJ8XR33+nW+WBbcabeN441zKYJ&#10;COLSmYYrDcfD7mkBwgdkg61j0nAlD3k2Hq0xNe7CezoXoRIRwj5FDXUIXSqlL2uy6KeuI47el+st&#10;hij7SpoeLxFuWzlPEiUtNhwXauzopabyu/i1GsKrUqeP3ezt55Get0ou7eexnGv9MBk2KxCBhnAP&#10;/7ffjYalgr8v8QfI7AYAAP//AwBQSwECLQAUAAYACAAAACEA2+H2y+4AAACFAQAAEwAAAAAAAAAA&#10;AAAAAAAAAAAAW0NvbnRlbnRfVHlwZXNdLnhtbFBLAQItABQABgAIAAAAIQBa9CxbvwAAABUBAAAL&#10;AAAAAAAAAAAAAAAAAB8BAABfcmVscy8ucmVsc1BLAQItABQABgAIAAAAIQAeg6+hxQAAANsAAAAP&#10;AAAAAAAAAAAAAAAAAAcCAABkcnMvZG93bnJldi54bWxQSwUGAAAAAAMAAwC3AAAA+QIAAAAA&#10;" fillcolor="#e9d2b1" strokecolor="#be9d70" strokeweight="1pt">
                    <v:path arrowok="t"/>
                  </v:rect>
                  <v:rect id="矩形 97" o:spid="_x0000_s1039" style="position:absolute;left:17783;top:20776;width:1221;height:1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o6xgAAANsAAAAPAAAAZHJzL2Rvd25yZXYueG1sRI8xb8Iw&#10;FIT3SvwH61XqUoGTDKFJMQhagTqwNGSA7Sl+TaLGzyF2Ifz7GqlSx9PdfadbrEbTiQsNrrWsIJ5F&#10;IIgrq1uuFZSH7fQFhPPIGjvLpOBGDlbLycMCc22v/EmXwtciQNjlqKDxvs+ldFVDBt3M9sTB+7KD&#10;QR/kUEs94DXATSeTKEqlwZbDQoM9vTVUfRc/RoF/T9PTfhvvzs8036QyM8eySpR6ehzXryA8jf4/&#10;/Nf+0AqyOdy/hB8gl78AAAD//wMAUEsBAi0AFAAGAAgAAAAhANvh9svuAAAAhQEAABMAAAAAAAAA&#10;AAAAAAAAAAAAAFtDb250ZW50X1R5cGVzXS54bWxQSwECLQAUAAYACAAAACEAWvQsW78AAAAVAQAA&#10;CwAAAAAAAAAAAAAAAAAfAQAAX3JlbHMvLnJlbHNQSwECLQAUAAYACAAAACEAcc8KOsYAAADbAAAA&#10;DwAAAAAAAAAAAAAAAAAHAgAAZHJzL2Rvd25yZXYueG1sUEsFBgAAAAADAAMAtwAAAPoCAAAAAA==&#10;" fillcolor="#e9d2b1" strokecolor="#be9d70" strokeweight="1pt">
                    <v:path arrowok="t"/>
                  </v:rect>
                  <v:rect id="矩形 98" o:spid="_x0000_s1040" style="position:absolute;left:781;top:20800;width:1222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5IwwAAANsAAAAPAAAAZHJzL2Rvd25yZXYueG1sRE89b8Iw&#10;EN0r9T9YV4mlKg4Z0hLioNIqiKFLKQNsp/hIosbnEJsk/Hs8VOr49L6z9WRaMVDvGssKFvMIBHFp&#10;dcOVgsNP8fIGwnlkja1lUnAjB+v88SHDVNuRv2nY+0qEEHYpKqi971IpXVmTQTe3HXHgzrY36APs&#10;K6l7HEO4aWUcRYk02HBoqLGjj5rK3/3VKPCfSXL6KhbbyzO9bhK5NMdDGSs1e5reVyA8Tf5f/Ofe&#10;aQXLMDZ8CT9A5ncAAAD//wMAUEsBAi0AFAAGAAgAAAAhANvh9svuAAAAhQEAABMAAAAAAAAAAAAA&#10;AAAAAAAAAFtDb250ZW50X1R5cGVzXS54bWxQSwECLQAUAAYACAAAACEAWvQsW78AAAAVAQAACwAA&#10;AAAAAAAAAAAAAAAfAQAAX3JlbHMvLnJlbHNQSwECLQAUAAYACAAAACEAAFCeSMMAAADbAAAADwAA&#10;AAAAAAAAAAAAAAAHAgAAZHJzL2Rvd25yZXYueG1sUEsFBgAAAAADAAMAtwAAAPcCAAAAAA==&#10;" fillcolor="#e9d2b1" strokecolor="#be9d70" strokeweight="1pt">
                    <v:path arrowok="t"/>
                  </v:rect>
                  <v:rect id="矩形 99" o:spid="_x0000_s1041" style="position:absolute;left:100;width:38657;height:42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L+xQAAANsAAAAPAAAAZHJzL2Rvd25yZXYueG1sRI/RasJA&#10;FETfhf7Dcgu+iNm0Qqkxq4jQKpRaEv2AS/aahGbvht2tiX/fLRR8HGbmDJNvRtOJKznfWlbwlKQg&#10;iCurW64VnE9v81cQPiBr7CyTght52KwfJjlm2g5c0LUMtYgQ9hkqaELoMyl91ZBBn9ieOHoX6wyG&#10;KF0ttcMhwk0nn9P0RRpsOS402NOuoeq7/DEKCjOcd7MjHT6274thLPdfs08nlZo+jtsViEBjuIf/&#10;2wetYLmEvy/xB8j1LwAAAP//AwBQSwECLQAUAAYACAAAACEA2+H2y+4AAACFAQAAEwAAAAAAAAAA&#10;AAAAAAAAAAAAW0NvbnRlbnRfVHlwZXNdLnhtbFBLAQItABQABgAIAAAAIQBa9CxbvwAAABUBAAAL&#10;AAAAAAAAAAAAAAAAAB8BAABfcmVscy8ucmVsc1BLAQItABQABgAIAAAAIQAdxmL+xQAAANsAAAAP&#10;AAAAAAAAAAAAAAAAAAcCAABkcnMvZG93bnJldi54bWxQSwUGAAAAAAMAAwC3AAAA+QIAAAAA&#10;" filled="f" strokecolor="#a5a5a5 [2092]" strokeweight="1pt">
                    <v:path arrowok="t"/>
                    <o:lock v:ext="edit" aspectratio="t"/>
                  </v:rect>
                  <v:rect id="矩形 100" o:spid="_x0000_s1042" style="position:absolute;left:100;width:38657;height: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U2xAAAANwAAAAPAAAAZHJzL2Rvd25yZXYueG1sRI/BagJB&#10;DIbvhb7DkIK3OlsLIlvHpWwVKp6qhfYYduLu0p3MOjPq6tM3B8FbQv58+TIvBtepE4XYejbwMs5A&#10;EVfetlwb+N6tnmegYkK22HkmAxeKUCweH+aYW3/mLzptU60EwjFHA01Kfa51rBpyGMe+J5bZ3geH&#10;SdpQaxvwLHDX6UmWTbXDluVCgz2VDVV/26MTynJ2iNefj41e4+9k34bXuhQ9M3oa3t9AJRrSPXzb&#10;/rSin4m+PCMV6MU/AAAA//8DAFBLAQItABQABgAIAAAAIQDb4fbL7gAAAIUBAAATAAAAAAAAAAAA&#10;AAAAAAAAAABbQ29udGVudF9UeXBlc10ueG1sUEsBAi0AFAAGAAgAAAAhAFr0LFu/AAAAFQEAAAsA&#10;AAAAAAAAAAAAAAAAHwEAAF9yZWxzLy5yZWxzUEsBAi0AFAAGAAgAAAAhAEY2lTbEAAAA3AAAAA8A&#10;AAAAAAAAAAAAAAAABwIAAGRycy9kb3ducmV2LnhtbFBLBQYAAAAAAwADALcAAAD4AgAAAAA=&#10;" fillcolor="#d8d8d8 [2732]" stroked="f" strokeweight="1pt">
                    <v:path arrowok="t"/>
                    <o:lock v:ext="edit" aspectratio="t"/>
                  </v:rect>
                  <v:rect id="矩形 101" o:spid="_x0000_s1043" style="position:absolute;left:-20031;top:21662;width:40744;height:4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6IQwwAAANwAAAAPAAAAZHJzL2Rvd25yZXYueG1sRE/BisIw&#10;EL0L+w9hFvamqS6K1qayLCoevNgu7HVsxrbYTEoTtf69EQRvb+bNe29esupNI67UudqygvEoAkFc&#10;WF1zqeAv3wznIJxH1thYJgV3crBKPwYJxtre+EDXzJcimLCLUUHlfRtL6YqKDLqRbYkDd7KdQR/G&#10;rpS6w1swN42cRNFMGqw5JFTY0m9FxTm7GAVln5+262wyXXwfjtL5tfnfh736+ux/liA89f59/FLv&#10;dHg/GsOzTEAg0wcAAAD//wMAUEsBAi0AFAAGAAgAAAAhANvh9svuAAAAhQEAABMAAAAAAAAAAAAA&#10;AAAAAAAAAFtDb250ZW50X1R5cGVzXS54bWxQSwECLQAUAAYACAAAACEAWvQsW78AAAAVAQAACwAA&#10;AAAAAAAAAAAAAAAfAQAAX3JlbHMvLnJlbHNQSwECLQAUAAYACAAAACEAOiOiEMMAAADcAAAADwAA&#10;AAAAAAAAAAAAAAAHAgAAZHJzL2Rvd25yZXYueG1sUEsFBgAAAAADAAMAtwAAAPcCAAAAAA==&#10;" fillcolor="#d8d8d8 [2732]" stroked="f" strokeweight="1pt">
                    <v:path arrowok="t"/>
                    <o:lock v:ext="edit" aspectratio="t"/>
                  </v:rect>
                  <v:rect id="矩形 102" o:spid="_x0000_s1044" style="position:absolute;left:18149;top:21662;width:40744;height:4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TxnwwAAANwAAAAPAAAAZHJzL2Rvd25yZXYueG1sRE/LisJA&#10;ELwL+w9DL+xNJ5tF0ZhRlkXFgxej4LXNdB5spidkRo1/7wiCt+qurqqudNmbRlypc7VlBd+jCARx&#10;bnXNpYLjYT2cgnAeWWNjmRTcycFy8TFIMdH2xnu6Zr4UwYRdggoq79tESpdXZNCNbEscuMJ2Bn0Y&#10;u1LqDm/B3DQyjqKJNFhzSKiwpb+K8v/sYhSU/aHYrLJ4PPvZn6XzK3Pahb36+ux/5yA89f59/FJv&#10;dXg/iuFZJiCQiwcAAAD//wMAUEsBAi0AFAAGAAgAAAAhANvh9svuAAAAhQEAABMAAAAAAAAAAAAA&#10;AAAAAAAAAFtDb250ZW50X1R5cGVzXS54bWxQSwECLQAUAAYACAAAACEAWvQsW78AAAAVAQAACwAA&#10;AAAAAAAAAAAAAAAfAQAAX3JlbHMvLnJlbHNQSwECLQAUAAYACAAAACEAyvE8Z8MAAADcAAAADwAA&#10;AAAAAAAAAAAAAAAHAgAAZHJzL2Rvd25yZXYueG1sUEsFBgAAAAADAAMAtwAAAPcCAAAAAA==&#10;" fillcolor="#d8d8d8 [2732]" stroked="f" strokeweight="1pt">
                    <v:path arrowok="t"/>
                    <o:lock v:ext="edit" aspectratio="t"/>
                  </v:rect>
                  <v:rect id="矩形 103" o:spid="_x0000_s1045" style="position:absolute;top:41951;width:3865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tBxAAAANwAAAAPAAAAZHJzL2Rvd25yZXYueG1sRI9Ba8JA&#10;EIXvgv9hGaG3ZqNCkdRVRC20eKoW2uOQHZNgdjbubjX113cKBW9vmDffvDdf9q5VFwqx8WxgnOWg&#10;iEtvG64MfBxeHmegYkK22HomAz8UYbkYDuZYWH/ld7rsU6UEwrFAA3VKXaF1LGtyGDPfEcvu6IPD&#10;JGOotA14Fbhr9STPn7TDhuVDjR2taypP+28nlO3sHG+fm51+w6/JsQnTai3xzMOoXz2DStSnu/n/&#10;+tVK/HwKf2VEgV78AgAA//8DAFBLAQItABQABgAIAAAAIQDb4fbL7gAAAIUBAAATAAAAAAAAAAAA&#10;AAAAAAAAAABbQ29udGVudF9UeXBlc10ueG1sUEsBAi0AFAAGAAgAAAAhAFr0LFu/AAAAFQEAAAsA&#10;AAAAAAAAAAAAAAAAHwEAAF9yZWxzLy5yZWxzUEsBAi0AFAAGAAgAAAAhALbkC0HEAAAA3AAAAA8A&#10;AAAAAAAAAAAAAAAABwIAAGRycy9kb3ducmV2LnhtbFBLBQYAAAAAAwADALcAAAD4AgAAAAA=&#10;" fillcolor="#d8d8d8 [2732]" stroked="f" strokeweight="1pt">
                    <v:path arrowok="t"/>
                  </v:rect>
                  <v:rect id="矩形 104" o:spid="_x0000_s1046" style="position:absolute;left:725;top:2602;width:18509;height:18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C/owwAAANwAAAAPAAAAZHJzL2Rvd25yZXYueG1sRE9Li8Iw&#10;EL4L/ocwgpdFU2XpajWKD5Q9eFn1oLehGdtiM6lN1O6/NwsL3ubje8503phSPKh2hWUFg34Egji1&#10;uuBMwfGw6Y1AOI+ssbRMCn7JwXzWbk0x0fbJP/TY+0yEEHYJKsi9rxIpXZqTQde3FXHgLrY26AOs&#10;M6lrfIZwU8phFMXSYMGhIceKVjml1/3dKPDrOD7vNoPt7YO+lrEcm9MxHSrV7TSLCQhPjX+L/93f&#10;OsyPPuHvmXCBnL0AAAD//wMAUEsBAi0AFAAGAAgAAAAhANvh9svuAAAAhQEAABMAAAAAAAAAAAAA&#10;AAAAAAAAAFtDb250ZW50X1R5cGVzXS54bWxQSwECLQAUAAYACAAAACEAWvQsW78AAAAVAQAACwAA&#10;AAAAAAAAAAAAAAAfAQAAX3JlbHMvLnJlbHNQSwECLQAUAAYACAAAACEAx/Av6MMAAADcAAAADwAA&#10;AAAAAAAAAAAAAAAHAgAAZHJzL2Rvd25yZXYueG1sUEsFBgAAAAADAAMAtwAAAPcCAAAAAA==&#10;" fillcolor="#e9d2b1" strokecolor="#be9d70" strokeweight="1pt">
                    <v:path arrowok="t"/>
                    <o:lock v:ext="edit" aspectratio="t"/>
                  </v:rect>
                  <v:rect id="矩形 105" o:spid="_x0000_s1047" style="position:absolute;left:19571;top:2602;width:18509;height:18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IpzwwAAANwAAAAPAAAAZHJzL2Rvd25yZXYueG1sRE9Li8Iw&#10;EL4L/ocwgpdFU4XtajWKD5Q9eFn1oLehGdtiM6lN1O6/NwsL3ubje8503phSPKh2hWUFg34Egji1&#10;uuBMwfGw6Y1AOI+ssbRMCn7JwXzWbk0x0fbJP/TY+0yEEHYJKsi9rxIpXZqTQde3FXHgLrY26AOs&#10;M6lrfIZwU8phFMXSYMGhIceKVjml1/3dKPDrOD7vNoPt7YO+lrEcm9MxHSrV7TSLCQhPjX+L/93f&#10;OsyPPuHvmXCBnL0AAAD//wMAUEsBAi0AFAAGAAgAAAAhANvh9svuAAAAhQEAABMAAAAAAAAAAAAA&#10;AAAAAAAAAFtDb250ZW50X1R5cGVzXS54bWxQSwECLQAUAAYACAAAACEAWvQsW78AAAAVAQAACwAA&#10;AAAAAAAAAAAAAAAfAQAAX3JlbHMvLnJlbHNQSwECLQAUAAYACAAAACEAqLyKc8MAAADcAAAADwAA&#10;AAAAAAAAAAAAAAAHAgAAZHJzL2Rvd25yZXYueG1sUEsFBgAAAAADAAMAtwAAAPcCAAAAAA==&#10;" fillcolor="#e9d2b1" strokecolor="#be9d70" strokeweight="1pt">
                    <v:path arrowok="t"/>
                    <o:lock v:ext="edit" aspectratio="t"/>
                  </v:rect>
                  <v:rect id="矩形 106" o:spid="_x0000_s1048" style="position:absolute;left:682;top:22277;width:18510;height:18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QExAAAANwAAAAPAAAAZHJzL2Rvd25yZXYueG1sRE87b8Iw&#10;EN4r8R+sQ2KpigODgTQOgiKqDiw8hnY7xUcSEZ/T2IXw73GlSt3u0/e8bNnbRlyp87VjDZNxAoK4&#10;cKbmUsPpuH2Zg/AB2WDjmDTcycMyHzxlmBp34z1dD6EUMYR9ihqqENpUSl9UZNGPXUscubPrLIYI&#10;u1KaDm8x3DZymiRKWqw5NlTY0ltFxeXwYzWEjVJfu+3k/fuZZmslF/bzVEy1Hg371SuIQH34F/+5&#10;P0ycnyj4fSZeIPMHAAAA//8DAFBLAQItABQABgAIAAAAIQDb4fbL7gAAAIUBAAATAAAAAAAAAAAA&#10;AAAAAAAAAABbQ29udGVudF9UeXBlc10ueG1sUEsBAi0AFAAGAAgAAAAhAFr0LFu/AAAAFQEAAAsA&#10;AAAAAAAAAAAAAAAAHwEAAF9yZWxzLy5yZWxzUEsBAi0AFAAGAAgAAAAhAFhuFATEAAAA3AAAAA8A&#10;AAAAAAAAAAAAAAAABwIAAGRycy9kb3ducmV2LnhtbFBLBQYAAAAAAwADALcAAAD4AgAAAAA=&#10;" fillcolor="#e9d2b1" strokecolor="#be9d70" strokeweight="1pt">
                    <v:path arrowok="t"/>
                    <o:lock v:ext="edit" aspectratio="t"/>
                  </v:rect>
                  <v:rect id="矩形 107" o:spid="_x0000_s1049" style="position:absolute;left:19529;top:22277;width:18509;height:18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rGfxAAAANwAAAAPAAAAZHJzL2Rvd25yZXYueG1sRE89b8Iw&#10;EN0r8R+sQ+pSFScMoU0xEbQCdWAhZYDtFF+TiPgcYjcJ/75GqtTtnt7nLbPRNKKnztWWFcSzCARx&#10;YXXNpYLj1/b5BYTzyBoby6TgRg6y1eRhiam2Ax+oz30pQgi7FBVU3replK6oyKCb2ZY4cN+2M+gD&#10;7EqpOxxCuGnkPIoSabDm0FBhS+8VFZf8xyjwH0ly3m/j3fWJFptEvprTsZgr9Tgd128gPI3+X/zn&#10;/tRhfrSA+zPhArn6BQAA//8DAFBLAQItABQABgAIAAAAIQDb4fbL7gAAAIUBAAATAAAAAAAAAAAA&#10;AAAAAAAAAABbQ29udGVudF9UeXBlc10ueG1sUEsBAi0AFAAGAAgAAAAhAFr0LFu/AAAAFQEAAAsA&#10;AAAAAAAAAAAAAAAAHwEAAF9yZWxzLy5yZWxzUEsBAi0AFAAGAAgAAAAhADcisZ/EAAAA3AAAAA8A&#10;AAAAAAAAAAAAAAAABwIAAGRycy9kb3ducmV2LnhtbFBLBQYAAAAAAwADALcAAAD4AgAAAAA=&#10;" fillcolor="#e9d2b1" strokecolor="#be9d70" strokeweight="1pt">
                    <v:path arrowok="t"/>
                    <o:lock v:ext="edit" aspectratio="t"/>
                  </v:rect>
                </v:group>
                <w10:anchorlock/>
              </v:group>
            </w:pict>
          </mc:Fallback>
        </mc:AlternateContent>
      </w:r>
    </w:p>
    <w:p w14:paraId="36E58C34" w14:textId="2194E94C" w:rsidR="009F276F" w:rsidRPr="00D64AA2" w:rsidRDefault="00A3791D" w:rsidP="009F276F">
      <w:pPr>
        <w:widowControl/>
        <w:spacing w:after="120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>After d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etermining the width of the </w:t>
      </w:r>
      <w:r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, depending on </w:t>
      </w:r>
      <w:r w:rsidR="0030771A">
        <w:rPr>
          <w:rFonts w:ascii="Georgia" w:hAnsi="Georgia" w:cs="宋体"/>
          <w:color w:val="000000"/>
          <w:kern w:val="0"/>
          <w:szCs w:val="21"/>
        </w:rPr>
        <w:t>its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72C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design</w:t>
      </w:r>
      <w:r w:rsidRPr="00D64AA2">
        <w:rPr>
          <w:rFonts w:ascii="Georgia" w:hAnsi="Georgia" w:cs="宋体"/>
          <w:color w:val="000000"/>
          <w:kern w:val="0"/>
          <w:szCs w:val="21"/>
        </w:rPr>
        <w:t>, size and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weight,  other electrical parameters can be deduced</w:t>
      </w:r>
      <w:r w:rsidR="0030771A">
        <w:rPr>
          <w:rFonts w:ascii="Georgia" w:hAnsi="Georgia" w:cs="宋体"/>
          <w:color w:val="000000"/>
          <w:kern w:val="0"/>
          <w:szCs w:val="21"/>
        </w:rPr>
        <w:t xml:space="preserve"> to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sequentially verify the feasibility of manufacturing</w:t>
      </w:r>
      <w:r w:rsidR="0030771A">
        <w:rPr>
          <w:rFonts w:ascii="Georgia" w:hAnsi="Georgia" w:cs="宋体"/>
          <w:color w:val="000000"/>
          <w:kern w:val="0"/>
          <w:szCs w:val="21"/>
        </w:rPr>
        <w:t xml:space="preserve"> and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reliability</w:t>
      </w:r>
      <w:r w:rsidR="0030771A">
        <w:rPr>
          <w:rFonts w:ascii="Georgia" w:hAnsi="Georgia" w:cs="宋体"/>
          <w:color w:val="000000"/>
          <w:kern w:val="0"/>
          <w:szCs w:val="21"/>
        </w:rPr>
        <w:t>. T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he system side </w:t>
      </w:r>
      <w:r w:rsidRPr="00D64AA2">
        <w:rPr>
          <w:rFonts w:ascii="Georgia" w:hAnsi="Georgia" w:cs="宋体"/>
          <w:color w:val="000000"/>
          <w:kern w:val="0"/>
          <w:szCs w:val="21"/>
        </w:rPr>
        <w:t>compatibility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 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is not a problem. For example, </w:t>
      </w:r>
      <w:r w:rsidR="0075292E" w:rsidRPr="00D64AA2">
        <w:rPr>
          <w:rFonts w:ascii="Georgia" w:hAnsi="Georgia" w:cs="宋体"/>
          <w:color w:val="000000"/>
          <w:kern w:val="0"/>
          <w:szCs w:val="21"/>
        </w:rPr>
        <w:t xml:space="preserve">it is very easy </w:t>
      </w:r>
      <w:r w:rsidR="00FC1600">
        <w:rPr>
          <w:rFonts w:ascii="Georgia" w:hAnsi="Georgia" w:cs="宋体"/>
          <w:color w:val="000000"/>
          <w:kern w:val="0"/>
          <w:szCs w:val="21"/>
        </w:rPr>
        <w:t>for</w:t>
      </w:r>
      <w:r w:rsidR="0075292E" w:rsidRPr="00D64AA2">
        <w:rPr>
          <w:rFonts w:ascii="Georgia" w:hAnsi="Georgia" w:cs="宋体"/>
          <w:color w:val="000000"/>
          <w:kern w:val="0"/>
          <w:szCs w:val="21"/>
        </w:rPr>
        <w:t xml:space="preserve"> the inverter current 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to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increase from 13A to 15A without changing th</w:t>
      </w:r>
      <w:r w:rsidR="0075292E" w:rsidRPr="00D64AA2">
        <w:rPr>
          <w:rFonts w:ascii="Georgia" w:hAnsi="Georgia" w:cs="宋体"/>
          <w:color w:val="000000"/>
          <w:kern w:val="0"/>
          <w:szCs w:val="21"/>
        </w:rPr>
        <w:t xml:space="preserve">e existing product architecture, 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a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15A inverter and 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a 182mm </w:t>
      </w:r>
      <w:r w:rsidR="00106A07" w:rsidRPr="00D64AA2">
        <w:rPr>
          <w:rFonts w:ascii="Georgia" w:hAnsi="Georgia" w:cs="宋体"/>
          <w:color w:val="000000"/>
          <w:kern w:val="0"/>
          <w:szCs w:val="21"/>
        </w:rPr>
        <w:t xml:space="preserve">module 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matching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perfect</w:t>
      </w:r>
      <w:r w:rsidR="00106A07" w:rsidRPr="00D64AA2">
        <w:rPr>
          <w:rFonts w:ascii="Georgia" w:hAnsi="Georgia" w:cs="宋体"/>
          <w:color w:val="000000"/>
          <w:kern w:val="0"/>
          <w:szCs w:val="21"/>
        </w:rPr>
        <w:t>ly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. The significant increase in current can bring a significant reduction in BOS</w:t>
      </w:r>
      <w:r w:rsidR="00106A07" w:rsidRPr="00D64AA2">
        <w:rPr>
          <w:rFonts w:ascii="Georgia" w:hAnsi="Georgia" w:cs="宋体"/>
          <w:color w:val="000000"/>
          <w:kern w:val="0"/>
          <w:szCs w:val="21"/>
        </w:rPr>
        <w:t xml:space="preserve"> cost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.</w:t>
      </w:r>
    </w:p>
    <w:p w14:paraId="1F408095" w14:textId="76A145DF" w:rsidR="009F276F" w:rsidRPr="00D64AA2" w:rsidRDefault="00FC1600" w:rsidP="009F276F">
      <w:pPr>
        <w:widowControl/>
        <w:spacing w:after="120"/>
        <w:rPr>
          <w:rFonts w:ascii="Georgia" w:eastAsia="微软雅黑" w:hAnsi="Georgia" w:cs="宋体"/>
          <w:color w:val="000000"/>
          <w:kern w:val="0"/>
          <w:szCs w:val="21"/>
        </w:rPr>
      </w:pPr>
      <w:r>
        <w:rPr>
          <w:rFonts w:ascii="Georgia" w:hAnsi="Georgia" w:cs="宋体"/>
          <w:color w:val="000000"/>
          <w:kern w:val="0"/>
          <w:szCs w:val="21"/>
        </w:rPr>
        <w:t>Comparing u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sing </w:t>
      </w:r>
      <w:r>
        <w:rPr>
          <w:rFonts w:ascii="Georgia" w:hAnsi="Georgia" w:cs="宋体"/>
          <w:color w:val="000000"/>
          <w:kern w:val="0"/>
          <w:szCs w:val="21"/>
        </w:rPr>
        <w:t xml:space="preserve">a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182mm (M10) </w:t>
      </w:r>
      <w:r w:rsidR="0041071F"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41071F" w:rsidRPr="00D64AA2">
        <w:rPr>
          <w:rFonts w:ascii="Georgia" w:hAnsi="Georgia" w:cs="宋体"/>
          <w:color w:val="000000"/>
          <w:kern w:val="0"/>
          <w:szCs w:val="21"/>
        </w:rPr>
        <w:t>module</w:t>
      </w:r>
      <w:r>
        <w:rPr>
          <w:rFonts w:ascii="Georgia" w:hAnsi="Georgia" w:cs="宋体"/>
          <w:color w:val="000000"/>
          <w:kern w:val="0"/>
          <w:szCs w:val="21"/>
        </w:rPr>
        <w:t xml:space="preserve"> with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 </w:t>
      </w:r>
      <w:r w:rsidR="0041071F" w:rsidRPr="00D64AA2">
        <w:rPr>
          <w:rFonts w:ascii="Georgia" w:hAnsi="Georgia" w:cs="宋体"/>
          <w:color w:val="000000"/>
          <w:kern w:val="0"/>
          <w:szCs w:val="21"/>
        </w:rPr>
        <w:t>front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 power up to 540W</w:t>
      </w:r>
      <w:r>
        <w:rPr>
          <w:rFonts w:ascii="Georgia" w:hAnsi="Georgia" w:cs="宋体"/>
          <w:color w:val="000000"/>
          <w:kern w:val="0"/>
          <w:szCs w:val="21"/>
        </w:rPr>
        <w:t xml:space="preserve"> with a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2576FF" w:rsidRPr="00D64AA2">
        <w:rPr>
          <w:rFonts w:ascii="Georgia" w:hAnsi="Georgia" w:cs="宋体"/>
          <w:color w:val="000000"/>
          <w:kern w:val="0"/>
          <w:szCs w:val="21"/>
        </w:rPr>
        <w:t xml:space="preserve">500W </w:t>
      </w:r>
      <w:r w:rsidR="0041071F" w:rsidRPr="00D64AA2">
        <w:rPr>
          <w:rFonts w:ascii="Georgia" w:hAnsi="Georgia" w:cs="宋体"/>
          <w:color w:val="000000"/>
          <w:kern w:val="0"/>
          <w:szCs w:val="21"/>
        </w:rPr>
        <w:t xml:space="preserve">module using </w:t>
      </w:r>
      <w:r>
        <w:rPr>
          <w:rFonts w:ascii="Georgia" w:hAnsi="Georgia" w:cs="宋体"/>
          <w:color w:val="000000"/>
          <w:kern w:val="0"/>
          <w:szCs w:val="21"/>
        </w:rPr>
        <w:t xml:space="preserve">a </w:t>
      </w:r>
      <w:r w:rsidR="0041071F" w:rsidRPr="00D64AA2">
        <w:rPr>
          <w:rFonts w:ascii="Georgia" w:hAnsi="Georgia" w:cs="宋体"/>
          <w:color w:val="000000"/>
          <w:kern w:val="0"/>
          <w:szCs w:val="21"/>
        </w:rPr>
        <w:t>210mm (G12) wafer</w:t>
      </w:r>
      <w:r w:rsidR="002576FF" w:rsidRPr="00D64AA2">
        <w:rPr>
          <w:rFonts w:ascii="Georgia" w:hAnsi="Georgia" w:cs="宋体"/>
          <w:color w:val="000000"/>
          <w:kern w:val="0"/>
          <w:szCs w:val="21"/>
        </w:rPr>
        <w:t>, the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advantages are obvious:</w:t>
      </w:r>
    </w:p>
    <w:p w14:paraId="089197DE" w14:textId="39C518D8" w:rsidR="009F276F" w:rsidRPr="00D64AA2" w:rsidRDefault="009F276F" w:rsidP="00215CD9">
      <w:pPr>
        <w:widowControl/>
        <w:ind w:left="284" w:hanging="278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eastAsia="微软雅黑" w:hAnsi="Georgia" w:cs="宋体"/>
          <w:color w:val="000000"/>
          <w:kern w:val="0"/>
          <w:szCs w:val="21"/>
        </w:rPr>
        <w:sym w:font="Wingdings" w:char="F09F"/>
      </w:r>
      <w:r w:rsidR="00FC1600">
        <w:rPr>
          <w:rFonts w:ascii="Georgia" w:eastAsia="微软雅黑" w:hAnsi="Georgia" w:cs="宋体"/>
          <w:color w:val="000000"/>
          <w:kern w:val="0"/>
          <w:szCs w:val="21"/>
        </w:rPr>
        <w:t xml:space="preserve"> 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module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 xml:space="preserve">power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is higher, the space of the container is more fully utilized, and the manual installation cost of the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is l</w:t>
      </w:r>
      <w:r w:rsidR="00FC1600">
        <w:rPr>
          <w:rFonts w:ascii="Georgia" w:hAnsi="Georgia" w:cs="宋体"/>
          <w:color w:val="000000"/>
          <w:kern w:val="0"/>
          <w:szCs w:val="21"/>
        </w:rPr>
        <w:t>ower</w:t>
      </w:r>
      <w:r w:rsidRPr="00D64AA2">
        <w:rPr>
          <w:rFonts w:ascii="Georgia" w:hAnsi="Georgia" w:cs="宋体"/>
          <w:color w:val="000000"/>
          <w:kern w:val="0"/>
          <w:szCs w:val="21"/>
        </w:rPr>
        <w:t>;</w:t>
      </w:r>
      <w:r w:rsidRPr="00D64AA2">
        <w:rPr>
          <w:rFonts w:ascii="Georgia" w:eastAsia="微软雅黑" w:hAnsi="Georgia"/>
          <w:color w:val="000000"/>
          <w:kern w:val="0"/>
          <w:szCs w:val="21"/>
        </w:rPr>
        <w:t>         </w:t>
      </w:r>
    </w:p>
    <w:p w14:paraId="547BDAEA" w14:textId="257D38E8" w:rsidR="009F276F" w:rsidRPr="00D64AA2" w:rsidRDefault="009F276F" w:rsidP="00215CD9">
      <w:pPr>
        <w:widowControl/>
        <w:ind w:left="284" w:hanging="284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eastAsia="微软雅黑" w:hAnsi="Georgia" w:cs="宋体"/>
          <w:color w:val="000000"/>
          <w:kern w:val="0"/>
          <w:szCs w:val="21"/>
        </w:rPr>
        <w:sym w:font="Wingdings" w:char="F09F"/>
      </w:r>
      <w:r w:rsidR="00FC1600">
        <w:rPr>
          <w:rFonts w:ascii="Georgia" w:eastAsia="微软雅黑" w:hAnsi="Georgia" w:cs="宋体"/>
          <w:color w:val="000000"/>
          <w:kern w:val="0"/>
          <w:szCs w:val="21"/>
        </w:rPr>
        <w:t xml:space="preserve">  M</w:t>
      </w:r>
      <w:r w:rsidRPr="00D64AA2">
        <w:rPr>
          <w:rFonts w:ascii="Georgia" w:hAnsi="Georgia" w:cs="宋体"/>
          <w:color w:val="000000"/>
          <w:kern w:val="0"/>
          <w:szCs w:val="21"/>
        </w:rPr>
        <w:t>odul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 xml:space="preserve">e efficiency is higher, and the G12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module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>cell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with 3 cuts and separate long solder ribbon will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>cause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loss of </w:t>
      </w:r>
      <w:r w:rsidRPr="00D64AA2">
        <w:rPr>
          <w:rFonts w:ascii="Georgia" w:hAnsi="Georgia" w:cs="宋体"/>
          <w:color w:val="000000"/>
          <w:kern w:val="0"/>
          <w:szCs w:val="21"/>
        </w:rPr>
        <w:t>efficiency;</w:t>
      </w:r>
      <w:r w:rsidRPr="00D64AA2">
        <w:rPr>
          <w:rFonts w:ascii="Georgia" w:eastAsia="微软雅黑" w:hAnsi="Georgia"/>
          <w:color w:val="000000"/>
          <w:kern w:val="0"/>
          <w:szCs w:val="21"/>
        </w:rPr>
        <w:t>         </w:t>
      </w:r>
    </w:p>
    <w:p w14:paraId="2E8A36D9" w14:textId="18E5FD92" w:rsidR="009F276F" w:rsidRPr="00D64AA2" w:rsidRDefault="009F276F" w:rsidP="00215CD9">
      <w:pPr>
        <w:widowControl/>
        <w:ind w:left="298" w:hangingChars="142" w:hanging="298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eastAsia="微软雅黑" w:hAnsi="Georgia" w:cs="宋体"/>
          <w:color w:val="000000"/>
          <w:kern w:val="0"/>
          <w:szCs w:val="21"/>
        </w:rPr>
        <w:sym w:font="Wingdings" w:char="F09F"/>
      </w:r>
      <w:r w:rsidR="00FC1600">
        <w:rPr>
          <w:rFonts w:ascii="Georgia" w:eastAsia="微软雅黑" w:hAnsi="Georgia" w:cs="宋体"/>
          <w:color w:val="000000"/>
          <w:kern w:val="0"/>
          <w:szCs w:val="21"/>
        </w:rPr>
        <w:t xml:space="preserve"> 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>BOS cost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is </w:t>
      </w:r>
      <w:r w:rsidR="00FC1600">
        <w:rPr>
          <w:rFonts w:ascii="Georgia" w:hAnsi="Georgia" w:cs="宋体"/>
          <w:color w:val="000000"/>
          <w:kern w:val="0"/>
          <w:szCs w:val="21"/>
        </w:rPr>
        <w:t>lower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. The current and power of 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M10 module are higher than that of 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G12 module. Therefore, the string power is higher. The advantage </w:t>
      </w:r>
      <w:r w:rsidR="00FC1600">
        <w:rPr>
          <w:rFonts w:ascii="Georgia" w:hAnsi="Georgia" w:cs="宋体"/>
          <w:color w:val="000000"/>
          <w:kern w:val="0"/>
          <w:szCs w:val="21"/>
        </w:rPr>
        <w:t>on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the system side is very obvious. According to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>calculation</w:t>
      </w:r>
      <w:r w:rsidR="00FC1600">
        <w:rPr>
          <w:rFonts w:ascii="Georgia" w:hAnsi="Georgia" w:cs="宋体"/>
          <w:color w:val="000000"/>
          <w:kern w:val="0"/>
          <w:szCs w:val="21"/>
        </w:rPr>
        <w:t>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: 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an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M10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 xml:space="preserve">module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can save at least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>$0.35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>cents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/W of BOS cost when using a fixed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>rack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compared to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 a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G12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 xml:space="preserve"> 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, and at least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>$0.7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>cents</w:t>
      </w:r>
      <w:r w:rsidRPr="00D64AA2">
        <w:rPr>
          <w:rFonts w:ascii="Georgia" w:hAnsi="Georgia" w:cs="宋体"/>
          <w:color w:val="000000"/>
          <w:kern w:val="0"/>
          <w:szCs w:val="21"/>
        </w:rPr>
        <w:t>/W of BOS cost when using</w:t>
      </w:r>
      <w:r w:rsidR="00FC1600">
        <w:rPr>
          <w:rFonts w:ascii="Georgia" w:hAnsi="Georgia" w:cs="宋体"/>
          <w:color w:val="000000"/>
          <w:kern w:val="0"/>
          <w:szCs w:val="21"/>
        </w:rPr>
        <w:t xml:space="preserve"> a</w:t>
      </w:r>
      <w:r w:rsidR="00215CD9" w:rsidRPr="00D64AA2">
        <w:rPr>
          <w:rFonts w:ascii="Georgia" w:hAnsi="Georgia" w:cs="宋体"/>
          <w:color w:val="000000"/>
          <w:kern w:val="0"/>
          <w:szCs w:val="21"/>
        </w:rPr>
        <w:t xml:space="preserve"> tracker;</w:t>
      </w:r>
      <w:r w:rsidRPr="00D64AA2">
        <w:rPr>
          <w:rFonts w:ascii="Georgia" w:eastAsia="微软雅黑" w:hAnsi="Georgia"/>
          <w:color w:val="000000"/>
          <w:kern w:val="0"/>
          <w:szCs w:val="21"/>
        </w:rPr>
        <w:t>         </w:t>
      </w:r>
    </w:p>
    <w:p w14:paraId="0766F5A2" w14:textId="01CD5811" w:rsidR="009F276F" w:rsidRPr="00D64AA2" w:rsidRDefault="009F276F" w:rsidP="00A3597C">
      <w:pPr>
        <w:widowControl/>
        <w:spacing w:after="120"/>
        <w:ind w:left="284" w:hanging="284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eastAsia="微软雅黑" w:hAnsi="Georgia" w:cs="宋体"/>
          <w:color w:val="000000"/>
          <w:kern w:val="0"/>
          <w:szCs w:val="21"/>
        </w:rPr>
        <w:sym w:font="Wingdings" w:char="F09F"/>
      </w:r>
      <w:r w:rsidR="00FC1600">
        <w:rPr>
          <w:rFonts w:ascii="Georgia" w:eastAsia="微软雅黑" w:hAnsi="Georgia" w:cs="宋体"/>
          <w:color w:val="000000"/>
          <w:kern w:val="0"/>
          <w:szCs w:val="21"/>
        </w:rPr>
        <w:t xml:space="preserve"> </w:t>
      </w:r>
      <w:r w:rsidR="00EF2AD9">
        <w:rPr>
          <w:rFonts w:ascii="Georgia" w:eastAsia="微软雅黑" w:hAnsi="Georgia" w:cs="宋体"/>
          <w:color w:val="000000"/>
          <w:kern w:val="0"/>
          <w:szCs w:val="21"/>
        </w:rPr>
        <w:t xml:space="preserve"> </w:t>
      </w:r>
      <w:r w:rsidR="00FC1600">
        <w:rPr>
          <w:rFonts w:ascii="Georgia" w:eastAsia="微软雅黑" w:hAnsi="Georgia" w:cs="宋体"/>
          <w:color w:val="000000"/>
          <w:kern w:val="0"/>
          <w:szCs w:val="21"/>
        </w:rPr>
        <w:t>P</w:t>
      </w:r>
      <w:r w:rsidRPr="00D64AA2">
        <w:rPr>
          <w:rFonts w:ascii="Georgia" w:hAnsi="Georgia" w:cs="宋体"/>
          <w:color w:val="000000"/>
          <w:kern w:val="0"/>
          <w:szCs w:val="21"/>
        </w:rPr>
        <w:t>roduct manufacturing</w:t>
      </w:r>
      <w:r w:rsidR="00EF2AD9">
        <w:rPr>
          <w:rFonts w:ascii="Georgia" w:hAnsi="Georgia" w:cs="宋体"/>
          <w:color w:val="000000"/>
          <w:kern w:val="0"/>
          <w:szCs w:val="21"/>
        </w:rPr>
        <w:t xml:space="preserve"> costs are lower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,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>cell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efficiency and yield of </w:t>
      </w:r>
      <w:r w:rsidR="00EF2AD9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Pr="00D64AA2">
        <w:rPr>
          <w:rFonts w:ascii="Georgia" w:hAnsi="Georgia" w:cs="宋体"/>
          <w:color w:val="000000"/>
          <w:kern w:val="0"/>
          <w:szCs w:val="21"/>
        </w:rPr>
        <w:t>M10 high</w:t>
      </w:r>
      <w:r w:rsidR="00EF2AD9">
        <w:rPr>
          <w:rFonts w:ascii="Georgia" w:hAnsi="Georgia" w:cs="宋体"/>
          <w:color w:val="000000"/>
          <w:kern w:val="0"/>
          <w:szCs w:val="21"/>
        </w:rPr>
        <w:t>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, </w:t>
      </w:r>
      <w:r w:rsidR="00EF2AD9">
        <w:rPr>
          <w:rFonts w:ascii="Georgia" w:hAnsi="Georgia" w:cs="宋体"/>
          <w:color w:val="000000"/>
          <w:kern w:val="0"/>
          <w:szCs w:val="21"/>
        </w:rPr>
        <w:t>whereas the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G12 still has a big problem; on the one hand, the design of M10 on the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side is simple</w:t>
      </w:r>
      <w:r w:rsidR="00EF2AD9">
        <w:rPr>
          <w:rFonts w:ascii="Georgia" w:hAnsi="Georgia" w:cs="宋体"/>
          <w:color w:val="000000"/>
          <w:kern w:val="0"/>
          <w:szCs w:val="21"/>
        </w:rPr>
        <w:t>: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on the other, the power is higher, and the cost of the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is significantly lower.</w:t>
      </w:r>
      <w:r w:rsidRPr="00D64AA2">
        <w:rPr>
          <w:rFonts w:ascii="Georgia" w:eastAsia="微软雅黑" w:hAnsi="Georgia"/>
          <w:color w:val="000000"/>
          <w:kern w:val="0"/>
          <w:szCs w:val="21"/>
        </w:rPr>
        <w:t>         </w:t>
      </w:r>
    </w:p>
    <w:p w14:paraId="13E9F051" w14:textId="183A18A4" w:rsidR="009F276F" w:rsidRPr="00D64AA2" w:rsidRDefault="009F276F" w:rsidP="009F276F">
      <w:pPr>
        <w:widowControl/>
        <w:spacing w:after="120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 xml:space="preserve">As to whether </w:t>
      </w:r>
      <w:r w:rsidR="00EF2AD9">
        <w:rPr>
          <w:rFonts w:ascii="Georgia" w:hAnsi="Georgia" w:cs="宋体"/>
          <w:color w:val="000000"/>
          <w:kern w:val="0"/>
          <w:szCs w:val="21"/>
        </w:rPr>
        <w:t xml:space="preserve">a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182mm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 xml:space="preserve">module should use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78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>cells, as introduced in Chapter 3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, increasing the number of </w:t>
      </w:r>
      <w:r w:rsidR="00EF2AD9">
        <w:rPr>
          <w:rFonts w:ascii="Georgia" w:hAnsi="Georgia" w:cs="宋体"/>
          <w:color w:val="000000"/>
          <w:kern w:val="0"/>
          <w:szCs w:val="21"/>
        </w:rPr>
        <w:t>cells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to increase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power at the system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>side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EF2AD9">
        <w:rPr>
          <w:rFonts w:ascii="Georgia" w:hAnsi="Georgia" w:cs="宋体"/>
          <w:color w:val="000000"/>
          <w:kern w:val="0"/>
          <w:szCs w:val="21"/>
        </w:rPr>
        <w:t>has limitations. D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ue to the </w:t>
      </w:r>
      <w:r w:rsidRPr="00D64AA2">
        <w:rPr>
          <w:rFonts w:ascii="Georgia" w:hAnsi="Georgia" w:cs="宋体"/>
          <w:color w:val="000000"/>
          <w:kern w:val="0"/>
          <w:szCs w:val="21"/>
        </w:rPr>
        <w:lastRenderedPageBreak/>
        <w:t>voltage in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>crease, the string power is unchanged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, but the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becomes larger</w:t>
      </w:r>
      <w:r w:rsidR="00EF2AD9">
        <w:rPr>
          <w:rFonts w:ascii="Georgia" w:hAnsi="Georgia" w:cs="宋体"/>
          <w:color w:val="000000"/>
          <w:kern w:val="0"/>
          <w:szCs w:val="21"/>
        </w:rPr>
        <w:t>,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>which brings d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ifficulties and cost increases in product manufacturing, hot spots, </w:t>
      </w:r>
      <w:r w:rsidR="00EA55DB" w:rsidRPr="00EA55DB">
        <w:rPr>
          <w:rFonts w:ascii="Georgia" w:hAnsi="Georgia" w:cs="宋体"/>
          <w:color w:val="FF0000"/>
          <w:kern w:val="0"/>
          <w:szCs w:val="21"/>
        </w:rPr>
        <w:t>mechanical</w:t>
      </w:r>
      <w:r w:rsidR="00EA55DB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EA55DB" w:rsidRPr="008F6056">
        <w:rPr>
          <w:rFonts w:ascii="Georgia" w:hAnsi="Georgia" w:cs="宋体"/>
          <w:color w:val="FF0000"/>
          <w:kern w:val="0"/>
          <w:szCs w:val="21"/>
        </w:rPr>
        <w:t>loading</w:t>
      </w:r>
      <w:r w:rsidR="00EA55DB" w:rsidRPr="00EA55DB">
        <w:rPr>
          <w:rFonts w:ascii="Georgia" w:hAnsi="Georgia" w:cs="宋体"/>
          <w:color w:val="FF0000"/>
          <w:kern w:val="0"/>
          <w:szCs w:val="21"/>
        </w:rPr>
        <w:t xml:space="preserve"> test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, etc., </w:t>
      </w:r>
      <w:bookmarkStart w:id="0" w:name="_GoBack"/>
      <w:bookmarkEnd w:id="0"/>
      <w:r w:rsidRPr="00D64AA2">
        <w:rPr>
          <w:rFonts w:ascii="Georgia" w:hAnsi="Georgia" w:cs="宋体"/>
          <w:color w:val="000000"/>
          <w:kern w:val="0"/>
          <w:szCs w:val="21"/>
        </w:rPr>
        <w:t xml:space="preserve">so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Pr="00D64AA2">
        <w:rPr>
          <w:rFonts w:ascii="Georgia" w:hAnsi="Georgia" w:cs="宋体"/>
          <w:color w:val="000000"/>
          <w:kern w:val="0"/>
          <w:szCs w:val="21"/>
        </w:rPr>
        <w:t>development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 xml:space="preserve"> of </w:t>
      </w:r>
      <w:r w:rsidR="00EF2AD9">
        <w:rPr>
          <w:rFonts w:ascii="Georgia" w:hAnsi="Georgia" w:cs="宋体"/>
          <w:color w:val="000000"/>
          <w:kern w:val="0"/>
          <w:szCs w:val="21"/>
        </w:rPr>
        <w:t xml:space="preserve">a </w:t>
      </w:r>
      <w:r w:rsidR="00A3597C" w:rsidRPr="00D64AA2">
        <w:rPr>
          <w:rFonts w:ascii="Georgia" w:hAnsi="Georgia" w:cs="宋体"/>
          <w:color w:val="000000"/>
          <w:kern w:val="0"/>
          <w:szCs w:val="21"/>
        </w:rPr>
        <w:t>78C 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is of little significance</w:t>
      </w:r>
      <w:r w:rsidR="00EF2AD9">
        <w:rPr>
          <w:rFonts w:ascii="Georgia" w:hAnsi="Georgia" w:cs="宋体"/>
          <w:color w:val="000000"/>
          <w:kern w:val="0"/>
          <w:szCs w:val="21"/>
        </w:rPr>
        <w:t xml:space="preserve">. The idea </w:t>
      </w:r>
      <w:r w:rsidRPr="00D64AA2">
        <w:rPr>
          <w:rFonts w:ascii="Georgia" w:hAnsi="Georgia" w:cs="宋体"/>
          <w:color w:val="000000"/>
          <w:kern w:val="0"/>
          <w:szCs w:val="21"/>
        </w:rPr>
        <w:t>that the higher the power, the better</w:t>
      </w:r>
      <w:r w:rsidR="00EF2AD9">
        <w:rPr>
          <w:rFonts w:ascii="Georgia" w:hAnsi="Georgia" w:cs="宋体"/>
          <w:color w:val="000000"/>
          <w:kern w:val="0"/>
          <w:szCs w:val="21"/>
        </w:rPr>
        <w:t>, is not the case</w:t>
      </w:r>
      <w:r w:rsidRPr="00D64AA2">
        <w:rPr>
          <w:rFonts w:ascii="Georgia" w:hAnsi="Georgia" w:cs="宋体"/>
          <w:color w:val="000000"/>
          <w:kern w:val="0"/>
          <w:szCs w:val="21"/>
        </w:rPr>
        <w:t>.</w:t>
      </w:r>
    </w:p>
    <w:p w14:paraId="10B50A34" w14:textId="74C60D5C" w:rsidR="009F276F" w:rsidRPr="00D64AA2" w:rsidRDefault="00773D02" w:rsidP="009F276F">
      <w:pPr>
        <w:widowControl/>
        <w:spacing w:after="120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b/>
          <w:bCs/>
          <w:color w:val="000000"/>
          <w:kern w:val="0"/>
          <w:szCs w:val="21"/>
        </w:rPr>
        <w:t>In summary</w:t>
      </w:r>
    </w:p>
    <w:p w14:paraId="0C5517E7" w14:textId="6445B566" w:rsidR="009F276F" w:rsidRPr="00D64AA2" w:rsidRDefault="009F276F" w:rsidP="009F276F">
      <w:pPr>
        <w:widowControl/>
        <w:spacing w:after="120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 xml:space="preserve">As </w:t>
      </w:r>
      <w:r w:rsidR="00204644" w:rsidRPr="00204644">
        <w:rPr>
          <w:rFonts w:ascii="Georgia" w:hAnsi="Georgia" w:cs="宋体"/>
          <w:color w:val="FF0000"/>
          <w:kern w:val="0"/>
          <w:szCs w:val="21"/>
        </w:rPr>
        <w:t>analyze</w:t>
      </w:r>
      <w:r w:rsidR="00E87F50" w:rsidRPr="00204644">
        <w:rPr>
          <w:rFonts w:ascii="Georgia" w:hAnsi="Georgia" w:cs="宋体"/>
          <w:color w:val="FF0000"/>
          <w:kern w:val="0"/>
          <w:szCs w:val="21"/>
        </w:rPr>
        <w:t>d</w:t>
      </w:r>
      <w:r w:rsidR="00E87F50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A224A4" w:rsidRPr="00D64AA2">
        <w:rPr>
          <w:rFonts w:ascii="Georgia" w:hAnsi="Georgia" w:cs="宋体"/>
          <w:color w:val="000000"/>
          <w:kern w:val="0"/>
          <w:szCs w:val="21"/>
        </w:rPr>
        <w:t>above</w:t>
      </w:r>
      <w:r w:rsidR="00E87F50">
        <w:rPr>
          <w:rFonts w:ascii="Georgia" w:hAnsi="Georgia" w:cs="宋体"/>
          <w:color w:val="000000"/>
          <w:kern w:val="0"/>
          <w:szCs w:val="21"/>
        </w:rPr>
        <w:t>,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PV wafer size should be based on </w:t>
      </w:r>
      <w:r w:rsidR="00A224A4" w:rsidRPr="00D64AA2">
        <w:rPr>
          <w:rFonts w:ascii="Georgia" w:hAnsi="Georgia" w:cs="宋体"/>
          <w:color w:val="000000"/>
          <w:kern w:val="0"/>
          <w:szCs w:val="21"/>
        </w:rPr>
        <w:t>LCOE, in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terms of system value</w:t>
      </w:r>
      <w:r w:rsidR="00E87F50">
        <w:rPr>
          <w:rFonts w:ascii="Georgia" w:hAnsi="Georgia" w:cs="宋体"/>
          <w:color w:val="000000"/>
          <w:kern w:val="0"/>
          <w:szCs w:val="21"/>
        </w:rPr>
        <w:t>. T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his article proposes that single-string power is the key factor in determining the cost of BOS, which is also the reason behind the choice of making </w:t>
      </w:r>
      <w:r w:rsidR="00E87F50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="00A224A4"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larger rather than increasing</w:t>
      </w:r>
      <w:r w:rsidR="00A224A4" w:rsidRPr="00D64AA2">
        <w:rPr>
          <w:rFonts w:ascii="Georgia" w:hAnsi="Georgia" w:cs="宋体"/>
          <w:color w:val="000000"/>
          <w:kern w:val="0"/>
          <w:szCs w:val="21"/>
        </w:rPr>
        <w:t xml:space="preserve"> the</w:t>
      </w:r>
      <w:r w:rsidR="00E87F50">
        <w:rPr>
          <w:rFonts w:ascii="Georgia" w:hAnsi="Georgia" w:cs="宋体"/>
          <w:color w:val="000000"/>
          <w:kern w:val="0"/>
          <w:szCs w:val="21"/>
        </w:rPr>
        <w:t xml:space="preserve"> number of</w:t>
      </w:r>
      <w:r w:rsidR="00A224A4" w:rsidRPr="00D64AA2">
        <w:rPr>
          <w:rFonts w:ascii="Georgia" w:hAnsi="Georgia" w:cs="宋体"/>
          <w:color w:val="000000"/>
          <w:kern w:val="0"/>
          <w:szCs w:val="21"/>
        </w:rPr>
        <w:t xml:space="preserve"> cells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; comprehensive consideration of various </w:t>
      </w:r>
      <w:r w:rsidR="00E87F50">
        <w:rPr>
          <w:rFonts w:ascii="Georgia" w:hAnsi="Georgia" w:cs="宋体"/>
          <w:color w:val="000000"/>
          <w:kern w:val="0"/>
          <w:szCs w:val="21"/>
        </w:rPr>
        <w:t xml:space="preserve">parameters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can determine the optimal </w:t>
      </w:r>
      <w:r w:rsidR="00A224A4" w:rsidRPr="00D64AA2">
        <w:rPr>
          <w:rFonts w:ascii="Georgia" w:hAnsi="Georgia" w:cs="宋体"/>
          <w:color w:val="000000"/>
          <w:kern w:val="0"/>
          <w:szCs w:val="21"/>
        </w:rPr>
        <w:t>module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size and then </w:t>
      </w:r>
      <w:r w:rsidR="00E87F50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Pr="00D64AA2">
        <w:rPr>
          <w:rFonts w:ascii="Georgia" w:hAnsi="Georgia" w:cs="宋体"/>
          <w:color w:val="000000"/>
          <w:kern w:val="0"/>
          <w:szCs w:val="21"/>
        </w:rPr>
        <w:t>introduc</w:t>
      </w:r>
      <w:r w:rsidR="00E87F50">
        <w:rPr>
          <w:rFonts w:ascii="Georgia" w:hAnsi="Georgia" w:cs="宋体"/>
          <w:color w:val="000000"/>
          <w:kern w:val="0"/>
          <w:szCs w:val="21"/>
        </w:rPr>
        <w:t>tion of the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182mm </w:t>
      </w:r>
      <w:r w:rsidR="00A224A4"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size</w:t>
      </w:r>
      <w:r w:rsidR="00E87F50">
        <w:rPr>
          <w:rFonts w:ascii="Georgia" w:hAnsi="Georgia" w:cs="宋体"/>
          <w:color w:val="000000"/>
          <w:kern w:val="0"/>
          <w:szCs w:val="21"/>
        </w:rPr>
        <w:t xml:space="preserve"> can follow</w:t>
      </w:r>
      <w:r w:rsidRPr="00D64AA2">
        <w:rPr>
          <w:rFonts w:ascii="Georgia" w:hAnsi="Georgia" w:cs="宋体"/>
          <w:color w:val="000000"/>
          <w:kern w:val="0"/>
          <w:szCs w:val="21"/>
        </w:rPr>
        <w:t>.</w:t>
      </w:r>
    </w:p>
    <w:p w14:paraId="3782B66F" w14:textId="6C2AC5F2" w:rsidR="009F276F" w:rsidRPr="00D64AA2" w:rsidRDefault="00366057" w:rsidP="009F276F">
      <w:pPr>
        <w:widowControl/>
        <w:spacing w:after="120"/>
        <w:rPr>
          <w:rFonts w:ascii="Georgia" w:eastAsia="微软雅黑" w:hAnsi="Georgia" w:cs="宋体"/>
          <w:color w:val="000000"/>
          <w:kern w:val="0"/>
          <w:szCs w:val="21"/>
        </w:rPr>
      </w:pPr>
      <w:r w:rsidRPr="00D64AA2">
        <w:rPr>
          <w:rFonts w:ascii="Georgia" w:hAnsi="Georgia" w:cs="宋体"/>
          <w:color w:val="000000"/>
          <w:kern w:val="0"/>
          <w:szCs w:val="21"/>
        </w:rPr>
        <w:t>Hence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 </w:t>
      </w:r>
      <w:r w:rsidR="00467BEE">
        <w:rPr>
          <w:rFonts w:ascii="Georgia" w:hAnsi="Georgia" w:cs="宋体"/>
          <w:color w:val="000000"/>
          <w:kern w:val="0"/>
          <w:szCs w:val="21"/>
        </w:rPr>
        <w:t>one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can answer the questions raised at the beginning of this article: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is </w:t>
      </w:r>
      <w:r w:rsidR="00E87F50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M</w:t>
      </w:r>
      <w:r w:rsidRPr="00D64AA2">
        <w:rPr>
          <w:rFonts w:ascii="Georgia" w:hAnsi="Georgia" w:cs="宋体"/>
          <w:color w:val="000000"/>
          <w:kern w:val="0"/>
          <w:szCs w:val="21"/>
        </w:rPr>
        <w:t>10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E87F50">
        <w:rPr>
          <w:rFonts w:ascii="Georgia" w:hAnsi="Georgia" w:cs="宋体"/>
          <w:color w:val="000000"/>
          <w:kern w:val="0"/>
          <w:szCs w:val="21"/>
        </w:rPr>
        <w:t xml:space="preserve">182mm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wafer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the optimal product specification for </w:t>
      </w:r>
      <w:r w:rsidR="00E87F50">
        <w:rPr>
          <w:rFonts w:ascii="Georgia" w:hAnsi="Georgia" w:cs="宋体"/>
          <w:color w:val="000000"/>
          <w:kern w:val="0"/>
          <w:szCs w:val="21"/>
        </w:rPr>
        <w:t>launching n</w:t>
      </w:r>
      <w:r w:rsidR="00E15121">
        <w:rPr>
          <w:rFonts w:ascii="Georgia" w:hAnsi="Georgia" w:cs="宋体"/>
          <w:color w:val="000000"/>
          <w:kern w:val="0"/>
          <w:szCs w:val="21"/>
        </w:rPr>
        <w:t xml:space="preserve">ew production capacity </w:t>
      </w:r>
      <w:r w:rsidR="00E87F50">
        <w:rPr>
          <w:rFonts w:ascii="Georgia" w:hAnsi="Georgia" w:cs="宋体"/>
          <w:color w:val="000000"/>
          <w:kern w:val="0"/>
          <w:szCs w:val="21"/>
        </w:rPr>
        <w:t>when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 </w:t>
      </w:r>
      <w:r w:rsidRPr="00D64AA2">
        <w:rPr>
          <w:rFonts w:ascii="Georgia" w:hAnsi="Georgia" w:cs="宋体"/>
          <w:color w:val="000000"/>
          <w:kern w:val="0"/>
          <w:szCs w:val="21"/>
        </w:rPr>
        <w:t>considering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 the val</w:t>
      </w:r>
      <w:r w:rsidRPr="00D64AA2">
        <w:rPr>
          <w:rFonts w:ascii="Georgia" w:hAnsi="Georgia" w:cs="宋体"/>
          <w:color w:val="000000"/>
          <w:kern w:val="0"/>
          <w:szCs w:val="21"/>
        </w:rPr>
        <w:t>ue of the entire industry cha</w:t>
      </w:r>
      <w:r w:rsidR="00E87F50">
        <w:rPr>
          <w:rFonts w:ascii="Georgia" w:hAnsi="Georgia" w:cs="宋体"/>
          <w:color w:val="000000"/>
          <w:kern w:val="0"/>
          <w:szCs w:val="21"/>
        </w:rPr>
        <w:t>in?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It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is not a transitional produc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t </w:t>
      </w:r>
      <w:r w:rsidR="00467BEE">
        <w:rPr>
          <w:rFonts w:ascii="Georgia" w:hAnsi="Georgia" w:cs="宋体"/>
          <w:color w:val="000000"/>
          <w:kern w:val="0"/>
          <w:szCs w:val="21"/>
        </w:rPr>
        <w:t>and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will end the wafer size dispute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 xml:space="preserve">. </w:t>
      </w:r>
      <w:r w:rsidR="00467BEE">
        <w:rPr>
          <w:rFonts w:ascii="Georgia" w:hAnsi="Georgia" w:cs="宋体"/>
          <w:color w:val="000000"/>
          <w:kern w:val="0"/>
          <w:szCs w:val="21"/>
        </w:rPr>
        <w:t xml:space="preserve">This is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sufficient </w:t>
      </w:r>
      <w:r w:rsidR="00467BEE">
        <w:rPr>
          <w:rFonts w:ascii="Georgia" w:hAnsi="Georgia" w:cs="宋体"/>
          <w:color w:val="000000"/>
          <w:kern w:val="0"/>
          <w:szCs w:val="21"/>
        </w:rPr>
        <w:t xml:space="preserve">reason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for choosing </w:t>
      </w:r>
      <w:r w:rsidR="00467BEE">
        <w:rPr>
          <w:rFonts w:ascii="Georgia" w:hAnsi="Georgia" w:cs="宋体"/>
          <w:color w:val="000000"/>
          <w:kern w:val="0"/>
          <w:szCs w:val="21"/>
        </w:rPr>
        <w:t xml:space="preserve">the 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182mm wafer </w:t>
      </w:r>
      <w:r w:rsidR="00467BEE">
        <w:rPr>
          <w:rFonts w:ascii="Georgia" w:hAnsi="Georgia" w:cs="宋体"/>
          <w:color w:val="000000"/>
          <w:kern w:val="0"/>
          <w:szCs w:val="21"/>
        </w:rPr>
        <w:t>for</w:t>
      </w:r>
      <w:r w:rsidRPr="00D64AA2">
        <w:rPr>
          <w:rFonts w:ascii="Georgia" w:hAnsi="Georgia" w:cs="宋体"/>
          <w:color w:val="000000"/>
          <w:kern w:val="0"/>
          <w:szCs w:val="21"/>
        </w:rPr>
        <w:t xml:space="preserve"> new </w:t>
      </w:r>
      <w:r w:rsidR="009F276F" w:rsidRPr="00D64AA2">
        <w:rPr>
          <w:rFonts w:ascii="Georgia" w:hAnsi="Georgia" w:cs="宋体"/>
          <w:color w:val="000000"/>
          <w:kern w:val="0"/>
          <w:szCs w:val="21"/>
        </w:rPr>
        <w:t>production capacity</w:t>
      </w:r>
      <w:r w:rsidRPr="00D64AA2">
        <w:rPr>
          <w:rFonts w:ascii="Georgia" w:hAnsi="Georgia" w:cs="宋体"/>
          <w:color w:val="000000"/>
          <w:kern w:val="0"/>
          <w:szCs w:val="21"/>
        </w:rPr>
        <w:t>.</w:t>
      </w:r>
    </w:p>
    <w:p w14:paraId="2BF3146A" w14:textId="77777777" w:rsidR="009F276F" w:rsidRPr="00D64AA2" w:rsidRDefault="009F276F" w:rsidP="00C76FBB">
      <w:pPr>
        <w:spacing w:after="120"/>
        <w:rPr>
          <w:rFonts w:ascii="Georgia" w:hAnsi="Georgia" w:cs="宋体"/>
          <w:kern w:val="0"/>
          <w:szCs w:val="21"/>
          <w:lang w:bidi="ar"/>
        </w:rPr>
      </w:pPr>
    </w:p>
    <w:sectPr w:rsidR="009F276F" w:rsidRPr="00D64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3C459" w14:textId="77777777" w:rsidR="00280D2F" w:rsidRDefault="00280D2F" w:rsidP="001B5059">
      <w:r>
        <w:separator/>
      </w:r>
    </w:p>
  </w:endnote>
  <w:endnote w:type="continuationSeparator" w:id="0">
    <w:p w14:paraId="0DAE020F" w14:textId="77777777" w:rsidR="00280D2F" w:rsidRDefault="00280D2F" w:rsidP="001B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8537" w14:textId="77777777" w:rsidR="00280D2F" w:rsidRDefault="00280D2F" w:rsidP="001B5059">
      <w:r>
        <w:separator/>
      </w:r>
    </w:p>
  </w:footnote>
  <w:footnote w:type="continuationSeparator" w:id="0">
    <w:p w14:paraId="317CA114" w14:textId="77777777" w:rsidR="00280D2F" w:rsidRDefault="00280D2F" w:rsidP="001B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3B8"/>
    <w:multiLevelType w:val="multilevel"/>
    <w:tmpl w:val="5BDC5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F5D82"/>
    <w:multiLevelType w:val="multilevel"/>
    <w:tmpl w:val="F99E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D2856"/>
    <w:multiLevelType w:val="multilevel"/>
    <w:tmpl w:val="43AC9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54E24"/>
    <w:multiLevelType w:val="hybridMultilevel"/>
    <w:tmpl w:val="A51E1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310FE7"/>
    <w:multiLevelType w:val="multilevel"/>
    <w:tmpl w:val="9446B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E1747"/>
    <w:multiLevelType w:val="hybridMultilevel"/>
    <w:tmpl w:val="F25080CC"/>
    <w:lvl w:ilvl="0" w:tplc="78F24C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D"/>
    <w:rsid w:val="00003C6A"/>
    <w:rsid w:val="00007B53"/>
    <w:rsid w:val="0001109C"/>
    <w:rsid w:val="00025F59"/>
    <w:rsid w:val="00027349"/>
    <w:rsid w:val="00030121"/>
    <w:rsid w:val="00050F04"/>
    <w:rsid w:val="000A66FC"/>
    <w:rsid w:val="000B4227"/>
    <w:rsid w:val="000C058B"/>
    <w:rsid w:val="00106A07"/>
    <w:rsid w:val="00106AC4"/>
    <w:rsid w:val="00107145"/>
    <w:rsid w:val="00112263"/>
    <w:rsid w:val="00164B1C"/>
    <w:rsid w:val="00173536"/>
    <w:rsid w:val="001815ED"/>
    <w:rsid w:val="00184B51"/>
    <w:rsid w:val="001B271E"/>
    <w:rsid w:val="001B5059"/>
    <w:rsid w:val="001B68A4"/>
    <w:rsid w:val="001E0913"/>
    <w:rsid w:val="001E589D"/>
    <w:rsid w:val="001F76A9"/>
    <w:rsid w:val="002019C7"/>
    <w:rsid w:val="00204644"/>
    <w:rsid w:val="00215CD9"/>
    <w:rsid w:val="002222E8"/>
    <w:rsid w:val="00224629"/>
    <w:rsid w:val="00232314"/>
    <w:rsid w:val="002432EB"/>
    <w:rsid w:val="00250BF9"/>
    <w:rsid w:val="002529CF"/>
    <w:rsid w:val="00254098"/>
    <w:rsid w:val="002576FF"/>
    <w:rsid w:val="002654D6"/>
    <w:rsid w:val="00280D2F"/>
    <w:rsid w:val="002A46D6"/>
    <w:rsid w:val="002F73A4"/>
    <w:rsid w:val="0030771A"/>
    <w:rsid w:val="00320D34"/>
    <w:rsid w:val="00324A38"/>
    <w:rsid w:val="003374AF"/>
    <w:rsid w:val="00341D70"/>
    <w:rsid w:val="00346C01"/>
    <w:rsid w:val="0035521C"/>
    <w:rsid w:val="00366057"/>
    <w:rsid w:val="00396B27"/>
    <w:rsid w:val="00397E68"/>
    <w:rsid w:val="003A266C"/>
    <w:rsid w:val="003B2567"/>
    <w:rsid w:val="003F776D"/>
    <w:rsid w:val="0041071F"/>
    <w:rsid w:val="0045114E"/>
    <w:rsid w:val="00467BEE"/>
    <w:rsid w:val="004B54A4"/>
    <w:rsid w:val="004C5230"/>
    <w:rsid w:val="004E65A9"/>
    <w:rsid w:val="004F0EA4"/>
    <w:rsid w:val="004F5101"/>
    <w:rsid w:val="005009D6"/>
    <w:rsid w:val="0051403E"/>
    <w:rsid w:val="00514CB0"/>
    <w:rsid w:val="005154CC"/>
    <w:rsid w:val="00520B5A"/>
    <w:rsid w:val="005349E2"/>
    <w:rsid w:val="00550C2E"/>
    <w:rsid w:val="00565CA1"/>
    <w:rsid w:val="00567B45"/>
    <w:rsid w:val="005760E2"/>
    <w:rsid w:val="00580B93"/>
    <w:rsid w:val="00597D53"/>
    <w:rsid w:val="005B5A3A"/>
    <w:rsid w:val="005B5AB6"/>
    <w:rsid w:val="005C03EF"/>
    <w:rsid w:val="005D0C17"/>
    <w:rsid w:val="005D49C7"/>
    <w:rsid w:val="005E7564"/>
    <w:rsid w:val="005F74D1"/>
    <w:rsid w:val="00610EEC"/>
    <w:rsid w:val="006204B6"/>
    <w:rsid w:val="00620B5D"/>
    <w:rsid w:val="006248B7"/>
    <w:rsid w:val="00627122"/>
    <w:rsid w:val="0063664C"/>
    <w:rsid w:val="0065271D"/>
    <w:rsid w:val="0065418D"/>
    <w:rsid w:val="00666A4E"/>
    <w:rsid w:val="00684C26"/>
    <w:rsid w:val="006B19BE"/>
    <w:rsid w:val="006E682B"/>
    <w:rsid w:val="007037CA"/>
    <w:rsid w:val="00720F88"/>
    <w:rsid w:val="0075292E"/>
    <w:rsid w:val="00754CE4"/>
    <w:rsid w:val="00761A04"/>
    <w:rsid w:val="00773D02"/>
    <w:rsid w:val="00787C6C"/>
    <w:rsid w:val="00792564"/>
    <w:rsid w:val="007A0F93"/>
    <w:rsid w:val="007A4487"/>
    <w:rsid w:val="007E676E"/>
    <w:rsid w:val="008037E4"/>
    <w:rsid w:val="00812684"/>
    <w:rsid w:val="00826BAA"/>
    <w:rsid w:val="00851B91"/>
    <w:rsid w:val="00887846"/>
    <w:rsid w:val="00897800"/>
    <w:rsid w:val="008A44E5"/>
    <w:rsid w:val="008F6056"/>
    <w:rsid w:val="009530B0"/>
    <w:rsid w:val="00983D20"/>
    <w:rsid w:val="00994F84"/>
    <w:rsid w:val="009B164B"/>
    <w:rsid w:val="009C1316"/>
    <w:rsid w:val="009C3DAC"/>
    <w:rsid w:val="009C5756"/>
    <w:rsid w:val="009F276F"/>
    <w:rsid w:val="00A2041E"/>
    <w:rsid w:val="00A224A4"/>
    <w:rsid w:val="00A26EAD"/>
    <w:rsid w:val="00A3597C"/>
    <w:rsid w:val="00A3791D"/>
    <w:rsid w:val="00A74C55"/>
    <w:rsid w:val="00A820D1"/>
    <w:rsid w:val="00AE1A29"/>
    <w:rsid w:val="00AF2538"/>
    <w:rsid w:val="00B24204"/>
    <w:rsid w:val="00B63230"/>
    <w:rsid w:val="00B658E7"/>
    <w:rsid w:val="00BB22DF"/>
    <w:rsid w:val="00BD1766"/>
    <w:rsid w:val="00BD3C97"/>
    <w:rsid w:val="00BD58B2"/>
    <w:rsid w:val="00BE1F92"/>
    <w:rsid w:val="00BE7F3D"/>
    <w:rsid w:val="00BF55A1"/>
    <w:rsid w:val="00C3477A"/>
    <w:rsid w:val="00C72C13"/>
    <w:rsid w:val="00C76FBB"/>
    <w:rsid w:val="00CA715E"/>
    <w:rsid w:val="00CE31E4"/>
    <w:rsid w:val="00D31532"/>
    <w:rsid w:val="00D64AA2"/>
    <w:rsid w:val="00D76908"/>
    <w:rsid w:val="00D8365A"/>
    <w:rsid w:val="00D853A5"/>
    <w:rsid w:val="00D8727A"/>
    <w:rsid w:val="00DA7235"/>
    <w:rsid w:val="00DB6775"/>
    <w:rsid w:val="00DC78C0"/>
    <w:rsid w:val="00DD0BA7"/>
    <w:rsid w:val="00E15121"/>
    <w:rsid w:val="00E73DB6"/>
    <w:rsid w:val="00E75B8C"/>
    <w:rsid w:val="00E837EE"/>
    <w:rsid w:val="00E87F50"/>
    <w:rsid w:val="00EA55DB"/>
    <w:rsid w:val="00EB643D"/>
    <w:rsid w:val="00EF1C8C"/>
    <w:rsid w:val="00EF2AD9"/>
    <w:rsid w:val="00F25FEC"/>
    <w:rsid w:val="00F366CD"/>
    <w:rsid w:val="00F6639C"/>
    <w:rsid w:val="00F95678"/>
    <w:rsid w:val="00FC1600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4ACDD"/>
  <w15:chartTrackingRefBased/>
  <w15:docId w15:val="{3B91B902-5316-4097-8074-0FC805F5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059"/>
    <w:rPr>
      <w:sz w:val="18"/>
      <w:szCs w:val="18"/>
    </w:rPr>
  </w:style>
  <w:style w:type="character" w:styleId="a7">
    <w:name w:val="Strong"/>
    <w:basedOn w:val="a0"/>
    <w:qFormat/>
    <w:rsid w:val="001B5059"/>
    <w:rPr>
      <w:b/>
    </w:rPr>
  </w:style>
  <w:style w:type="paragraph" w:styleId="a8">
    <w:name w:val="List Paragraph"/>
    <w:basedOn w:val="a"/>
    <w:uiPriority w:val="34"/>
    <w:qFormat/>
    <w:rsid w:val="00C76FB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2654D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654D6"/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F27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Microsoft%20Word%20&#20013;&#30340;&#22270;&#34920;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'[Microsoft Word 中的图表]历年电池价格趋势'!$B$1</c:f>
              <c:strCache>
                <c:ptCount val="1"/>
                <c:pt idx="0">
                  <c:v>Average all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dPt>
            <c:idx val="221"/>
            <c:marker>
              <c:symbol val="circle"/>
              <c:size val="2"/>
              <c:spPr>
                <a:solidFill>
                  <a:sysClr val="windowText" lastClr="000000"/>
                </a:solidFill>
                <a:ln w="9525">
                  <a:solidFill>
                    <a:sysClr val="windowText" lastClr="0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E509-4585-8D2A-F8093836AFA4}"/>
              </c:ext>
            </c:extLst>
          </c:dPt>
          <c:xVal>
            <c:numRef>
              <c:f>'[Microsoft Word 中的图表]历年电池价格趋势'!$A$2:$A$461</c:f>
              <c:numCache>
                <c:formatCode>[$-809]dd\ mmmm\ yyyy;@</c:formatCode>
                <c:ptCount val="460"/>
                <c:pt idx="0">
                  <c:v>40735</c:v>
                </c:pt>
                <c:pt idx="1">
                  <c:v>40742</c:v>
                </c:pt>
                <c:pt idx="2">
                  <c:v>40749</c:v>
                </c:pt>
                <c:pt idx="3">
                  <c:v>40756</c:v>
                </c:pt>
                <c:pt idx="4">
                  <c:v>40763</c:v>
                </c:pt>
                <c:pt idx="5">
                  <c:v>40770</c:v>
                </c:pt>
                <c:pt idx="6">
                  <c:v>40777</c:v>
                </c:pt>
                <c:pt idx="7">
                  <c:v>40784</c:v>
                </c:pt>
                <c:pt idx="8">
                  <c:v>40791</c:v>
                </c:pt>
                <c:pt idx="9">
                  <c:v>40798</c:v>
                </c:pt>
                <c:pt idx="10">
                  <c:v>40805</c:v>
                </c:pt>
                <c:pt idx="11">
                  <c:v>40812</c:v>
                </c:pt>
                <c:pt idx="12">
                  <c:v>40819</c:v>
                </c:pt>
                <c:pt idx="13">
                  <c:v>40826</c:v>
                </c:pt>
                <c:pt idx="14">
                  <c:v>40833</c:v>
                </c:pt>
                <c:pt idx="15">
                  <c:v>40840</c:v>
                </c:pt>
                <c:pt idx="16">
                  <c:v>40847</c:v>
                </c:pt>
                <c:pt idx="17">
                  <c:v>40854</c:v>
                </c:pt>
                <c:pt idx="18">
                  <c:v>40861</c:v>
                </c:pt>
                <c:pt idx="19">
                  <c:v>40868</c:v>
                </c:pt>
                <c:pt idx="20">
                  <c:v>40875</c:v>
                </c:pt>
                <c:pt idx="21">
                  <c:v>40882</c:v>
                </c:pt>
                <c:pt idx="22">
                  <c:v>40889</c:v>
                </c:pt>
                <c:pt idx="23">
                  <c:v>40896</c:v>
                </c:pt>
                <c:pt idx="24">
                  <c:v>40903</c:v>
                </c:pt>
                <c:pt idx="25">
                  <c:v>40910</c:v>
                </c:pt>
                <c:pt idx="26">
                  <c:v>40917</c:v>
                </c:pt>
                <c:pt idx="27">
                  <c:v>40924</c:v>
                </c:pt>
                <c:pt idx="28">
                  <c:v>40931</c:v>
                </c:pt>
                <c:pt idx="29">
                  <c:v>40938</c:v>
                </c:pt>
                <c:pt idx="30">
                  <c:v>40945</c:v>
                </c:pt>
                <c:pt idx="31">
                  <c:v>40952</c:v>
                </c:pt>
                <c:pt idx="32">
                  <c:v>40959</c:v>
                </c:pt>
                <c:pt idx="33">
                  <c:v>40966</c:v>
                </c:pt>
                <c:pt idx="34">
                  <c:v>40973</c:v>
                </c:pt>
                <c:pt idx="35">
                  <c:v>40980</c:v>
                </c:pt>
                <c:pt idx="36">
                  <c:v>40987</c:v>
                </c:pt>
                <c:pt idx="37">
                  <c:v>40994</c:v>
                </c:pt>
                <c:pt idx="38">
                  <c:v>41001</c:v>
                </c:pt>
                <c:pt idx="39">
                  <c:v>41008</c:v>
                </c:pt>
                <c:pt idx="40">
                  <c:v>41015</c:v>
                </c:pt>
                <c:pt idx="41">
                  <c:v>41022</c:v>
                </c:pt>
                <c:pt idx="42">
                  <c:v>41029</c:v>
                </c:pt>
                <c:pt idx="43">
                  <c:v>41036</c:v>
                </c:pt>
                <c:pt idx="44">
                  <c:v>41043</c:v>
                </c:pt>
                <c:pt idx="45">
                  <c:v>41050</c:v>
                </c:pt>
                <c:pt idx="46">
                  <c:v>41057</c:v>
                </c:pt>
                <c:pt idx="47">
                  <c:v>41064</c:v>
                </c:pt>
                <c:pt idx="48">
                  <c:v>41071</c:v>
                </c:pt>
                <c:pt idx="49">
                  <c:v>41078</c:v>
                </c:pt>
                <c:pt idx="50">
                  <c:v>41085</c:v>
                </c:pt>
                <c:pt idx="51">
                  <c:v>41092</c:v>
                </c:pt>
                <c:pt idx="52">
                  <c:v>41099</c:v>
                </c:pt>
                <c:pt idx="53">
                  <c:v>41106</c:v>
                </c:pt>
                <c:pt idx="54">
                  <c:v>41113</c:v>
                </c:pt>
                <c:pt idx="55">
                  <c:v>41120</c:v>
                </c:pt>
                <c:pt idx="56">
                  <c:v>41127</c:v>
                </c:pt>
                <c:pt idx="57">
                  <c:v>41134</c:v>
                </c:pt>
                <c:pt idx="58">
                  <c:v>41141</c:v>
                </c:pt>
                <c:pt idx="59">
                  <c:v>41148</c:v>
                </c:pt>
                <c:pt idx="60">
                  <c:v>41155</c:v>
                </c:pt>
                <c:pt idx="61">
                  <c:v>41162</c:v>
                </c:pt>
                <c:pt idx="62">
                  <c:v>41169</c:v>
                </c:pt>
                <c:pt idx="63">
                  <c:v>41176</c:v>
                </c:pt>
                <c:pt idx="64">
                  <c:v>41183</c:v>
                </c:pt>
                <c:pt idx="65">
                  <c:v>41190</c:v>
                </c:pt>
                <c:pt idx="66">
                  <c:v>41197</c:v>
                </c:pt>
                <c:pt idx="67">
                  <c:v>41204</c:v>
                </c:pt>
                <c:pt idx="68">
                  <c:v>41211</c:v>
                </c:pt>
                <c:pt idx="69">
                  <c:v>41218</c:v>
                </c:pt>
                <c:pt idx="70">
                  <c:v>41225</c:v>
                </c:pt>
                <c:pt idx="71">
                  <c:v>41232</c:v>
                </c:pt>
                <c:pt idx="72">
                  <c:v>41239</c:v>
                </c:pt>
                <c:pt idx="73">
                  <c:v>41246</c:v>
                </c:pt>
                <c:pt idx="74">
                  <c:v>41253</c:v>
                </c:pt>
                <c:pt idx="75">
                  <c:v>41260</c:v>
                </c:pt>
                <c:pt idx="76">
                  <c:v>41267</c:v>
                </c:pt>
                <c:pt idx="77">
                  <c:v>41274</c:v>
                </c:pt>
                <c:pt idx="78">
                  <c:v>41281</c:v>
                </c:pt>
                <c:pt idx="79">
                  <c:v>41288</c:v>
                </c:pt>
                <c:pt idx="80">
                  <c:v>41295</c:v>
                </c:pt>
                <c:pt idx="81">
                  <c:v>41302</c:v>
                </c:pt>
                <c:pt idx="82">
                  <c:v>41309</c:v>
                </c:pt>
                <c:pt idx="83">
                  <c:v>41316</c:v>
                </c:pt>
                <c:pt idx="84">
                  <c:v>41323</c:v>
                </c:pt>
                <c:pt idx="85">
                  <c:v>41330</c:v>
                </c:pt>
                <c:pt idx="86">
                  <c:v>41337</c:v>
                </c:pt>
                <c:pt idx="87">
                  <c:v>41344</c:v>
                </c:pt>
                <c:pt idx="88">
                  <c:v>41351</c:v>
                </c:pt>
                <c:pt idx="89">
                  <c:v>41358</c:v>
                </c:pt>
                <c:pt idx="90">
                  <c:v>41365</c:v>
                </c:pt>
                <c:pt idx="91">
                  <c:v>41372</c:v>
                </c:pt>
                <c:pt idx="92">
                  <c:v>41379</c:v>
                </c:pt>
                <c:pt idx="93">
                  <c:v>41386</c:v>
                </c:pt>
                <c:pt idx="94">
                  <c:v>41393</c:v>
                </c:pt>
                <c:pt idx="95">
                  <c:v>41400</c:v>
                </c:pt>
                <c:pt idx="96">
                  <c:v>41407</c:v>
                </c:pt>
                <c:pt idx="97">
                  <c:v>41414</c:v>
                </c:pt>
                <c:pt idx="98">
                  <c:v>41421</c:v>
                </c:pt>
                <c:pt idx="99">
                  <c:v>41428</c:v>
                </c:pt>
                <c:pt idx="100">
                  <c:v>41435</c:v>
                </c:pt>
                <c:pt idx="101">
                  <c:v>41442</c:v>
                </c:pt>
                <c:pt idx="102">
                  <c:v>41449</c:v>
                </c:pt>
                <c:pt idx="103">
                  <c:v>41456</c:v>
                </c:pt>
                <c:pt idx="104">
                  <c:v>41463</c:v>
                </c:pt>
                <c:pt idx="105">
                  <c:v>41470</c:v>
                </c:pt>
                <c:pt idx="106">
                  <c:v>41477</c:v>
                </c:pt>
                <c:pt idx="107">
                  <c:v>41484</c:v>
                </c:pt>
                <c:pt idx="108">
                  <c:v>41491</c:v>
                </c:pt>
                <c:pt idx="109">
                  <c:v>41498</c:v>
                </c:pt>
                <c:pt idx="110">
                  <c:v>41505</c:v>
                </c:pt>
                <c:pt idx="111">
                  <c:v>41512</c:v>
                </c:pt>
                <c:pt idx="112">
                  <c:v>41519</c:v>
                </c:pt>
                <c:pt idx="113">
                  <c:v>41526</c:v>
                </c:pt>
                <c:pt idx="114">
                  <c:v>41533</c:v>
                </c:pt>
                <c:pt idx="115">
                  <c:v>41540</c:v>
                </c:pt>
                <c:pt idx="116">
                  <c:v>41547</c:v>
                </c:pt>
                <c:pt idx="117">
                  <c:v>41554</c:v>
                </c:pt>
                <c:pt idx="118">
                  <c:v>41561</c:v>
                </c:pt>
                <c:pt idx="119">
                  <c:v>41568</c:v>
                </c:pt>
                <c:pt idx="120">
                  <c:v>41575</c:v>
                </c:pt>
                <c:pt idx="121">
                  <c:v>41582</c:v>
                </c:pt>
                <c:pt idx="122">
                  <c:v>41589</c:v>
                </c:pt>
                <c:pt idx="123">
                  <c:v>41596</c:v>
                </c:pt>
                <c:pt idx="124">
                  <c:v>41603</c:v>
                </c:pt>
                <c:pt idx="125">
                  <c:v>41610</c:v>
                </c:pt>
                <c:pt idx="126">
                  <c:v>41617</c:v>
                </c:pt>
                <c:pt idx="127">
                  <c:v>41624</c:v>
                </c:pt>
                <c:pt idx="128">
                  <c:v>41631</c:v>
                </c:pt>
                <c:pt idx="129">
                  <c:v>41638</c:v>
                </c:pt>
                <c:pt idx="130">
                  <c:v>41645</c:v>
                </c:pt>
                <c:pt idx="131">
                  <c:v>41652</c:v>
                </c:pt>
                <c:pt idx="132">
                  <c:v>41659</c:v>
                </c:pt>
                <c:pt idx="133">
                  <c:v>41666</c:v>
                </c:pt>
                <c:pt idx="134">
                  <c:v>41673</c:v>
                </c:pt>
                <c:pt idx="135">
                  <c:v>41680</c:v>
                </c:pt>
                <c:pt idx="136">
                  <c:v>41687</c:v>
                </c:pt>
                <c:pt idx="137">
                  <c:v>41694</c:v>
                </c:pt>
                <c:pt idx="138">
                  <c:v>41701</c:v>
                </c:pt>
                <c:pt idx="139">
                  <c:v>41708</c:v>
                </c:pt>
                <c:pt idx="140">
                  <c:v>41715</c:v>
                </c:pt>
                <c:pt idx="141">
                  <c:v>41722</c:v>
                </c:pt>
                <c:pt idx="142">
                  <c:v>41729</c:v>
                </c:pt>
                <c:pt idx="143">
                  <c:v>41736</c:v>
                </c:pt>
                <c:pt idx="144">
                  <c:v>41743</c:v>
                </c:pt>
                <c:pt idx="145">
                  <c:v>41750</c:v>
                </c:pt>
                <c:pt idx="146">
                  <c:v>41757</c:v>
                </c:pt>
                <c:pt idx="147">
                  <c:v>41764</c:v>
                </c:pt>
                <c:pt idx="148">
                  <c:v>41771</c:v>
                </c:pt>
                <c:pt idx="149">
                  <c:v>41778</c:v>
                </c:pt>
                <c:pt idx="150">
                  <c:v>41785</c:v>
                </c:pt>
                <c:pt idx="151">
                  <c:v>41792</c:v>
                </c:pt>
                <c:pt idx="152">
                  <c:v>41799</c:v>
                </c:pt>
                <c:pt idx="153">
                  <c:v>41806</c:v>
                </c:pt>
                <c:pt idx="154">
                  <c:v>41813</c:v>
                </c:pt>
                <c:pt idx="155">
                  <c:v>41820</c:v>
                </c:pt>
                <c:pt idx="156">
                  <c:v>41827</c:v>
                </c:pt>
                <c:pt idx="157">
                  <c:v>41834</c:v>
                </c:pt>
                <c:pt idx="158">
                  <c:v>41841</c:v>
                </c:pt>
                <c:pt idx="159">
                  <c:v>41848</c:v>
                </c:pt>
                <c:pt idx="160">
                  <c:v>41855</c:v>
                </c:pt>
                <c:pt idx="161">
                  <c:v>41862</c:v>
                </c:pt>
                <c:pt idx="162">
                  <c:v>41869</c:v>
                </c:pt>
                <c:pt idx="163">
                  <c:v>41876</c:v>
                </c:pt>
                <c:pt idx="164">
                  <c:v>41883</c:v>
                </c:pt>
                <c:pt idx="165">
                  <c:v>41890</c:v>
                </c:pt>
                <c:pt idx="166">
                  <c:v>41897</c:v>
                </c:pt>
                <c:pt idx="167">
                  <c:v>41904</c:v>
                </c:pt>
                <c:pt idx="168">
                  <c:v>41911</c:v>
                </c:pt>
                <c:pt idx="169">
                  <c:v>41918</c:v>
                </c:pt>
                <c:pt idx="170">
                  <c:v>41925</c:v>
                </c:pt>
                <c:pt idx="171">
                  <c:v>41932</c:v>
                </c:pt>
                <c:pt idx="172">
                  <c:v>41939</c:v>
                </c:pt>
                <c:pt idx="173">
                  <c:v>41946</c:v>
                </c:pt>
                <c:pt idx="174">
                  <c:v>41953</c:v>
                </c:pt>
                <c:pt idx="175">
                  <c:v>41960</c:v>
                </c:pt>
                <c:pt idx="176">
                  <c:v>41967</c:v>
                </c:pt>
                <c:pt idx="177">
                  <c:v>41974</c:v>
                </c:pt>
                <c:pt idx="178">
                  <c:v>41981</c:v>
                </c:pt>
                <c:pt idx="179">
                  <c:v>41988</c:v>
                </c:pt>
                <c:pt idx="180">
                  <c:v>41995</c:v>
                </c:pt>
                <c:pt idx="181">
                  <c:v>42002</c:v>
                </c:pt>
                <c:pt idx="182">
                  <c:v>42009</c:v>
                </c:pt>
                <c:pt idx="183">
                  <c:v>42016</c:v>
                </c:pt>
                <c:pt idx="184">
                  <c:v>42023</c:v>
                </c:pt>
                <c:pt idx="185">
                  <c:v>42030</c:v>
                </c:pt>
                <c:pt idx="186">
                  <c:v>42037</c:v>
                </c:pt>
                <c:pt idx="187">
                  <c:v>42044</c:v>
                </c:pt>
                <c:pt idx="188">
                  <c:v>42051</c:v>
                </c:pt>
                <c:pt idx="189">
                  <c:v>42058</c:v>
                </c:pt>
                <c:pt idx="190">
                  <c:v>42065</c:v>
                </c:pt>
                <c:pt idx="191">
                  <c:v>42072</c:v>
                </c:pt>
                <c:pt idx="192">
                  <c:v>42079</c:v>
                </c:pt>
                <c:pt idx="193">
                  <c:v>42086</c:v>
                </c:pt>
                <c:pt idx="194">
                  <c:v>42093</c:v>
                </c:pt>
                <c:pt idx="195">
                  <c:v>42100</c:v>
                </c:pt>
                <c:pt idx="196">
                  <c:v>42107</c:v>
                </c:pt>
                <c:pt idx="197">
                  <c:v>42114</c:v>
                </c:pt>
                <c:pt idx="198">
                  <c:v>42121</c:v>
                </c:pt>
                <c:pt idx="199">
                  <c:v>42128</c:v>
                </c:pt>
                <c:pt idx="200">
                  <c:v>42135</c:v>
                </c:pt>
                <c:pt idx="201">
                  <c:v>42142</c:v>
                </c:pt>
                <c:pt idx="202">
                  <c:v>42149</c:v>
                </c:pt>
                <c:pt idx="203">
                  <c:v>42156</c:v>
                </c:pt>
                <c:pt idx="204">
                  <c:v>42163</c:v>
                </c:pt>
                <c:pt idx="205">
                  <c:v>42170</c:v>
                </c:pt>
                <c:pt idx="206">
                  <c:v>42177</c:v>
                </c:pt>
                <c:pt idx="207">
                  <c:v>42184</c:v>
                </c:pt>
                <c:pt idx="208">
                  <c:v>42191</c:v>
                </c:pt>
                <c:pt idx="209">
                  <c:v>42198</c:v>
                </c:pt>
                <c:pt idx="210">
                  <c:v>42205</c:v>
                </c:pt>
                <c:pt idx="211">
                  <c:v>42212</c:v>
                </c:pt>
                <c:pt idx="212">
                  <c:v>42219</c:v>
                </c:pt>
                <c:pt idx="213">
                  <c:v>42226</c:v>
                </c:pt>
                <c:pt idx="214">
                  <c:v>42233</c:v>
                </c:pt>
                <c:pt idx="215">
                  <c:v>42240</c:v>
                </c:pt>
                <c:pt idx="216">
                  <c:v>42247</c:v>
                </c:pt>
                <c:pt idx="217">
                  <c:v>42254</c:v>
                </c:pt>
                <c:pt idx="218">
                  <c:v>42261</c:v>
                </c:pt>
                <c:pt idx="219">
                  <c:v>42268</c:v>
                </c:pt>
                <c:pt idx="220">
                  <c:v>42275</c:v>
                </c:pt>
                <c:pt idx="221">
                  <c:v>42282</c:v>
                </c:pt>
                <c:pt idx="222">
                  <c:v>42289</c:v>
                </c:pt>
                <c:pt idx="223">
                  <c:v>42296</c:v>
                </c:pt>
                <c:pt idx="224">
                  <c:v>42303</c:v>
                </c:pt>
                <c:pt idx="225">
                  <c:v>42310</c:v>
                </c:pt>
                <c:pt idx="226">
                  <c:v>42317</c:v>
                </c:pt>
                <c:pt idx="227">
                  <c:v>42324</c:v>
                </c:pt>
                <c:pt idx="228">
                  <c:v>42331</c:v>
                </c:pt>
                <c:pt idx="229">
                  <c:v>42338</c:v>
                </c:pt>
                <c:pt idx="230">
                  <c:v>42345</c:v>
                </c:pt>
                <c:pt idx="231">
                  <c:v>42352</c:v>
                </c:pt>
                <c:pt idx="232">
                  <c:v>42359</c:v>
                </c:pt>
                <c:pt idx="233">
                  <c:v>42366</c:v>
                </c:pt>
                <c:pt idx="234">
                  <c:v>42373</c:v>
                </c:pt>
                <c:pt idx="235">
                  <c:v>42380</c:v>
                </c:pt>
                <c:pt idx="236">
                  <c:v>42387</c:v>
                </c:pt>
                <c:pt idx="237">
                  <c:v>42394</c:v>
                </c:pt>
                <c:pt idx="238">
                  <c:v>42401</c:v>
                </c:pt>
                <c:pt idx="239">
                  <c:v>42408</c:v>
                </c:pt>
                <c:pt idx="240">
                  <c:v>42415</c:v>
                </c:pt>
                <c:pt idx="241">
                  <c:v>42422</c:v>
                </c:pt>
                <c:pt idx="242">
                  <c:v>42429</c:v>
                </c:pt>
                <c:pt idx="243">
                  <c:v>42436</c:v>
                </c:pt>
                <c:pt idx="244">
                  <c:v>42443</c:v>
                </c:pt>
                <c:pt idx="245">
                  <c:v>42450</c:v>
                </c:pt>
                <c:pt idx="246">
                  <c:v>42457</c:v>
                </c:pt>
                <c:pt idx="247">
                  <c:v>42464</c:v>
                </c:pt>
                <c:pt idx="248">
                  <c:v>42471</c:v>
                </c:pt>
                <c:pt idx="249">
                  <c:v>42478</c:v>
                </c:pt>
                <c:pt idx="250">
                  <c:v>42485</c:v>
                </c:pt>
                <c:pt idx="251">
                  <c:v>42492</c:v>
                </c:pt>
                <c:pt idx="252">
                  <c:v>42499</c:v>
                </c:pt>
                <c:pt idx="253">
                  <c:v>42506</c:v>
                </c:pt>
                <c:pt idx="254">
                  <c:v>42513</c:v>
                </c:pt>
                <c:pt idx="255">
                  <c:v>42520</c:v>
                </c:pt>
                <c:pt idx="256">
                  <c:v>42527</c:v>
                </c:pt>
                <c:pt idx="257">
                  <c:v>42534</c:v>
                </c:pt>
                <c:pt idx="258">
                  <c:v>42541</c:v>
                </c:pt>
                <c:pt idx="259">
                  <c:v>42548</c:v>
                </c:pt>
                <c:pt idx="260">
                  <c:v>42555</c:v>
                </c:pt>
                <c:pt idx="261">
                  <c:v>42562</c:v>
                </c:pt>
                <c:pt idx="262">
                  <c:v>42569</c:v>
                </c:pt>
                <c:pt idx="263">
                  <c:v>42576</c:v>
                </c:pt>
                <c:pt idx="264">
                  <c:v>42583</c:v>
                </c:pt>
                <c:pt idx="265">
                  <c:v>42590</c:v>
                </c:pt>
                <c:pt idx="266">
                  <c:v>42597</c:v>
                </c:pt>
                <c:pt idx="267">
                  <c:v>42604</c:v>
                </c:pt>
                <c:pt idx="268">
                  <c:v>42611</c:v>
                </c:pt>
                <c:pt idx="269">
                  <c:v>42618</c:v>
                </c:pt>
                <c:pt idx="270">
                  <c:v>42625</c:v>
                </c:pt>
                <c:pt idx="271">
                  <c:v>42632</c:v>
                </c:pt>
                <c:pt idx="272">
                  <c:v>42639</c:v>
                </c:pt>
                <c:pt idx="273">
                  <c:v>42646</c:v>
                </c:pt>
                <c:pt idx="274">
                  <c:v>42653</c:v>
                </c:pt>
                <c:pt idx="275">
                  <c:v>42660</c:v>
                </c:pt>
                <c:pt idx="276">
                  <c:v>42667</c:v>
                </c:pt>
                <c:pt idx="277">
                  <c:v>42674</c:v>
                </c:pt>
                <c:pt idx="278">
                  <c:v>42681</c:v>
                </c:pt>
                <c:pt idx="279">
                  <c:v>42688</c:v>
                </c:pt>
                <c:pt idx="280">
                  <c:v>42695</c:v>
                </c:pt>
                <c:pt idx="281">
                  <c:v>42702</c:v>
                </c:pt>
                <c:pt idx="282">
                  <c:v>42709</c:v>
                </c:pt>
                <c:pt idx="283">
                  <c:v>42716</c:v>
                </c:pt>
                <c:pt idx="284">
                  <c:v>42723</c:v>
                </c:pt>
                <c:pt idx="285">
                  <c:v>42730</c:v>
                </c:pt>
                <c:pt idx="286">
                  <c:v>42737</c:v>
                </c:pt>
                <c:pt idx="287">
                  <c:v>42744</c:v>
                </c:pt>
                <c:pt idx="288">
                  <c:v>42751</c:v>
                </c:pt>
                <c:pt idx="289">
                  <c:v>42758</c:v>
                </c:pt>
                <c:pt idx="290">
                  <c:v>42765</c:v>
                </c:pt>
                <c:pt idx="291">
                  <c:v>42772</c:v>
                </c:pt>
                <c:pt idx="292">
                  <c:v>42779</c:v>
                </c:pt>
                <c:pt idx="293">
                  <c:v>42786</c:v>
                </c:pt>
                <c:pt idx="294">
                  <c:v>42793</c:v>
                </c:pt>
                <c:pt idx="295">
                  <c:v>42800</c:v>
                </c:pt>
                <c:pt idx="296">
                  <c:v>42807</c:v>
                </c:pt>
                <c:pt idx="297">
                  <c:v>42814</c:v>
                </c:pt>
                <c:pt idx="298">
                  <c:v>42821</c:v>
                </c:pt>
                <c:pt idx="299">
                  <c:v>42828</c:v>
                </c:pt>
                <c:pt idx="300">
                  <c:v>42835</c:v>
                </c:pt>
                <c:pt idx="301">
                  <c:v>42842</c:v>
                </c:pt>
                <c:pt idx="302">
                  <c:v>42849</c:v>
                </c:pt>
                <c:pt idx="303">
                  <c:v>42856</c:v>
                </c:pt>
                <c:pt idx="304">
                  <c:v>42863</c:v>
                </c:pt>
                <c:pt idx="305">
                  <c:v>42870</c:v>
                </c:pt>
                <c:pt idx="306">
                  <c:v>42877</c:v>
                </c:pt>
                <c:pt idx="307">
                  <c:v>42884</c:v>
                </c:pt>
                <c:pt idx="308">
                  <c:v>42891</c:v>
                </c:pt>
                <c:pt idx="309">
                  <c:v>42898</c:v>
                </c:pt>
                <c:pt idx="310">
                  <c:v>42905</c:v>
                </c:pt>
                <c:pt idx="311">
                  <c:v>42912</c:v>
                </c:pt>
                <c:pt idx="312">
                  <c:v>42919</c:v>
                </c:pt>
                <c:pt idx="313">
                  <c:v>42926</c:v>
                </c:pt>
                <c:pt idx="314">
                  <c:v>42933</c:v>
                </c:pt>
                <c:pt idx="315">
                  <c:v>42940</c:v>
                </c:pt>
                <c:pt idx="316">
                  <c:v>42947</c:v>
                </c:pt>
                <c:pt idx="317">
                  <c:v>42954</c:v>
                </c:pt>
                <c:pt idx="318">
                  <c:v>42961</c:v>
                </c:pt>
                <c:pt idx="319">
                  <c:v>42968</c:v>
                </c:pt>
                <c:pt idx="320">
                  <c:v>42975</c:v>
                </c:pt>
                <c:pt idx="321">
                  <c:v>42982</c:v>
                </c:pt>
                <c:pt idx="322">
                  <c:v>42989</c:v>
                </c:pt>
                <c:pt idx="323">
                  <c:v>42996</c:v>
                </c:pt>
                <c:pt idx="324">
                  <c:v>43003</c:v>
                </c:pt>
                <c:pt idx="325">
                  <c:v>43010</c:v>
                </c:pt>
                <c:pt idx="326">
                  <c:v>43017</c:v>
                </c:pt>
                <c:pt idx="327">
                  <c:v>43024</c:v>
                </c:pt>
                <c:pt idx="328">
                  <c:v>43031</c:v>
                </c:pt>
                <c:pt idx="329">
                  <c:v>43038</c:v>
                </c:pt>
                <c:pt idx="330">
                  <c:v>43045</c:v>
                </c:pt>
                <c:pt idx="331">
                  <c:v>43052</c:v>
                </c:pt>
                <c:pt idx="332">
                  <c:v>43059</c:v>
                </c:pt>
                <c:pt idx="333">
                  <c:v>43066</c:v>
                </c:pt>
                <c:pt idx="334">
                  <c:v>43073</c:v>
                </c:pt>
                <c:pt idx="335">
                  <c:v>43080</c:v>
                </c:pt>
                <c:pt idx="336">
                  <c:v>43087</c:v>
                </c:pt>
                <c:pt idx="337">
                  <c:v>43094</c:v>
                </c:pt>
                <c:pt idx="338">
                  <c:v>43101</c:v>
                </c:pt>
                <c:pt idx="339">
                  <c:v>43108</c:v>
                </c:pt>
                <c:pt idx="340">
                  <c:v>43115</c:v>
                </c:pt>
                <c:pt idx="341">
                  <c:v>43122</c:v>
                </c:pt>
                <c:pt idx="342">
                  <c:v>43129</c:v>
                </c:pt>
                <c:pt idx="343">
                  <c:v>43136</c:v>
                </c:pt>
                <c:pt idx="344">
                  <c:v>43143</c:v>
                </c:pt>
                <c:pt idx="345">
                  <c:v>43150</c:v>
                </c:pt>
                <c:pt idx="346">
                  <c:v>43157</c:v>
                </c:pt>
                <c:pt idx="347">
                  <c:v>43164</c:v>
                </c:pt>
                <c:pt idx="348">
                  <c:v>43171</c:v>
                </c:pt>
                <c:pt idx="349">
                  <c:v>43178</c:v>
                </c:pt>
                <c:pt idx="350">
                  <c:v>43185</c:v>
                </c:pt>
                <c:pt idx="351">
                  <c:v>43192</c:v>
                </c:pt>
                <c:pt idx="352">
                  <c:v>43199</c:v>
                </c:pt>
                <c:pt idx="353">
                  <c:v>43206</c:v>
                </c:pt>
                <c:pt idx="354">
                  <c:v>43213</c:v>
                </c:pt>
                <c:pt idx="355">
                  <c:v>43220</c:v>
                </c:pt>
                <c:pt idx="356">
                  <c:v>43227</c:v>
                </c:pt>
                <c:pt idx="357">
                  <c:v>43234</c:v>
                </c:pt>
                <c:pt idx="358">
                  <c:v>43241</c:v>
                </c:pt>
                <c:pt idx="359">
                  <c:v>43248</c:v>
                </c:pt>
                <c:pt idx="360">
                  <c:v>43255</c:v>
                </c:pt>
                <c:pt idx="361">
                  <c:v>43262</c:v>
                </c:pt>
                <c:pt idx="362">
                  <c:v>43269</c:v>
                </c:pt>
                <c:pt idx="363">
                  <c:v>43276</c:v>
                </c:pt>
                <c:pt idx="364">
                  <c:v>43283</c:v>
                </c:pt>
                <c:pt idx="365">
                  <c:v>43290</c:v>
                </c:pt>
                <c:pt idx="366">
                  <c:v>43297</c:v>
                </c:pt>
                <c:pt idx="367">
                  <c:v>43304</c:v>
                </c:pt>
                <c:pt idx="368">
                  <c:v>43311</c:v>
                </c:pt>
                <c:pt idx="369">
                  <c:v>43318</c:v>
                </c:pt>
                <c:pt idx="370">
                  <c:v>43325</c:v>
                </c:pt>
                <c:pt idx="371">
                  <c:v>43332</c:v>
                </c:pt>
                <c:pt idx="372">
                  <c:v>43339</c:v>
                </c:pt>
                <c:pt idx="373">
                  <c:v>43346</c:v>
                </c:pt>
                <c:pt idx="374">
                  <c:v>43353</c:v>
                </c:pt>
                <c:pt idx="375">
                  <c:v>43360</c:v>
                </c:pt>
                <c:pt idx="376">
                  <c:v>43367</c:v>
                </c:pt>
                <c:pt idx="377">
                  <c:v>43381</c:v>
                </c:pt>
                <c:pt idx="378">
                  <c:v>43388</c:v>
                </c:pt>
                <c:pt idx="379">
                  <c:v>43395</c:v>
                </c:pt>
                <c:pt idx="380">
                  <c:v>43402</c:v>
                </c:pt>
                <c:pt idx="381">
                  <c:v>43409</c:v>
                </c:pt>
                <c:pt idx="382">
                  <c:v>43416</c:v>
                </c:pt>
                <c:pt idx="383">
                  <c:v>43423</c:v>
                </c:pt>
                <c:pt idx="384">
                  <c:v>43430</c:v>
                </c:pt>
                <c:pt idx="385">
                  <c:v>43437</c:v>
                </c:pt>
                <c:pt idx="386">
                  <c:v>43444</c:v>
                </c:pt>
                <c:pt idx="387">
                  <c:v>43451</c:v>
                </c:pt>
                <c:pt idx="388">
                  <c:v>43458</c:v>
                </c:pt>
                <c:pt idx="389">
                  <c:v>43465</c:v>
                </c:pt>
                <c:pt idx="390">
                  <c:v>43472</c:v>
                </c:pt>
                <c:pt idx="391">
                  <c:v>43479</c:v>
                </c:pt>
                <c:pt idx="392">
                  <c:v>43486</c:v>
                </c:pt>
                <c:pt idx="393">
                  <c:v>43493</c:v>
                </c:pt>
                <c:pt idx="394">
                  <c:v>43507</c:v>
                </c:pt>
                <c:pt idx="395">
                  <c:v>43514</c:v>
                </c:pt>
                <c:pt idx="396">
                  <c:v>43521</c:v>
                </c:pt>
                <c:pt idx="397">
                  <c:v>43528</c:v>
                </c:pt>
                <c:pt idx="398">
                  <c:v>43535</c:v>
                </c:pt>
                <c:pt idx="399">
                  <c:v>43542</c:v>
                </c:pt>
                <c:pt idx="400">
                  <c:v>43549</c:v>
                </c:pt>
                <c:pt idx="401">
                  <c:v>43556</c:v>
                </c:pt>
                <c:pt idx="402">
                  <c:v>43563</c:v>
                </c:pt>
                <c:pt idx="403">
                  <c:v>43570</c:v>
                </c:pt>
                <c:pt idx="404">
                  <c:v>43577</c:v>
                </c:pt>
                <c:pt idx="405">
                  <c:v>43584</c:v>
                </c:pt>
                <c:pt idx="406">
                  <c:v>43591</c:v>
                </c:pt>
                <c:pt idx="407">
                  <c:v>43598</c:v>
                </c:pt>
                <c:pt idx="408">
                  <c:v>43605</c:v>
                </c:pt>
                <c:pt idx="409">
                  <c:v>43612</c:v>
                </c:pt>
                <c:pt idx="410">
                  <c:v>43619</c:v>
                </c:pt>
                <c:pt idx="411">
                  <c:v>43626</c:v>
                </c:pt>
                <c:pt idx="412">
                  <c:v>43633</c:v>
                </c:pt>
                <c:pt idx="413">
                  <c:v>43640</c:v>
                </c:pt>
                <c:pt idx="414">
                  <c:v>43647</c:v>
                </c:pt>
                <c:pt idx="415">
                  <c:v>43654</c:v>
                </c:pt>
                <c:pt idx="416">
                  <c:v>43661</c:v>
                </c:pt>
                <c:pt idx="417">
                  <c:v>43668</c:v>
                </c:pt>
                <c:pt idx="418">
                  <c:v>43675</c:v>
                </c:pt>
                <c:pt idx="419">
                  <c:v>43682</c:v>
                </c:pt>
                <c:pt idx="420">
                  <c:v>43689</c:v>
                </c:pt>
                <c:pt idx="421">
                  <c:v>43696</c:v>
                </c:pt>
                <c:pt idx="422">
                  <c:v>43703</c:v>
                </c:pt>
                <c:pt idx="423">
                  <c:v>43710</c:v>
                </c:pt>
                <c:pt idx="424">
                  <c:v>43717</c:v>
                </c:pt>
                <c:pt idx="425">
                  <c:v>43724</c:v>
                </c:pt>
                <c:pt idx="426">
                  <c:v>43731</c:v>
                </c:pt>
                <c:pt idx="427">
                  <c:v>43738</c:v>
                </c:pt>
                <c:pt idx="428">
                  <c:v>43745</c:v>
                </c:pt>
                <c:pt idx="429">
                  <c:v>43752</c:v>
                </c:pt>
                <c:pt idx="430">
                  <c:v>43759</c:v>
                </c:pt>
                <c:pt idx="431">
                  <c:v>43766</c:v>
                </c:pt>
                <c:pt idx="432">
                  <c:v>43773</c:v>
                </c:pt>
                <c:pt idx="433">
                  <c:v>43780</c:v>
                </c:pt>
                <c:pt idx="434">
                  <c:v>43794</c:v>
                </c:pt>
                <c:pt idx="435">
                  <c:v>43801</c:v>
                </c:pt>
                <c:pt idx="436">
                  <c:v>43808</c:v>
                </c:pt>
                <c:pt idx="437">
                  <c:v>43815</c:v>
                </c:pt>
                <c:pt idx="438">
                  <c:v>43822</c:v>
                </c:pt>
                <c:pt idx="439">
                  <c:v>43829</c:v>
                </c:pt>
                <c:pt idx="440">
                  <c:v>43836</c:v>
                </c:pt>
                <c:pt idx="441">
                  <c:v>43843</c:v>
                </c:pt>
                <c:pt idx="442">
                  <c:v>43871</c:v>
                </c:pt>
                <c:pt idx="443">
                  <c:v>43878</c:v>
                </c:pt>
                <c:pt idx="444">
                  <c:v>43885</c:v>
                </c:pt>
                <c:pt idx="445">
                  <c:v>43892</c:v>
                </c:pt>
                <c:pt idx="446">
                  <c:v>43899</c:v>
                </c:pt>
                <c:pt idx="447">
                  <c:v>43906</c:v>
                </c:pt>
                <c:pt idx="448">
                  <c:v>43913</c:v>
                </c:pt>
                <c:pt idx="449">
                  <c:v>43920</c:v>
                </c:pt>
                <c:pt idx="450">
                  <c:v>43929</c:v>
                </c:pt>
                <c:pt idx="451">
                  <c:v>43936</c:v>
                </c:pt>
                <c:pt idx="452">
                  <c:v>43943</c:v>
                </c:pt>
                <c:pt idx="453">
                  <c:v>43950</c:v>
                </c:pt>
                <c:pt idx="454">
                  <c:v>43957</c:v>
                </c:pt>
                <c:pt idx="455">
                  <c:v>43964</c:v>
                </c:pt>
                <c:pt idx="456">
                  <c:v>43971</c:v>
                </c:pt>
                <c:pt idx="457">
                  <c:v>43978</c:v>
                </c:pt>
                <c:pt idx="458">
                  <c:v>43985</c:v>
                </c:pt>
                <c:pt idx="459">
                  <c:v>43992</c:v>
                </c:pt>
              </c:numCache>
            </c:numRef>
          </c:xVal>
          <c:yVal>
            <c:numRef>
              <c:f>'[Microsoft Word 中的图表]历年电池价格趋势'!$B$2:$B$461</c:f>
              <c:numCache>
                <c:formatCode>General</c:formatCode>
                <c:ptCount val="460"/>
                <c:pt idx="0">
                  <c:v>0.86899999999999999</c:v>
                </c:pt>
                <c:pt idx="1">
                  <c:v>0.89100000000000001</c:v>
                </c:pt>
                <c:pt idx="2">
                  <c:v>0.9</c:v>
                </c:pt>
                <c:pt idx="3">
                  <c:v>0.88300000000000001</c:v>
                </c:pt>
                <c:pt idx="4">
                  <c:v>0.88300000000000001</c:v>
                </c:pt>
                <c:pt idx="5">
                  <c:v>0.879</c:v>
                </c:pt>
                <c:pt idx="6">
                  <c:v>0.86699999999999999</c:v>
                </c:pt>
                <c:pt idx="7">
                  <c:v>0.85599999999999998</c:v>
                </c:pt>
                <c:pt idx="8">
                  <c:v>0.84699999999999998</c:v>
                </c:pt>
                <c:pt idx="9">
                  <c:v>0.85699999999999998</c:v>
                </c:pt>
                <c:pt idx="10">
                  <c:v>0.83499999999999996</c:v>
                </c:pt>
                <c:pt idx="11">
                  <c:v>0.79600000000000004</c:v>
                </c:pt>
                <c:pt idx="12">
                  <c:v>0.79400000000000004</c:v>
                </c:pt>
                <c:pt idx="13">
                  <c:v>0.79300000000000004</c:v>
                </c:pt>
                <c:pt idx="14">
                  <c:v>0.77200000000000002</c:v>
                </c:pt>
                <c:pt idx="15">
                  <c:v>0.72199999999999998</c:v>
                </c:pt>
                <c:pt idx="16">
                  <c:v>0.7</c:v>
                </c:pt>
                <c:pt idx="17">
                  <c:v>0.68</c:v>
                </c:pt>
                <c:pt idx="18">
                  <c:v>0.69199999999999995</c:v>
                </c:pt>
                <c:pt idx="19">
                  <c:v>0.63600000000000001</c:v>
                </c:pt>
                <c:pt idx="20">
                  <c:v>0.64400000000000002</c:v>
                </c:pt>
                <c:pt idx="21">
                  <c:v>0.64400000000000002</c:v>
                </c:pt>
                <c:pt idx="22">
                  <c:v>0.61</c:v>
                </c:pt>
                <c:pt idx="23">
                  <c:v>0.59799999999999998</c:v>
                </c:pt>
                <c:pt idx="24">
                  <c:v>0.624</c:v>
                </c:pt>
                <c:pt idx="25">
                  <c:v>0.61899999999999999</c:v>
                </c:pt>
                <c:pt idx="26">
                  <c:v>0.60699999999999998</c:v>
                </c:pt>
                <c:pt idx="27">
                  <c:v>0.62</c:v>
                </c:pt>
                <c:pt idx="28">
                  <c:v>0.60299999999999998</c:v>
                </c:pt>
                <c:pt idx="29">
                  <c:v>0.59499999999999997</c:v>
                </c:pt>
                <c:pt idx="30">
                  <c:v>0.60099999999999998</c:v>
                </c:pt>
                <c:pt idx="31">
                  <c:v>0.63300000000000001</c:v>
                </c:pt>
                <c:pt idx="32">
                  <c:v>0.61099999999999999</c:v>
                </c:pt>
                <c:pt idx="33">
                  <c:v>0.63700000000000001</c:v>
                </c:pt>
                <c:pt idx="34">
                  <c:v>0.621</c:v>
                </c:pt>
                <c:pt idx="35">
                  <c:v>0.60599999999999998</c:v>
                </c:pt>
                <c:pt idx="36">
                  <c:v>0.60799999999999998</c:v>
                </c:pt>
                <c:pt idx="37">
                  <c:v>0.59499999999999997</c:v>
                </c:pt>
                <c:pt idx="38">
                  <c:v>0.58699999999999997</c:v>
                </c:pt>
                <c:pt idx="39">
                  <c:v>0.56899999999999995</c:v>
                </c:pt>
                <c:pt idx="40">
                  <c:v>0.58299999999999996</c:v>
                </c:pt>
                <c:pt idx="41">
                  <c:v>0.58199999999999996</c:v>
                </c:pt>
                <c:pt idx="42">
                  <c:v>0.58199999999999996</c:v>
                </c:pt>
                <c:pt idx="43">
                  <c:v>0.58899999999999997</c:v>
                </c:pt>
                <c:pt idx="44">
                  <c:v>0.55900000000000005</c:v>
                </c:pt>
                <c:pt idx="45">
                  <c:v>0.57199999999999995</c:v>
                </c:pt>
                <c:pt idx="46">
                  <c:v>0.57599999999999996</c:v>
                </c:pt>
                <c:pt idx="47">
                  <c:v>0.59299999999999997</c:v>
                </c:pt>
                <c:pt idx="48">
                  <c:v>0.57999999999999996</c:v>
                </c:pt>
                <c:pt idx="49">
                  <c:v>0.57999999999999996</c:v>
                </c:pt>
                <c:pt idx="50">
                  <c:v>0.57699999999999996</c:v>
                </c:pt>
                <c:pt idx="51">
                  <c:v>0.57699999999999996</c:v>
                </c:pt>
                <c:pt idx="52">
                  <c:v>0.55500000000000005</c:v>
                </c:pt>
                <c:pt idx="53">
                  <c:v>0.56599999999999995</c:v>
                </c:pt>
                <c:pt idx="54">
                  <c:v>0.55000000000000004</c:v>
                </c:pt>
                <c:pt idx="55">
                  <c:v>0.54900000000000004</c:v>
                </c:pt>
                <c:pt idx="56">
                  <c:v>0.54500000000000004</c:v>
                </c:pt>
                <c:pt idx="57">
                  <c:v>0.55200000000000005</c:v>
                </c:pt>
                <c:pt idx="58">
                  <c:v>0.52400000000000002</c:v>
                </c:pt>
                <c:pt idx="59">
                  <c:v>0.53800000000000003</c:v>
                </c:pt>
                <c:pt idx="60">
                  <c:v>0.53100000000000003</c:v>
                </c:pt>
                <c:pt idx="61">
                  <c:v>0.52600000000000002</c:v>
                </c:pt>
                <c:pt idx="62">
                  <c:v>0.52500000000000002</c:v>
                </c:pt>
                <c:pt idx="63">
                  <c:v>0.5</c:v>
                </c:pt>
                <c:pt idx="64">
                  <c:v>0.51200000000000001</c:v>
                </c:pt>
                <c:pt idx="65">
                  <c:v>0.5</c:v>
                </c:pt>
                <c:pt idx="66">
                  <c:v>0.505</c:v>
                </c:pt>
                <c:pt idx="67">
                  <c:v>0.48399999999999999</c:v>
                </c:pt>
                <c:pt idx="68">
                  <c:v>0.497</c:v>
                </c:pt>
                <c:pt idx="69">
                  <c:v>0.49099999999999999</c:v>
                </c:pt>
                <c:pt idx="70">
                  <c:v>0.48099999999999998</c:v>
                </c:pt>
                <c:pt idx="71">
                  <c:v>0.47599999999999998</c:v>
                </c:pt>
                <c:pt idx="72">
                  <c:v>0.47399999999999998</c:v>
                </c:pt>
                <c:pt idx="73">
                  <c:v>0.46700000000000003</c:v>
                </c:pt>
                <c:pt idx="74">
                  <c:v>0.46899999999999997</c:v>
                </c:pt>
                <c:pt idx="75">
                  <c:v>0.46</c:v>
                </c:pt>
                <c:pt idx="76">
                  <c:v>0.46400000000000002</c:v>
                </c:pt>
                <c:pt idx="77">
                  <c:v>0.45400000000000001</c:v>
                </c:pt>
                <c:pt idx="78">
                  <c:v>0.46400000000000002</c:v>
                </c:pt>
                <c:pt idx="79">
                  <c:v>0.45600000000000002</c:v>
                </c:pt>
                <c:pt idx="80">
                  <c:v>0.45700000000000002</c:v>
                </c:pt>
                <c:pt idx="81">
                  <c:v>0.46600000000000003</c:v>
                </c:pt>
                <c:pt idx="82">
                  <c:v>0.46500000000000002</c:v>
                </c:pt>
                <c:pt idx="83">
                  <c:v>0.47</c:v>
                </c:pt>
                <c:pt idx="84">
                  <c:v>0.48</c:v>
                </c:pt>
                <c:pt idx="85">
                  <c:v>0.46200000000000002</c:v>
                </c:pt>
                <c:pt idx="86">
                  <c:v>0.48199999999999998</c:v>
                </c:pt>
                <c:pt idx="87">
                  <c:v>0.47899999999999998</c:v>
                </c:pt>
                <c:pt idx="88">
                  <c:v>0.49199999999999999</c:v>
                </c:pt>
                <c:pt idx="89">
                  <c:v>0.49299999999999999</c:v>
                </c:pt>
                <c:pt idx="90">
                  <c:v>0.495</c:v>
                </c:pt>
                <c:pt idx="91">
                  <c:v>0.49399999999999999</c:v>
                </c:pt>
                <c:pt idx="92">
                  <c:v>0.495</c:v>
                </c:pt>
                <c:pt idx="93">
                  <c:v>0.48599999999999999</c:v>
                </c:pt>
                <c:pt idx="94">
                  <c:v>0.48799999999999999</c:v>
                </c:pt>
                <c:pt idx="95">
                  <c:v>0.49099999999999999</c:v>
                </c:pt>
                <c:pt idx="96">
                  <c:v>0.496</c:v>
                </c:pt>
                <c:pt idx="97">
                  <c:v>0.499</c:v>
                </c:pt>
                <c:pt idx="98">
                  <c:v>0.5</c:v>
                </c:pt>
                <c:pt idx="99">
                  <c:v>0.5</c:v>
                </c:pt>
                <c:pt idx="100">
                  <c:v>0.50800000000000001</c:v>
                </c:pt>
                <c:pt idx="101">
                  <c:v>0.52400000000000002</c:v>
                </c:pt>
                <c:pt idx="102">
                  <c:v>0.51300000000000001</c:v>
                </c:pt>
                <c:pt idx="103">
                  <c:v>0.51400000000000001</c:v>
                </c:pt>
                <c:pt idx="104">
                  <c:v>0.52400000000000002</c:v>
                </c:pt>
                <c:pt idx="105">
                  <c:v>0.50900000000000001</c:v>
                </c:pt>
                <c:pt idx="106">
                  <c:v>0.51200000000000001</c:v>
                </c:pt>
                <c:pt idx="107">
                  <c:v>0.49199999999999999</c:v>
                </c:pt>
                <c:pt idx="108">
                  <c:v>0.49299999999999999</c:v>
                </c:pt>
                <c:pt idx="109">
                  <c:v>0.495</c:v>
                </c:pt>
                <c:pt idx="110">
                  <c:v>0.498</c:v>
                </c:pt>
                <c:pt idx="111">
                  <c:v>0.49199999999999999</c:v>
                </c:pt>
                <c:pt idx="112">
                  <c:v>0.49</c:v>
                </c:pt>
                <c:pt idx="113">
                  <c:v>0.49199999999999999</c:v>
                </c:pt>
                <c:pt idx="114">
                  <c:v>0.48499999999999999</c:v>
                </c:pt>
                <c:pt idx="115">
                  <c:v>0.497</c:v>
                </c:pt>
                <c:pt idx="116">
                  <c:v>0.48899999999999999</c:v>
                </c:pt>
                <c:pt idx="117">
                  <c:v>0.48899999999999999</c:v>
                </c:pt>
                <c:pt idx="118">
                  <c:v>0.48899999999999999</c:v>
                </c:pt>
                <c:pt idx="119">
                  <c:v>0.48599999999999999</c:v>
                </c:pt>
                <c:pt idx="120">
                  <c:v>0.48799999999999999</c:v>
                </c:pt>
                <c:pt idx="121">
                  <c:v>0.48399999999999999</c:v>
                </c:pt>
                <c:pt idx="122">
                  <c:v>0.48699999999999999</c:v>
                </c:pt>
                <c:pt idx="123">
                  <c:v>0.48699999999999999</c:v>
                </c:pt>
                <c:pt idx="124">
                  <c:v>0.48199999999999998</c:v>
                </c:pt>
                <c:pt idx="125">
                  <c:v>0.48599999999999999</c:v>
                </c:pt>
                <c:pt idx="126">
                  <c:v>0.48899999999999999</c:v>
                </c:pt>
                <c:pt idx="127">
                  <c:v>0.49399999999999999</c:v>
                </c:pt>
                <c:pt idx="128">
                  <c:v>0.496</c:v>
                </c:pt>
                <c:pt idx="129">
                  <c:v>0.50600000000000001</c:v>
                </c:pt>
                <c:pt idx="130">
                  <c:v>0.48899999999999999</c:v>
                </c:pt>
                <c:pt idx="131">
                  <c:v>0.501</c:v>
                </c:pt>
                <c:pt idx="132">
                  <c:v>0.49199999999999999</c:v>
                </c:pt>
                <c:pt idx="133">
                  <c:v>0.51600000000000001</c:v>
                </c:pt>
                <c:pt idx="134">
                  <c:v>0.49299999999999999</c:v>
                </c:pt>
                <c:pt idx="135">
                  <c:v>0.50600000000000001</c:v>
                </c:pt>
                <c:pt idx="136">
                  <c:v>0.50700000000000001</c:v>
                </c:pt>
                <c:pt idx="137">
                  <c:v>0.505</c:v>
                </c:pt>
                <c:pt idx="138">
                  <c:v>0.505</c:v>
                </c:pt>
                <c:pt idx="139">
                  <c:v>0.51100000000000001</c:v>
                </c:pt>
                <c:pt idx="140">
                  <c:v>0.50800000000000001</c:v>
                </c:pt>
                <c:pt idx="141">
                  <c:v>0.51100000000000001</c:v>
                </c:pt>
                <c:pt idx="142">
                  <c:v>0.49399999999999999</c:v>
                </c:pt>
                <c:pt idx="143">
                  <c:v>0.498</c:v>
                </c:pt>
                <c:pt idx="144">
                  <c:v>0.503</c:v>
                </c:pt>
                <c:pt idx="145">
                  <c:v>0.504</c:v>
                </c:pt>
                <c:pt idx="146">
                  <c:v>0.498</c:v>
                </c:pt>
                <c:pt idx="147">
                  <c:v>0.49399999999999999</c:v>
                </c:pt>
                <c:pt idx="148">
                  <c:v>0.50900000000000001</c:v>
                </c:pt>
                <c:pt idx="149">
                  <c:v>0.496</c:v>
                </c:pt>
                <c:pt idx="150">
                  <c:v>0.504</c:v>
                </c:pt>
                <c:pt idx="151">
                  <c:v>0.51600000000000001</c:v>
                </c:pt>
                <c:pt idx="152">
                  <c:v>0.505</c:v>
                </c:pt>
                <c:pt idx="153">
                  <c:v>0.498</c:v>
                </c:pt>
                <c:pt idx="154">
                  <c:v>0.49199999999999999</c:v>
                </c:pt>
                <c:pt idx="155">
                  <c:v>0.495</c:v>
                </c:pt>
                <c:pt idx="156">
                  <c:v>0.48299999999999998</c:v>
                </c:pt>
                <c:pt idx="157">
                  <c:v>0.49299999999999999</c:v>
                </c:pt>
                <c:pt idx="158">
                  <c:v>0.49</c:v>
                </c:pt>
                <c:pt idx="159">
                  <c:v>0.48</c:v>
                </c:pt>
                <c:pt idx="160">
                  <c:v>0.48</c:v>
                </c:pt>
                <c:pt idx="161">
                  <c:v>0.46400000000000002</c:v>
                </c:pt>
                <c:pt idx="162">
                  <c:v>0.46899999999999997</c:v>
                </c:pt>
                <c:pt idx="163">
                  <c:v>0.47199999999999998</c:v>
                </c:pt>
                <c:pt idx="164">
                  <c:v>0.48399999999999999</c:v>
                </c:pt>
                <c:pt idx="165">
                  <c:v>0.47299999999999998</c:v>
                </c:pt>
                <c:pt idx="166">
                  <c:v>0.46100000000000002</c:v>
                </c:pt>
                <c:pt idx="167">
                  <c:v>0.47099999999999997</c:v>
                </c:pt>
                <c:pt idx="168">
                  <c:v>0.45600000000000002</c:v>
                </c:pt>
                <c:pt idx="169">
                  <c:v>0.46300000000000002</c:v>
                </c:pt>
                <c:pt idx="170">
                  <c:v>0.46100000000000002</c:v>
                </c:pt>
                <c:pt idx="171">
                  <c:v>0.45100000000000001</c:v>
                </c:pt>
                <c:pt idx="172">
                  <c:v>0.44800000000000001</c:v>
                </c:pt>
                <c:pt idx="173">
                  <c:v>0.46400000000000002</c:v>
                </c:pt>
                <c:pt idx="174">
                  <c:v>0.44400000000000001</c:v>
                </c:pt>
                <c:pt idx="175">
                  <c:v>0.45800000000000002</c:v>
                </c:pt>
                <c:pt idx="176">
                  <c:v>0.442</c:v>
                </c:pt>
                <c:pt idx="177">
                  <c:v>0.44700000000000001</c:v>
                </c:pt>
                <c:pt idx="178">
                  <c:v>0.45300000000000001</c:v>
                </c:pt>
                <c:pt idx="179">
                  <c:v>0.44900000000000001</c:v>
                </c:pt>
                <c:pt idx="180">
                  <c:v>0.46</c:v>
                </c:pt>
                <c:pt idx="181">
                  <c:v>0.47799999999999998</c:v>
                </c:pt>
                <c:pt idx="182">
                  <c:v>0.45600000000000002</c:v>
                </c:pt>
                <c:pt idx="183">
                  <c:v>0.45700000000000002</c:v>
                </c:pt>
                <c:pt idx="184">
                  <c:v>0.44600000000000001</c:v>
                </c:pt>
                <c:pt idx="185">
                  <c:v>0.46500000000000002</c:v>
                </c:pt>
                <c:pt idx="186">
                  <c:v>0.435</c:v>
                </c:pt>
                <c:pt idx="187">
                  <c:v>0.435</c:v>
                </c:pt>
                <c:pt idx="188">
                  <c:v>0.46</c:v>
                </c:pt>
                <c:pt idx="189">
                  <c:v>0.45300000000000001</c:v>
                </c:pt>
                <c:pt idx="190">
                  <c:v>0.45500000000000002</c:v>
                </c:pt>
                <c:pt idx="191">
                  <c:v>0.45</c:v>
                </c:pt>
                <c:pt idx="192">
                  <c:v>0.42699999999999999</c:v>
                </c:pt>
                <c:pt idx="193">
                  <c:v>0.434</c:v>
                </c:pt>
                <c:pt idx="194">
                  <c:v>0.42299999999999999</c:v>
                </c:pt>
                <c:pt idx="195">
                  <c:v>0.42599999999999999</c:v>
                </c:pt>
                <c:pt idx="196">
                  <c:v>0.42299999999999999</c:v>
                </c:pt>
                <c:pt idx="197">
                  <c:v>0.42499999999999999</c:v>
                </c:pt>
                <c:pt idx="198">
                  <c:v>0.43099999999999999</c:v>
                </c:pt>
                <c:pt idx="199">
                  <c:v>0.434</c:v>
                </c:pt>
                <c:pt idx="200">
                  <c:v>0.42399999999999999</c:v>
                </c:pt>
                <c:pt idx="201">
                  <c:v>0.44400000000000001</c:v>
                </c:pt>
                <c:pt idx="202">
                  <c:v>0.41499999999999998</c:v>
                </c:pt>
                <c:pt idx="203">
                  <c:v>0.41</c:v>
                </c:pt>
                <c:pt idx="204">
                  <c:v>0.434</c:v>
                </c:pt>
                <c:pt idx="205">
                  <c:v>0.41599999999999998</c:v>
                </c:pt>
                <c:pt idx="206">
                  <c:v>0.40200000000000002</c:v>
                </c:pt>
                <c:pt idx="207">
                  <c:v>0.43</c:v>
                </c:pt>
                <c:pt idx="208">
                  <c:v>0.40699999999999997</c:v>
                </c:pt>
                <c:pt idx="209">
                  <c:v>0.41</c:v>
                </c:pt>
                <c:pt idx="210">
                  <c:v>0.39800000000000002</c:v>
                </c:pt>
                <c:pt idx="211">
                  <c:v>0.40300000000000002</c:v>
                </c:pt>
                <c:pt idx="212">
                  <c:v>0.39700000000000002</c:v>
                </c:pt>
                <c:pt idx="213">
                  <c:v>0.41299999999999998</c:v>
                </c:pt>
                <c:pt idx="214">
                  <c:v>0.4</c:v>
                </c:pt>
                <c:pt idx="215">
                  <c:v>0.41199999999999998</c:v>
                </c:pt>
                <c:pt idx="216">
                  <c:v>0.4</c:v>
                </c:pt>
                <c:pt idx="217">
                  <c:v>0.40500000000000003</c:v>
                </c:pt>
                <c:pt idx="218">
                  <c:v>0.39400000000000002</c:v>
                </c:pt>
                <c:pt idx="219">
                  <c:v>0.39700000000000002</c:v>
                </c:pt>
                <c:pt idx="220">
                  <c:v>0.38400000000000001</c:v>
                </c:pt>
                <c:pt idx="221">
                  <c:v>0.40600000000000003</c:v>
                </c:pt>
                <c:pt idx="222">
                  <c:v>0.4</c:v>
                </c:pt>
                <c:pt idx="223">
                  <c:v>0.39800000000000002</c:v>
                </c:pt>
                <c:pt idx="224">
                  <c:v>0.377</c:v>
                </c:pt>
                <c:pt idx="225">
                  <c:v>0.38900000000000001</c:v>
                </c:pt>
                <c:pt idx="226">
                  <c:v>0.378</c:v>
                </c:pt>
                <c:pt idx="227">
                  <c:v>0.38300000000000001</c:v>
                </c:pt>
                <c:pt idx="228">
                  <c:v>0.39500000000000002</c:v>
                </c:pt>
                <c:pt idx="229">
                  <c:v>0.379</c:v>
                </c:pt>
                <c:pt idx="230">
                  <c:v>0.35799999999999998</c:v>
                </c:pt>
                <c:pt idx="231">
                  <c:v>0.36599999999999999</c:v>
                </c:pt>
                <c:pt idx="232">
                  <c:v>0.39700000000000002</c:v>
                </c:pt>
                <c:pt idx="233">
                  <c:v>0.38400000000000001</c:v>
                </c:pt>
                <c:pt idx="234">
                  <c:v>0.39</c:v>
                </c:pt>
                <c:pt idx="235">
                  <c:v>0.375</c:v>
                </c:pt>
                <c:pt idx="236">
                  <c:v>0.36799999999999999</c:v>
                </c:pt>
                <c:pt idx="237">
                  <c:v>0.38900000000000001</c:v>
                </c:pt>
                <c:pt idx="238">
                  <c:v>0.374</c:v>
                </c:pt>
                <c:pt idx="239">
                  <c:v>0.34699999999999998</c:v>
                </c:pt>
                <c:pt idx="240">
                  <c:v>0.373</c:v>
                </c:pt>
                <c:pt idx="241">
                  <c:v>0.38400000000000001</c:v>
                </c:pt>
                <c:pt idx="242">
                  <c:v>0.37</c:v>
                </c:pt>
                <c:pt idx="243">
                  <c:v>0.35699999999999998</c:v>
                </c:pt>
                <c:pt idx="244">
                  <c:v>0.37</c:v>
                </c:pt>
                <c:pt idx="245">
                  <c:v>0.35299999999999998</c:v>
                </c:pt>
                <c:pt idx="246">
                  <c:v>0.34799999999999998</c:v>
                </c:pt>
                <c:pt idx="247">
                  <c:v>0.35899999999999999</c:v>
                </c:pt>
                <c:pt idx="248">
                  <c:v>0.35799999999999998</c:v>
                </c:pt>
                <c:pt idx="249">
                  <c:v>0.35499999999999998</c:v>
                </c:pt>
                <c:pt idx="250">
                  <c:v>0.35099999999999998</c:v>
                </c:pt>
                <c:pt idx="251">
                  <c:v>0.35299999999999998</c:v>
                </c:pt>
                <c:pt idx="252">
                  <c:v>0.35799999999999998</c:v>
                </c:pt>
                <c:pt idx="253">
                  <c:v>0.34799999999999998</c:v>
                </c:pt>
                <c:pt idx="254">
                  <c:v>0.35899999999999999</c:v>
                </c:pt>
                <c:pt idx="255">
                  <c:v>0.35</c:v>
                </c:pt>
                <c:pt idx="256">
                  <c:v>0.36899999999999999</c:v>
                </c:pt>
                <c:pt idx="257">
                  <c:v>0.35799999999999998</c:v>
                </c:pt>
                <c:pt idx="258">
                  <c:v>0.35899999999999999</c:v>
                </c:pt>
                <c:pt idx="259">
                  <c:v>0.35699999999999998</c:v>
                </c:pt>
                <c:pt idx="260">
                  <c:v>0.36199999999999999</c:v>
                </c:pt>
                <c:pt idx="261">
                  <c:v>0.34300000000000003</c:v>
                </c:pt>
                <c:pt idx="262">
                  <c:v>0.33200000000000002</c:v>
                </c:pt>
                <c:pt idx="263">
                  <c:v>0.33300000000000002</c:v>
                </c:pt>
                <c:pt idx="264">
                  <c:v>0.32200000000000001</c:v>
                </c:pt>
                <c:pt idx="265">
                  <c:v>0.32300000000000001</c:v>
                </c:pt>
                <c:pt idx="266">
                  <c:v>0.32100000000000001</c:v>
                </c:pt>
                <c:pt idx="267">
                  <c:v>0.317</c:v>
                </c:pt>
                <c:pt idx="268">
                  <c:v>0.29599999999999999</c:v>
                </c:pt>
                <c:pt idx="269">
                  <c:v>0.28899999999999998</c:v>
                </c:pt>
                <c:pt idx="270">
                  <c:v>0.25</c:v>
                </c:pt>
                <c:pt idx="271">
                  <c:v>0.27100000000000002</c:v>
                </c:pt>
                <c:pt idx="272">
                  <c:v>0.29899999999999999</c:v>
                </c:pt>
                <c:pt idx="273">
                  <c:v>0.30199999999999999</c:v>
                </c:pt>
                <c:pt idx="274">
                  <c:v>0.29199999999999998</c:v>
                </c:pt>
                <c:pt idx="275">
                  <c:v>0.29499999999999998</c:v>
                </c:pt>
                <c:pt idx="276">
                  <c:v>0.309</c:v>
                </c:pt>
                <c:pt idx="277">
                  <c:v>0.31900000000000001</c:v>
                </c:pt>
                <c:pt idx="278">
                  <c:v>0.3</c:v>
                </c:pt>
                <c:pt idx="279">
                  <c:v>0.32400000000000001</c:v>
                </c:pt>
                <c:pt idx="280">
                  <c:v>0.30199999999999999</c:v>
                </c:pt>
                <c:pt idx="281">
                  <c:v>0.311</c:v>
                </c:pt>
                <c:pt idx="282">
                  <c:v>0.32</c:v>
                </c:pt>
                <c:pt idx="283">
                  <c:v>0.30399999999999999</c:v>
                </c:pt>
                <c:pt idx="284">
                  <c:v>0.3</c:v>
                </c:pt>
                <c:pt idx="285">
                  <c:v>0.313</c:v>
                </c:pt>
                <c:pt idx="286">
                  <c:v>0.3</c:v>
                </c:pt>
                <c:pt idx="287">
                  <c:v>0.30499999999999999</c:v>
                </c:pt>
                <c:pt idx="288">
                  <c:v>0.30399999999999999</c:v>
                </c:pt>
                <c:pt idx="289">
                  <c:v>0.313</c:v>
                </c:pt>
                <c:pt idx="290">
                  <c:v>0.311</c:v>
                </c:pt>
                <c:pt idx="291">
                  <c:v>0.30499999999999999</c:v>
                </c:pt>
                <c:pt idx="292">
                  <c:v>0.30399999999999999</c:v>
                </c:pt>
                <c:pt idx="293">
                  <c:v>0.317</c:v>
                </c:pt>
                <c:pt idx="294">
                  <c:v>0.31</c:v>
                </c:pt>
                <c:pt idx="295">
                  <c:v>0.30599999999999999</c:v>
                </c:pt>
                <c:pt idx="296">
                  <c:v>0.30299999999999999</c:v>
                </c:pt>
                <c:pt idx="297">
                  <c:v>0.30299999999999999</c:v>
                </c:pt>
                <c:pt idx="298">
                  <c:v>0.308</c:v>
                </c:pt>
                <c:pt idx="299">
                  <c:v>0.30499999999999999</c:v>
                </c:pt>
                <c:pt idx="300">
                  <c:v>0.314</c:v>
                </c:pt>
                <c:pt idx="301">
                  <c:v>0.314</c:v>
                </c:pt>
                <c:pt idx="302">
                  <c:v>0.307</c:v>
                </c:pt>
                <c:pt idx="303">
                  <c:v>0.312</c:v>
                </c:pt>
                <c:pt idx="304">
                  <c:v>0.309</c:v>
                </c:pt>
                <c:pt idx="305">
                  <c:v>0.33400000000000002</c:v>
                </c:pt>
                <c:pt idx="306">
                  <c:v>0.318</c:v>
                </c:pt>
                <c:pt idx="307">
                  <c:v>0.32400000000000001</c:v>
                </c:pt>
                <c:pt idx="308">
                  <c:v>0.32800000000000001</c:v>
                </c:pt>
                <c:pt idx="309">
                  <c:v>0.33400000000000002</c:v>
                </c:pt>
                <c:pt idx="310">
                  <c:v>0.314</c:v>
                </c:pt>
                <c:pt idx="311">
                  <c:v>0.317</c:v>
                </c:pt>
                <c:pt idx="312">
                  <c:v>0.32</c:v>
                </c:pt>
                <c:pt idx="313">
                  <c:v>0.318</c:v>
                </c:pt>
                <c:pt idx="314">
                  <c:v>0.308</c:v>
                </c:pt>
                <c:pt idx="315">
                  <c:v>0.318</c:v>
                </c:pt>
                <c:pt idx="316">
                  <c:v>0.307</c:v>
                </c:pt>
                <c:pt idx="317">
                  <c:v>0.3</c:v>
                </c:pt>
                <c:pt idx="318">
                  <c:v>0.30199999999999999</c:v>
                </c:pt>
                <c:pt idx="319">
                  <c:v>0.3</c:v>
                </c:pt>
                <c:pt idx="320">
                  <c:v>0.308</c:v>
                </c:pt>
                <c:pt idx="321">
                  <c:v>0.29799999999999999</c:v>
                </c:pt>
                <c:pt idx="322">
                  <c:v>0.30199999999999999</c:v>
                </c:pt>
                <c:pt idx="323">
                  <c:v>0.31900000000000001</c:v>
                </c:pt>
                <c:pt idx="324">
                  <c:v>0.28999999999999998</c:v>
                </c:pt>
                <c:pt idx="325">
                  <c:v>0.308</c:v>
                </c:pt>
                <c:pt idx="326">
                  <c:v>0.30299999999999999</c:v>
                </c:pt>
                <c:pt idx="327">
                  <c:v>0.29699999999999999</c:v>
                </c:pt>
                <c:pt idx="328">
                  <c:v>0.29599999999999999</c:v>
                </c:pt>
                <c:pt idx="329">
                  <c:v>0.30499999999999999</c:v>
                </c:pt>
                <c:pt idx="330">
                  <c:v>0.28299999999999997</c:v>
                </c:pt>
                <c:pt idx="331">
                  <c:v>0.28299999999999997</c:v>
                </c:pt>
                <c:pt idx="332">
                  <c:v>0.29499999999999998</c:v>
                </c:pt>
                <c:pt idx="333">
                  <c:v>0.30299999999999999</c:v>
                </c:pt>
                <c:pt idx="334">
                  <c:v>0.27600000000000002</c:v>
                </c:pt>
                <c:pt idx="335">
                  <c:v>0.27200000000000002</c:v>
                </c:pt>
                <c:pt idx="336">
                  <c:v>0.27400000000000002</c:v>
                </c:pt>
                <c:pt idx="337">
                  <c:v>0.28499999999999998</c:v>
                </c:pt>
                <c:pt idx="338">
                  <c:v>0.27400000000000002</c:v>
                </c:pt>
                <c:pt idx="339">
                  <c:v>0.28199999999999997</c:v>
                </c:pt>
                <c:pt idx="340">
                  <c:v>0.26100000000000001</c:v>
                </c:pt>
                <c:pt idx="341">
                  <c:v>0.27500000000000002</c:v>
                </c:pt>
                <c:pt idx="342">
                  <c:v>0.28799999999999998</c:v>
                </c:pt>
                <c:pt idx="343">
                  <c:v>0.246</c:v>
                </c:pt>
                <c:pt idx="344">
                  <c:v>0.27400000000000002</c:v>
                </c:pt>
                <c:pt idx="345">
                  <c:v>0.23599999999999999</c:v>
                </c:pt>
                <c:pt idx="346">
                  <c:v>0.26700000000000002</c:v>
                </c:pt>
                <c:pt idx="347">
                  <c:v>0.23599999999999999</c:v>
                </c:pt>
                <c:pt idx="348">
                  <c:v>0.25</c:v>
                </c:pt>
                <c:pt idx="349">
                  <c:v>0.27</c:v>
                </c:pt>
                <c:pt idx="350">
                  <c:v>0.25600000000000001</c:v>
                </c:pt>
                <c:pt idx="351">
                  <c:v>0.222</c:v>
                </c:pt>
                <c:pt idx="352">
                  <c:v>0.247</c:v>
                </c:pt>
                <c:pt idx="353">
                  <c:v>0.255</c:v>
                </c:pt>
                <c:pt idx="354">
                  <c:v>0.26600000000000001</c:v>
                </c:pt>
                <c:pt idx="355">
                  <c:v>0.28399999999999997</c:v>
                </c:pt>
                <c:pt idx="356">
                  <c:v>0.251</c:v>
                </c:pt>
                <c:pt idx="357">
                  <c:v>0.25800000000000001</c:v>
                </c:pt>
                <c:pt idx="358">
                  <c:v>0.245</c:v>
                </c:pt>
                <c:pt idx="359">
                  <c:v>0.27100000000000002</c:v>
                </c:pt>
                <c:pt idx="360">
                  <c:v>0.23200000000000001</c:v>
                </c:pt>
                <c:pt idx="361">
                  <c:v>0.23100000000000001</c:v>
                </c:pt>
                <c:pt idx="362">
                  <c:v>0.20699999999999999</c:v>
                </c:pt>
                <c:pt idx="363">
                  <c:v>0.20100000000000001</c:v>
                </c:pt>
                <c:pt idx="364">
                  <c:v>0.2</c:v>
                </c:pt>
                <c:pt idx="365">
                  <c:v>0.20799999999999999</c:v>
                </c:pt>
                <c:pt idx="366">
                  <c:v>0.192</c:v>
                </c:pt>
                <c:pt idx="367">
                  <c:v>0.20200000000000001</c:v>
                </c:pt>
                <c:pt idx="368">
                  <c:v>0.17799999999999999</c:v>
                </c:pt>
                <c:pt idx="369">
                  <c:v>0.14699999999999999</c:v>
                </c:pt>
                <c:pt idx="370">
                  <c:v>0.17199999999999999</c:v>
                </c:pt>
                <c:pt idx="371">
                  <c:v>0.16900000000000001</c:v>
                </c:pt>
                <c:pt idx="372">
                  <c:v>0.14899999999999999</c:v>
                </c:pt>
                <c:pt idx="373">
                  <c:v>0.17299999999999999</c:v>
                </c:pt>
                <c:pt idx="374">
                  <c:v>0.16</c:v>
                </c:pt>
                <c:pt idx="375">
                  <c:v>0.14099999999999999</c:v>
                </c:pt>
                <c:pt idx="376">
                  <c:v>0.161</c:v>
                </c:pt>
                <c:pt idx="377">
                  <c:v>0.14399999999999999</c:v>
                </c:pt>
                <c:pt idx="378">
                  <c:v>0.13700000000000001</c:v>
                </c:pt>
                <c:pt idx="379">
                  <c:v>0.14399999999999999</c:v>
                </c:pt>
                <c:pt idx="380">
                  <c:v>0.14899999999999999</c:v>
                </c:pt>
                <c:pt idx="381">
                  <c:v>0.14699999999999999</c:v>
                </c:pt>
                <c:pt idx="382">
                  <c:v>0.14799999999999999</c:v>
                </c:pt>
                <c:pt idx="383">
                  <c:v>0.15</c:v>
                </c:pt>
                <c:pt idx="384">
                  <c:v>0.14799999999999999</c:v>
                </c:pt>
                <c:pt idx="385">
                  <c:v>0.14599999999999999</c:v>
                </c:pt>
                <c:pt idx="386">
                  <c:v>0.14899999999999999</c:v>
                </c:pt>
                <c:pt idx="387">
                  <c:v>0.14399999999999999</c:v>
                </c:pt>
                <c:pt idx="388">
                  <c:v>0.14599999999999999</c:v>
                </c:pt>
                <c:pt idx="389">
                  <c:v>0.153</c:v>
                </c:pt>
                <c:pt idx="390">
                  <c:v>0.151</c:v>
                </c:pt>
                <c:pt idx="391">
                  <c:v>0.159</c:v>
                </c:pt>
                <c:pt idx="392">
                  <c:v>0.155</c:v>
                </c:pt>
                <c:pt idx="393">
                  <c:v>0.151</c:v>
                </c:pt>
                <c:pt idx="394">
                  <c:v>0.153</c:v>
                </c:pt>
                <c:pt idx="395">
                  <c:v>0.153</c:v>
                </c:pt>
                <c:pt idx="396">
                  <c:v>0.14899999999999999</c:v>
                </c:pt>
                <c:pt idx="397">
                  <c:v>0.153</c:v>
                </c:pt>
                <c:pt idx="398">
                  <c:v>0.14000000000000001</c:v>
                </c:pt>
                <c:pt idx="399">
                  <c:v>0.14399999999999999</c:v>
                </c:pt>
                <c:pt idx="400">
                  <c:v>0.14199999999999999</c:v>
                </c:pt>
                <c:pt idx="401">
                  <c:v>0.14399999999999999</c:v>
                </c:pt>
                <c:pt idx="402">
                  <c:v>0.14199999999999999</c:v>
                </c:pt>
                <c:pt idx="403">
                  <c:v>0.14699999999999999</c:v>
                </c:pt>
                <c:pt idx="404">
                  <c:v>0.14399999999999999</c:v>
                </c:pt>
                <c:pt idx="405">
                  <c:v>0.14199999999999999</c:v>
                </c:pt>
                <c:pt idx="406">
                  <c:v>0.14899999999999999</c:v>
                </c:pt>
                <c:pt idx="407">
                  <c:v>0.151</c:v>
                </c:pt>
                <c:pt idx="408">
                  <c:v>0.14799999999999999</c:v>
                </c:pt>
                <c:pt idx="409">
                  <c:v>0.14799999999999999</c:v>
                </c:pt>
                <c:pt idx="410">
                  <c:v>0.14599999999999999</c:v>
                </c:pt>
                <c:pt idx="411">
                  <c:v>0.152</c:v>
                </c:pt>
                <c:pt idx="412">
                  <c:v>0.153</c:v>
                </c:pt>
                <c:pt idx="413">
                  <c:v>0.15</c:v>
                </c:pt>
                <c:pt idx="414">
                  <c:v>0.14599999999999999</c:v>
                </c:pt>
                <c:pt idx="415">
                  <c:v>0.14799999999999999</c:v>
                </c:pt>
                <c:pt idx="416">
                  <c:v>0.14499999999999999</c:v>
                </c:pt>
                <c:pt idx="417">
                  <c:v>0.14299999999999999</c:v>
                </c:pt>
                <c:pt idx="418">
                  <c:v>0.13700000000000001</c:v>
                </c:pt>
                <c:pt idx="419">
                  <c:v>0.13200000000000001</c:v>
                </c:pt>
                <c:pt idx="420">
                  <c:v>0.13100000000000001</c:v>
                </c:pt>
                <c:pt idx="421">
                  <c:v>0.13</c:v>
                </c:pt>
                <c:pt idx="422">
                  <c:v>0.13</c:v>
                </c:pt>
                <c:pt idx="423">
                  <c:v>0.13</c:v>
                </c:pt>
                <c:pt idx="424">
                  <c:v>0.126</c:v>
                </c:pt>
                <c:pt idx="425">
                  <c:v>0.127</c:v>
                </c:pt>
                <c:pt idx="426">
                  <c:v>0.128</c:v>
                </c:pt>
                <c:pt idx="427">
                  <c:v>0.13100000000000001</c:v>
                </c:pt>
                <c:pt idx="428">
                  <c:v>0.126</c:v>
                </c:pt>
                <c:pt idx="429">
                  <c:v>0.126</c:v>
                </c:pt>
                <c:pt idx="430">
                  <c:v>0.126</c:v>
                </c:pt>
                <c:pt idx="431">
                  <c:v>0.126</c:v>
                </c:pt>
                <c:pt idx="432">
                  <c:v>0.126</c:v>
                </c:pt>
                <c:pt idx="433">
                  <c:v>0.128</c:v>
                </c:pt>
                <c:pt idx="434">
                  <c:v>0.129</c:v>
                </c:pt>
                <c:pt idx="435">
                  <c:v>0.13300000000000001</c:v>
                </c:pt>
                <c:pt idx="436">
                  <c:v>0.13100000000000001</c:v>
                </c:pt>
                <c:pt idx="437">
                  <c:v>0.13100000000000001</c:v>
                </c:pt>
                <c:pt idx="438">
                  <c:v>0.13300000000000001</c:v>
                </c:pt>
                <c:pt idx="439">
                  <c:v>0.13</c:v>
                </c:pt>
                <c:pt idx="440">
                  <c:v>0.12</c:v>
                </c:pt>
                <c:pt idx="441">
                  <c:v>0.121</c:v>
                </c:pt>
                <c:pt idx="442">
                  <c:v>0.121</c:v>
                </c:pt>
                <c:pt idx="443">
                  <c:v>0.121</c:v>
                </c:pt>
                <c:pt idx="444">
                  <c:v>0.12</c:v>
                </c:pt>
                <c:pt idx="445">
                  <c:v>0.129</c:v>
                </c:pt>
                <c:pt idx="446">
                  <c:v>0.11799999999999999</c:v>
                </c:pt>
                <c:pt idx="447">
                  <c:v>0.11600000000000001</c:v>
                </c:pt>
                <c:pt idx="448">
                  <c:v>0.114</c:v>
                </c:pt>
                <c:pt idx="449">
                  <c:v>0.112</c:v>
                </c:pt>
                <c:pt idx="450">
                  <c:v>0.11</c:v>
                </c:pt>
                <c:pt idx="451">
                  <c:v>0.107</c:v>
                </c:pt>
                <c:pt idx="452">
                  <c:v>0.1</c:v>
                </c:pt>
                <c:pt idx="453">
                  <c:v>0.1</c:v>
                </c:pt>
                <c:pt idx="454">
                  <c:v>0.1</c:v>
                </c:pt>
                <c:pt idx="455">
                  <c:v>0.1</c:v>
                </c:pt>
                <c:pt idx="456">
                  <c:v>0.1</c:v>
                </c:pt>
                <c:pt idx="457">
                  <c:v>0.1</c:v>
                </c:pt>
                <c:pt idx="458">
                  <c:v>0.1</c:v>
                </c:pt>
                <c:pt idx="459">
                  <c:v>0.1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509-4585-8D2A-F8093836A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387728"/>
        <c:axId val="214388120"/>
      </c:scatterChart>
      <c:valAx>
        <c:axId val="214387728"/>
        <c:scaling>
          <c:orientation val="minMax"/>
          <c:max val="44200"/>
          <c:min val="40700"/>
        </c:scaling>
        <c:delete val="0"/>
        <c:axPos val="b"/>
        <c:numFmt formatCode="mm/yyyy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4388120"/>
        <c:crosses val="autoZero"/>
        <c:crossBetween val="midCat"/>
        <c:majorUnit val="365"/>
      </c:valAx>
      <c:valAx>
        <c:axId val="2143881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Monocrystalline cell price($/W)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43877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公司模板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60012"/>
      </a:accent1>
      <a:accent2>
        <a:srgbClr val="000000"/>
      </a:accent2>
      <a:accent3>
        <a:srgbClr val="F8B62D"/>
      </a:accent3>
      <a:accent4>
        <a:srgbClr val="F55514"/>
      </a:accent4>
      <a:accent5>
        <a:srgbClr val="C9CACA"/>
      </a:accent5>
      <a:accent6>
        <a:srgbClr val="3E3A39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公司模板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60012"/>
    </a:accent1>
    <a:accent2>
      <a:srgbClr val="000000"/>
    </a:accent2>
    <a:accent3>
      <a:srgbClr val="F8B62D"/>
    </a:accent3>
    <a:accent4>
      <a:srgbClr val="F55514"/>
    </a:accent4>
    <a:accent5>
      <a:srgbClr val="C9CACA"/>
    </a:accent5>
    <a:accent6>
      <a:srgbClr val="3E3A39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LONGIPC</dc:creator>
  <cp:keywords/>
  <dc:description/>
  <cp:lastModifiedBy>LONGIPC</cp:lastModifiedBy>
  <cp:revision>9</cp:revision>
  <dcterms:created xsi:type="dcterms:W3CDTF">2020-07-06T02:18:00Z</dcterms:created>
  <dcterms:modified xsi:type="dcterms:W3CDTF">2020-07-06T05:30:00Z</dcterms:modified>
</cp:coreProperties>
</file>